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1DCEC" w14:textId="77777777" w:rsidR="004D7B75" w:rsidRPr="00303DEE" w:rsidRDefault="004D7B75" w:rsidP="001E2129">
      <w:pPr>
        <w:spacing w:after="100" w:afterAutospacing="1"/>
        <w:rPr>
          <w:color w:val="808080" w:themeColor="background1" w:themeShade="80"/>
        </w:rPr>
      </w:pPr>
      <w:bookmarkStart w:id="0" w:name="_GoBack"/>
      <w:bookmarkEnd w:id="0"/>
      <w:r w:rsidRPr="00303DEE">
        <w:rPr>
          <w:noProof/>
          <w:color w:val="808080" w:themeColor="background1" w:themeShade="80"/>
          <w:lang w:val="en-US"/>
        </w:rPr>
        <w:drawing>
          <wp:anchor distT="0" distB="0" distL="114300" distR="114300" simplePos="0" relativeHeight="251654144" behindDoc="0" locked="0" layoutInCell="1" allowOverlap="1" wp14:anchorId="67D004A5" wp14:editId="324F0FE0">
            <wp:simplePos x="0" y="0"/>
            <wp:positionH relativeFrom="margin">
              <wp:posOffset>2544445</wp:posOffset>
            </wp:positionH>
            <wp:positionV relativeFrom="paragraph">
              <wp:posOffset>155752</wp:posOffset>
            </wp:positionV>
            <wp:extent cx="4688840" cy="10121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688840" cy="1012190"/>
                    </a:xfrm>
                    <a:prstGeom prst="rect">
                      <a:avLst/>
                    </a:prstGeom>
                  </pic:spPr>
                </pic:pic>
              </a:graphicData>
            </a:graphic>
            <wp14:sizeRelH relativeFrom="margin">
              <wp14:pctWidth>0</wp14:pctWidth>
            </wp14:sizeRelH>
            <wp14:sizeRelV relativeFrom="margin">
              <wp14:pctHeight>0</wp14:pctHeight>
            </wp14:sizeRelV>
          </wp:anchor>
        </w:drawing>
      </w:r>
    </w:p>
    <w:p w14:paraId="6EE50AD8" w14:textId="77777777" w:rsidR="004D7B75" w:rsidRPr="00303DEE" w:rsidRDefault="004D7B75" w:rsidP="001E2129">
      <w:pPr>
        <w:spacing w:after="100" w:afterAutospacing="1"/>
        <w:rPr>
          <w:color w:val="808080" w:themeColor="background1" w:themeShade="80"/>
        </w:rPr>
      </w:pPr>
    </w:p>
    <w:p w14:paraId="63DDFAC0" w14:textId="77777777" w:rsidR="004D7B75" w:rsidRPr="00303DEE" w:rsidRDefault="004D7B75" w:rsidP="001E2129">
      <w:pPr>
        <w:spacing w:after="100" w:afterAutospacing="1"/>
        <w:rPr>
          <w:color w:val="808080" w:themeColor="background1" w:themeShade="80"/>
        </w:rPr>
      </w:pPr>
    </w:p>
    <w:p w14:paraId="55E9825F" w14:textId="77777777" w:rsidR="004D7B75" w:rsidRPr="00303DEE" w:rsidRDefault="004D7B75" w:rsidP="001E2129">
      <w:pPr>
        <w:spacing w:after="100" w:afterAutospacing="1"/>
        <w:rPr>
          <w:color w:val="808080" w:themeColor="background1" w:themeShade="80"/>
        </w:rPr>
      </w:pPr>
    </w:p>
    <w:p w14:paraId="7A3B628E" w14:textId="77777777" w:rsidR="004D7B75" w:rsidRPr="00303DEE" w:rsidRDefault="009E1234" w:rsidP="001E2129">
      <w:pPr>
        <w:spacing w:after="100" w:afterAutospacing="1"/>
        <w:rPr>
          <w:color w:val="808080" w:themeColor="background1" w:themeShade="80"/>
        </w:rPr>
      </w:pPr>
      <w:r w:rsidRPr="00303DEE">
        <w:rPr>
          <w:noProof/>
          <w:color w:val="808080" w:themeColor="background1" w:themeShade="80"/>
          <w:lang w:val="en-US"/>
        </w:rPr>
        <w:drawing>
          <wp:anchor distT="0" distB="0" distL="114300" distR="114300" simplePos="0" relativeHeight="251653119" behindDoc="0" locked="0" layoutInCell="1" allowOverlap="1" wp14:anchorId="1E20C75D" wp14:editId="6A8CFD18">
            <wp:simplePos x="0" y="0"/>
            <wp:positionH relativeFrom="page">
              <wp:align>left</wp:align>
            </wp:positionH>
            <wp:positionV relativeFrom="paragraph">
              <wp:posOffset>125213</wp:posOffset>
            </wp:positionV>
            <wp:extent cx="11031850" cy="175437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4543"/>
                    <a:stretch/>
                  </pic:blipFill>
                  <pic:spPr bwMode="auto">
                    <a:xfrm>
                      <a:off x="0" y="0"/>
                      <a:ext cx="11031850" cy="17543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40DEF1" w14:textId="77777777" w:rsidR="004D7B75" w:rsidRPr="00303DEE" w:rsidRDefault="009E1234" w:rsidP="001E2129">
      <w:pPr>
        <w:spacing w:after="100" w:afterAutospacing="1"/>
        <w:rPr>
          <w:color w:val="808080" w:themeColor="background1" w:themeShade="80"/>
        </w:rPr>
      </w:pPr>
      <w:r w:rsidRPr="00303DEE">
        <w:rPr>
          <w:noProof/>
          <w:color w:val="808080" w:themeColor="background1" w:themeShade="80"/>
          <w:lang w:val="en-US"/>
        </w:rPr>
        <mc:AlternateContent>
          <mc:Choice Requires="wps">
            <w:drawing>
              <wp:anchor distT="0" distB="0" distL="114300" distR="114300" simplePos="0" relativeHeight="251659264" behindDoc="0" locked="0" layoutInCell="1" allowOverlap="1" wp14:anchorId="3DD67868" wp14:editId="67D5FCD4">
                <wp:simplePos x="0" y="0"/>
                <wp:positionH relativeFrom="column">
                  <wp:posOffset>1732442</wp:posOffset>
                </wp:positionH>
                <wp:positionV relativeFrom="paragraph">
                  <wp:posOffset>51258</wp:posOffset>
                </wp:positionV>
                <wp:extent cx="6685914" cy="120776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914" cy="1207769"/>
                        </a:xfrm>
                        <a:prstGeom prst="rect">
                          <a:avLst/>
                        </a:prstGeom>
                        <a:noFill/>
                        <a:ln w="9525">
                          <a:noFill/>
                          <a:miter lim="800000"/>
                          <a:headEnd/>
                          <a:tailEnd/>
                        </a:ln>
                      </wps:spPr>
                      <wps:txbx>
                        <w:txbxContent>
                          <w:p w14:paraId="4DAECC43" w14:textId="77777777" w:rsidR="00CC6C66" w:rsidRPr="0003607F" w:rsidRDefault="00CC6C66" w:rsidP="001E2129">
                            <w:pPr>
                              <w:jc w:val="center"/>
                              <w:rPr>
                                <w:rFonts w:asciiTheme="majorHAnsi" w:hAnsiTheme="majorHAnsi"/>
                                <w:color w:val="FFFFFF" w:themeColor="background1"/>
                                <w:sz w:val="72"/>
                                <w:szCs w:val="72"/>
                              </w:rPr>
                            </w:pPr>
                            <w:r w:rsidRPr="0003607F">
                              <w:rPr>
                                <w:rFonts w:asciiTheme="majorHAnsi" w:hAnsiTheme="majorHAnsi"/>
                                <w:color w:val="FFFFFF" w:themeColor="background1"/>
                                <w:sz w:val="72"/>
                                <w:szCs w:val="72"/>
                              </w:rPr>
                              <w:t>Getting started guide</w:t>
                            </w:r>
                          </w:p>
                          <w:p w14:paraId="45DF0E7D" w14:textId="77777777" w:rsidR="00CC6C66" w:rsidRPr="0003607F" w:rsidRDefault="00CC6C66" w:rsidP="001E2129">
                            <w:pPr>
                              <w:jc w:val="center"/>
                              <w:rPr>
                                <w:rFonts w:asciiTheme="majorHAnsi" w:hAnsiTheme="majorHAnsi"/>
                                <w:color w:val="FFFFFF" w:themeColor="background1"/>
                                <w:sz w:val="36"/>
                                <w:szCs w:val="36"/>
                              </w:rPr>
                            </w:pPr>
                            <w:r w:rsidRPr="0003607F">
                              <w:rPr>
                                <w:rFonts w:asciiTheme="majorHAnsi" w:hAnsiTheme="majorHAnsi"/>
                                <w:color w:val="FFFFFF" w:themeColor="background1"/>
                                <w:sz w:val="36"/>
                                <w:szCs w:val="36"/>
                              </w:rPr>
                              <w:t>Get to know KashFlow Payroll</w:t>
                            </w:r>
                          </w:p>
                        </w:txbxContent>
                      </wps:txbx>
                      <wps:bodyPr rot="0" vert="horz" wrap="square" lIns="91440" tIns="45720" rIns="91440" bIns="45720" anchor="t" anchorCtr="0">
                        <a:spAutoFit/>
                      </wps:bodyPr>
                    </wps:wsp>
                  </a:graphicData>
                </a:graphic>
              </wp:anchor>
            </w:drawing>
          </mc:Choice>
          <mc:Fallback>
            <w:pict>
              <v:shapetype w14:anchorId="6A13506F" id="_x0000_t202" coordsize="21600,21600" o:spt="202" path="m,l,21600r21600,l21600,xe">
                <v:stroke joinstyle="miter"/>
                <v:path gradientshapeok="t" o:connecttype="rect"/>
              </v:shapetype>
              <v:shape id="Text Box 2" o:spid="_x0000_s1026" type="#_x0000_t202" style="position:absolute;margin-left:136.4pt;margin-top:4.05pt;width:526.45pt;height:9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" filled="f" stroked="f">
                <v:textbox style="mso-fit-shape-to-text:t">
                  <w:txbxContent>
                    <w:p w:rsidR="00CC6C66" w:rsidRPr="0003607F" w:rsidRDefault="00CC6C66" w:rsidP="001E2129">
                      <w:pPr>
                        <w:jc w:val="center"/>
                        <w:rPr>
                          <w:rFonts w:asciiTheme="majorHAnsi" w:hAnsiTheme="majorHAnsi"/>
                          <w:color w:val="FFFFFF" w:themeColor="background1"/>
                          <w:sz w:val="72"/>
                          <w:szCs w:val="72"/>
                        </w:rPr>
                      </w:pPr>
                      <w:r w:rsidRPr="0003607F">
                        <w:rPr>
                          <w:rFonts w:asciiTheme="majorHAnsi" w:hAnsiTheme="majorHAnsi"/>
                          <w:color w:val="FFFFFF" w:themeColor="background1"/>
                          <w:sz w:val="72"/>
                          <w:szCs w:val="72"/>
                        </w:rPr>
                        <w:t>Getting started guide</w:t>
                      </w:r>
                    </w:p>
                    <w:p w:rsidR="00CC6C66" w:rsidRPr="0003607F" w:rsidRDefault="00CC6C66" w:rsidP="001E2129">
                      <w:pPr>
                        <w:jc w:val="center"/>
                        <w:rPr>
                          <w:rFonts w:asciiTheme="majorHAnsi" w:hAnsiTheme="majorHAnsi"/>
                          <w:color w:val="FFFFFF" w:themeColor="background1"/>
                          <w:sz w:val="36"/>
                          <w:szCs w:val="36"/>
                        </w:rPr>
                      </w:pPr>
                      <w:r w:rsidRPr="0003607F">
                        <w:rPr>
                          <w:rFonts w:asciiTheme="majorHAnsi" w:hAnsiTheme="majorHAnsi"/>
                          <w:color w:val="FFFFFF" w:themeColor="background1"/>
                          <w:sz w:val="36"/>
                          <w:szCs w:val="36"/>
                        </w:rPr>
                        <w:t>Get to know KashFlow Payroll</w:t>
                      </w:r>
                    </w:p>
                  </w:txbxContent>
                </v:textbox>
              </v:shape>
            </w:pict>
          </mc:Fallback>
        </mc:AlternateContent>
      </w:r>
    </w:p>
    <w:p w14:paraId="7AB5990A" w14:textId="77777777" w:rsidR="004D7B75" w:rsidRPr="00303DEE" w:rsidRDefault="004D7B75" w:rsidP="001E2129">
      <w:pPr>
        <w:spacing w:after="100" w:afterAutospacing="1"/>
        <w:rPr>
          <w:color w:val="808080" w:themeColor="background1" w:themeShade="80"/>
        </w:rPr>
      </w:pPr>
    </w:p>
    <w:p w14:paraId="23BD1E81" w14:textId="77777777" w:rsidR="004D7B75" w:rsidRPr="00303DEE" w:rsidRDefault="004D7B75" w:rsidP="001E2129">
      <w:pPr>
        <w:spacing w:after="100" w:afterAutospacing="1"/>
        <w:rPr>
          <w:color w:val="808080" w:themeColor="background1" w:themeShade="80"/>
        </w:rPr>
      </w:pPr>
    </w:p>
    <w:p w14:paraId="2947F6BC" w14:textId="77777777" w:rsidR="004D7B75" w:rsidRPr="00303DEE" w:rsidRDefault="004D7B75" w:rsidP="001E2129">
      <w:pPr>
        <w:spacing w:after="100" w:afterAutospacing="1"/>
        <w:rPr>
          <w:color w:val="808080" w:themeColor="background1" w:themeShade="80"/>
        </w:rPr>
      </w:pPr>
    </w:p>
    <w:p w14:paraId="48D142CB" w14:textId="77777777" w:rsidR="004D7B75" w:rsidRPr="00303DEE" w:rsidRDefault="004D7B75" w:rsidP="001E2129">
      <w:pPr>
        <w:spacing w:after="100" w:afterAutospacing="1"/>
        <w:rPr>
          <w:color w:val="808080" w:themeColor="background1" w:themeShade="80"/>
        </w:rPr>
      </w:pPr>
    </w:p>
    <w:p w14:paraId="1EFC3DF0" w14:textId="77777777" w:rsidR="004D7B75" w:rsidRPr="00303DEE" w:rsidRDefault="0003607F" w:rsidP="004D7B75">
      <w:pPr>
        <w:spacing w:after="100" w:afterAutospacing="1"/>
        <w:rPr>
          <w:color w:val="808080" w:themeColor="background1" w:themeShade="80"/>
        </w:rPr>
      </w:pPr>
      <w:r w:rsidRPr="00303DEE">
        <w:rPr>
          <w:noProof/>
          <w:color w:val="808080" w:themeColor="background1" w:themeShade="80"/>
          <w:lang w:val="en-US"/>
        </w:rPr>
        <w:drawing>
          <wp:anchor distT="0" distB="0" distL="114300" distR="114300" simplePos="0" relativeHeight="251660288" behindDoc="0" locked="0" layoutInCell="1" allowOverlap="1" wp14:anchorId="1751430F" wp14:editId="23865B76">
            <wp:simplePos x="0" y="0"/>
            <wp:positionH relativeFrom="margin">
              <wp:posOffset>2783840</wp:posOffset>
            </wp:positionH>
            <wp:positionV relativeFrom="paragraph">
              <wp:posOffset>56988</wp:posOffset>
            </wp:positionV>
            <wp:extent cx="4200525" cy="2876550"/>
            <wp:effectExtent l="0" t="0" r="9525" b="0"/>
            <wp:wrapNone/>
            <wp:docPr id="7" name="Picture 1" descr="kasflow-scre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kasflow-screens.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00525" cy="2876550"/>
                    </a:xfrm>
                    <a:prstGeom prst="rect">
                      <a:avLst/>
                    </a:prstGeom>
                  </pic:spPr>
                </pic:pic>
              </a:graphicData>
            </a:graphic>
            <wp14:sizeRelH relativeFrom="margin">
              <wp14:pctWidth>0</wp14:pctWidth>
            </wp14:sizeRelH>
            <wp14:sizeRelV relativeFrom="margin">
              <wp14:pctHeight>0</wp14:pctHeight>
            </wp14:sizeRelV>
          </wp:anchor>
        </w:drawing>
      </w:r>
    </w:p>
    <w:p w14:paraId="4DE0F202" w14:textId="77777777" w:rsidR="004D7B75" w:rsidRPr="00303DEE" w:rsidRDefault="004D7B75" w:rsidP="001E2129">
      <w:pPr>
        <w:spacing w:after="100" w:afterAutospacing="1"/>
        <w:rPr>
          <w:color w:val="808080" w:themeColor="background1" w:themeShade="80"/>
        </w:rPr>
      </w:pPr>
    </w:p>
    <w:p w14:paraId="49B11E0D" w14:textId="77777777" w:rsidR="004D7B75" w:rsidRPr="00303DEE" w:rsidRDefault="004D7B75" w:rsidP="001E2129">
      <w:pPr>
        <w:spacing w:after="100" w:afterAutospacing="1"/>
        <w:rPr>
          <w:color w:val="808080" w:themeColor="background1" w:themeShade="80"/>
        </w:rPr>
      </w:pPr>
    </w:p>
    <w:p w14:paraId="2ADAC512" w14:textId="77777777" w:rsidR="004D7B75" w:rsidRPr="00303DEE" w:rsidRDefault="004D7B75" w:rsidP="001E2129">
      <w:pPr>
        <w:spacing w:after="100" w:afterAutospacing="1"/>
        <w:rPr>
          <w:color w:val="808080" w:themeColor="background1" w:themeShade="80"/>
        </w:rPr>
      </w:pPr>
    </w:p>
    <w:p w14:paraId="25C7100B" w14:textId="77777777" w:rsidR="004D7B75" w:rsidRPr="00303DEE" w:rsidRDefault="004D7B75" w:rsidP="001E2129">
      <w:pPr>
        <w:spacing w:after="100" w:afterAutospacing="1"/>
        <w:rPr>
          <w:color w:val="808080" w:themeColor="background1" w:themeShade="80"/>
        </w:rPr>
      </w:pPr>
    </w:p>
    <w:p w14:paraId="60BF3AEE" w14:textId="77777777" w:rsidR="004D7B75" w:rsidRPr="00303DEE" w:rsidRDefault="004D7B75" w:rsidP="001E2129">
      <w:pPr>
        <w:spacing w:after="100" w:afterAutospacing="1"/>
        <w:rPr>
          <w:color w:val="808080" w:themeColor="background1" w:themeShade="80"/>
        </w:rPr>
      </w:pPr>
    </w:p>
    <w:p w14:paraId="23449A7F" w14:textId="77777777" w:rsidR="004D7B75" w:rsidRPr="00303DEE" w:rsidRDefault="004D7B75" w:rsidP="001E2129">
      <w:pPr>
        <w:spacing w:after="100" w:afterAutospacing="1"/>
        <w:rPr>
          <w:color w:val="808080" w:themeColor="background1" w:themeShade="80"/>
        </w:rPr>
      </w:pPr>
    </w:p>
    <w:p w14:paraId="19E7D268" w14:textId="77777777" w:rsidR="004D7B75" w:rsidRPr="00303DEE" w:rsidRDefault="004D7B75" w:rsidP="001E2129">
      <w:pPr>
        <w:spacing w:after="100" w:afterAutospacing="1"/>
        <w:rPr>
          <w:color w:val="808080" w:themeColor="background1" w:themeShade="80"/>
        </w:rPr>
      </w:pPr>
    </w:p>
    <w:p w14:paraId="6D7F9235" w14:textId="77777777" w:rsidR="004D7B75" w:rsidRPr="00303DEE" w:rsidRDefault="004D7B75" w:rsidP="004D7B75">
      <w:pPr>
        <w:spacing w:after="100" w:afterAutospacing="1"/>
        <w:rPr>
          <w:color w:val="808080" w:themeColor="background1" w:themeShade="80"/>
        </w:rPr>
      </w:pPr>
    </w:p>
    <w:p w14:paraId="5218DE75" w14:textId="77777777" w:rsidR="004D7B75" w:rsidRPr="00303DEE" w:rsidRDefault="004D7B75" w:rsidP="004D7B75">
      <w:pPr>
        <w:spacing w:after="100" w:afterAutospacing="1"/>
        <w:rPr>
          <w:color w:val="808080" w:themeColor="background1" w:themeShade="80"/>
        </w:rPr>
      </w:pPr>
    </w:p>
    <w:p w14:paraId="1F1B1B3A" w14:textId="77777777" w:rsidR="0003607F" w:rsidRPr="00303DEE" w:rsidRDefault="0003607F" w:rsidP="0003607F">
      <w:pPr>
        <w:spacing w:after="100" w:afterAutospacing="1"/>
        <w:rPr>
          <w:color w:val="808080" w:themeColor="background1" w:themeShade="80"/>
          <w:sz w:val="24"/>
          <w:szCs w:val="24"/>
        </w:rPr>
      </w:pPr>
    </w:p>
    <w:p w14:paraId="6DF0490C" w14:textId="77777777" w:rsidR="004D7B75" w:rsidRPr="00303DEE" w:rsidRDefault="004D7B75" w:rsidP="0003607F">
      <w:pPr>
        <w:spacing w:after="100" w:afterAutospacing="1"/>
        <w:rPr>
          <w:color w:val="808080" w:themeColor="background1" w:themeShade="80"/>
        </w:rPr>
      </w:pPr>
    </w:p>
    <w:p w14:paraId="362F4E6A" w14:textId="77777777" w:rsidR="004D7B75" w:rsidRPr="00303DEE" w:rsidRDefault="004D7B75" w:rsidP="001E2129">
      <w:pPr>
        <w:spacing w:after="100" w:afterAutospacing="1"/>
        <w:rPr>
          <w:color w:val="808080" w:themeColor="background1" w:themeShade="80"/>
        </w:rPr>
      </w:pPr>
    </w:p>
    <w:p w14:paraId="4FE0187E" w14:textId="77777777" w:rsidR="004D7B75" w:rsidRPr="00303DEE" w:rsidRDefault="004D7B75" w:rsidP="001E2129">
      <w:pPr>
        <w:spacing w:after="100" w:afterAutospacing="1"/>
        <w:rPr>
          <w:color w:val="808080" w:themeColor="background1" w:themeShade="80"/>
        </w:rPr>
      </w:pPr>
    </w:p>
    <w:p w14:paraId="63186766" w14:textId="77777777" w:rsidR="004D7B75" w:rsidRPr="00303DEE" w:rsidRDefault="004D7B75" w:rsidP="001E2129">
      <w:pPr>
        <w:spacing w:after="100" w:afterAutospacing="1"/>
        <w:rPr>
          <w:color w:val="808080" w:themeColor="background1" w:themeShade="80"/>
        </w:rPr>
      </w:pPr>
    </w:p>
    <w:p w14:paraId="3A4394CA" w14:textId="77777777" w:rsidR="004D7B75" w:rsidRPr="00303DEE" w:rsidRDefault="004D7B75" w:rsidP="001E2129">
      <w:pPr>
        <w:spacing w:after="100" w:afterAutospacing="1"/>
        <w:rPr>
          <w:color w:val="808080" w:themeColor="background1" w:themeShade="80"/>
        </w:rPr>
      </w:pPr>
    </w:p>
    <w:p w14:paraId="4DAFCFF7" w14:textId="77777777" w:rsidR="004D7B75" w:rsidRPr="00303DEE" w:rsidRDefault="004D7B75" w:rsidP="001E2129">
      <w:pPr>
        <w:spacing w:after="100" w:afterAutospacing="1"/>
        <w:rPr>
          <w:color w:val="808080" w:themeColor="background1" w:themeShade="80"/>
        </w:rPr>
      </w:pPr>
    </w:p>
    <w:p w14:paraId="6CCA149D" w14:textId="77777777" w:rsidR="004D7B75" w:rsidRPr="00303DEE" w:rsidRDefault="004D7B75" w:rsidP="001E2129">
      <w:pPr>
        <w:spacing w:after="100" w:afterAutospacing="1"/>
        <w:rPr>
          <w:color w:val="808080" w:themeColor="background1" w:themeShade="80"/>
        </w:rPr>
      </w:pPr>
    </w:p>
    <w:p w14:paraId="1F85BBBB" w14:textId="77777777" w:rsidR="004D7B75" w:rsidRPr="00303DEE" w:rsidRDefault="004D7B75" w:rsidP="001E2129">
      <w:pPr>
        <w:spacing w:after="100" w:afterAutospacing="1"/>
        <w:rPr>
          <w:color w:val="808080" w:themeColor="background1" w:themeShade="80"/>
        </w:rPr>
      </w:pPr>
    </w:p>
    <w:p w14:paraId="687FAF9A" w14:textId="77777777" w:rsidR="0003607F" w:rsidRPr="00303DEE" w:rsidRDefault="0003607F" w:rsidP="0003607F">
      <w:pPr>
        <w:spacing w:after="100" w:afterAutospacing="1"/>
        <w:rPr>
          <w:color w:val="808080" w:themeColor="background1" w:themeShade="80"/>
        </w:rPr>
      </w:pPr>
    </w:p>
    <w:p w14:paraId="05808968" w14:textId="77777777" w:rsidR="0003607F" w:rsidRPr="00303DEE" w:rsidRDefault="0003607F" w:rsidP="0003607F">
      <w:pPr>
        <w:spacing w:after="100" w:afterAutospacing="1"/>
        <w:rPr>
          <w:color w:val="808080" w:themeColor="background1" w:themeShade="80"/>
          <w:sz w:val="24"/>
          <w:szCs w:val="24"/>
        </w:rPr>
      </w:pPr>
    </w:p>
    <w:p w14:paraId="2F2401D2" w14:textId="77777777" w:rsidR="0003607F" w:rsidRPr="00303DEE" w:rsidRDefault="0003607F" w:rsidP="0003607F">
      <w:pPr>
        <w:spacing w:after="100" w:afterAutospacing="1"/>
        <w:rPr>
          <w:color w:val="808080" w:themeColor="background1" w:themeShade="80"/>
          <w:sz w:val="24"/>
          <w:szCs w:val="24"/>
        </w:rPr>
      </w:pPr>
    </w:p>
    <w:p w14:paraId="1366A11F" w14:textId="77777777" w:rsidR="0003607F" w:rsidRPr="00303DEE" w:rsidRDefault="0003607F" w:rsidP="0003607F">
      <w:pPr>
        <w:spacing w:after="100" w:afterAutospacing="1"/>
        <w:rPr>
          <w:color w:val="808080" w:themeColor="background1" w:themeShade="80"/>
          <w:sz w:val="24"/>
          <w:szCs w:val="24"/>
        </w:rPr>
      </w:pPr>
    </w:p>
    <w:p w14:paraId="633FCED8" w14:textId="77777777" w:rsidR="0003607F" w:rsidRPr="00303DEE" w:rsidRDefault="00891CA7" w:rsidP="0003607F">
      <w:pPr>
        <w:spacing w:after="100" w:afterAutospacing="1"/>
        <w:rPr>
          <w:color w:val="808080" w:themeColor="background1" w:themeShade="80"/>
          <w:sz w:val="24"/>
          <w:szCs w:val="24"/>
        </w:rPr>
      </w:pPr>
      <w:r w:rsidRPr="00303DEE">
        <w:rPr>
          <w:color w:val="808080" w:themeColor="background1" w:themeShade="80"/>
          <w:sz w:val="24"/>
          <w:szCs w:val="24"/>
        </w:rPr>
        <w:t xml:space="preserve"> </w:t>
      </w:r>
    </w:p>
    <w:p w14:paraId="21EF113B" w14:textId="77777777" w:rsidR="0003607F" w:rsidRPr="00303DEE" w:rsidRDefault="006C6039" w:rsidP="0003607F">
      <w:pPr>
        <w:spacing w:after="100" w:afterAutospacing="1"/>
        <w:rPr>
          <w:color w:val="808080" w:themeColor="background1" w:themeShade="80"/>
          <w:sz w:val="24"/>
          <w:szCs w:val="24"/>
        </w:rPr>
      </w:pPr>
      <w:r w:rsidRPr="00303DEE">
        <w:rPr>
          <w:noProof/>
          <w:color w:val="808080" w:themeColor="background1" w:themeShade="80"/>
          <w:lang w:val="en-US"/>
        </w:rPr>
        <w:lastRenderedPageBreak/>
        <mc:AlternateContent>
          <mc:Choice Requires="wps">
            <w:drawing>
              <wp:anchor distT="0" distB="0" distL="114300" distR="114300" simplePos="0" relativeHeight="251672576" behindDoc="0" locked="0" layoutInCell="1" allowOverlap="1" wp14:anchorId="746F7C81" wp14:editId="74085B5E">
                <wp:simplePos x="0" y="0"/>
                <wp:positionH relativeFrom="margin">
                  <wp:posOffset>-2924027</wp:posOffset>
                </wp:positionH>
                <wp:positionV relativeFrom="paragraph">
                  <wp:posOffset>1019</wp:posOffset>
                </wp:positionV>
                <wp:extent cx="6685280" cy="9055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905510"/>
                        </a:xfrm>
                        <a:prstGeom prst="rect">
                          <a:avLst/>
                        </a:prstGeom>
                        <a:noFill/>
                        <a:ln w="9525">
                          <a:noFill/>
                          <a:miter lim="800000"/>
                          <a:headEnd/>
                          <a:tailEnd/>
                        </a:ln>
                      </wps:spPr>
                      <wps:txbx>
                        <w:txbxContent>
                          <w:p w14:paraId="23E8A81C" w14:textId="77777777" w:rsidR="00CC6C66" w:rsidRPr="006C6039" w:rsidRDefault="00CC6C66" w:rsidP="006C6039">
                            <w:pPr>
                              <w:jc w:val="center"/>
                              <w:rPr>
                                <w:rFonts w:asciiTheme="majorHAnsi" w:hAnsiTheme="majorHAnsi"/>
                                <w:color w:val="000000" w:themeColor="text1"/>
                                <w:sz w:val="36"/>
                                <w:szCs w:val="36"/>
                              </w:rPr>
                            </w:pPr>
                            <w:r>
                              <w:rPr>
                                <w:rFonts w:asciiTheme="majorHAnsi" w:hAnsiTheme="majorHAnsi"/>
                                <w:color w:val="000000" w:themeColor="text1"/>
                                <w:sz w:val="36"/>
                                <w:szCs w:val="36"/>
                              </w:rPr>
                              <w:t>Contents</w:t>
                            </w:r>
                          </w:p>
                          <w:p w14:paraId="2F86033A" w14:textId="77777777" w:rsidR="00CC6C66" w:rsidRPr="006C6039" w:rsidRDefault="00CC6C66" w:rsidP="006C6039">
                            <w:pPr>
                              <w:jc w:val="center"/>
                              <w:rPr>
                                <w:rFonts w:asciiTheme="majorHAnsi" w:hAnsiTheme="majorHAnsi"/>
                                <w:color w:val="000000" w:themeColor="text1"/>
                                <w:sz w:val="36"/>
                                <w:szCs w:val="36"/>
                              </w:rPr>
                            </w:pPr>
                          </w:p>
                        </w:txbxContent>
                      </wps:txbx>
                      <wps:bodyPr rot="0" vert="horz" wrap="square" lIns="91440" tIns="45720" rIns="91440" bIns="45720" anchor="t" anchorCtr="0">
                        <a:spAutoFit/>
                      </wps:bodyPr>
                    </wps:wsp>
                  </a:graphicData>
                </a:graphic>
              </wp:anchor>
            </w:drawing>
          </mc:Choice>
          <mc:Fallback>
            <w:pict>
              <v:shapetype w14:anchorId="746F7C81" id="_x0000_t202" coordsize="21600,21600" o:spt="202" path="m0,0l0,21600,21600,21600,21600,0xe">
                <v:stroke joinstyle="miter"/>
                <v:path gradientshapeok="t" o:connecttype="rect"/>
              </v:shapetype>
              <v:shape id="_x0000_s1027" type="#_x0000_t202" style="position:absolute;margin-left:-230.25pt;margin-top:.1pt;width:526.4pt;height:71.3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" filled="f" stroked="f">
                <v:textbox style="mso-fit-shape-to-text:t">
                  <w:txbxContent>
                    <w:p w14:paraId="23E8A81C" w14:textId="77777777" w:rsidR="00CC6C66" w:rsidRPr="006C6039" w:rsidRDefault="00CC6C66" w:rsidP="006C6039">
                      <w:pPr>
                        <w:jc w:val="center"/>
                        <w:rPr>
                          <w:rFonts w:asciiTheme="majorHAnsi" w:hAnsiTheme="majorHAnsi"/>
                          <w:color w:val="000000" w:themeColor="text1"/>
                          <w:sz w:val="36"/>
                          <w:szCs w:val="36"/>
                        </w:rPr>
                      </w:pPr>
                      <w:r>
                        <w:rPr>
                          <w:rFonts w:asciiTheme="majorHAnsi" w:hAnsiTheme="majorHAnsi"/>
                          <w:color w:val="000000" w:themeColor="text1"/>
                          <w:sz w:val="36"/>
                          <w:szCs w:val="36"/>
                        </w:rPr>
                        <w:t>Contents</w:t>
                      </w:r>
                    </w:p>
                    <w:p w14:paraId="2F86033A" w14:textId="77777777" w:rsidR="00CC6C66" w:rsidRPr="006C6039" w:rsidRDefault="00CC6C66" w:rsidP="006C6039">
                      <w:pPr>
                        <w:jc w:val="center"/>
                        <w:rPr>
                          <w:rFonts w:asciiTheme="majorHAnsi" w:hAnsiTheme="majorHAnsi"/>
                          <w:color w:val="000000" w:themeColor="text1"/>
                          <w:sz w:val="36"/>
                          <w:szCs w:val="36"/>
                        </w:rPr>
                      </w:pPr>
                    </w:p>
                  </w:txbxContent>
                </v:textbox>
                <w10:wrap anchorx="margin"/>
              </v:shape>
            </w:pict>
          </mc:Fallback>
        </mc:AlternateContent>
      </w:r>
      <w:r w:rsidRPr="00303DEE">
        <w:rPr>
          <w:noProof/>
          <w:color w:val="808080" w:themeColor="background1" w:themeShade="80"/>
          <w:lang w:val="en-US"/>
        </w:rPr>
        <mc:AlternateContent>
          <mc:Choice Requires="wps">
            <w:drawing>
              <wp:anchor distT="0" distB="0" distL="114300" distR="114300" simplePos="0" relativeHeight="251670528" behindDoc="0" locked="0" layoutInCell="1" allowOverlap="1" wp14:anchorId="7FA624BF" wp14:editId="23DCC07B">
                <wp:simplePos x="0" y="0"/>
                <wp:positionH relativeFrom="margin">
                  <wp:posOffset>2496894</wp:posOffset>
                </wp:positionH>
                <wp:positionV relativeFrom="paragraph">
                  <wp:posOffset>-52070</wp:posOffset>
                </wp:positionV>
                <wp:extent cx="6685280" cy="90551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905510"/>
                        </a:xfrm>
                        <a:prstGeom prst="rect">
                          <a:avLst/>
                        </a:prstGeom>
                        <a:noFill/>
                        <a:ln w="9525">
                          <a:noFill/>
                          <a:miter lim="800000"/>
                          <a:headEnd/>
                          <a:tailEnd/>
                        </a:ln>
                      </wps:spPr>
                      <wps:txbx>
                        <w:txbxContent>
                          <w:p w14:paraId="2280D2B9" w14:textId="77777777" w:rsidR="00CC6C66" w:rsidRPr="006C6039" w:rsidRDefault="00CC6C66" w:rsidP="009E1234">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Introduction </w:t>
                            </w:r>
                          </w:p>
                          <w:p w14:paraId="4320CA3D" w14:textId="77777777" w:rsidR="00CC6C66" w:rsidRPr="0003607F" w:rsidRDefault="00CC6C66" w:rsidP="009E1234">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a:graphicData>
                </a:graphic>
              </wp:anchor>
            </w:drawing>
          </mc:Choice>
          <mc:Fallback>
            <w:pict>
              <v:shape w14:anchorId="7FA624BF" id="_x0000_s1028" type="#_x0000_t202" style="position:absolute;margin-left:196.6pt;margin-top:-4.05pt;width:526.4pt;height:71.3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" filled="f" stroked="f">
                <v:textbox style="mso-fit-shape-to-text:t">
                  <w:txbxContent>
                    <w:p w14:paraId="2280D2B9" w14:textId="77777777" w:rsidR="00CC6C66" w:rsidRPr="006C6039" w:rsidRDefault="00CC6C66" w:rsidP="009E1234">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Introduction </w:t>
                      </w:r>
                    </w:p>
                    <w:p w14:paraId="4320CA3D" w14:textId="77777777" w:rsidR="00CC6C66" w:rsidRPr="0003607F" w:rsidRDefault="00CC6C66" w:rsidP="009E1234">
                      <w:pPr>
                        <w:jc w:val="center"/>
                        <w:rPr>
                          <w:rFonts w:asciiTheme="majorHAnsi" w:hAnsiTheme="majorHAnsi"/>
                          <w:color w:val="FFFFFF" w:themeColor="background1"/>
                          <w:sz w:val="36"/>
                          <w:szCs w:val="36"/>
                        </w:rPr>
                      </w:pPr>
                    </w:p>
                  </w:txbxContent>
                </v:textbox>
                <w10:wrap anchorx="margin"/>
              </v:shape>
            </w:pict>
          </mc:Fallback>
        </mc:AlternateContent>
      </w:r>
    </w:p>
    <w:p w14:paraId="6B74D953" w14:textId="77777777" w:rsidR="0003607F" w:rsidRPr="00303DEE" w:rsidRDefault="0003607F" w:rsidP="0003607F">
      <w:pPr>
        <w:spacing w:after="100" w:afterAutospacing="1"/>
        <w:rPr>
          <w:color w:val="808080" w:themeColor="background1" w:themeShade="80"/>
          <w:sz w:val="24"/>
          <w:szCs w:val="24"/>
        </w:rPr>
      </w:pPr>
    </w:p>
    <w:p w14:paraId="7CC23DA2" w14:textId="77777777" w:rsidR="0003607F" w:rsidRPr="00303DEE" w:rsidRDefault="0003607F" w:rsidP="0003607F">
      <w:pPr>
        <w:spacing w:after="100" w:afterAutospacing="1"/>
        <w:rPr>
          <w:color w:val="808080" w:themeColor="background1" w:themeShade="80"/>
          <w:sz w:val="24"/>
          <w:szCs w:val="24"/>
        </w:rPr>
      </w:pPr>
    </w:p>
    <w:p w14:paraId="42C3730D" w14:textId="77777777" w:rsidR="0003607F" w:rsidRPr="00303DEE" w:rsidRDefault="0003607F" w:rsidP="0003607F">
      <w:pPr>
        <w:spacing w:after="100" w:afterAutospacing="1"/>
        <w:rPr>
          <w:color w:val="808080" w:themeColor="background1" w:themeShade="80"/>
          <w:sz w:val="24"/>
          <w:szCs w:val="24"/>
        </w:rPr>
      </w:pPr>
      <w:r w:rsidRPr="00303DEE">
        <w:rPr>
          <w:color w:val="808080" w:themeColor="background1" w:themeShade="80"/>
          <w:sz w:val="24"/>
          <w:szCs w:val="24"/>
        </w:rPr>
        <w:t>Introduction</w:t>
      </w:r>
      <w:r w:rsidR="00303DEE">
        <w:rPr>
          <w:color w:val="808080" w:themeColor="background1" w:themeShade="80"/>
          <w:sz w:val="24"/>
          <w:szCs w:val="24"/>
        </w:rPr>
        <w:t xml:space="preserve"> ……………………………………………………………. 2</w:t>
      </w:r>
    </w:p>
    <w:p w14:paraId="5F2195A8" w14:textId="77777777" w:rsidR="0003607F" w:rsidRPr="00303DEE" w:rsidRDefault="0003607F" w:rsidP="0003607F">
      <w:pPr>
        <w:spacing w:after="100" w:afterAutospacing="1"/>
        <w:rPr>
          <w:color w:val="808080" w:themeColor="background1" w:themeShade="80"/>
          <w:sz w:val="24"/>
          <w:szCs w:val="24"/>
        </w:rPr>
      </w:pPr>
      <w:r w:rsidRPr="00303DEE">
        <w:rPr>
          <w:color w:val="808080" w:themeColor="background1" w:themeShade="80"/>
          <w:sz w:val="24"/>
          <w:szCs w:val="24"/>
        </w:rPr>
        <w:t>Security</w:t>
      </w:r>
      <w:r w:rsidR="00303DEE">
        <w:rPr>
          <w:color w:val="808080" w:themeColor="background1" w:themeShade="80"/>
          <w:sz w:val="24"/>
          <w:szCs w:val="24"/>
        </w:rPr>
        <w:t xml:space="preserve"> …………………………………………………………………… 3</w:t>
      </w:r>
    </w:p>
    <w:p w14:paraId="2677495D" w14:textId="77777777" w:rsidR="0003607F" w:rsidRPr="00303DEE" w:rsidRDefault="0003607F" w:rsidP="0003607F">
      <w:pPr>
        <w:spacing w:after="100" w:afterAutospacing="1"/>
        <w:rPr>
          <w:color w:val="808080" w:themeColor="background1" w:themeShade="80"/>
          <w:sz w:val="24"/>
          <w:szCs w:val="24"/>
        </w:rPr>
      </w:pPr>
      <w:r w:rsidRPr="00303DEE">
        <w:rPr>
          <w:color w:val="808080" w:themeColor="background1" w:themeShade="80"/>
          <w:sz w:val="24"/>
          <w:szCs w:val="24"/>
        </w:rPr>
        <w:t>Creating a KashFlow Payroll account</w:t>
      </w:r>
      <w:r w:rsidR="00303DEE">
        <w:rPr>
          <w:color w:val="808080" w:themeColor="background1" w:themeShade="80"/>
          <w:sz w:val="24"/>
          <w:szCs w:val="24"/>
        </w:rPr>
        <w:t xml:space="preserve"> ………………………. 4</w:t>
      </w:r>
    </w:p>
    <w:p w14:paraId="49464DE0" w14:textId="77777777" w:rsidR="0003607F" w:rsidRPr="00303DEE" w:rsidRDefault="0003607F" w:rsidP="0003607F">
      <w:pPr>
        <w:spacing w:after="100" w:afterAutospacing="1"/>
        <w:rPr>
          <w:color w:val="808080" w:themeColor="background1" w:themeShade="80"/>
          <w:sz w:val="24"/>
          <w:szCs w:val="24"/>
        </w:rPr>
      </w:pPr>
      <w:r w:rsidRPr="00303DEE">
        <w:rPr>
          <w:color w:val="808080" w:themeColor="background1" w:themeShade="80"/>
          <w:sz w:val="24"/>
          <w:szCs w:val="24"/>
        </w:rPr>
        <w:t>KashFlow Payroll layout</w:t>
      </w:r>
      <w:r w:rsidR="00303DEE">
        <w:rPr>
          <w:color w:val="808080" w:themeColor="background1" w:themeShade="80"/>
          <w:sz w:val="24"/>
          <w:szCs w:val="24"/>
        </w:rPr>
        <w:t xml:space="preserve"> ………………………………………….. 6</w:t>
      </w:r>
    </w:p>
    <w:p w14:paraId="29266318" w14:textId="77777777" w:rsidR="0003607F" w:rsidRPr="00303DEE" w:rsidRDefault="009555FF" w:rsidP="0003607F">
      <w:pPr>
        <w:spacing w:after="100" w:afterAutospacing="1"/>
        <w:rPr>
          <w:color w:val="FFFFFF" w:themeColor="background1"/>
          <w:sz w:val="24"/>
          <w:szCs w:val="24"/>
        </w:rPr>
      </w:pPr>
      <w:r w:rsidRPr="00303DEE">
        <w:rPr>
          <w:color w:val="FFFFFF" w:themeColor="background1"/>
          <w:sz w:val="24"/>
          <w:szCs w:val="24"/>
        </w:rPr>
        <w:t>Changing your password</w:t>
      </w:r>
    </w:p>
    <w:p w14:paraId="40B44598" w14:textId="77777777" w:rsidR="0003607F" w:rsidRPr="00303DEE" w:rsidRDefault="0003607F" w:rsidP="0003607F">
      <w:pPr>
        <w:spacing w:after="100" w:afterAutospacing="1"/>
        <w:rPr>
          <w:color w:val="808080" w:themeColor="background1" w:themeShade="80"/>
          <w:sz w:val="24"/>
          <w:szCs w:val="24"/>
        </w:rPr>
      </w:pPr>
      <w:r w:rsidRPr="00303DEE">
        <w:rPr>
          <w:color w:val="808080" w:themeColor="background1" w:themeShade="80"/>
          <w:sz w:val="24"/>
          <w:szCs w:val="24"/>
        </w:rPr>
        <w:t xml:space="preserve">Integrating with KashFlow </w:t>
      </w:r>
      <w:r w:rsidR="00303DEE">
        <w:rPr>
          <w:color w:val="808080" w:themeColor="background1" w:themeShade="80"/>
          <w:sz w:val="24"/>
          <w:szCs w:val="24"/>
        </w:rPr>
        <w:t>………………………………………. 9</w:t>
      </w:r>
    </w:p>
    <w:p w14:paraId="5EDEA2B2" w14:textId="77777777" w:rsidR="0003607F" w:rsidRPr="00303DEE" w:rsidRDefault="0003607F" w:rsidP="0003607F">
      <w:pPr>
        <w:spacing w:after="100" w:afterAutospacing="1"/>
        <w:rPr>
          <w:color w:val="808080" w:themeColor="background1" w:themeShade="80"/>
          <w:sz w:val="24"/>
          <w:szCs w:val="24"/>
        </w:rPr>
      </w:pPr>
      <w:r w:rsidRPr="00303DEE">
        <w:rPr>
          <w:color w:val="808080" w:themeColor="background1" w:themeShade="80"/>
          <w:sz w:val="24"/>
          <w:szCs w:val="24"/>
        </w:rPr>
        <w:t>Changing your password</w:t>
      </w:r>
      <w:r w:rsidR="00303DEE">
        <w:rPr>
          <w:color w:val="808080" w:themeColor="background1" w:themeShade="80"/>
          <w:sz w:val="24"/>
          <w:szCs w:val="24"/>
        </w:rPr>
        <w:t xml:space="preserve"> ………………………………………… 11</w:t>
      </w:r>
    </w:p>
    <w:p w14:paraId="1E1475A3" w14:textId="77777777" w:rsidR="0003607F" w:rsidRPr="00303DEE" w:rsidRDefault="0003607F" w:rsidP="0003607F">
      <w:pPr>
        <w:spacing w:after="100" w:afterAutospacing="1"/>
        <w:rPr>
          <w:color w:val="808080" w:themeColor="background1" w:themeShade="80"/>
          <w:sz w:val="24"/>
          <w:szCs w:val="24"/>
        </w:rPr>
      </w:pPr>
      <w:r w:rsidRPr="00303DEE">
        <w:rPr>
          <w:color w:val="808080" w:themeColor="background1" w:themeShade="80"/>
          <w:sz w:val="24"/>
          <w:szCs w:val="24"/>
        </w:rPr>
        <w:t xml:space="preserve">Adding a new company </w:t>
      </w:r>
      <w:r w:rsidR="00303DEE">
        <w:rPr>
          <w:color w:val="808080" w:themeColor="background1" w:themeShade="80"/>
          <w:sz w:val="24"/>
          <w:szCs w:val="24"/>
        </w:rPr>
        <w:t>………………………………………….. 12</w:t>
      </w:r>
    </w:p>
    <w:p w14:paraId="11F1A212" w14:textId="77777777" w:rsidR="0003607F" w:rsidRPr="00303DEE" w:rsidRDefault="0003607F" w:rsidP="0003607F">
      <w:pPr>
        <w:spacing w:after="100" w:afterAutospacing="1"/>
        <w:rPr>
          <w:color w:val="808080" w:themeColor="background1" w:themeShade="80"/>
          <w:sz w:val="24"/>
          <w:szCs w:val="24"/>
        </w:rPr>
      </w:pPr>
      <w:r w:rsidRPr="00303DEE">
        <w:rPr>
          <w:color w:val="808080" w:themeColor="background1" w:themeShade="80"/>
          <w:sz w:val="24"/>
          <w:szCs w:val="24"/>
        </w:rPr>
        <w:t>Adding a new employee</w:t>
      </w:r>
      <w:r w:rsidR="00303DEE">
        <w:rPr>
          <w:color w:val="808080" w:themeColor="background1" w:themeShade="80"/>
          <w:sz w:val="24"/>
          <w:szCs w:val="24"/>
        </w:rPr>
        <w:t xml:space="preserve"> …………………………………………. 17</w:t>
      </w:r>
    </w:p>
    <w:p w14:paraId="7DE33453" w14:textId="77777777" w:rsidR="0003607F" w:rsidRPr="00303DEE" w:rsidRDefault="0003607F" w:rsidP="0003607F">
      <w:pPr>
        <w:spacing w:after="100" w:afterAutospacing="1"/>
        <w:rPr>
          <w:color w:val="808080" w:themeColor="background1" w:themeShade="80"/>
          <w:sz w:val="24"/>
          <w:szCs w:val="24"/>
        </w:rPr>
      </w:pPr>
      <w:r w:rsidRPr="00303DEE">
        <w:rPr>
          <w:color w:val="808080" w:themeColor="background1" w:themeShade="80"/>
          <w:sz w:val="24"/>
          <w:szCs w:val="24"/>
        </w:rPr>
        <w:t xml:space="preserve">Automatic Enrolment </w:t>
      </w:r>
      <w:r w:rsidR="00303DEE">
        <w:rPr>
          <w:color w:val="808080" w:themeColor="background1" w:themeShade="80"/>
          <w:sz w:val="24"/>
          <w:szCs w:val="24"/>
        </w:rPr>
        <w:t>……………………………………………… 22</w:t>
      </w:r>
    </w:p>
    <w:p w14:paraId="105B3F4E" w14:textId="77777777" w:rsidR="0003607F" w:rsidRPr="00303DEE" w:rsidRDefault="0003607F" w:rsidP="0003607F">
      <w:pPr>
        <w:spacing w:after="100" w:afterAutospacing="1"/>
        <w:rPr>
          <w:color w:val="808080" w:themeColor="background1" w:themeShade="80"/>
          <w:sz w:val="24"/>
          <w:szCs w:val="24"/>
        </w:rPr>
      </w:pPr>
      <w:r w:rsidRPr="00303DEE">
        <w:rPr>
          <w:color w:val="808080" w:themeColor="background1" w:themeShade="80"/>
          <w:sz w:val="24"/>
          <w:szCs w:val="24"/>
        </w:rPr>
        <w:t>Payroll Run</w:t>
      </w:r>
      <w:r w:rsidR="00303DEE">
        <w:rPr>
          <w:color w:val="808080" w:themeColor="background1" w:themeShade="80"/>
          <w:sz w:val="24"/>
          <w:szCs w:val="24"/>
        </w:rPr>
        <w:t xml:space="preserve"> ……………………………………………………………… 32</w:t>
      </w:r>
    </w:p>
    <w:p w14:paraId="17983D39" w14:textId="77777777" w:rsidR="0003607F" w:rsidRPr="00303DEE" w:rsidRDefault="0003607F" w:rsidP="0003607F">
      <w:pPr>
        <w:spacing w:after="100" w:afterAutospacing="1"/>
        <w:rPr>
          <w:color w:val="808080" w:themeColor="background1" w:themeShade="80"/>
          <w:sz w:val="24"/>
          <w:szCs w:val="24"/>
        </w:rPr>
      </w:pPr>
      <w:r w:rsidRPr="00303DEE">
        <w:rPr>
          <w:color w:val="808080" w:themeColor="background1" w:themeShade="80"/>
          <w:sz w:val="24"/>
          <w:szCs w:val="24"/>
        </w:rPr>
        <w:t>Reports</w:t>
      </w:r>
      <w:r w:rsidR="00303DEE">
        <w:rPr>
          <w:color w:val="808080" w:themeColor="background1" w:themeShade="80"/>
          <w:sz w:val="24"/>
          <w:szCs w:val="24"/>
        </w:rPr>
        <w:t xml:space="preserve"> …………………………………………………………………… 39</w:t>
      </w:r>
    </w:p>
    <w:p w14:paraId="46717BCA" w14:textId="77777777" w:rsidR="0003607F" w:rsidRPr="00303DEE" w:rsidRDefault="0003607F" w:rsidP="0003607F">
      <w:pPr>
        <w:spacing w:after="100" w:afterAutospacing="1"/>
        <w:rPr>
          <w:color w:val="FFFFFF" w:themeColor="background1"/>
          <w:sz w:val="24"/>
          <w:szCs w:val="24"/>
        </w:rPr>
      </w:pPr>
      <w:r w:rsidRPr="00303DEE">
        <w:rPr>
          <w:color w:val="FFFFFF" w:themeColor="background1"/>
          <w:sz w:val="24"/>
          <w:szCs w:val="24"/>
        </w:rPr>
        <w:t>Subscriptions</w:t>
      </w:r>
    </w:p>
    <w:p w14:paraId="0AA6C42F" w14:textId="77777777" w:rsidR="0003607F" w:rsidRPr="00303DEE" w:rsidRDefault="0003607F" w:rsidP="0003607F">
      <w:pPr>
        <w:spacing w:after="100" w:afterAutospacing="1"/>
        <w:rPr>
          <w:color w:val="808080" w:themeColor="background1" w:themeShade="80"/>
          <w:sz w:val="24"/>
          <w:szCs w:val="24"/>
        </w:rPr>
      </w:pPr>
    </w:p>
    <w:p w14:paraId="3AC103B6" w14:textId="77777777" w:rsidR="0003607F" w:rsidRPr="00303DEE" w:rsidRDefault="006C6039" w:rsidP="0003607F">
      <w:pPr>
        <w:spacing w:after="100" w:afterAutospacing="1"/>
        <w:rPr>
          <w:color w:val="808080" w:themeColor="background1" w:themeShade="80"/>
          <w:sz w:val="24"/>
          <w:szCs w:val="24"/>
        </w:rPr>
      </w:pPr>
      <w:r w:rsidRPr="00303DEE">
        <w:rPr>
          <w:noProof/>
          <w:color w:val="808080" w:themeColor="background1" w:themeShade="80"/>
          <w:lang w:val="en-US"/>
        </w:rPr>
        <w:lastRenderedPageBreak/>
        <w:drawing>
          <wp:anchor distT="0" distB="0" distL="114300" distR="114300" simplePos="0" relativeHeight="251652094" behindDoc="0" locked="0" layoutInCell="1" allowOverlap="1" wp14:anchorId="66D0E35B" wp14:editId="76AF0E7F">
            <wp:simplePos x="0" y="0"/>
            <wp:positionH relativeFrom="column">
              <wp:posOffset>-116958</wp:posOffset>
            </wp:positionH>
            <wp:positionV relativeFrom="paragraph">
              <wp:posOffset>-457200</wp:posOffset>
            </wp:positionV>
            <wp:extent cx="9479392" cy="120269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4543"/>
                    <a:stretch/>
                  </pic:blipFill>
                  <pic:spPr bwMode="auto">
                    <a:xfrm>
                      <a:off x="0" y="0"/>
                      <a:ext cx="9479392" cy="1202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B81F48" w14:textId="77777777" w:rsidR="0003607F" w:rsidRPr="00303DEE" w:rsidRDefault="0003607F" w:rsidP="0003607F">
      <w:pPr>
        <w:spacing w:after="100" w:afterAutospacing="1"/>
        <w:rPr>
          <w:color w:val="808080" w:themeColor="background1" w:themeShade="80"/>
          <w:sz w:val="24"/>
          <w:szCs w:val="24"/>
        </w:rPr>
      </w:pPr>
    </w:p>
    <w:p w14:paraId="4794CF8B" w14:textId="77777777" w:rsidR="0003607F" w:rsidRPr="00303DEE" w:rsidRDefault="0003607F" w:rsidP="0003607F">
      <w:pPr>
        <w:spacing w:after="100" w:afterAutospacing="1"/>
        <w:rPr>
          <w:color w:val="808080" w:themeColor="background1" w:themeShade="80"/>
          <w:sz w:val="24"/>
          <w:szCs w:val="24"/>
        </w:rPr>
      </w:pPr>
    </w:p>
    <w:p w14:paraId="32EADECA" w14:textId="77777777" w:rsidR="0003607F" w:rsidRPr="00303DEE" w:rsidRDefault="0003607F" w:rsidP="0003607F">
      <w:pPr>
        <w:pStyle w:val="Pa2"/>
        <w:rPr>
          <w:rStyle w:val="A0"/>
          <w:rFonts w:asciiTheme="minorHAnsi" w:hAnsiTheme="minorHAnsi"/>
          <w:b w:val="0"/>
          <w:bCs w:val="0"/>
          <w:color w:val="808080" w:themeColor="background1" w:themeShade="80"/>
        </w:rPr>
      </w:pPr>
    </w:p>
    <w:p w14:paraId="7771B64F" w14:textId="77777777" w:rsidR="0003607F" w:rsidRPr="00303DEE" w:rsidRDefault="0003607F" w:rsidP="0003607F">
      <w:pPr>
        <w:pStyle w:val="Pa2"/>
        <w:rPr>
          <w:rStyle w:val="A0"/>
          <w:rFonts w:asciiTheme="minorHAnsi" w:hAnsiTheme="minorHAnsi"/>
          <w:b w:val="0"/>
          <w:bCs w:val="0"/>
          <w:color w:val="808080" w:themeColor="background1" w:themeShade="80"/>
        </w:rPr>
      </w:pPr>
    </w:p>
    <w:p w14:paraId="606BE71D" w14:textId="77777777" w:rsidR="0003607F" w:rsidRPr="00303DEE" w:rsidRDefault="0003607F" w:rsidP="0003607F">
      <w:pPr>
        <w:pStyle w:val="Pa2"/>
        <w:rPr>
          <w:rStyle w:val="A0"/>
          <w:rFonts w:asciiTheme="minorHAnsi" w:hAnsiTheme="minorHAnsi"/>
          <w:b w:val="0"/>
          <w:bCs w:val="0"/>
          <w:color w:val="808080" w:themeColor="background1" w:themeShade="80"/>
        </w:rPr>
      </w:pPr>
      <w:r w:rsidRPr="00303DEE">
        <w:rPr>
          <w:rStyle w:val="A0"/>
          <w:rFonts w:asciiTheme="minorHAnsi" w:hAnsiTheme="minorHAnsi"/>
          <w:b w:val="0"/>
          <w:bCs w:val="0"/>
          <w:color w:val="808080" w:themeColor="background1" w:themeShade="80"/>
        </w:rPr>
        <w:t xml:space="preserve">Thank you for choosing to use KashFlow Payroll. To ensure you get the maximum benefit from KashFlow, we strongly advise that you read through this guide to familiarise yourself with all of the features available. </w:t>
      </w:r>
    </w:p>
    <w:p w14:paraId="268E2B76" w14:textId="77777777" w:rsidR="0003607F" w:rsidRPr="00303DEE" w:rsidRDefault="0003607F" w:rsidP="0003607F">
      <w:pPr>
        <w:rPr>
          <w:color w:val="808080" w:themeColor="background1" w:themeShade="80"/>
        </w:rPr>
      </w:pPr>
    </w:p>
    <w:p w14:paraId="3726253C" w14:textId="77777777" w:rsidR="0003607F" w:rsidRPr="00303DEE" w:rsidRDefault="0003607F" w:rsidP="0003607F">
      <w:pPr>
        <w:pStyle w:val="Pa2"/>
        <w:rPr>
          <w:rStyle w:val="A0"/>
          <w:rFonts w:asciiTheme="minorHAnsi" w:hAnsiTheme="minorHAnsi"/>
          <w:b w:val="0"/>
          <w:bCs w:val="0"/>
          <w:color w:val="808080" w:themeColor="background1" w:themeShade="80"/>
        </w:rPr>
      </w:pPr>
      <w:r w:rsidRPr="00303DEE">
        <w:rPr>
          <w:rStyle w:val="A0"/>
          <w:rFonts w:asciiTheme="minorHAnsi" w:hAnsiTheme="minorHAnsi"/>
          <w:b w:val="0"/>
          <w:bCs w:val="0"/>
          <w:color w:val="808080" w:themeColor="background1" w:themeShade="80"/>
        </w:rPr>
        <w:t xml:space="preserve">KashFlow Payroll is an online payroll system that allows you to easily manage day to day payroll responsibilities including RTI submissions, Automatic Enrolment, statutory payments including managing sickness and generating and sending online payslips. </w:t>
      </w:r>
    </w:p>
    <w:p w14:paraId="4D6F40B1" w14:textId="77777777" w:rsidR="0003607F" w:rsidRPr="00303DEE" w:rsidRDefault="0003607F" w:rsidP="0003607F">
      <w:pPr>
        <w:pStyle w:val="Pa2"/>
        <w:rPr>
          <w:rFonts w:asciiTheme="minorHAnsi" w:hAnsiTheme="minorHAnsi"/>
          <w:color w:val="808080" w:themeColor="background1" w:themeShade="80"/>
          <w:sz w:val="22"/>
          <w:szCs w:val="22"/>
        </w:rPr>
      </w:pPr>
    </w:p>
    <w:p w14:paraId="4011B498" w14:textId="77777777" w:rsidR="0003607F" w:rsidRPr="00303DEE" w:rsidRDefault="0003607F" w:rsidP="0003607F">
      <w:pPr>
        <w:pStyle w:val="Pa2"/>
        <w:rPr>
          <w:rStyle w:val="A0"/>
          <w:rFonts w:asciiTheme="minorHAnsi" w:hAnsiTheme="minorHAnsi"/>
          <w:b w:val="0"/>
          <w:bCs w:val="0"/>
          <w:color w:val="808080" w:themeColor="background1" w:themeShade="80"/>
        </w:rPr>
      </w:pPr>
      <w:r w:rsidRPr="00303DEE">
        <w:rPr>
          <w:rStyle w:val="A0"/>
          <w:rFonts w:asciiTheme="minorHAnsi" w:hAnsiTheme="minorHAnsi"/>
          <w:b w:val="0"/>
          <w:bCs w:val="0"/>
          <w:color w:val="808080" w:themeColor="background1" w:themeShade="80"/>
        </w:rPr>
        <w:t xml:space="preserve">Aimed at small businesses and start-ups, as well as accountancy professionals wishing to run multiple payrolls, KashFlow Payroll has been designed with the small business owner in mind. Unlike more complex payroll software – KashFlow Payroll is incredibly easy to use. To keep your data secure we use the same security and encryption techniques that are used for internet banking. </w:t>
      </w:r>
    </w:p>
    <w:p w14:paraId="024A1373" w14:textId="77777777" w:rsidR="0003607F" w:rsidRPr="00303DEE" w:rsidRDefault="0003607F" w:rsidP="0003607F">
      <w:pPr>
        <w:rPr>
          <w:color w:val="808080" w:themeColor="background1" w:themeShade="80"/>
        </w:rPr>
      </w:pPr>
    </w:p>
    <w:p w14:paraId="6ED8C94A" w14:textId="77777777" w:rsidR="0003607F" w:rsidRPr="00303DEE" w:rsidRDefault="0003607F" w:rsidP="0003607F">
      <w:pPr>
        <w:rPr>
          <w:rStyle w:val="A0"/>
          <w:rFonts w:cs="Open Sans Semibold"/>
          <w:color w:val="808080" w:themeColor="background1" w:themeShade="80"/>
        </w:rPr>
      </w:pPr>
      <w:r w:rsidRPr="00303DEE">
        <w:rPr>
          <w:rStyle w:val="A0"/>
          <w:b w:val="0"/>
          <w:bCs w:val="0"/>
          <w:color w:val="808080" w:themeColor="background1" w:themeShade="80"/>
        </w:rPr>
        <w:t xml:space="preserve">We are always happy to hear from you with regard to suggestions for new features or criticisms of how the system currently works. If you have any comments to make please join our online user community, KashFlow Canvass at </w:t>
      </w:r>
      <w:hyperlink r:id="rId11" w:history="1">
        <w:r w:rsidRPr="00303DEE">
          <w:rPr>
            <w:rStyle w:val="Hyperlink"/>
            <w:rFonts w:cs="Open Sans Semibold"/>
            <w:color w:val="808080" w:themeColor="background1" w:themeShade="80"/>
          </w:rPr>
          <w:t>http://www.kashflowcanvass.com</w:t>
        </w:r>
      </w:hyperlink>
    </w:p>
    <w:p w14:paraId="0DAF03AA" w14:textId="77777777" w:rsidR="0003607F" w:rsidRPr="00303DEE" w:rsidRDefault="0003607F" w:rsidP="0003607F">
      <w:pPr>
        <w:spacing w:after="100" w:afterAutospacing="1"/>
        <w:rPr>
          <w:color w:val="808080" w:themeColor="background1" w:themeShade="80"/>
          <w:sz w:val="24"/>
          <w:szCs w:val="24"/>
        </w:rPr>
      </w:pPr>
    </w:p>
    <w:p w14:paraId="0E2C4AD5" w14:textId="77777777" w:rsidR="004D7B75" w:rsidRPr="00303DEE" w:rsidRDefault="004D7B75" w:rsidP="0003607F">
      <w:pPr>
        <w:spacing w:after="100" w:afterAutospacing="1"/>
        <w:rPr>
          <w:color w:val="808080" w:themeColor="background1" w:themeShade="80"/>
        </w:rPr>
      </w:pPr>
    </w:p>
    <w:p w14:paraId="543F7816" w14:textId="77777777" w:rsidR="004D7B75" w:rsidRPr="00303DEE" w:rsidRDefault="004D7B75" w:rsidP="001E2129">
      <w:pPr>
        <w:spacing w:after="100" w:afterAutospacing="1"/>
        <w:rPr>
          <w:color w:val="808080" w:themeColor="background1" w:themeShade="80"/>
        </w:rPr>
      </w:pPr>
    </w:p>
    <w:p w14:paraId="21EED25D" w14:textId="77777777" w:rsidR="004D7B75" w:rsidRPr="00303DEE" w:rsidRDefault="006A7615" w:rsidP="001E2129">
      <w:pPr>
        <w:spacing w:after="100" w:afterAutospacing="1"/>
        <w:rPr>
          <w:color w:val="808080" w:themeColor="background1" w:themeShade="80"/>
        </w:rPr>
      </w:pPr>
      <w:r w:rsidRPr="00303DEE">
        <w:rPr>
          <w:noProof/>
          <w:color w:val="808080" w:themeColor="background1" w:themeShade="80"/>
          <w:lang w:val="en-US"/>
        </w:rPr>
        <w:lastRenderedPageBreak/>
        <mc:AlternateContent>
          <mc:Choice Requires="wpg">
            <w:drawing>
              <wp:anchor distT="0" distB="0" distL="114300" distR="114300" simplePos="0" relativeHeight="251675648" behindDoc="0" locked="0" layoutInCell="1" allowOverlap="1" wp14:anchorId="34CC0251" wp14:editId="1181B1B9">
                <wp:simplePos x="0" y="0"/>
                <wp:positionH relativeFrom="column">
                  <wp:posOffset>-2721684</wp:posOffset>
                </wp:positionH>
                <wp:positionV relativeFrom="paragraph">
                  <wp:posOffset>-446405</wp:posOffset>
                </wp:positionV>
                <wp:extent cx="13296797" cy="1267607"/>
                <wp:effectExtent l="0" t="0" r="635" b="0"/>
                <wp:wrapNone/>
                <wp:docPr id="24" name="Group 24"/>
                <wp:cNvGraphicFramePr/>
                <a:graphic xmlns:a="http://schemas.openxmlformats.org/drawingml/2006/main">
                  <a:graphicData uri="http://schemas.microsoft.com/office/word/2010/wordprocessingGroup">
                    <wpg:wgp>
                      <wpg:cNvGrpSpPr/>
                      <wpg:grpSpPr>
                        <a:xfrm>
                          <a:off x="0" y="0"/>
                          <a:ext cx="13296797" cy="1267607"/>
                          <a:chOff x="0" y="0"/>
                          <a:chExt cx="13296797" cy="1267607"/>
                        </a:xfrm>
                      </wpg:grpSpPr>
                      <pic:pic xmlns:pic="http://schemas.openxmlformats.org/drawingml/2006/picture">
                        <pic:nvPicPr>
                          <pic:cNvPr id="14" name="Picture 14"/>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0"/>
                            <a:ext cx="11170285" cy="1173480"/>
                          </a:xfrm>
                          <a:prstGeom prst="rect">
                            <a:avLst/>
                          </a:prstGeom>
                          <a:ln>
                            <a:noFill/>
                          </a:ln>
                          <a:extLst>
                            <a:ext uri="{53640926-AAD7-44D8-BBD7-CCE9431645EC}">
                              <a14:shadowObscured xmlns:a14="http://schemas.microsoft.com/office/drawing/2010/main"/>
                            </a:ext>
                          </a:extLst>
                        </pic:spPr>
                      </pic:pic>
                      <wps:wsp>
                        <wps:cNvPr id="23" name="Text Box 2"/>
                        <wps:cNvSpPr txBox="1">
                          <a:spLocks noChangeArrowheads="1"/>
                        </wps:cNvSpPr>
                        <wps:spPr bwMode="auto">
                          <a:xfrm>
                            <a:off x="0" y="361463"/>
                            <a:ext cx="6685914" cy="906144"/>
                          </a:xfrm>
                          <a:prstGeom prst="rect">
                            <a:avLst/>
                          </a:prstGeom>
                          <a:noFill/>
                          <a:ln w="9525">
                            <a:noFill/>
                            <a:miter lim="800000"/>
                            <a:headEnd/>
                            <a:tailEnd/>
                          </a:ln>
                        </wps:spPr>
                        <wps:txbx>
                          <w:txbxContent>
                            <w:p w14:paraId="56BE24BD" w14:textId="77777777" w:rsidR="00CC6C66" w:rsidRPr="006C6039" w:rsidRDefault="00CC6C66" w:rsidP="006C6039">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Security  </w:t>
                              </w:r>
                            </w:p>
                            <w:p w14:paraId="579449F0" w14:textId="77777777" w:rsidR="00CC6C66" w:rsidRPr="0003607F" w:rsidRDefault="00CC6C66" w:rsidP="006C6039">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anchor>
            </w:drawing>
          </mc:Choice>
          <mc:Fallback>
            <w:pict>
              <v:group w14:anchorId="13948432" id="Group 24" o:spid="_x0000_s1029" style="position:absolute;margin-left:-214.3pt;margin-top:-35.15pt;width:1047pt;height:99.8pt;z-index:251675648" coordsize="132967,12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left:21265;width:111702;height:1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KOIG/AAAA2wAAAA8AAABkcnMvZG93bnJldi54bWxET8uqwjAQ3Qv+QxjBnaZ6L1KrUUSQ6+Ju&#10;fC3cDc3YFptJaKLWvzeC4G4O5znzZWtqcafGV5YVjIYJCOLc6ooLBcfDZpCC8AFZY22ZFDzJw3LR&#10;7cwx0/bBO7rvQyFiCPsMFZQhuExKn5dk0A+tI47cxTYGQ4RNIXWDjxhuajlOkok0WHFsKNHRuqT8&#10;ur8ZBTt26/+tdP5ZbKbX0fT8x6f0R6l+r13NQARqw1f8cW91nP8L71/iAXLx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jiBvwAAANsAAAAPAAAAAAAAAAAAAAAAAJ8CAABk&#10;cnMvZG93bnJldi54bWxQSwUGAAAAAAQABAD3AAAAiwMAAAAA&#10;">
                  <v:imagedata r:id="rId12" o:title="" cropleft="9982f"/>
                  <v:path arrowok="t"/>
                </v:shape>
                <v:shape id="_x0000_s1031" type="#_x0000_t202" style="position:absolute;top:3614;width:66859;height:9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CC6C66" w:rsidRPr="006C6039" w:rsidRDefault="00CC6C66" w:rsidP="006C6039">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Security  </w:t>
                        </w:r>
                      </w:p>
                      <w:p w:rsidR="00CC6C66" w:rsidRPr="0003607F" w:rsidRDefault="00CC6C66" w:rsidP="006C6039">
                        <w:pPr>
                          <w:jc w:val="center"/>
                          <w:rPr>
                            <w:rFonts w:asciiTheme="majorHAnsi" w:hAnsiTheme="majorHAnsi"/>
                            <w:color w:val="FFFFFF" w:themeColor="background1"/>
                            <w:sz w:val="36"/>
                            <w:szCs w:val="36"/>
                          </w:rPr>
                        </w:pPr>
                      </w:p>
                    </w:txbxContent>
                  </v:textbox>
                </v:shape>
              </v:group>
            </w:pict>
          </mc:Fallback>
        </mc:AlternateContent>
      </w:r>
    </w:p>
    <w:p w14:paraId="6209029D" w14:textId="77777777" w:rsidR="004D7B75" w:rsidRPr="00303DEE" w:rsidRDefault="004D7B75" w:rsidP="001E2129">
      <w:pPr>
        <w:spacing w:after="100" w:afterAutospacing="1"/>
        <w:rPr>
          <w:color w:val="808080" w:themeColor="background1" w:themeShade="80"/>
        </w:rPr>
      </w:pPr>
    </w:p>
    <w:p w14:paraId="0EB63028" w14:textId="77777777" w:rsidR="0003607F" w:rsidRPr="00303DEE" w:rsidRDefault="0003607F" w:rsidP="001E2129">
      <w:pPr>
        <w:spacing w:after="100" w:afterAutospacing="1"/>
        <w:rPr>
          <w:color w:val="808080" w:themeColor="background1" w:themeShade="80"/>
        </w:rPr>
      </w:pPr>
    </w:p>
    <w:p w14:paraId="7E623051" w14:textId="77777777" w:rsidR="0003607F" w:rsidRPr="00303DEE" w:rsidRDefault="0003607F" w:rsidP="001E2129">
      <w:pPr>
        <w:spacing w:after="100" w:afterAutospacing="1"/>
        <w:rPr>
          <w:color w:val="808080" w:themeColor="background1" w:themeShade="80"/>
        </w:rPr>
      </w:pPr>
    </w:p>
    <w:p w14:paraId="17E47FB3" w14:textId="77777777" w:rsidR="0003607F" w:rsidRPr="00303DEE" w:rsidRDefault="0003607F" w:rsidP="0003607F">
      <w:pPr>
        <w:autoSpaceDE w:val="0"/>
        <w:autoSpaceDN w:val="0"/>
        <w:adjustRightInd w:val="0"/>
        <w:spacing w:after="0" w:line="241" w:lineRule="atLeast"/>
        <w:rPr>
          <w:rFonts w:cs="Open Sans"/>
          <w:color w:val="808080" w:themeColor="background1" w:themeShade="80"/>
        </w:rPr>
      </w:pPr>
      <w:r w:rsidRPr="00303DEE">
        <w:rPr>
          <w:noProof/>
          <w:color w:val="808080" w:themeColor="background1" w:themeShade="80"/>
          <w:lang w:val="en-US"/>
        </w:rPr>
        <w:drawing>
          <wp:anchor distT="0" distB="0" distL="114300" distR="114300" simplePos="0" relativeHeight="251663360" behindDoc="1" locked="0" layoutInCell="1" allowOverlap="1" wp14:anchorId="378BC6F2" wp14:editId="085C095C">
            <wp:simplePos x="0" y="0"/>
            <wp:positionH relativeFrom="margin">
              <wp:align>left</wp:align>
            </wp:positionH>
            <wp:positionV relativeFrom="paragraph">
              <wp:posOffset>1041016</wp:posOffset>
            </wp:positionV>
            <wp:extent cx="4664075" cy="1678473"/>
            <wp:effectExtent l="0" t="0" r="3175" b="0"/>
            <wp:wrapTight wrapText="bothSides">
              <wp:wrapPolygon edited="0">
                <wp:start x="0" y="0"/>
                <wp:lineTo x="0" y="21330"/>
                <wp:lineTo x="21526" y="21330"/>
                <wp:lineTo x="2152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64075" cy="1678473"/>
                    </a:xfrm>
                    <a:prstGeom prst="rect">
                      <a:avLst/>
                    </a:prstGeom>
                  </pic:spPr>
                </pic:pic>
              </a:graphicData>
            </a:graphic>
            <wp14:sizeRelH relativeFrom="page">
              <wp14:pctWidth>0</wp14:pctWidth>
            </wp14:sizeRelH>
            <wp14:sizeRelV relativeFrom="page">
              <wp14:pctHeight>0</wp14:pctHeight>
            </wp14:sizeRelV>
          </wp:anchor>
        </w:drawing>
      </w:r>
      <w:r w:rsidRPr="00303DEE">
        <w:rPr>
          <w:rFonts w:cs="Open Sans"/>
          <w:color w:val="808080" w:themeColor="background1" w:themeShade="80"/>
        </w:rPr>
        <w:t xml:space="preserve">We know that security is a primary concern for any business when it comes to storing and sending sensitive information on the internet. For that very reason we employ SSL encryption techniques. This is the same method of encryption used by banks for their online banking systems and by ecommerce websites that take credit card information. </w:t>
      </w:r>
    </w:p>
    <w:p w14:paraId="3403BBA3" w14:textId="77777777" w:rsidR="0003607F" w:rsidRPr="00303DEE" w:rsidRDefault="0003607F" w:rsidP="001E2129">
      <w:pPr>
        <w:spacing w:after="100" w:afterAutospacing="1"/>
        <w:rPr>
          <w:color w:val="808080" w:themeColor="background1" w:themeShade="80"/>
        </w:rPr>
      </w:pPr>
    </w:p>
    <w:p w14:paraId="0E422C3E" w14:textId="77777777" w:rsidR="0003607F" w:rsidRPr="00303DEE" w:rsidRDefault="0003607F" w:rsidP="0003607F">
      <w:pPr>
        <w:autoSpaceDE w:val="0"/>
        <w:autoSpaceDN w:val="0"/>
        <w:adjustRightInd w:val="0"/>
        <w:spacing w:after="0" w:line="241" w:lineRule="atLeast"/>
        <w:rPr>
          <w:rFonts w:cs="Open Sans"/>
          <w:color w:val="808080" w:themeColor="background1" w:themeShade="80"/>
        </w:rPr>
      </w:pPr>
      <w:r w:rsidRPr="00303DEE">
        <w:rPr>
          <w:rFonts w:cs="Open Sans"/>
          <w:color w:val="808080" w:themeColor="background1" w:themeShade="80"/>
        </w:rPr>
        <w:t xml:space="preserve">Once you are logged in to your account all data transferred between the server and your computer is encrypted so that it can’t be read by anybody else. </w:t>
      </w:r>
    </w:p>
    <w:p w14:paraId="1BA7F9B4" w14:textId="77777777" w:rsidR="0003607F" w:rsidRPr="00303DEE" w:rsidRDefault="0003607F" w:rsidP="0003607F">
      <w:pPr>
        <w:autoSpaceDE w:val="0"/>
        <w:autoSpaceDN w:val="0"/>
        <w:adjustRightInd w:val="0"/>
        <w:spacing w:after="0" w:line="241" w:lineRule="atLeast"/>
        <w:rPr>
          <w:rFonts w:cs="Open Sans"/>
          <w:color w:val="808080" w:themeColor="background1" w:themeShade="80"/>
        </w:rPr>
      </w:pPr>
    </w:p>
    <w:p w14:paraId="16232431" w14:textId="77777777" w:rsidR="0003607F" w:rsidRPr="00303DEE" w:rsidRDefault="0003607F" w:rsidP="0003607F">
      <w:pPr>
        <w:autoSpaceDE w:val="0"/>
        <w:autoSpaceDN w:val="0"/>
        <w:adjustRightInd w:val="0"/>
        <w:spacing w:after="0" w:line="241" w:lineRule="atLeast"/>
        <w:rPr>
          <w:rFonts w:cs="Open Sans"/>
          <w:color w:val="808080" w:themeColor="background1" w:themeShade="80"/>
        </w:rPr>
      </w:pPr>
      <w:r w:rsidRPr="00303DEE">
        <w:rPr>
          <w:rFonts w:cs="Open Sans"/>
          <w:color w:val="808080" w:themeColor="background1" w:themeShade="80"/>
        </w:rPr>
        <w:t xml:space="preserve">We also employ additional security methods during the log on process to make sure that any virus or other rogue software on your computer isn’t able to detect your login details. In terms of physical security – the servers that run the KashFlow application are housed in a highly secure facility in the Western area of London and in the North of England. The servers have the protection of security barriers, 24x7x365 monitoring by on-site personnel to include visual verification of all persons entering the building, CCTV video camera surveillance and a security breach alarm provides the control room with information. </w:t>
      </w:r>
    </w:p>
    <w:p w14:paraId="5D302F4F" w14:textId="77777777" w:rsidR="0003607F" w:rsidRPr="00303DEE" w:rsidRDefault="0003607F" w:rsidP="0003607F">
      <w:pPr>
        <w:autoSpaceDE w:val="0"/>
        <w:autoSpaceDN w:val="0"/>
        <w:adjustRightInd w:val="0"/>
        <w:spacing w:after="0" w:line="241" w:lineRule="atLeast"/>
        <w:rPr>
          <w:rFonts w:cs="Open Sans"/>
          <w:color w:val="808080" w:themeColor="background1" w:themeShade="80"/>
        </w:rPr>
      </w:pPr>
    </w:p>
    <w:p w14:paraId="1C93DCCB" w14:textId="77777777" w:rsidR="0003607F" w:rsidRPr="00303DEE" w:rsidRDefault="0003607F" w:rsidP="0003607F">
      <w:pPr>
        <w:autoSpaceDE w:val="0"/>
        <w:autoSpaceDN w:val="0"/>
        <w:adjustRightInd w:val="0"/>
        <w:spacing w:after="0" w:line="241" w:lineRule="atLeast"/>
        <w:rPr>
          <w:rFonts w:cs="Open Sans"/>
          <w:color w:val="808080" w:themeColor="background1" w:themeShade="80"/>
        </w:rPr>
      </w:pPr>
    </w:p>
    <w:p w14:paraId="6F8A0B38" w14:textId="77777777" w:rsidR="0003607F" w:rsidRPr="00303DEE" w:rsidRDefault="0003607F" w:rsidP="0003607F">
      <w:pPr>
        <w:autoSpaceDE w:val="0"/>
        <w:autoSpaceDN w:val="0"/>
        <w:adjustRightInd w:val="0"/>
        <w:spacing w:after="0" w:line="241" w:lineRule="atLeast"/>
        <w:rPr>
          <w:rFonts w:cs="Open Sans"/>
          <w:color w:val="808080" w:themeColor="background1" w:themeShade="80"/>
        </w:rPr>
      </w:pPr>
    </w:p>
    <w:p w14:paraId="1DDD5B62" w14:textId="77777777" w:rsidR="0003607F" w:rsidRPr="00303DEE" w:rsidRDefault="0003607F" w:rsidP="0003607F">
      <w:pPr>
        <w:autoSpaceDE w:val="0"/>
        <w:autoSpaceDN w:val="0"/>
        <w:adjustRightInd w:val="0"/>
        <w:spacing w:after="0" w:line="241" w:lineRule="atLeast"/>
        <w:rPr>
          <w:rFonts w:cs="Open Sans"/>
          <w:color w:val="808080" w:themeColor="background1" w:themeShade="80"/>
        </w:rPr>
      </w:pPr>
    </w:p>
    <w:p w14:paraId="500771C7" w14:textId="77777777" w:rsidR="0003607F" w:rsidRPr="00303DEE" w:rsidRDefault="0003607F" w:rsidP="0003607F">
      <w:pPr>
        <w:autoSpaceDE w:val="0"/>
        <w:autoSpaceDN w:val="0"/>
        <w:adjustRightInd w:val="0"/>
        <w:spacing w:after="0" w:line="241" w:lineRule="atLeast"/>
        <w:rPr>
          <w:rFonts w:cs="Open Sans"/>
          <w:color w:val="808080" w:themeColor="background1" w:themeShade="80"/>
        </w:rPr>
      </w:pPr>
    </w:p>
    <w:p w14:paraId="48A4BB74" w14:textId="77777777" w:rsidR="0003607F" w:rsidRPr="00303DEE" w:rsidRDefault="0003607F" w:rsidP="0003607F">
      <w:pPr>
        <w:autoSpaceDE w:val="0"/>
        <w:autoSpaceDN w:val="0"/>
        <w:adjustRightInd w:val="0"/>
        <w:spacing w:after="0" w:line="241" w:lineRule="atLeast"/>
        <w:rPr>
          <w:rFonts w:cs="Open Sans"/>
          <w:color w:val="808080" w:themeColor="background1" w:themeShade="80"/>
        </w:rPr>
      </w:pPr>
    </w:p>
    <w:p w14:paraId="72B83B03" w14:textId="77777777" w:rsidR="0003607F" w:rsidRPr="00303DEE" w:rsidRDefault="0003607F" w:rsidP="0003607F">
      <w:pPr>
        <w:autoSpaceDE w:val="0"/>
        <w:autoSpaceDN w:val="0"/>
        <w:adjustRightInd w:val="0"/>
        <w:spacing w:after="0" w:line="241" w:lineRule="atLeast"/>
        <w:rPr>
          <w:rFonts w:cs="Open Sans"/>
          <w:color w:val="808080" w:themeColor="background1" w:themeShade="80"/>
        </w:rPr>
      </w:pPr>
    </w:p>
    <w:p w14:paraId="20BCD52F" w14:textId="77777777" w:rsidR="0003607F" w:rsidRPr="00303DEE" w:rsidRDefault="0003607F" w:rsidP="0003607F">
      <w:pPr>
        <w:autoSpaceDE w:val="0"/>
        <w:autoSpaceDN w:val="0"/>
        <w:adjustRightInd w:val="0"/>
        <w:spacing w:after="0" w:line="241" w:lineRule="atLeast"/>
        <w:rPr>
          <w:rFonts w:cs="Open Sans"/>
          <w:color w:val="808080" w:themeColor="background1" w:themeShade="80"/>
        </w:rPr>
      </w:pPr>
    </w:p>
    <w:p w14:paraId="074B1F8E" w14:textId="77777777" w:rsidR="0003607F" w:rsidRPr="00303DEE" w:rsidRDefault="0003607F" w:rsidP="0003607F">
      <w:pPr>
        <w:autoSpaceDE w:val="0"/>
        <w:autoSpaceDN w:val="0"/>
        <w:adjustRightInd w:val="0"/>
        <w:spacing w:after="0" w:line="241" w:lineRule="atLeast"/>
        <w:rPr>
          <w:rFonts w:cs="Open Sans"/>
          <w:color w:val="808080" w:themeColor="background1" w:themeShade="80"/>
        </w:rPr>
      </w:pPr>
    </w:p>
    <w:p w14:paraId="680635E4" w14:textId="77777777" w:rsidR="0003607F" w:rsidRPr="00303DEE" w:rsidRDefault="0003607F" w:rsidP="0003607F">
      <w:pPr>
        <w:autoSpaceDE w:val="0"/>
        <w:autoSpaceDN w:val="0"/>
        <w:adjustRightInd w:val="0"/>
        <w:spacing w:after="0" w:line="241" w:lineRule="atLeast"/>
        <w:rPr>
          <w:rFonts w:cs="Open Sans"/>
          <w:color w:val="808080" w:themeColor="background1" w:themeShade="80"/>
        </w:rPr>
      </w:pPr>
      <w:r w:rsidRPr="00303DEE">
        <w:rPr>
          <w:rFonts w:cs="Open Sans"/>
          <w:color w:val="808080" w:themeColor="background1" w:themeShade="80"/>
        </w:rPr>
        <w:t xml:space="preserve">Access to the buildings, data floors and server area is via individually programmed Proximity Access Cards (PAC), usage of the PAC is logged centrally by time and date. The cards cannot be used by anyone else, whenever someone swipes their card tag over the sensors to gain access to the building, their digital photograph will be displayed on our security systems which are continuously monitored by our on-site technicians. The technicians will then verify the information and only when satisfied, allow access. </w:t>
      </w:r>
    </w:p>
    <w:p w14:paraId="514E6B95" w14:textId="77777777" w:rsidR="0003607F" w:rsidRPr="00303DEE" w:rsidRDefault="0003607F" w:rsidP="0003607F">
      <w:pPr>
        <w:autoSpaceDE w:val="0"/>
        <w:autoSpaceDN w:val="0"/>
        <w:adjustRightInd w:val="0"/>
        <w:spacing w:after="0" w:line="241" w:lineRule="atLeast"/>
        <w:rPr>
          <w:rFonts w:cs="Open Sans"/>
          <w:color w:val="808080" w:themeColor="background1" w:themeShade="80"/>
        </w:rPr>
      </w:pPr>
    </w:p>
    <w:p w14:paraId="4882015B" w14:textId="77777777" w:rsidR="0003607F" w:rsidRPr="00303DEE" w:rsidRDefault="0003607F" w:rsidP="0003607F">
      <w:pPr>
        <w:autoSpaceDE w:val="0"/>
        <w:autoSpaceDN w:val="0"/>
        <w:adjustRightInd w:val="0"/>
        <w:spacing w:after="0" w:line="241" w:lineRule="atLeast"/>
        <w:rPr>
          <w:rFonts w:cs="Open Sans"/>
          <w:color w:val="808080" w:themeColor="background1" w:themeShade="80"/>
        </w:rPr>
      </w:pPr>
      <w:r w:rsidRPr="00303DEE">
        <w:rPr>
          <w:rFonts w:cs="Open Sans"/>
          <w:color w:val="808080" w:themeColor="background1" w:themeShade="80"/>
        </w:rPr>
        <w:t xml:space="preserve">To ensure that nobody else using your computer can access your information, please make sure that whenever you are finished using the system you click on the ‘Log Out’ button located towards the bottom of the left menu. </w:t>
      </w:r>
    </w:p>
    <w:p w14:paraId="3E7ACBD0" w14:textId="77777777" w:rsidR="0003607F" w:rsidRPr="00303DEE" w:rsidRDefault="0003607F" w:rsidP="0003607F">
      <w:pPr>
        <w:autoSpaceDE w:val="0"/>
        <w:autoSpaceDN w:val="0"/>
        <w:adjustRightInd w:val="0"/>
        <w:spacing w:after="0" w:line="241" w:lineRule="atLeast"/>
        <w:rPr>
          <w:rFonts w:cs="Open Sans"/>
          <w:color w:val="808080" w:themeColor="background1" w:themeShade="80"/>
        </w:rPr>
      </w:pPr>
      <w:r w:rsidRPr="00303DEE">
        <w:rPr>
          <w:rFonts w:cs="Open Sans"/>
          <w:color w:val="808080" w:themeColor="background1" w:themeShade="80"/>
        </w:rPr>
        <w:t xml:space="preserve">If you have any specific concerns regarding security we will be happy to address them. Please contact support@kashflow.com with your questions. </w:t>
      </w:r>
    </w:p>
    <w:p w14:paraId="07E9B68B" w14:textId="77777777" w:rsidR="004D7B75" w:rsidRPr="00303DEE" w:rsidRDefault="0003607F" w:rsidP="0003607F">
      <w:pPr>
        <w:spacing w:after="100" w:afterAutospacing="1"/>
        <w:rPr>
          <w:color w:val="808080" w:themeColor="background1" w:themeShade="80"/>
        </w:rPr>
      </w:pPr>
      <w:r w:rsidRPr="00303DEE">
        <w:rPr>
          <w:noProof/>
          <w:color w:val="808080" w:themeColor="background1" w:themeShade="80"/>
          <w:lang w:val="en-US"/>
        </w:rPr>
        <w:drawing>
          <wp:anchor distT="0" distB="0" distL="114300" distR="114300" simplePos="0" relativeHeight="251665408" behindDoc="1" locked="0" layoutInCell="1" allowOverlap="1" wp14:anchorId="4DDFC0EC" wp14:editId="1BF907E9">
            <wp:simplePos x="0" y="0"/>
            <wp:positionH relativeFrom="margin">
              <wp:posOffset>5511948</wp:posOffset>
            </wp:positionH>
            <wp:positionV relativeFrom="paragraph">
              <wp:posOffset>220109</wp:posOffset>
            </wp:positionV>
            <wp:extent cx="3602990" cy="2246630"/>
            <wp:effectExtent l="0" t="0" r="0" b="1270"/>
            <wp:wrapTight wrapText="bothSides">
              <wp:wrapPolygon edited="0">
                <wp:start x="0" y="0"/>
                <wp:lineTo x="0" y="21429"/>
                <wp:lineTo x="21471" y="21429"/>
                <wp:lineTo x="2147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02990" cy="2246630"/>
                    </a:xfrm>
                    <a:prstGeom prst="rect">
                      <a:avLst/>
                    </a:prstGeom>
                  </pic:spPr>
                </pic:pic>
              </a:graphicData>
            </a:graphic>
            <wp14:sizeRelH relativeFrom="page">
              <wp14:pctWidth>0</wp14:pctWidth>
            </wp14:sizeRelH>
            <wp14:sizeRelV relativeFrom="page">
              <wp14:pctHeight>0</wp14:pctHeight>
            </wp14:sizeRelV>
          </wp:anchor>
        </w:drawing>
      </w:r>
    </w:p>
    <w:p w14:paraId="2C0CAD04" w14:textId="77777777" w:rsidR="0003607F" w:rsidRPr="00303DEE" w:rsidRDefault="0003607F" w:rsidP="0003607F">
      <w:pPr>
        <w:spacing w:after="100" w:afterAutospacing="1"/>
        <w:rPr>
          <w:color w:val="808080" w:themeColor="background1" w:themeShade="80"/>
        </w:rPr>
      </w:pPr>
    </w:p>
    <w:p w14:paraId="7D5646F8" w14:textId="77777777" w:rsidR="0003607F" w:rsidRPr="00303DEE" w:rsidRDefault="0003607F" w:rsidP="0003607F">
      <w:pPr>
        <w:spacing w:after="100" w:afterAutospacing="1"/>
        <w:rPr>
          <w:color w:val="808080" w:themeColor="background1" w:themeShade="80"/>
        </w:rPr>
      </w:pPr>
    </w:p>
    <w:p w14:paraId="71ED9419" w14:textId="77777777" w:rsidR="0003607F" w:rsidRPr="00303DEE" w:rsidRDefault="0003607F" w:rsidP="0003607F">
      <w:pPr>
        <w:spacing w:after="100" w:afterAutospacing="1"/>
        <w:rPr>
          <w:color w:val="808080" w:themeColor="background1" w:themeShade="80"/>
        </w:rPr>
      </w:pPr>
    </w:p>
    <w:p w14:paraId="42577499" w14:textId="77777777" w:rsidR="0003607F" w:rsidRPr="00303DEE" w:rsidRDefault="0003607F" w:rsidP="0003607F">
      <w:pPr>
        <w:spacing w:after="100" w:afterAutospacing="1"/>
        <w:rPr>
          <w:color w:val="808080" w:themeColor="background1" w:themeShade="80"/>
        </w:rPr>
      </w:pPr>
    </w:p>
    <w:p w14:paraId="3020F29E" w14:textId="77777777" w:rsidR="0003607F" w:rsidRPr="00303DEE" w:rsidRDefault="0003607F" w:rsidP="0003607F">
      <w:pPr>
        <w:spacing w:after="100" w:afterAutospacing="1"/>
        <w:rPr>
          <w:color w:val="808080" w:themeColor="background1" w:themeShade="80"/>
        </w:rPr>
      </w:pPr>
    </w:p>
    <w:p w14:paraId="7B08537D" w14:textId="77777777" w:rsidR="0003607F" w:rsidRPr="00303DEE" w:rsidRDefault="0003607F" w:rsidP="0003607F">
      <w:pPr>
        <w:spacing w:after="100" w:afterAutospacing="1"/>
        <w:rPr>
          <w:color w:val="808080" w:themeColor="background1" w:themeShade="80"/>
        </w:rPr>
      </w:pPr>
    </w:p>
    <w:p w14:paraId="0977D62E" w14:textId="77777777" w:rsidR="0003607F" w:rsidRPr="00303DEE" w:rsidRDefault="0003607F" w:rsidP="0003607F">
      <w:pPr>
        <w:spacing w:after="100" w:afterAutospacing="1"/>
        <w:rPr>
          <w:color w:val="808080" w:themeColor="background1" w:themeShade="80"/>
        </w:rPr>
      </w:pPr>
    </w:p>
    <w:p w14:paraId="55604840" w14:textId="77777777" w:rsidR="0003607F" w:rsidRPr="00303DEE" w:rsidRDefault="006A7615" w:rsidP="0003607F">
      <w:pPr>
        <w:spacing w:after="100" w:afterAutospacing="1"/>
        <w:rPr>
          <w:color w:val="808080" w:themeColor="background1" w:themeShade="80"/>
        </w:rPr>
      </w:pPr>
      <w:r w:rsidRPr="00303DEE">
        <w:rPr>
          <w:noProof/>
          <w:color w:val="808080" w:themeColor="background1" w:themeShade="80"/>
          <w:lang w:val="en-US"/>
        </w:rPr>
        <w:lastRenderedPageBreak/>
        <mc:AlternateContent>
          <mc:Choice Requires="wpg">
            <w:drawing>
              <wp:anchor distT="0" distB="0" distL="114300" distR="114300" simplePos="0" relativeHeight="251677696" behindDoc="0" locked="0" layoutInCell="1" allowOverlap="1" wp14:anchorId="3BB137E2" wp14:editId="18B9A276">
                <wp:simplePos x="0" y="0"/>
                <wp:positionH relativeFrom="column">
                  <wp:posOffset>-1786269</wp:posOffset>
                </wp:positionH>
                <wp:positionV relativeFrom="paragraph">
                  <wp:posOffset>-457200</wp:posOffset>
                </wp:positionV>
                <wp:extent cx="12446192" cy="1267607"/>
                <wp:effectExtent l="0" t="0" r="0" b="0"/>
                <wp:wrapNone/>
                <wp:docPr id="26" name="Group 26"/>
                <wp:cNvGraphicFramePr/>
                <a:graphic xmlns:a="http://schemas.openxmlformats.org/drawingml/2006/main">
                  <a:graphicData uri="http://schemas.microsoft.com/office/word/2010/wordprocessingGroup">
                    <wpg:wgp>
                      <wpg:cNvGrpSpPr/>
                      <wpg:grpSpPr>
                        <a:xfrm>
                          <a:off x="0" y="0"/>
                          <a:ext cx="12446192" cy="1267607"/>
                          <a:chOff x="850605" y="0"/>
                          <a:chExt cx="12446192" cy="1267607"/>
                        </a:xfrm>
                      </wpg:grpSpPr>
                      <pic:pic xmlns:pic="http://schemas.openxmlformats.org/drawingml/2006/picture">
                        <pic:nvPicPr>
                          <pic:cNvPr id="27" name="Picture 27"/>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0"/>
                            <a:ext cx="11170285" cy="1173480"/>
                          </a:xfrm>
                          <a:prstGeom prst="rect">
                            <a:avLst/>
                          </a:prstGeom>
                          <a:ln>
                            <a:noFill/>
                          </a:ln>
                          <a:extLst>
                            <a:ext uri="{53640926-AAD7-44D8-BBD7-CCE9431645EC}">
                              <a14:shadowObscured xmlns:a14="http://schemas.microsoft.com/office/drawing/2010/main"/>
                            </a:ext>
                          </a:extLst>
                        </pic:spPr>
                      </pic:pic>
                      <wps:wsp>
                        <wps:cNvPr id="28" name="Text Box 2"/>
                        <wps:cNvSpPr txBox="1">
                          <a:spLocks noChangeArrowheads="1"/>
                        </wps:cNvSpPr>
                        <wps:spPr bwMode="auto">
                          <a:xfrm>
                            <a:off x="850605" y="361463"/>
                            <a:ext cx="6685914" cy="906144"/>
                          </a:xfrm>
                          <a:prstGeom prst="rect">
                            <a:avLst/>
                          </a:prstGeom>
                          <a:noFill/>
                          <a:ln w="9525">
                            <a:noFill/>
                            <a:miter lim="800000"/>
                            <a:headEnd/>
                            <a:tailEnd/>
                          </a:ln>
                        </wps:spPr>
                        <wps:txbx>
                          <w:txbxContent>
                            <w:p w14:paraId="7301CF98" w14:textId="77777777" w:rsidR="00CC6C66" w:rsidRPr="006C6039" w:rsidRDefault="00CC6C66" w:rsidP="006A7615">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Creating a KashFlow Payroll account </w:t>
                              </w:r>
                            </w:p>
                            <w:p w14:paraId="2785F7BA" w14:textId="77777777" w:rsidR="00CC6C66" w:rsidRPr="0003607F" w:rsidRDefault="00CC6C66" w:rsidP="006A7615">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60197C99" id="Group 26" o:spid="_x0000_s1032" style="position:absolute;margin-left:-140.65pt;margin-top:-36pt;width:980pt;height:99.8pt;z-index:251677696;mso-width-relative:margin" coordorigin="8506" coordsize="124461,12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">
                <v:shape id="Picture 27" o:spid="_x0000_s1033" type="#_x0000_t75" style="position:absolute;left:21265;width:111702;height:1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0bEvCAAAA2wAAAA8AAABkcnMvZG93bnJldi54bWxEj82qwjAUhPeC7xCOcHeaqqC11ygiiC7c&#10;+Ldwd2jObYvNSWii1re/EQSXw8x8w8yXranFgxpfWVYwHCQgiHOrKy4UnE+bfgrCB2SNtWVS8CIP&#10;y0W3M8dM2ycf6HEMhYgQ9hkqKENwmZQ+L8mgH1hHHL0/2xgMUTaF1A0+I9zUcpQkE2mw4rhQoqN1&#10;SfnteDcKDuzW+510/lVsZrfh7LrlSzpW6qfXrn5BBGrDN/xp77SC0RTeX+IP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tGxLwgAAANsAAAAPAAAAAAAAAAAAAAAAAJ8C&#10;AABkcnMvZG93bnJldi54bWxQSwUGAAAAAAQABAD3AAAAjgMAAAAA&#10;">
                  <v:imagedata r:id="rId12" o:title="" cropleft="9982f"/>
                  <v:path arrowok="t"/>
                </v:shape>
                <v:shape id="_x0000_s1034" type="#_x0000_t202" style="position:absolute;left:8506;top:3614;width:66859;height:9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CC6C66" w:rsidRPr="006C6039" w:rsidRDefault="00CC6C66" w:rsidP="006A7615">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Creating a KashFlow Payroll account </w:t>
                        </w:r>
                      </w:p>
                      <w:p w:rsidR="00CC6C66" w:rsidRPr="0003607F" w:rsidRDefault="00CC6C66" w:rsidP="006A7615">
                        <w:pPr>
                          <w:jc w:val="center"/>
                          <w:rPr>
                            <w:rFonts w:asciiTheme="majorHAnsi" w:hAnsiTheme="majorHAnsi"/>
                            <w:color w:val="FFFFFF" w:themeColor="background1"/>
                            <w:sz w:val="36"/>
                            <w:szCs w:val="36"/>
                          </w:rPr>
                        </w:pPr>
                      </w:p>
                    </w:txbxContent>
                  </v:textbox>
                </v:shape>
              </v:group>
            </w:pict>
          </mc:Fallback>
        </mc:AlternateContent>
      </w:r>
    </w:p>
    <w:p w14:paraId="69C09929" w14:textId="77777777" w:rsidR="0003607F" w:rsidRPr="00303DEE" w:rsidRDefault="0003607F" w:rsidP="0003607F">
      <w:pPr>
        <w:spacing w:after="100" w:afterAutospacing="1"/>
        <w:rPr>
          <w:color w:val="808080" w:themeColor="background1" w:themeShade="80"/>
        </w:rPr>
      </w:pPr>
    </w:p>
    <w:p w14:paraId="1CC0B8E7" w14:textId="77777777" w:rsidR="006A7615" w:rsidRPr="00303DEE" w:rsidRDefault="006A7615" w:rsidP="006A7615">
      <w:pPr>
        <w:autoSpaceDE w:val="0"/>
        <w:autoSpaceDN w:val="0"/>
        <w:adjustRightInd w:val="0"/>
        <w:spacing w:after="0" w:line="241" w:lineRule="atLeast"/>
        <w:rPr>
          <w:color w:val="808080" w:themeColor="background1" w:themeShade="80"/>
        </w:rPr>
      </w:pPr>
    </w:p>
    <w:p w14:paraId="288224D3" w14:textId="77777777" w:rsidR="006A7615" w:rsidRPr="00303DEE" w:rsidRDefault="006A7615" w:rsidP="006A7615">
      <w:pPr>
        <w:autoSpaceDE w:val="0"/>
        <w:autoSpaceDN w:val="0"/>
        <w:adjustRightInd w:val="0"/>
        <w:spacing w:after="0" w:line="241" w:lineRule="atLeast"/>
        <w:rPr>
          <w:rFonts w:cs="Open Sans Semibold"/>
          <w:bCs/>
          <w:color w:val="808080" w:themeColor="background1" w:themeShade="80"/>
        </w:rPr>
      </w:pPr>
      <w:r w:rsidRPr="00303DEE">
        <w:rPr>
          <w:rFonts w:cs="Open Sans Semibold"/>
          <w:bCs/>
          <w:color w:val="808080" w:themeColor="background1" w:themeShade="80"/>
        </w:rPr>
        <w:t>System Requirements</w:t>
      </w:r>
    </w:p>
    <w:p w14:paraId="23CB8141" w14:textId="77777777" w:rsidR="006A7615" w:rsidRPr="00303DEE" w:rsidRDefault="006A7615" w:rsidP="006A7615">
      <w:pPr>
        <w:autoSpaceDE w:val="0"/>
        <w:autoSpaceDN w:val="0"/>
        <w:adjustRightInd w:val="0"/>
        <w:spacing w:after="0" w:line="241" w:lineRule="atLeast"/>
        <w:rPr>
          <w:rFonts w:cs="Open Sans Semibold"/>
          <w:bCs/>
          <w:color w:val="808080" w:themeColor="background1" w:themeShade="80"/>
        </w:rPr>
      </w:pPr>
    </w:p>
    <w:p w14:paraId="512A62D8" w14:textId="77777777" w:rsidR="006A7615" w:rsidRPr="00303DEE" w:rsidRDefault="006A7615" w:rsidP="006A7615">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We support the following web browsers.</w:t>
      </w:r>
    </w:p>
    <w:p w14:paraId="621ED634" w14:textId="77777777" w:rsidR="006A7615" w:rsidRPr="00303DEE" w:rsidRDefault="006A7615" w:rsidP="006A7615">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Internet Explorer 8 and above *</w:t>
      </w:r>
      <w:r w:rsidRPr="00303DEE">
        <w:rPr>
          <w:rFonts w:eastAsia="Times New Roman" w:cs="Times New Roman"/>
          <w:color w:val="808080" w:themeColor="background1" w:themeShade="80"/>
          <w:lang w:eastAsia="en-GB"/>
        </w:rPr>
        <w:br/>
        <w:t>Mozilla Firefox 9 and above</w:t>
      </w:r>
      <w:r w:rsidRPr="00303DEE">
        <w:rPr>
          <w:rFonts w:eastAsia="Times New Roman" w:cs="Times New Roman"/>
          <w:color w:val="808080" w:themeColor="background1" w:themeShade="80"/>
          <w:lang w:eastAsia="en-GB"/>
        </w:rPr>
        <w:br/>
        <w:t>Safari 5 or greater</w:t>
      </w:r>
      <w:r w:rsidRPr="00303DEE">
        <w:rPr>
          <w:rFonts w:eastAsia="Times New Roman" w:cs="Times New Roman"/>
          <w:color w:val="808080" w:themeColor="background1" w:themeShade="80"/>
          <w:lang w:eastAsia="en-GB"/>
        </w:rPr>
        <w:br/>
        <w:t>Google Chrome</w:t>
      </w:r>
      <w:r w:rsidRPr="00303DEE">
        <w:rPr>
          <w:rFonts w:eastAsia="Times New Roman" w:cs="Times New Roman"/>
          <w:color w:val="808080" w:themeColor="background1" w:themeShade="80"/>
          <w:lang w:eastAsia="en-GB"/>
        </w:rPr>
        <w:br/>
        <w:t>iPad or Android tablet web browser</w:t>
      </w:r>
      <w:r w:rsidRPr="00303DEE">
        <w:rPr>
          <w:rFonts w:eastAsia="Times New Roman" w:cs="Times New Roman"/>
          <w:color w:val="808080" w:themeColor="background1" w:themeShade="80"/>
          <w:lang w:eastAsia="en-GB"/>
        </w:rPr>
        <w:br/>
        <w:t>If you are not sure whether you’re using a supported web browser, click here to check using whatbrowser.org.</w:t>
      </w:r>
    </w:p>
    <w:p w14:paraId="540C6BA5" w14:textId="77777777" w:rsidR="006A7615" w:rsidRPr="00303DEE" w:rsidRDefault="006A7615" w:rsidP="006A7615">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 Note that Internet Explorer 7 users can use KashFlow Payroll, however they may have some display issues.</w:t>
      </w:r>
    </w:p>
    <w:p w14:paraId="7B8A8236" w14:textId="77777777" w:rsidR="006A7615" w:rsidRPr="00303DEE" w:rsidRDefault="006A7615" w:rsidP="006A7615">
      <w:pPr>
        <w:shd w:val="clear" w:color="auto" w:fill="FFFFFF"/>
        <w:spacing w:after="100" w:afterAutospacing="1" w:line="315" w:lineRule="atLeast"/>
        <w:rPr>
          <w:rFonts w:eastAsia="Times New Roman" w:cs="Times New Roman"/>
          <w:color w:val="808080" w:themeColor="background1" w:themeShade="80"/>
          <w:lang w:eastAsia="en-GB"/>
        </w:rPr>
      </w:pPr>
      <w:r w:rsidRPr="00303DEE">
        <w:rPr>
          <w:noProof/>
          <w:color w:val="808080" w:themeColor="background1" w:themeShade="80"/>
          <w:lang w:val="en-US"/>
        </w:rPr>
        <w:drawing>
          <wp:anchor distT="0" distB="0" distL="114300" distR="114300" simplePos="0" relativeHeight="251678720" behindDoc="1" locked="0" layoutInCell="1" allowOverlap="1" wp14:anchorId="249A35AD" wp14:editId="4B09F926">
            <wp:simplePos x="0" y="0"/>
            <wp:positionH relativeFrom="column">
              <wp:posOffset>5007433</wp:posOffset>
            </wp:positionH>
            <wp:positionV relativeFrom="paragraph">
              <wp:posOffset>887951</wp:posOffset>
            </wp:positionV>
            <wp:extent cx="4664075" cy="1214603"/>
            <wp:effectExtent l="0" t="0" r="3175" b="5080"/>
            <wp:wrapTight wrapText="bothSides">
              <wp:wrapPolygon edited="0">
                <wp:start x="0" y="0"/>
                <wp:lineTo x="0" y="21351"/>
                <wp:lineTo x="21526" y="21351"/>
                <wp:lineTo x="215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64075" cy="1214603"/>
                    </a:xfrm>
                    <a:prstGeom prst="rect">
                      <a:avLst/>
                    </a:prstGeom>
                  </pic:spPr>
                </pic:pic>
              </a:graphicData>
            </a:graphic>
            <wp14:sizeRelH relativeFrom="page">
              <wp14:pctWidth>0</wp14:pctWidth>
            </wp14:sizeRelH>
            <wp14:sizeRelV relativeFrom="page">
              <wp14:pctHeight>0</wp14:pctHeight>
            </wp14:sizeRelV>
          </wp:anchor>
        </w:drawing>
      </w:r>
      <w:r w:rsidRPr="00303DEE">
        <w:rPr>
          <w:rFonts w:eastAsia="Times New Roman" w:cs="Times New Roman"/>
          <w:b/>
          <w:color w:val="808080" w:themeColor="background1" w:themeShade="80"/>
          <w:lang w:eastAsia="en-GB"/>
        </w:rPr>
        <w:t>Javascript Turned On</w:t>
      </w:r>
      <w:r w:rsidRPr="00303DEE">
        <w:rPr>
          <w:rFonts w:eastAsia="Times New Roman" w:cs="Times New Roman"/>
          <w:color w:val="808080" w:themeColor="background1" w:themeShade="80"/>
          <w:lang w:eastAsia="en-GB"/>
        </w:rPr>
        <w:br/>
        <w:t>KashFlow Payroll uses Javascript to make your experience of our system smoother and faster. It is not possible to use KashFlow Payroll without having Javascript switched on. If you try to log into KashFlow Payroll without Javascript switched on, you will see a warning message.</w:t>
      </w:r>
    </w:p>
    <w:p w14:paraId="0BB259B1" w14:textId="77777777" w:rsidR="006A7615" w:rsidRPr="00303DEE" w:rsidRDefault="006A7615" w:rsidP="006A7615">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If you are unsure about how to switch on Javascript, or would like to check, visit enable-javascript.com.</w:t>
      </w:r>
    </w:p>
    <w:p w14:paraId="54278961" w14:textId="77777777" w:rsidR="006A7615" w:rsidRPr="00303DEE" w:rsidRDefault="006A7615" w:rsidP="006A7615">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b/>
          <w:color w:val="808080" w:themeColor="background1" w:themeShade="80"/>
          <w:lang w:eastAsia="en-GB"/>
        </w:rPr>
        <w:t>Cookies Enabled</w:t>
      </w:r>
      <w:r w:rsidRPr="00303DEE">
        <w:rPr>
          <w:rFonts w:eastAsia="Times New Roman" w:cs="Times New Roman"/>
          <w:color w:val="808080" w:themeColor="background1" w:themeShade="80"/>
          <w:lang w:eastAsia="en-GB"/>
        </w:rPr>
        <w:br/>
        <w:t xml:space="preserve">KashFlow Payroll uses cookies to enable login. If you do not have cookies enabled </w:t>
      </w:r>
      <w:r w:rsidRPr="00303DEE">
        <w:rPr>
          <w:rFonts w:eastAsia="Times New Roman" w:cs="Times New Roman"/>
          <w:color w:val="808080" w:themeColor="background1" w:themeShade="80"/>
          <w:lang w:eastAsia="en-GB"/>
        </w:rPr>
        <w:lastRenderedPageBreak/>
        <w:t>in your browser you will not be able to sign in to KashFlow Payroll and will need to adjust your browser settings.</w:t>
      </w:r>
    </w:p>
    <w:p w14:paraId="0BCE4348" w14:textId="77777777" w:rsidR="006A7615" w:rsidRPr="00303DEE" w:rsidRDefault="006A7615" w:rsidP="006A7615">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br/>
        <w:t>The following suggestions will help you get the most out of KashFlow Payroll:</w:t>
      </w:r>
    </w:p>
    <w:p w14:paraId="02F7C9FF" w14:textId="77777777" w:rsidR="006A7615" w:rsidRPr="00303DEE" w:rsidRDefault="006A7615" w:rsidP="006A7615">
      <w:pPr>
        <w:numPr>
          <w:ilvl w:val="0"/>
          <w:numId w:val="1"/>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Use the latest browser (we like Chrome for the best browsing experience).</w:t>
      </w:r>
    </w:p>
    <w:p w14:paraId="770CEEE2" w14:textId="77777777" w:rsidR="006A7615" w:rsidRPr="00303DEE" w:rsidRDefault="006A7615" w:rsidP="006A7615">
      <w:pPr>
        <w:numPr>
          <w:ilvl w:val="0"/>
          <w:numId w:val="1"/>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Ensure that you have the Adobe PDF Reader installed.</w:t>
      </w:r>
    </w:p>
    <w:p w14:paraId="46355D99" w14:textId="77777777" w:rsidR="006A7615" w:rsidRPr="00303DEE" w:rsidRDefault="006A7615" w:rsidP="006A7615">
      <w:pPr>
        <w:numPr>
          <w:ilvl w:val="0"/>
          <w:numId w:val="1"/>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If you use Firebug, disable it during your KashFlow Payroll session for better page performance.</w:t>
      </w:r>
    </w:p>
    <w:p w14:paraId="08548CFA" w14:textId="77777777" w:rsidR="006A7615" w:rsidRPr="00303DEE" w:rsidRDefault="006A7615" w:rsidP="006A7615">
      <w:pPr>
        <w:numPr>
          <w:ilvl w:val="0"/>
          <w:numId w:val="1"/>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To view reports in Excel format you will need either Microsoft Office’s Excel installed or a compatible free viewer from Open Office.</w:t>
      </w:r>
    </w:p>
    <w:p w14:paraId="2EB116DB" w14:textId="77777777" w:rsidR="006A7615" w:rsidRPr="00303DEE" w:rsidRDefault="006A7615" w:rsidP="006A7615">
      <w:pPr>
        <w:numPr>
          <w:ilvl w:val="0"/>
          <w:numId w:val="1"/>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Check your screen resolution is at least 1024 x 768</w:t>
      </w:r>
    </w:p>
    <w:p w14:paraId="5AC6A6B3" w14:textId="77777777" w:rsidR="006A7615" w:rsidRPr="00303DEE" w:rsidRDefault="006A7615" w:rsidP="006A7615">
      <w:pPr>
        <w:numPr>
          <w:ilvl w:val="0"/>
          <w:numId w:val="1"/>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Trouble Connecting</w:t>
      </w:r>
    </w:p>
    <w:p w14:paraId="11F60463" w14:textId="77777777" w:rsidR="006A7615" w:rsidRPr="00303DEE" w:rsidRDefault="006A7615" w:rsidP="006A7615">
      <w:pPr>
        <w:numPr>
          <w:ilvl w:val="0"/>
          <w:numId w:val="1"/>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If KashFlow Payroll isn’t loading, or times out, it might be that you are having trouble connecting to the Internet. Here are a few things to try:</w:t>
      </w:r>
    </w:p>
    <w:p w14:paraId="2612F7E6" w14:textId="77777777" w:rsidR="006A7615" w:rsidRPr="00303DEE" w:rsidRDefault="006A7615" w:rsidP="006A7615">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In the same browser, check that you can get to other websites, e.g. www.google.com.</w:t>
      </w:r>
      <w:r w:rsidRPr="00303DEE">
        <w:rPr>
          <w:rFonts w:eastAsia="Times New Roman" w:cs="Times New Roman"/>
          <w:color w:val="808080" w:themeColor="background1" w:themeShade="80"/>
          <w:lang w:eastAsia="en-GB"/>
        </w:rPr>
        <w:br/>
        <w:t>If you can connect to the Internet but are still having trouble try shutting down/closing the browser completely and opening it or even another browser and trying again.</w:t>
      </w:r>
      <w:r w:rsidRPr="00303DEE">
        <w:rPr>
          <w:rFonts w:eastAsia="Times New Roman" w:cs="Times New Roman"/>
          <w:color w:val="808080" w:themeColor="background1" w:themeShade="80"/>
          <w:lang w:eastAsia="en-GB"/>
        </w:rPr>
        <w:br/>
      </w:r>
    </w:p>
    <w:p w14:paraId="40BCF34B" w14:textId="77777777" w:rsidR="006A7615" w:rsidRPr="00303DEE" w:rsidRDefault="006A7615" w:rsidP="0003607F">
      <w:pPr>
        <w:spacing w:after="100" w:afterAutospacing="1"/>
        <w:rPr>
          <w:color w:val="808080" w:themeColor="background1" w:themeShade="80"/>
        </w:rPr>
      </w:pPr>
    </w:p>
    <w:p w14:paraId="2BCE5BB0" w14:textId="77777777" w:rsidR="004D7B75" w:rsidRPr="00303DEE" w:rsidRDefault="006A7615" w:rsidP="001E2129">
      <w:pPr>
        <w:spacing w:after="100" w:afterAutospacing="1"/>
        <w:rPr>
          <w:color w:val="808080" w:themeColor="background1" w:themeShade="80"/>
        </w:rPr>
      </w:pPr>
      <w:r w:rsidRPr="00303DEE">
        <w:rPr>
          <w:noProof/>
          <w:color w:val="808080" w:themeColor="background1" w:themeShade="80"/>
          <w:lang w:val="en-US"/>
        </w:rPr>
        <w:lastRenderedPageBreak/>
        <mc:AlternateContent>
          <mc:Choice Requires="wpg">
            <w:drawing>
              <wp:anchor distT="0" distB="0" distL="114300" distR="114300" simplePos="0" relativeHeight="251680768" behindDoc="0" locked="0" layoutInCell="1" allowOverlap="1" wp14:anchorId="58A815B3" wp14:editId="43554746">
                <wp:simplePos x="0" y="0"/>
                <wp:positionH relativeFrom="column">
                  <wp:posOffset>-1955800</wp:posOffset>
                </wp:positionH>
                <wp:positionV relativeFrom="paragraph">
                  <wp:posOffset>-444027</wp:posOffset>
                </wp:positionV>
                <wp:extent cx="12446192" cy="1267607"/>
                <wp:effectExtent l="0" t="0" r="0" b="0"/>
                <wp:wrapNone/>
                <wp:docPr id="29" name="Group 29"/>
                <wp:cNvGraphicFramePr/>
                <a:graphic xmlns:a="http://schemas.openxmlformats.org/drawingml/2006/main">
                  <a:graphicData uri="http://schemas.microsoft.com/office/word/2010/wordprocessingGroup">
                    <wpg:wgp>
                      <wpg:cNvGrpSpPr/>
                      <wpg:grpSpPr>
                        <a:xfrm>
                          <a:off x="0" y="0"/>
                          <a:ext cx="12446192" cy="1267607"/>
                          <a:chOff x="850605" y="0"/>
                          <a:chExt cx="12446192" cy="1267607"/>
                        </a:xfrm>
                      </wpg:grpSpPr>
                      <pic:pic xmlns:pic="http://schemas.openxmlformats.org/drawingml/2006/picture">
                        <pic:nvPicPr>
                          <pic:cNvPr id="30" name="Picture 30"/>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0"/>
                            <a:ext cx="11170285" cy="1173480"/>
                          </a:xfrm>
                          <a:prstGeom prst="rect">
                            <a:avLst/>
                          </a:prstGeom>
                          <a:ln>
                            <a:noFill/>
                          </a:ln>
                          <a:extLst>
                            <a:ext uri="{53640926-AAD7-44D8-BBD7-CCE9431645EC}">
                              <a14:shadowObscured xmlns:a14="http://schemas.microsoft.com/office/drawing/2010/main"/>
                            </a:ext>
                          </a:extLst>
                        </pic:spPr>
                      </pic:pic>
                      <wps:wsp>
                        <wps:cNvPr id="31" name="Text Box 2"/>
                        <wps:cNvSpPr txBox="1">
                          <a:spLocks noChangeArrowheads="1"/>
                        </wps:cNvSpPr>
                        <wps:spPr bwMode="auto">
                          <a:xfrm>
                            <a:off x="850605" y="361463"/>
                            <a:ext cx="6685914" cy="906144"/>
                          </a:xfrm>
                          <a:prstGeom prst="rect">
                            <a:avLst/>
                          </a:prstGeom>
                          <a:noFill/>
                          <a:ln w="9525">
                            <a:noFill/>
                            <a:miter lim="800000"/>
                            <a:headEnd/>
                            <a:tailEnd/>
                          </a:ln>
                        </wps:spPr>
                        <wps:txbx>
                          <w:txbxContent>
                            <w:p w14:paraId="3897E37A" w14:textId="77777777" w:rsidR="00CC6C66" w:rsidRPr="006C6039" w:rsidRDefault="00CC6C66" w:rsidP="006A7615">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Creating a KashFlow Payroll account </w:t>
                              </w:r>
                            </w:p>
                            <w:p w14:paraId="35FEA24D" w14:textId="77777777" w:rsidR="00CC6C66" w:rsidRPr="0003607F" w:rsidRDefault="00CC6C66" w:rsidP="006A7615">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C1E0402" id="Group 29" o:spid="_x0000_s1035" style="position:absolute;margin-left:-154pt;margin-top:-34.95pt;width:980pt;height:99.8pt;z-index:251680768;mso-width-relative:margin;mso-height-relative:margin" coordorigin="8506" coordsize="124461,12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">
                <v:shape id="Picture 30" o:spid="_x0000_s1036" type="#_x0000_t75" style="position:absolute;left:21265;width:111702;height:1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EYuK8AAAA2wAAAA8AAABkcnMvZG93bnJldi54bWxET7sKwjAU3QX/IVzBTVMVxFajiCA6uPga&#10;3C7NtS02N6GJWv/eDILj4bwXq9bU4kWNrywrGA0TEMS51RUXCi7n7WAGwgdkjbVlUvAhD6tlt7PA&#10;TNs3H+l1CoWIIewzVFCG4DIpfV6SQT+0jjhyd9sYDBE2hdQNvmO4qeU4SabSYMWxoURHm5Lyx+lp&#10;FBzZbQ576fyn2KaPUXrb8XU2Uarfa9dzEIHa8Bf/3HutYBLXxy/x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KhGLivAAAANsAAAAPAAAAAAAAAAAAAAAAAJ8CAABkcnMv&#10;ZG93bnJldi54bWxQSwUGAAAAAAQABAD3AAAAiAMAAAAA&#10;">
                  <v:imagedata r:id="rId12" o:title="" cropleft="9982f"/>
                  <v:path arrowok="t"/>
                </v:shape>
                <v:shape id="_x0000_s1037" type="#_x0000_t202" style="position:absolute;left:8506;top:3614;width:66859;height:9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CC6C66" w:rsidRPr="006C6039" w:rsidRDefault="00CC6C66" w:rsidP="006A7615">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Creating a KashFlow Payroll account </w:t>
                        </w:r>
                      </w:p>
                      <w:p w:rsidR="00CC6C66" w:rsidRPr="0003607F" w:rsidRDefault="00CC6C66" w:rsidP="006A7615">
                        <w:pPr>
                          <w:jc w:val="center"/>
                          <w:rPr>
                            <w:rFonts w:asciiTheme="majorHAnsi" w:hAnsiTheme="majorHAnsi"/>
                            <w:color w:val="FFFFFF" w:themeColor="background1"/>
                            <w:sz w:val="36"/>
                            <w:szCs w:val="36"/>
                          </w:rPr>
                        </w:pPr>
                      </w:p>
                    </w:txbxContent>
                  </v:textbox>
                </v:shape>
              </v:group>
            </w:pict>
          </mc:Fallback>
        </mc:AlternateContent>
      </w:r>
    </w:p>
    <w:p w14:paraId="26A047CE" w14:textId="77777777" w:rsidR="0003607F" w:rsidRPr="00303DEE" w:rsidRDefault="0003607F" w:rsidP="001E2129">
      <w:pPr>
        <w:spacing w:after="100" w:afterAutospacing="1"/>
        <w:rPr>
          <w:color w:val="808080" w:themeColor="background1" w:themeShade="80"/>
        </w:rPr>
      </w:pPr>
    </w:p>
    <w:p w14:paraId="6DEF6DA5" w14:textId="77777777" w:rsidR="00C304A3" w:rsidRPr="00303DEE" w:rsidRDefault="00C304A3" w:rsidP="004D7B75">
      <w:pPr>
        <w:spacing w:after="100" w:afterAutospacing="1"/>
        <w:rPr>
          <w:color w:val="808080" w:themeColor="background1" w:themeShade="80"/>
        </w:rPr>
      </w:pPr>
    </w:p>
    <w:p w14:paraId="154E3B8B" w14:textId="77777777" w:rsidR="006A7615" w:rsidRPr="00303DEE" w:rsidRDefault="006A7615" w:rsidP="006A7615">
      <w:pPr>
        <w:tabs>
          <w:tab w:val="left" w:pos="2235"/>
        </w:tabs>
        <w:rPr>
          <w:rFonts w:cs="Open Sans Semibold"/>
          <w:color w:val="808080" w:themeColor="background1" w:themeShade="80"/>
        </w:rPr>
      </w:pPr>
      <w:r w:rsidRPr="00303DEE">
        <w:rPr>
          <w:rFonts w:cs="Open Sans Semibold"/>
          <w:color w:val="808080" w:themeColor="background1" w:themeShade="80"/>
        </w:rPr>
        <w:t>To create a KashFlow Payroll account go to go.kashflowpayroll.com and click on the sign up link in the top right hand corner of the screen.</w:t>
      </w:r>
    </w:p>
    <w:p w14:paraId="754F0CD9" w14:textId="77777777" w:rsidR="006A7615" w:rsidRPr="00303DEE" w:rsidRDefault="006A7615" w:rsidP="006A7615">
      <w:pPr>
        <w:tabs>
          <w:tab w:val="left" w:pos="2235"/>
        </w:tabs>
        <w:rPr>
          <w:rFonts w:cs="Open Sans Semibold"/>
          <w:color w:val="808080" w:themeColor="background1" w:themeShade="80"/>
        </w:rPr>
      </w:pPr>
      <w:r w:rsidRPr="00303DEE">
        <w:rPr>
          <w:rFonts w:cs="Open Sans Semibold"/>
          <w:color w:val="808080" w:themeColor="background1" w:themeShade="80"/>
        </w:rPr>
        <w:t xml:space="preserve">At this stage, you will be asked to enter your name, email address and telephone number. </w:t>
      </w:r>
      <w:r w:rsidRPr="00303DEE">
        <w:rPr>
          <w:rFonts w:cs="Open Sans Semibold"/>
          <w:b/>
          <w:color w:val="808080" w:themeColor="background1" w:themeShade="80"/>
        </w:rPr>
        <w:t>Please note that this email address will be used as your login email address</w:t>
      </w:r>
      <w:r w:rsidRPr="00303DEE">
        <w:rPr>
          <w:rFonts w:cs="Open Sans Semibold"/>
          <w:color w:val="808080" w:themeColor="background1" w:themeShade="80"/>
        </w:rPr>
        <w:t>. You can change this at a later date.</w:t>
      </w:r>
    </w:p>
    <w:p w14:paraId="74ACDA5D" w14:textId="77777777" w:rsidR="006A7615" w:rsidRPr="00303DEE" w:rsidRDefault="006A7615" w:rsidP="006A7615">
      <w:pPr>
        <w:tabs>
          <w:tab w:val="left" w:pos="2235"/>
        </w:tabs>
        <w:rPr>
          <w:rFonts w:cs="Open Sans Semibold"/>
          <w:color w:val="808080" w:themeColor="background1" w:themeShade="80"/>
        </w:rPr>
      </w:pPr>
      <w:r w:rsidRPr="00303DEE">
        <w:rPr>
          <w:rFonts w:cs="Open Sans Semibold"/>
          <w:color w:val="808080" w:themeColor="background1" w:themeShade="80"/>
        </w:rPr>
        <w:t xml:space="preserve">You must read the Terms of Use at this point before being allowed to continue. Once this is done, you will be sent an activation email that will ask you to create a password for KashFlow Payroll. Your password must contain letters, numbers </w:t>
      </w:r>
      <w:r w:rsidRPr="00303DEE">
        <w:rPr>
          <w:rFonts w:cs="Open Sans Semibold"/>
          <w:b/>
          <w:color w:val="808080" w:themeColor="background1" w:themeShade="80"/>
        </w:rPr>
        <w:t>and one character that is not a letter or a number</w:t>
      </w:r>
      <w:r w:rsidRPr="00303DEE">
        <w:rPr>
          <w:rFonts w:cs="Open Sans Semibold"/>
          <w:color w:val="808080" w:themeColor="background1" w:themeShade="80"/>
        </w:rPr>
        <w:t>, for example an item of punctuation such as a question mark.</w:t>
      </w:r>
    </w:p>
    <w:p w14:paraId="2642139A" w14:textId="77777777" w:rsidR="006A7615" w:rsidRPr="00303DEE" w:rsidRDefault="006A7615" w:rsidP="006A7615">
      <w:pPr>
        <w:tabs>
          <w:tab w:val="left" w:pos="2235"/>
        </w:tabs>
        <w:rPr>
          <w:rFonts w:cs="Open Sans Semibold"/>
          <w:color w:val="808080" w:themeColor="background1" w:themeShade="80"/>
        </w:rPr>
      </w:pPr>
      <w:r w:rsidRPr="00303DEE">
        <w:rPr>
          <w:rFonts w:cs="Open Sans Semibold"/>
          <w:color w:val="808080" w:themeColor="background1" w:themeShade="80"/>
        </w:rPr>
        <w:t>Please note, if you do not receive your activation email within 60 seconds of sign up, please check that you have entered a valid email address or use the link at the bottom of the sign up screen that will re-send your activation email</w:t>
      </w:r>
    </w:p>
    <w:p w14:paraId="4FF6D17D" w14:textId="77777777" w:rsidR="006A7615" w:rsidRPr="00303DEE" w:rsidRDefault="006A7615" w:rsidP="004D7B75">
      <w:pPr>
        <w:spacing w:after="100" w:afterAutospacing="1"/>
        <w:rPr>
          <w:color w:val="808080" w:themeColor="background1" w:themeShade="80"/>
        </w:rPr>
      </w:pPr>
      <w:r w:rsidRPr="00303DEE">
        <w:rPr>
          <w:noProof/>
          <w:color w:val="808080" w:themeColor="background1" w:themeShade="80"/>
          <w:lang w:val="en-US"/>
        </w:rPr>
        <w:drawing>
          <wp:anchor distT="0" distB="0" distL="114300" distR="114300" simplePos="0" relativeHeight="251681792" behindDoc="0" locked="0" layoutInCell="1" allowOverlap="1" wp14:anchorId="399C1AB4" wp14:editId="34B92FCD">
            <wp:simplePos x="0" y="0"/>
            <wp:positionH relativeFrom="column">
              <wp:align>right</wp:align>
            </wp:positionH>
            <wp:positionV relativeFrom="paragraph">
              <wp:posOffset>179912</wp:posOffset>
            </wp:positionV>
            <wp:extent cx="4664075" cy="2570480"/>
            <wp:effectExtent l="0" t="0" r="317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64075" cy="2570480"/>
                    </a:xfrm>
                    <a:prstGeom prst="rect">
                      <a:avLst/>
                    </a:prstGeom>
                  </pic:spPr>
                </pic:pic>
              </a:graphicData>
            </a:graphic>
            <wp14:sizeRelH relativeFrom="page">
              <wp14:pctWidth>0</wp14:pctWidth>
            </wp14:sizeRelH>
            <wp14:sizeRelV relativeFrom="page">
              <wp14:pctHeight>0</wp14:pctHeight>
            </wp14:sizeRelV>
          </wp:anchor>
        </w:drawing>
      </w:r>
    </w:p>
    <w:p w14:paraId="4ACF7A62" w14:textId="77777777" w:rsidR="006A7615" w:rsidRPr="00303DEE" w:rsidRDefault="006A7615" w:rsidP="004D7B75">
      <w:pPr>
        <w:spacing w:after="100" w:afterAutospacing="1"/>
        <w:rPr>
          <w:color w:val="808080" w:themeColor="background1" w:themeShade="80"/>
        </w:rPr>
      </w:pPr>
    </w:p>
    <w:p w14:paraId="1496D081" w14:textId="77777777" w:rsidR="006A7615" w:rsidRPr="00303DEE" w:rsidRDefault="006A7615" w:rsidP="004D7B75">
      <w:pPr>
        <w:spacing w:after="100" w:afterAutospacing="1"/>
        <w:rPr>
          <w:color w:val="808080" w:themeColor="background1" w:themeShade="80"/>
        </w:rPr>
      </w:pPr>
    </w:p>
    <w:p w14:paraId="78C9A29A" w14:textId="77777777" w:rsidR="006A7615" w:rsidRPr="00303DEE" w:rsidRDefault="006A7615" w:rsidP="004D7B75">
      <w:pPr>
        <w:spacing w:after="100" w:afterAutospacing="1"/>
        <w:rPr>
          <w:color w:val="808080" w:themeColor="background1" w:themeShade="80"/>
        </w:rPr>
      </w:pPr>
    </w:p>
    <w:p w14:paraId="6A6FE18F" w14:textId="77777777" w:rsidR="006A7615" w:rsidRPr="00303DEE" w:rsidRDefault="006A7615" w:rsidP="004D7B75">
      <w:pPr>
        <w:spacing w:after="100" w:afterAutospacing="1"/>
        <w:rPr>
          <w:color w:val="808080" w:themeColor="background1" w:themeShade="80"/>
        </w:rPr>
      </w:pPr>
    </w:p>
    <w:p w14:paraId="612D0F47" w14:textId="77777777" w:rsidR="006A7615" w:rsidRPr="00303DEE" w:rsidRDefault="006A7615" w:rsidP="004D7B75">
      <w:pPr>
        <w:spacing w:after="100" w:afterAutospacing="1"/>
        <w:rPr>
          <w:color w:val="808080" w:themeColor="background1" w:themeShade="80"/>
        </w:rPr>
      </w:pPr>
    </w:p>
    <w:p w14:paraId="18AFF8F4" w14:textId="77777777" w:rsidR="006A7615" w:rsidRPr="00303DEE" w:rsidRDefault="006A7615" w:rsidP="004D7B75">
      <w:pPr>
        <w:spacing w:after="100" w:afterAutospacing="1"/>
        <w:rPr>
          <w:color w:val="808080" w:themeColor="background1" w:themeShade="80"/>
        </w:rPr>
      </w:pPr>
    </w:p>
    <w:p w14:paraId="31EE5A2B" w14:textId="77777777" w:rsidR="006A7615" w:rsidRPr="00303DEE" w:rsidRDefault="006A7615" w:rsidP="004D7B75">
      <w:pPr>
        <w:spacing w:after="100" w:afterAutospacing="1"/>
        <w:rPr>
          <w:color w:val="808080" w:themeColor="background1" w:themeShade="80"/>
        </w:rPr>
      </w:pPr>
    </w:p>
    <w:p w14:paraId="2005FFEF" w14:textId="77777777" w:rsidR="006A7615" w:rsidRPr="00303DEE" w:rsidRDefault="006A7615" w:rsidP="004D7B75">
      <w:pPr>
        <w:spacing w:after="100" w:afterAutospacing="1"/>
        <w:rPr>
          <w:color w:val="808080" w:themeColor="background1" w:themeShade="80"/>
        </w:rPr>
      </w:pPr>
    </w:p>
    <w:p w14:paraId="21384546" w14:textId="77777777" w:rsidR="006A7615" w:rsidRPr="00303DEE" w:rsidRDefault="006A7615" w:rsidP="004D7B75">
      <w:pPr>
        <w:spacing w:after="100" w:afterAutospacing="1"/>
        <w:rPr>
          <w:color w:val="808080" w:themeColor="background1" w:themeShade="80"/>
        </w:rPr>
      </w:pPr>
    </w:p>
    <w:p w14:paraId="06C652EB" w14:textId="77777777" w:rsidR="006A7615" w:rsidRPr="00303DEE" w:rsidRDefault="006A7615" w:rsidP="006A7615">
      <w:pPr>
        <w:tabs>
          <w:tab w:val="left" w:pos="2100"/>
        </w:tabs>
        <w:rPr>
          <w:rFonts w:cs="Open Sans Semibold"/>
          <w:color w:val="808080" w:themeColor="background1" w:themeShade="80"/>
        </w:rPr>
      </w:pPr>
      <w:r w:rsidRPr="00303DEE">
        <w:rPr>
          <w:rFonts w:cs="Open Sans Semibold"/>
          <w:color w:val="808080" w:themeColor="background1" w:themeShade="80"/>
        </w:rPr>
        <w:t>Upon successfully creating your password, you will be taken to the KashFlow Payroll setup wizard to add your first company, alternatively you can explore the system using the free demonstration company</w:t>
      </w:r>
    </w:p>
    <w:p w14:paraId="0167B59A" w14:textId="77777777" w:rsidR="006A7615" w:rsidRPr="00303DEE" w:rsidRDefault="006A7615" w:rsidP="006A7615">
      <w:pPr>
        <w:tabs>
          <w:tab w:val="left" w:pos="2100"/>
        </w:tabs>
        <w:rPr>
          <w:rFonts w:cs="Open Sans Semibold"/>
          <w:color w:val="808080" w:themeColor="background1" w:themeShade="80"/>
        </w:rPr>
      </w:pPr>
      <w:r w:rsidRPr="00303DEE">
        <w:rPr>
          <w:noProof/>
          <w:color w:val="808080" w:themeColor="background1" w:themeShade="80"/>
          <w:lang w:val="en-US"/>
        </w:rPr>
        <w:drawing>
          <wp:anchor distT="0" distB="0" distL="114300" distR="114300" simplePos="0" relativeHeight="251682816" behindDoc="0" locked="0" layoutInCell="1" allowOverlap="1" wp14:anchorId="3F6B9F18" wp14:editId="1EC32A79">
            <wp:simplePos x="0" y="0"/>
            <wp:positionH relativeFrom="column">
              <wp:align>right</wp:align>
            </wp:positionH>
            <wp:positionV relativeFrom="paragraph">
              <wp:posOffset>81560</wp:posOffset>
            </wp:positionV>
            <wp:extent cx="4664075" cy="311404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64075" cy="3114040"/>
                    </a:xfrm>
                    <a:prstGeom prst="rect">
                      <a:avLst/>
                    </a:prstGeom>
                  </pic:spPr>
                </pic:pic>
              </a:graphicData>
            </a:graphic>
            <wp14:sizeRelH relativeFrom="page">
              <wp14:pctWidth>0</wp14:pctWidth>
            </wp14:sizeRelH>
            <wp14:sizeRelV relativeFrom="page">
              <wp14:pctHeight>0</wp14:pctHeight>
            </wp14:sizeRelV>
          </wp:anchor>
        </w:drawing>
      </w:r>
    </w:p>
    <w:p w14:paraId="02AE7937" w14:textId="77777777" w:rsidR="006A7615" w:rsidRPr="00303DEE" w:rsidRDefault="006A7615" w:rsidP="006A7615">
      <w:pPr>
        <w:tabs>
          <w:tab w:val="left" w:pos="2100"/>
        </w:tabs>
        <w:rPr>
          <w:rFonts w:cs="Open Sans Semibold"/>
          <w:color w:val="808080" w:themeColor="background1" w:themeShade="80"/>
        </w:rPr>
      </w:pPr>
    </w:p>
    <w:p w14:paraId="7A6CE328" w14:textId="77777777" w:rsidR="006A7615" w:rsidRPr="00303DEE" w:rsidRDefault="006A7615" w:rsidP="006A7615">
      <w:pPr>
        <w:tabs>
          <w:tab w:val="left" w:pos="2100"/>
        </w:tabs>
        <w:rPr>
          <w:rFonts w:cs="Open Sans Semibold"/>
          <w:color w:val="808080" w:themeColor="background1" w:themeShade="80"/>
        </w:rPr>
      </w:pPr>
    </w:p>
    <w:p w14:paraId="3E53795E" w14:textId="77777777" w:rsidR="006A7615" w:rsidRPr="00303DEE" w:rsidRDefault="006A7615" w:rsidP="006A7615">
      <w:pPr>
        <w:tabs>
          <w:tab w:val="left" w:pos="2100"/>
        </w:tabs>
        <w:rPr>
          <w:rFonts w:cs="Open Sans Semibold"/>
          <w:color w:val="808080" w:themeColor="background1" w:themeShade="80"/>
        </w:rPr>
      </w:pPr>
    </w:p>
    <w:p w14:paraId="2363D1CF" w14:textId="77777777" w:rsidR="006A7615" w:rsidRPr="00303DEE" w:rsidRDefault="006A7615" w:rsidP="006A7615">
      <w:pPr>
        <w:tabs>
          <w:tab w:val="left" w:pos="2100"/>
        </w:tabs>
        <w:rPr>
          <w:rFonts w:cs="Open Sans Semibold"/>
          <w:color w:val="808080" w:themeColor="background1" w:themeShade="80"/>
        </w:rPr>
      </w:pPr>
    </w:p>
    <w:p w14:paraId="4774B0B0" w14:textId="77777777" w:rsidR="006A7615" w:rsidRPr="00303DEE" w:rsidRDefault="006A7615" w:rsidP="006A7615">
      <w:pPr>
        <w:tabs>
          <w:tab w:val="left" w:pos="2100"/>
        </w:tabs>
        <w:rPr>
          <w:rFonts w:cs="Open Sans Semibold"/>
          <w:color w:val="808080" w:themeColor="background1" w:themeShade="80"/>
        </w:rPr>
      </w:pPr>
    </w:p>
    <w:p w14:paraId="62AB3C82" w14:textId="77777777" w:rsidR="006A7615" w:rsidRPr="00303DEE" w:rsidRDefault="006A7615" w:rsidP="006A7615">
      <w:pPr>
        <w:tabs>
          <w:tab w:val="left" w:pos="2100"/>
        </w:tabs>
        <w:rPr>
          <w:rFonts w:cs="Open Sans Semibold"/>
          <w:color w:val="808080" w:themeColor="background1" w:themeShade="80"/>
        </w:rPr>
      </w:pPr>
    </w:p>
    <w:p w14:paraId="5E3D28A2" w14:textId="77777777" w:rsidR="006A7615" w:rsidRPr="00303DEE" w:rsidRDefault="006A7615" w:rsidP="006A7615">
      <w:pPr>
        <w:tabs>
          <w:tab w:val="left" w:pos="2100"/>
        </w:tabs>
        <w:rPr>
          <w:rFonts w:cs="Open Sans Semibold"/>
          <w:color w:val="808080" w:themeColor="background1" w:themeShade="80"/>
        </w:rPr>
      </w:pPr>
    </w:p>
    <w:p w14:paraId="6B4CADC9" w14:textId="77777777" w:rsidR="006A7615" w:rsidRPr="00303DEE" w:rsidRDefault="006A7615" w:rsidP="006A7615">
      <w:pPr>
        <w:tabs>
          <w:tab w:val="left" w:pos="2100"/>
        </w:tabs>
        <w:rPr>
          <w:rFonts w:cs="Open Sans Semibold"/>
          <w:color w:val="808080" w:themeColor="background1" w:themeShade="80"/>
        </w:rPr>
      </w:pPr>
    </w:p>
    <w:p w14:paraId="77B3D72D" w14:textId="77777777" w:rsidR="006A7615" w:rsidRPr="00303DEE" w:rsidRDefault="006A7615" w:rsidP="006A7615">
      <w:pPr>
        <w:tabs>
          <w:tab w:val="left" w:pos="2100"/>
        </w:tabs>
        <w:rPr>
          <w:rFonts w:cs="Open Sans Semibold"/>
          <w:color w:val="808080" w:themeColor="background1" w:themeShade="80"/>
        </w:rPr>
      </w:pPr>
    </w:p>
    <w:p w14:paraId="4952CD90" w14:textId="77777777" w:rsidR="006A7615" w:rsidRPr="00303DEE" w:rsidRDefault="006A7615" w:rsidP="006A7615">
      <w:pPr>
        <w:tabs>
          <w:tab w:val="left" w:pos="2100"/>
        </w:tabs>
        <w:rPr>
          <w:rFonts w:cs="Open Sans Semibold"/>
          <w:color w:val="808080" w:themeColor="background1" w:themeShade="80"/>
        </w:rPr>
      </w:pPr>
    </w:p>
    <w:p w14:paraId="08A4DCAA" w14:textId="77777777" w:rsidR="006A7615" w:rsidRPr="00303DEE" w:rsidRDefault="006A7615" w:rsidP="006A7615">
      <w:pPr>
        <w:tabs>
          <w:tab w:val="left" w:pos="2100"/>
        </w:tabs>
        <w:rPr>
          <w:rFonts w:cs="Open Sans Semibold"/>
          <w:color w:val="808080" w:themeColor="background1" w:themeShade="80"/>
        </w:rPr>
      </w:pPr>
    </w:p>
    <w:p w14:paraId="37B226F2" w14:textId="77777777" w:rsidR="006A7615" w:rsidRPr="00303DEE" w:rsidRDefault="006A7615" w:rsidP="006A7615">
      <w:pPr>
        <w:tabs>
          <w:tab w:val="left" w:pos="2100"/>
        </w:tabs>
        <w:rPr>
          <w:rFonts w:cs="Open Sans Semibold"/>
          <w:color w:val="808080" w:themeColor="background1" w:themeShade="80"/>
        </w:rPr>
      </w:pPr>
    </w:p>
    <w:p w14:paraId="488CECCD" w14:textId="77777777" w:rsidR="006A7615" w:rsidRPr="00303DEE" w:rsidRDefault="006A7615" w:rsidP="006A7615">
      <w:pPr>
        <w:tabs>
          <w:tab w:val="left" w:pos="2100"/>
        </w:tabs>
        <w:rPr>
          <w:rFonts w:cs="Open Sans Semibold"/>
          <w:color w:val="808080" w:themeColor="background1" w:themeShade="80"/>
        </w:rPr>
      </w:pPr>
    </w:p>
    <w:p w14:paraId="61655AF9" w14:textId="77777777" w:rsidR="006A7615" w:rsidRPr="00303DEE" w:rsidRDefault="006A7615" w:rsidP="006A7615">
      <w:pPr>
        <w:tabs>
          <w:tab w:val="left" w:pos="2100"/>
        </w:tabs>
        <w:rPr>
          <w:rFonts w:cs="Open Sans Semibold"/>
          <w:color w:val="808080" w:themeColor="background1" w:themeShade="80"/>
        </w:rPr>
      </w:pPr>
    </w:p>
    <w:p w14:paraId="085FEEE2" w14:textId="77777777" w:rsidR="006A7615" w:rsidRPr="00303DEE" w:rsidRDefault="006A7615" w:rsidP="006A7615">
      <w:pPr>
        <w:tabs>
          <w:tab w:val="left" w:pos="2100"/>
        </w:tabs>
        <w:rPr>
          <w:rFonts w:cs="Open Sans Semibold"/>
          <w:color w:val="808080" w:themeColor="background1" w:themeShade="80"/>
        </w:rPr>
      </w:pPr>
    </w:p>
    <w:p w14:paraId="635C0135" w14:textId="77777777" w:rsidR="006A7615" w:rsidRPr="00303DEE" w:rsidRDefault="006A7615" w:rsidP="006A7615">
      <w:pPr>
        <w:tabs>
          <w:tab w:val="left" w:pos="2100"/>
        </w:tabs>
        <w:rPr>
          <w:rFonts w:cs="Open Sans Semibold"/>
          <w:color w:val="808080" w:themeColor="background1" w:themeShade="80"/>
        </w:rPr>
      </w:pPr>
      <w:r w:rsidRPr="00303DEE">
        <w:rPr>
          <w:noProof/>
          <w:color w:val="808080" w:themeColor="background1" w:themeShade="80"/>
          <w:lang w:val="en-US"/>
        </w:rPr>
        <w:lastRenderedPageBreak/>
        <mc:AlternateContent>
          <mc:Choice Requires="wpg">
            <w:drawing>
              <wp:anchor distT="0" distB="0" distL="114300" distR="114300" simplePos="0" relativeHeight="251684864" behindDoc="0" locked="0" layoutInCell="1" allowOverlap="1" wp14:anchorId="404113C3" wp14:editId="1B9FF556">
                <wp:simplePos x="0" y="0"/>
                <wp:positionH relativeFrom="column">
                  <wp:posOffset>-2434856</wp:posOffset>
                </wp:positionH>
                <wp:positionV relativeFrom="paragraph">
                  <wp:posOffset>-457200</wp:posOffset>
                </wp:positionV>
                <wp:extent cx="13116043" cy="1288872"/>
                <wp:effectExtent l="0" t="0" r="9525" b="0"/>
                <wp:wrapNone/>
                <wp:docPr id="192" name="Group 192"/>
                <wp:cNvGraphicFramePr/>
                <a:graphic xmlns:a="http://schemas.openxmlformats.org/drawingml/2006/main">
                  <a:graphicData uri="http://schemas.microsoft.com/office/word/2010/wordprocessingGroup">
                    <wpg:wgp>
                      <wpg:cNvGrpSpPr/>
                      <wpg:grpSpPr>
                        <a:xfrm>
                          <a:off x="0" y="0"/>
                          <a:ext cx="13116043" cy="1288872"/>
                          <a:chOff x="180754" y="0"/>
                          <a:chExt cx="13116043" cy="1288872"/>
                        </a:xfrm>
                      </wpg:grpSpPr>
                      <pic:pic xmlns:pic="http://schemas.openxmlformats.org/drawingml/2006/picture">
                        <pic:nvPicPr>
                          <pic:cNvPr id="193" name="Picture 193"/>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0"/>
                            <a:ext cx="11170285" cy="1173480"/>
                          </a:xfrm>
                          <a:prstGeom prst="rect">
                            <a:avLst/>
                          </a:prstGeom>
                          <a:ln>
                            <a:noFill/>
                          </a:ln>
                          <a:extLst>
                            <a:ext uri="{53640926-AAD7-44D8-BBD7-CCE9431645EC}">
                              <a14:shadowObscured xmlns:a14="http://schemas.microsoft.com/office/drawing/2010/main"/>
                            </a:ext>
                          </a:extLst>
                        </pic:spPr>
                      </pic:pic>
                      <wps:wsp>
                        <wps:cNvPr id="194" name="Text Box 2"/>
                        <wps:cNvSpPr txBox="1">
                          <a:spLocks noChangeArrowheads="1"/>
                        </wps:cNvSpPr>
                        <wps:spPr bwMode="auto">
                          <a:xfrm>
                            <a:off x="180754" y="382728"/>
                            <a:ext cx="6685914" cy="906144"/>
                          </a:xfrm>
                          <a:prstGeom prst="rect">
                            <a:avLst/>
                          </a:prstGeom>
                          <a:noFill/>
                          <a:ln w="9525">
                            <a:noFill/>
                            <a:miter lim="800000"/>
                            <a:headEnd/>
                            <a:tailEnd/>
                          </a:ln>
                        </wps:spPr>
                        <wps:txbx>
                          <w:txbxContent>
                            <w:p w14:paraId="51F389BA" w14:textId="77777777" w:rsidR="00CC6C66" w:rsidRPr="006C6039" w:rsidRDefault="00CC6C66" w:rsidP="006A7615">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KashFlow Payroll layout</w:t>
                              </w:r>
                            </w:p>
                            <w:p w14:paraId="06F77A24" w14:textId="77777777" w:rsidR="00CC6C66" w:rsidRPr="0003607F" w:rsidRDefault="00CC6C66" w:rsidP="006A7615">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4E11CAE" id="Group 192" o:spid="_x0000_s1038" style="position:absolute;margin-left:-191.7pt;margin-top:-36pt;width:1032.75pt;height:101.5pt;z-index:251684864;mso-width-relative:margin;mso-height-relative:margin" coordorigin="1807" coordsize="131160,12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">
                <v:shape id="Picture 193" o:spid="_x0000_s1039" type="#_x0000_t75" style="position:absolute;left:21265;width:111702;height:1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OtQXCAAAA3AAAAA8AAABkcnMvZG93bnJldi54bWxET0uLwjAQvi/4H8II3tZUhcV2jSKFsh72&#10;4uvgbWhm22IzCU22rf/eLCx4m4/vOZvdaFrRU+cbywoW8wQEcWl1w5WCy7l4X4PwAVlja5kUPMjD&#10;bjt522Cm7cBH6k+hEjGEfYYK6hBcJqUvazLo59YRR+7HdgZDhF0ldYdDDDetXCbJhzTYcGyo0VFe&#10;U3k//RoFR3b590E6/6iK9L5Ib198Xa+Umk3H/SeIQGN4if/dBx3npyv4eyZeIL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TrUFwgAAANwAAAAPAAAAAAAAAAAAAAAAAJ8C&#10;AABkcnMvZG93bnJldi54bWxQSwUGAAAAAAQABAD3AAAAjgMAAAAA&#10;">
                  <v:imagedata r:id="rId12" o:title="" cropleft="9982f"/>
                  <v:path arrowok="t"/>
                </v:shape>
                <v:shape id="_x0000_s1040" type="#_x0000_t202" style="position:absolute;left:1807;top:3827;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hfcAA&#10;AADcAAAADwAAAGRycy9kb3ducmV2LnhtbERPTWvCQBC9F/wPywi91Y1i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UhfcAAAADcAAAADwAAAAAAAAAAAAAAAACYAgAAZHJzL2Rvd25y&#10;ZXYueG1sUEsFBgAAAAAEAAQA9QAAAIUDAAAAAA==&#10;" filled="f" stroked="f">
                  <v:textbox style="mso-fit-shape-to-text:t">
                    <w:txbxContent>
                      <w:p w:rsidR="00CC6C66" w:rsidRPr="006C6039" w:rsidRDefault="00CC6C66" w:rsidP="006A7615">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KashFlow Payroll layout</w:t>
                        </w:r>
                      </w:p>
                      <w:p w:rsidR="00CC6C66" w:rsidRPr="0003607F" w:rsidRDefault="00CC6C66" w:rsidP="006A7615">
                        <w:pPr>
                          <w:jc w:val="center"/>
                          <w:rPr>
                            <w:rFonts w:asciiTheme="majorHAnsi" w:hAnsiTheme="majorHAnsi"/>
                            <w:color w:val="FFFFFF" w:themeColor="background1"/>
                            <w:sz w:val="36"/>
                            <w:szCs w:val="36"/>
                          </w:rPr>
                        </w:pPr>
                      </w:p>
                    </w:txbxContent>
                  </v:textbox>
                </v:shape>
              </v:group>
            </w:pict>
          </mc:Fallback>
        </mc:AlternateContent>
      </w:r>
    </w:p>
    <w:p w14:paraId="5BA7356E" w14:textId="77777777" w:rsidR="006A7615" w:rsidRPr="00303DEE" w:rsidRDefault="006A7615" w:rsidP="004D7B75">
      <w:pPr>
        <w:spacing w:after="100" w:afterAutospacing="1"/>
        <w:rPr>
          <w:color w:val="808080" w:themeColor="background1" w:themeShade="80"/>
        </w:rPr>
      </w:pPr>
    </w:p>
    <w:p w14:paraId="38B99B5F" w14:textId="77777777" w:rsidR="006A7615" w:rsidRPr="00303DEE" w:rsidRDefault="006A7615" w:rsidP="004D7B75">
      <w:pPr>
        <w:spacing w:after="100" w:afterAutospacing="1"/>
        <w:rPr>
          <w:color w:val="808080" w:themeColor="background1" w:themeShade="80"/>
        </w:rPr>
      </w:pPr>
    </w:p>
    <w:p w14:paraId="438A6041" w14:textId="77777777" w:rsidR="006A7615" w:rsidRPr="00303DEE" w:rsidRDefault="006A7615" w:rsidP="006A7615">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KashFlow Payroll is simply organised with a main menu or navigation area down the left-hand side and your working context – which company and employee you’re currently working on – across the top.</w:t>
      </w:r>
    </w:p>
    <w:p w14:paraId="2E9B882A" w14:textId="77777777" w:rsidR="006A7615" w:rsidRPr="00303DEE" w:rsidRDefault="006A7615" w:rsidP="006A7615">
      <w:pPr>
        <w:shd w:val="clear" w:color="auto" w:fill="FFFFFF"/>
        <w:spacing w:after="100" w:afterAutospacing="1" w:line="315" w:lineRule="atLeast"/>
        <w:rPr>
          <w:rFonts w:eastAsia="Times New Roman" w:cs="Times New Roman"/>
          <w:b/>
          <w:color w:val="808080" w:themeColor="background1" w:themeShade="80"/>
          <w:lang w:eastAsia="en-GB"/>
        </w:rPr>
      </w:pPr>
      <w:r w:rsidRPr="00303DEE">
        <w:rPr>
          <w:rFonts w:eastAsia="Times New Roman" w:cs="Times New Roman"/>
          <w:b/>
          <w:color w:val="808080" w:themeColor="background1" w:themeShade="80"/>
          <w:lang w:eastAsia="en-GB"/>
        </w:rPr>
        <w:t>Company and Employee Selection</w:t>
      </w:r>
    </w:p>
    <w:p w14:paraId="1FC371FA" w14:textId="77777777" w:rsidR="006A7615" w:rsidRPr="00303DEE" w:rsidRDefault="004F3408" w:rsidP="006A7615">
      <w:pPr>
        <w:shd w:val="clear" w:color="auto" w:fill="FFFFFF"/>
        <w:spacing w:after="100" w:afterAutospacing="1" w:line="315" w:lineRule="atLeast"/>
        <w:rPr>
          <w:rFonts w:eastAsia="Times New Roman" w:cs="Times New Roman"/>
          <w:color w:val="808080" w:themeColor="background1" w:themeShade="80"/>
          <w:lang w:eastAsia="en-GB"/>
        </w:rPr>
      </w:pPr>
      <w:r w:rsidRPr="00303DEE">
        <w:rPr>
          <w:noProof/>
          <w:color w:val="808080" w:themeColor="background1" w:themeShade="80"/>
          <w:lang w:val="en-US"/>
        </w:rPr>
        <w:drawing>
          <wp:anchor distT="0" distB="0" distL="114300" distR="114300" simplePos="0" relativeHeight="251685888" behindDoc="1" locked="0" layoutInCell="1" allowOverlap="1" wp14:anchorId="6293A162" wp14:editId="54A30ED5">
            <wp:simplePos x="0" y="0"/>
            <wp:positionH relativeFrom="margin">
              <wp:align>left</wp:align>
            </wp:positionH>
            <wp:positionV relativeFrom="paragraph">
              <wp:posOffset>642280</wp:posOffset>
            </wp:positionV>
            <wp:extent cx="4664075" cy="2585239"/>
            <wp:effectExtent l="0" t="0" r="3175" b="5715"/>
            <wp:wrapTight wrapText="bothSides">
              <wp:wrapPolygon edited="0">
                <wp:start x="0" y="0"/>
                <wp:lineTo x="0" y="21489"/>
                <wp:lineTo x="21526" y="21489"/>
                <wp:lineTo x="215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64075" cy="2585239"/>
                    </a:xfrm>
                    <a:prstGeom prst="rect">
                      <a:avLst/>
                    </a:prstGeom>
                  </pic:spPr>
                </pic:pic>
              </a:graphicData>
            </a:graphic>
            <wp14:sizeRelH relativeFrom="page">
              <wp14:pctWidth>0</wp14:pctWidth>
            </wp14:sizeRelH>
            <wp14:sizeRelV relativeFrom="page">
              <wp14:pctHeight>0</wp14:pctHeight>
            </wp14:sizeRelV>
          </wp:anchor>
        </w:drawing>
      </w:r>
      <w:r w:rsidR="006A7615" w:rsidRPr="00303DEE">
        <w:rPr>
          <w:rFonts w:eastAsia="Times New Roman" w:cs="Times New Roman"/>
          <w:color w:val="808080" w:themeColor="background1" w:themeShade="80"/>
          <w:lang w:eastAsia="en-GB"/>
        </w:rPr>
        <w:t>Using the dropdown menu at the top of the screen, you can quickly select which company you would like to work on and then which employee you wish to view</w:t>
      </w:r>
    </w:p>
    <w:p w14:paraId="27F83892"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The first box on the left shows the current company in context.</w:t>
      </w:r>
    </w:p>
    <w:p w14:paraId="789F0E14"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lastRenderedPageBreak/>
        <w:br/>
        <w:t>The second box shows the current employee whose data you will be seeing on any page in the Employees section or when looking at payslips.</w:t>
      </w:r>
    </w:p>
    <w:p w14:paraId="08EC1BB1"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br/>
        <w:t>The name and gear icon to the right give you quick access to your own user profile and system logout.</w:t>
      </w:r>
    </w:p>
    <w:p w14:paraId="64EF03AE"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b/>
          <w:color w:val="808080" w:themeColor="background1" w:themeShade="80"/>
          <w:lang w:eastAsia="en-GB"/>
        </w:rPr>
        <w:t>Using the employee and company context menus</w:t>
      </w:r>
      <w:r w:rsidRPr="00303DEE">
        <w:rPr>
          <w:rFonts w:eastAsia="Times New Roman" w:cs="Times New Roman"/>
          <w:color w:val="808080" w:themeColor="background1" w:themeShade="80"/>
          <w:lang w:eastAsia="en-GB"/>
        </w:rPr>
        <w:br/>
        <w:t>These menus play a special role in how you use KashFlow Payroll and help you to quickly move around the system to complete your payroll.</w:t>
      </w:r>
    </w:p>
    <w:p w14:paraId="406D14C2"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Company Context</w:t>
      </w:r>
      <w:r w:rsidRPr="00303DEE">
        <w:rPr>
          <w:rFonts w:eastAsia="Times New Roman" w:cs="Times New Roman"/>
          <w:color w:val="808080" w:themeColor="background1" w:themeShade="80"/>
          <w:lang w:eastAsia="en-GB"/>
        </w:rPr>
        <w:br/>
        <w:t>Click the box to see a drop-down list of companies you have set up in KashFlow Payroll, then click a company name in the list select a different company to work with or change to Demo Company.</w:t>
      </w:r>
    </w:p>
    <w:p w14:paraId="33C23B8E"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Employee Context</w:t>
      </w:r>
      <w:r w:rsidRPr="00303DEE">
        <w:rPr>
          <w:rFonts w:eastAsia="Times New Roman" w:cs="Times New Roman"/>
          <w:color w:val="808080" w:themeColor="background1" w:themeShade="80"/>
          <w:lang w:eastAsia="en-GB"/>
        </w:rPr>
        <w:br/>
        <w:t>When you change employee by clicking on this box and selecting a different employee, if the current page contains employee related data, you will stay on the page but see information for the employee you’ve changed to. However, if you are on a non-employee related page (e.g. Company Dashboard) selecting an employee in this box will take you to that employee’s dashboard.</w:t>
      </w:r>
    </w:p>
    <w:p w14:paraId="3D7391B3"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Also note that the employee context drop-down list is sorted alphabetically by employee name and only ever shows the first 18 current employees. If you have more employees than that in KashFlow Payroll, just start typing any part of the employees name and the list will change to show employees matching the text you type.</w:t>
      </w:r>
    </w:p>
    <w:p w14:paraId="15A95513"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The main menu for KashFlow Payroll is down the left-hand side.</w:t>
      </w:r>
    </w:p>
    <w:p w14:paraId="1C31739A" w14:textId="77777777" w:rsidR="004F3408" w:rsidRPr="00303DEE" w:rsidRDefault="004F3408" w:rsidP="004F3408">
      <w:pPr>
        <w:shd w:val="clear" w:color="auto" w:fill="FFFFFF"/>
        <w:spacing w:after="100" w:afterAutospacing="1" w:line="315" w:lineRule="atLeast"/>
        <w:rPr>
          <w:rFonts w:eastAsia="Times New Roman" w:cs="Times New Roman"/>
          <w:b/>
          <w:color w:val="808080" w:themeColor="background1" w:themeShade="80"/>
          <w:lang w:eastAsia="en-GB"/>
        </w:rPr>
      </w:pPr>
      <w:r w:rsidRPr="00303DEE">
        <w:rPr>
          <w:noProof/>
          <w:color w:val="808080" w:themeColor="background1" w:themeShade="80"/>
          <w:lang w:val="en-US"/>
        </w:rPr>
        <w:lastRenderedPageBreak/>
        <mc:AlternateContent>
          <mc:Choice Requires="wpg">
            <w:drawing>
              <wp:anchor distT="0" distB="0" distL="114300" distR="114300" simplePos="0" relativeHeight="251687936" behindDoc="0" locked="0" layoutInCell="1" allowOverlap="1" wp14:anchorId="0E7CE03E" wp14:editId="67B35C59">
                <wp:simplePos x="0" y="0"/>
                <wp:positionH relativeFrom="column">
                  <wp:posOffset>-2390775</wp:posOffset>
                </wp:positionH>
                <wp:positionV relativeFrom="paragraph">
                  <wp:posOffset>-441487</wp:posOffset>
                </wp:positionV>
                <wp:extent cx="13116043" cy="1288872"/>
                <wp:effectExtent l="0" t="0" r="9525" b="0"/>
                <wp:wrapNone/>
                <wp:docPr id="195" name="Group 195"/>
                <wp:cNvGraphicFramePr/>
                <a:graphic xmlns:a="http://schemas.openxmlformats.org/drawingml/2006/main">
                  <a:graphicData uri="http://schemas.microsoft.com/office/word/2010/wordprocessingGroup">
                    <wpg:wgp>
                      <wpg:cNvGrpSpPr/>
                      <wpg:grpSpPr>
                        <a:xfrm>
                          <a:off x="0" y="0"/>
                          <a:ext cx="13116043" cy="1288872"/>
                          <a:chOff x="180754" y="0"/>
                          <a:chExt cx="13116043" cy="1288872"/>
                        </a:xfrm>
                      </wpg:grpSpPr>
                      <pic:pic xmlns:pic="http://schemas.openxmlformats.org/drawingml/2006/picture">
                        <pic:nvPicPr>
                          <pic:cNvPr id="196" name="Picture 196"/>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0"/>
                            <a:ext cx="11170285" cy="1173480"/>
                          </a:xfrm>
                          <a:prstGeom prst="rect">
                            <a:avLst/>
                          </a:prstGeom>
                          <a:ln>
                            <a:noFill/>
                          </a:ln>
                          <a:extLst>
                            <a:ext uri="{53640926-AAD7-44D8-BBD7-CCE9431645EC}">
                              <a14:shadowObscured xmlns:a14="http://schemas.microsoft.com/office/drawing/2010/main"/>
                            </a:ext>
                          </a:extLst>
                        </pic:spPr>
                      </pic:pic>
                      <wps:wsp>
                        <wps:cNvPr id="197" name="Text Box 2"/>
                        <wps:cNvSpPr txBox="1">
                          <a:spLocks noChangeArrowheads="1"/>
                        </wps:cNvSpPr>
                        <wps:spPr bwMode="auto">
                          <a:xfrm>
                            <a:off x="180754" y="382728"/>
                            <a:ext cx="6685914" cy="906144"/>
                          </a:xfrm>
                          <a:prstGeom prst="rect">
                            <a:avLst/>
                          </a:prstGeom>
                          <a:noFill/>
                          <a:ln w="9525">
                            <a:noFill/>
                            <a:miter lim="800000"/>
                            <a:headEnd/>
                            <a:tailEnd/>
                          </a:ln>
                        </wps:spPr>
                        <wps:txbx>
                          <w:txbxContent>
                            <w:p w14:paraId="5623BE8C" w14:textId="77777777" w:rsidR="00CC6C66" w:rsidRPr="006C6039" w:rsidRDefault="00CC6C66" w:rsidP="004F3408">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KashFlow Payroll layout</w:t>
                              </w:r>
                            </w:p>
                            <w:p w14:paraId="3451E018" w14:textId="77777777" w:rsidR="00CC6C66" w:rsidRPr="0003607F" w:rsidRDefault="00CC6C66" w:rsidP="004F3408">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097CBA7" id="Group 195" o:spid="_x0000_s1041" style="position:absolute;margin-left:-188.25pt;margin-top:-34.75pt;width:1032.75pt;height:101.5pt;z-index:251687936;mso-width-relative:margin;mso-height-relative:margin" coordorigin="1807" coordsize="131160,12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">
                <v:shape id="Picture 196" o:spid="_x0000_s1042" type="#_x0000_t75" style="position:absolute;left:21265;width:111702;height:1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5Fp3BAAAA3AAAAA8AAABkcnMvZG93bnJldi54bWxET02LwjAQvQv7H8IIe7OpuyC2mhYRRA9e&#10;dN3D3oZmbIvNJDRR6783grC3ebzPWZaD6cSNet9aVjBNUhDEldUt1wpOP5vJHIQPyBo7y6TgQR7K&#10;4mO0xFzbOx/odgy1iCHsc1TQhOByKX3VkEGfWEccubPtDYYI+1rqHu8x3HTyK01n0mDLsaFBR+uG&#10;qsvxahQc2K33O+n8o95kl2n2t+Xf+bdSn+NhtQARaAj/4rd7p+P8bAavZ+IFsn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5Fp3BAAAA3AAAAA8AAAAAAAAAAAAAAAAAnwIA&#10;AGRycy9kb3ducmV2LnhtbFBLBQYAAAAABAAEAPcAAACNAwAAAAA=&#10;">
                  <v:imagedata r:id="rId12" o:title="" cropleft="9982f"/>
                  <v:path arrowok="t"/>
                </v:shape>
                <v:shape id="_x0000_s1043" type="#_x0000_t202" style="position:absolute;left:1807;top:3827;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fit-shape-to-text:t">
                    <w:txbxContent>
                      <w:p w:rsidR="00CC6C66" w:rsidRPr="006C6039" w:rsidRDefault="00CC6C66" w:rsidP="004F3408">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KashFlow Payroll layout</w:t>
                        </w:r>
                      </w:p>
                      <w:p w:rsidR="00CC6C66" w:rsidRPr="0003607F" w:rsidRDefault="00CC6C66" w:rsidP="004F3408">
                        <w:pPr>
                          <w:jc w:val="center"/>
                          <w:rPr>
                            <w:rFonts w:asciiTheme="majorHAnsi" w:hAnsiTheme="majorHAnsi"/>
                            <w:color w:val="FFFFFF" w:themeColor="background1"/>
                            <w:sz w:val="36"/>
                            <w:szCs w:val="36"/>
                          </w:rPr>
                        </w:pPr>
                      </w:p>
                    </w:txbxContent>
                  </v:textbox>
                </v:shape>
              </v:group>
            </w:pict>
          </mc:Fallback>
        </mc:AlternateContent>
      </w:r>
    </w:p>
    <w:p w14:paraId="302C892D" w14:textId="77777777" w:rsidR="004F3408" w:rsidRPr="00303DEE" w:rsidRDefault="004F3408" w:rsidP="004F3408">
      <w:pPr>
        <w:shd w:val="clear" w:color="auto" w:fill="FFFFFF"/>
        <w:spacing w:after="100" w:afterAutospacing="1" w:line="315" w:lineRule="atLeast"/>
        <w:rPr>
          <w:rFonts w:eastAsia="Times New Roman" w:cs="Times New Roman"/>
          <w:b/>
          <w:color w:val="808080" w:themeColor="background1" w:themeShade="80"/>
          <w:lang w:eastAsia="en-GB"/>
        </w:rPr>
      </w:pPr>
    </w:p>
    <w:p w14:paraId="37975FF6" w14:textId="77777777" w:rsidR="004F3408" w:rsidRPr="00303DEE" w:rsidRDefault="004F3408" w:rsidP="004F3408">
      <w:pPr>
        <w:shd w:val="clear" w:color="auto" w:fill="FFFFFF"/>
        <w:spacing w:after="100" w:afterAutospacing="1" w:line="315" w:lineRule="atLeast"/>
        <w:rPr>
          <w:rFonts w:eastAsia="Times New Roman" w:cs="Times New Roman"/>
          <w:b/>
          <w:color w:val="808080" w:themeColor="background1" w:themeShade="80"/>
          <w:lang w:eastAsia="en-GB"/>
        </w:rPr>
      </w:pPr>
    </w:p>
    <w:p w14:paraId="45492753"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b/>
          <w:color w:val="808080" w:themeColor="background1" w:themeShade="80"/>
          <w:lang w:eastAsia="en-GB"/>
        </w:rPr>
        <w:t>Company</w:t>
      </w:r>
      <w:r w:rsidRPr="00303DEE">
        <w:rPr>
          <w:rFonts w:eastAsia="Times New Roman" w:cs="Times New Roman"/>
          <w:b/>
          <w:color w:val="808080" w:themeColor="background1" w:themeShade="80"/>
          <w:lang w:eastAsia="en-GB"/>
        </w:rPr>
        <w:br/>
      </w:r>
      <w:r w:rsidRPr="00303DEE">
        <w:rPr>
          <w:rFonts w:eastAsia="Times New Roman" w:cs="Times New Roman"/>
          <w:color w:val="808080" w:themeColor="background1" w:themeShade="80"/>
          <w:lang w:eastAsia="en-GB"/>
        </w:rPr>
        <w:t>Contains all company-related data and actions for the company you are currently working with.</w:t>
      </w:r>
    </w:p>
    <w:p w14:paraId="22767585"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br/>
      </w:r>
      <w:r w:rsidRPr="00303DEE">
        <w:rPr>
          <w:rFonts w:eastAsia="Times New Roman" w:cs="Times New Roman"/>
          <w:b/>
          <w:color w:val="808080" w:themeColor="background1" w:themeShade="80"/>
          <w:lang w:eastAsia="en-GB"/>
        </w:rPr>
        <w:t>Employees</w:t>
      </w:r>
      <w:r w:rsidRPr="00303DEE">
        <w:rPr>
          <w:rFonts w:eastAsia="Times New Roman" w:cs="Times New Roman"/>
          <w:color w:val="808080" w:themeColor="background1" w:themeShade="80"/>
          <w:lang w:eastAsia="en-GB"/>
        </w:rPr>
        <w:br/>
        <w:t>Employee specific dashboard, setup information, absences, statutory leave and arrestment orders. Note that whenever you are in the employee area, you will see data for the current employee in context.</w:t>
      </w:r>
    </w:p>
    <w:p w14:paraId="3587250A" w14:textId="77777777" w:rsidR="004F3408" w:rsidRPr="00303DEE" w:rsidRDefault="004F3408" w:rsidP="004F3408">
      <w:pPr>
        <w:shd w:val="clear" w:color="auto" w:fill="FFFFFF"/>
        <w:spacing w:after="100" w:afterAutospacing="1" w:line="315" w:lineRule="atLeast"/>
        <w:rPr>
          <w:rFonts w:eastAsia="Times New Roman" w:cs="Times New Roman"/>
          <w:b/>
          <w:color w:val="808080" w:themeColor="background1" w:themeShade="80"/>
          <w:lang w:eastAsia="en-GB"/>
        </w:rPr>
      </w:pPr>
      <w:r w:rsidRPr="00303DEE">
        <w:rPr>
          <w:rFonts w:eastAsia="Times New Roman" w:cs="Times New Roman"/>
          <w:b/>
          <w:color w:val="808080" w:themeColor="background1" w:themeShade="80"/>
          <w:lang w:eastAsia="en-GB"/>
        </w:rPr>
        <w:t>Pension and AE</w:t>
      </w:r>
    </w:p>
    <w:p w14:paraId="1CA4D38A"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Configure your pension schemes and setup Automatic Enrolment. View all communications to be sent to employees and add additional pension schemes</w:t>
      </w:r>
    </w:p>
    <w:p w14:paraId="7A5425FA"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br/>
      </w:r>
      <w:r w:rsidRPr="00303DEE">
        <w:rPr>
          <w:rFonts w:eastAsia="Times New Roman" w:cs="Times New Roman"/>
          <w:b/>
          <w:color w:val="808080" w:themeColor="background1" w:themeShade="80"/>
          <w:lang w:eastAsia="en-GB"/>
        </w:rPr>
        <w:t>Payroll</w:t>
      </w:r>
      <w:r w:rsidRPr="00303DEE">
        <w:rPr>
          <w:rFonts w:eastAsia="Times New Roman" w:cs="Times New Roman"/>
          <w:color w:val="808080" w:themeColor="background1" w:themeShade="80"/>
          <w:lang w:eastAsia="en-GB"/>
        </w:rPr>
        <w:br/>
        <w:t>Your payslips, current and past pay dates, and RTI filing records.</w:t>
      </w:r>
    </w:p>
    <w:p w14:paraId="0941E7A7"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br/>
      </w:r>
      <w:r w:rsidRPr="00303DEE">
        <w:rPr>
          <w:rFonts w:eastAsia="Times New Roman" w:cs="Times New Roman"/>
          <w:b/>
          <w:color w:val="808080" w:themeColor="background1" w:themeShade="80"/>
          <w:lang w:eastAsia="en-GB"/>
        </w:rPr>
        <w:t>Reports</w:t>
      </w:r>
      <w:r w:rsidRPr="00303DEE">
        <w:rPr>
          <w:rFonts w:eastAsia="Times New Roman" w:cs="Times New Roman"/>
          <w:color w:val="808080" w:themeColor="background1" w:themeShade="80"/>
          <w:lang w:eastAsia="en-GB"/>
        </w:rPr>
        <w:br/>
        <w:t>Generate payroll, employee, pension and statutory reports such as P45s here.</w:t>
      </w:r>
    </w:p>
    <w:p w14:paraId="4060A0A6"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br/>
      </w:r>
      <w:r w:rsidRPr="00303DEE">
        <w:rPr>
          <w:rFonts w:eastAsia="Times New Roman" w:cs="Times New Roman"/>
          <w:b/>
          <w:color w:val="808080" w:themeColor="background1" w:themeShade="80"/>
          <w:lang w:eastAsia="en-GB"/>
        </w:rPr>
        <w:t>Settings</w:t>
      </w:r>
      <w:r w:rsidRPr="00303DEE">
        <w:rPr>
          <w:rFonts w:eastAsia="Times New Roman" w:cs="Times New Roman"/>
          <w:color w:val="808080" w:themeColor="background1" w:themeShade="80"/>
          <w:lang w:eastAsia="en-GB"/>
        </w:rPr>
        <w:br/>
        <w:t>Your account and billing settings as well as billing history.</w:t>
      </w:r>
    </w:p>
    <w:p w14:paraId="55FFD5DF"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p>
    <w:p w14:paraId="52BCB67C"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p>
    <w:p w14:paraId="2CB19129"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p>
    <w:p w14:paraId="331A8AC4"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b/>
          <w:color w:val="808080" w:themeColor="background1" w:themeShade="80"/>
          <w:lang w:eastAsia="en-GB"/>
        </w:rPr>
        <w:t>Tabs</w:t>
      </w:r>
      <w:r w:rsidRPr="00303DEE">
        <w:rPr>
          <w:rFonts w:eastAsia="Times New Roman" w:cs="Times New Roman"/>
          <w:color w:val="808080" w:themeColor="background1" w:themeShade="80"/>
          <w:lang w:eastAsia="en-GB"/>
        </w:rPr>
        <w:br/>
        <w:t xml:space="preserve">Many pages have one or more tabs near the top, as illustrated below. These tabs provide access to pages within a section. </w:t>
      </w:r>
    </w:p>
    <w:p w14:paraId="1C4A55E0" w14:textId="77777777" w:rsidR="004F3408" w:rsidRPr="00303DEE" w:rsidRDefault="004F3408" w:rsidP="004F3408">
      <w:pPr>
        <w:shd w:val="clear" w:color="auto" w:fill="FFFFFF"/>
        <w:spacing w:after="100" w:afterAutospacing="1" w:line="315" w:lineRule="atLeast"/>
        <w:rPr>
          <w:rFonts w:eastAsia="Times New Roman" w:cs="Times New Roman"/>
          <w:b/>
          <w:color w:val="808080" w:themeColor="background1" w:themeShade="80"/>
          <w:lang w:eastAsia="en-GB"/>
        </w:rPr>
      </w:pPr>
      <w:r w:rsidRPr="00303DEE">
        <w:rPr>
          <w:noProof/>
          <w:color w:val="808080" w:themeColor="background1" w:themeShade="80"/>
          <w:lang w:val="en-US"/>
        </w:rPr>
        <w:drawing>
          <wp:inline distT="0" distB="0" distL="0" distR="0" wp14:anchorId="66EABA84" wp14:editId="56024147">
            <wp:extent cx="4664075" cy="2368209"/>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4075" cy="2368209"/>
                    </a:xfrm>
                    <a:prstGeom prst="rect">
                      <a:avLst/>
                    </a:prstGeom>
                  </pic:spPr>
                </pic:pic>
              </a:graphicData>
            </a:graphic>
          </wp:inline>
        </w:drawing>
      </w:r>
    </w:p>
    <w:p w14:paraId="6ACD2F97" w14:textId="77777777" w:rsidR="004F3408" w:rsidRPr="00303DEE" w:rsidRDefault="004F3408" w:rsidP="006A7615">
      <w:pPr>
        <w:shd w:val="clear" w:color="auto" w:fill="FFFFFF"/>
        <w:spacing w:after="100" w:afterAutospacing="1" w:line="315" w:lineRule="atLeast"/>
        <w:rPr>
          <w:rFonts w:eastAsia="Times New Roman" w:cs="Times New Roman"/>
          <w:color w:val="808080" w:themeColor="background1" w:themeShade="80"/>
          <w:lang w:eastAsia="en-GB"/>
        </w:rPr>
      </w:pPr>
    </w:p>
    <w:p w14:paraId="5CA79D0E" w14:textId="77777777" w:rsidR="004F3408" w:rsidRPr="00303DEE" w:rsidRDefault="004F3408" w:rsidP="006A7615">
      <w:pPr>
        <w:shd w:val="clear" w:color="auto" w:fill="FFFFFF"/>
        <w:spacing w:after="100" w:afterAutospacing="1" w:line="315" w:lineRule="atLeast"/>
        <w:rPr>
          <w:rFonts w:eastAsia="Times New Roman" w:cs="Times New Roman"/>
          <w:color w:val="808080" w:themeColor="background1" w:themeShade="80"/>
          <w:lang w:eastAsia="en-GB"/>
        </w:rPr>
      </w:pPr>
    </w:p>
    <w:p w14:paraId="2540FCD3" w14:textId="77777777" w:rsidR="004F3408" w:rsidRPr="00303DEE" w:rsidRDefault="004F3408" w:rsidP="006A7615">
      <w:pPr>
        <w:shd w:val="clear" w:color="auto" w:fill="FFFFFF"/>
        <w:spacing w:after="100" w:afterAutospacing="1" w:line="315" w:lineRule="atLeast"/>
        <w:rPr>
          <w:rFonts w:eastAsia="Times New Roman" w:cs="Times New Roman"/>
          <w:color w:val="808080" w:themeColor="background1" w:themeShade="80"/>
          <w:lang w:eastAsia="en-GB"/>
        </w:rPr>
      </w:pPr>
    </w:p>
    <w:p w14:paraId="49300338" w14:textId="77777777" w:rsidR="004F3408" w:rsidRPr="00303DEE" w:rsidRDefault="004F3408" w:rsidP="006A7615">
      <w:pPr>
        <w:shd w:val="clear" w:color="auto" w:fill="FFFFFF"/>
        <w:spacing w:after="100" w:afterAutospacing="1" w:line="315" w:lineRule="atLeast"/>
        <w:rPr>
          <w:rFonts w:eastAsia="Times New Roman" w:cs="Times New Roman"/>
          <w:color w:val="808080" w:themeColor="background1" w:themeShade="80"/>
          <w:lang w:eastAsia="en-GB"/>
        </w:rPr>
      </w:pPr>
    </w:p>
    <w:p w14:paraId="51F849A5" w14:textId="77777777" w:rsidR="004F3408" w:rsidRPr="00303DEE" w:rsidRDefault="004F3408" w:rsidP="006A7615">
      <w:pPr>
        <w:shd w:val="clear" w:color="auto" w:fill="FFFFFF"/>
        <w:spacing w:after="100" w:afterAutospacing="1" w:line="315" w:lineRule="atLeast"/>
        <w:rPr>
          <w:rFonts w:eastAsia="Times New Roman" w:cs="Times New Roman"/>
          <w:color w:val="808080" w:themeColor="background1" w:themeShade="80"/>
          <w:lang w:eastAsia="en-GB"/>
        </w:rPr>
      </w:pPr>
    </w:p>
    <w:p w14:paraId="3D2E11AA" w14:textId="77777777" w:rsidR="004F3408" w:rsidRPr="00303DEE" w:rsidRDefault="004F3408" w:rsidP="006A7615">
      <w:pPr>
        <w:shd w:val="clear" w:color="auto" w:fill="FFFFFF"/>
        <w:spacing w:after="100" w:afterAutospacing="1" w:line="315" w:lineRule="atLeast"/>
        <w:rPr>
          <w:rFonts w:eastAsia="Times New Roman" w:cs="Times New Roman"/>
          <w:color w:val="808080" w:themeColor="background1" w:themeShade="80"/>
          <w:lang w:eastAsia="en-GB"/>
        </w:rPr>
      </w:pPr>
      <w:r w:rsidRPr="00303DEE">
        <w:rPr>
          <w:noProof/>
          <w:color w:val="808080" w:themeColor="background1" w:themeShade="80"/>
          <w:lang w:val="en-US"/>
        </w:rPr>
        <w:lastRenderedPageBreak/>
        <mc:AlternateContent>
          <mc:Choice Requires="wpg">
            <w:drawing>
              <wp:anchor distT="0" distB="0" distL="114300" distR="114300" simplePos="0" relativeHeight="251689984" behindDoc="0" locked="0" layoutInCell="1" allowOverlap="1" wp14:anchorId="2F8F2D24" wp14:editId="22C38A95">
                <wp:simplePos x="0" y="0"/>
                <wp:positionH relativeFrom="column">
                  <wp:posOffset>-2986760</wp:posOffset>
                </wp:positionH>
                <wp:positionV relativeFrom="paragraph">
                  <wp:posOffset>-456107</wp:posOffset>
                </wp:positionV>
                <wp:extent cx="13700834" cy="1288691"/>
                <wp:effectExtent l="0" t="0" r="0" b="0"/>
                <wp:wrapNone/>
                <wp:docPr id="198" name="Group 198"/>
                <wp:cNvGraphicFramePr/>
                <a:graphic xmlns:a="http://schemas.openxmlformats.org/drawingml/2006/main">
                  <a:graphicData uri="http://schemas.microsoft.com/office/word/2010/wordprocessingGroup">
                    <wpg:wgp>
                      <wpg:cNvGrpSpPr/>
                      <wpg:grpSpPr>
                        <a:xfrm>
                          <a:off x="0" y="0"/>
                          <a:ext cx="13700834" cy="1288691"/>
                          <a:chOff x="-404037" y="10633"/>
                          <a:chExt cx="13700834" cy="1288691"/>
                        </a:xfrm>
                      </wpg:grpSpPr>
                      <pic:pic xmlns:pic="http://schemas.openxmlformats.org/drawingml/2006/picture">
                        <pic:nvPicPr>
                          <pic:cNvPr id="199" name="Picture 199"/>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00" name="Text Box 2"/>
                        <wps:cNvSpPr txBox="1">
                          <a:spLocks noChangeArrowheads="1"/>
                        </wps:cNvSpPr>
                        <wps:spPr bwMode="auto">
                          <a:xfrm>
                            <a:off x="-404037" y="393180"/>
                            <a:ext cx="6685914" cy="906144"/>
                          </a:xfrm>
                          <a:prstGeom prst="rect">
                            <a:avLst/>
                          </a:prstGeom>
                          <a:noFill/>
                          <a:ln w="9525">
                            <a:noFill/>
                            <a:miter lim="800000"/>
                            <a:headEnd/>
                            <a:tailEnd/>
                          </a:ln>
                        </wps:spPr>
                        <wps:txbx>
                          <w:txbxContent>
                            <w:p w14:paraId="06EA328C" w14:textId="77777777" w:rsidR="00CC6C66" w:rsidRPr="006C6039" w:rsidRDefault="00CC6C66" w:rsidP="004F3408">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Dashboard</w:t>
                              </w:r>
                            </w:p>
                            <w:p w14:paraId="61A1E7B2" w14:textId="77777777" w:rsidR="00CC6C66" w:rsidRPr="0003607F" w:rsidRDefault="00CC6C66" w:rsidP="004F3408">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696D0FE" id="Group 198" o:spid="_x0000_s1044" style="position:absolute;margin-left:-235.2pt;margin-top:-35.9pt;width:1078.8pt;height:101.45pt;z-index:251689984;mso-width-relative:margin;mso-height-relative:margin" coordorigin="-4040,106" coordsize="137008,12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">
                <v:shape id="Picture 199" o:spid="_x0000_s1045"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mgu/CAAAA3AAAAA8AAABkcnMvZG93bnJldi54bWxET02LwjAQvS/4H8II3ta0CoutRlkKogcv&#10;dXcP3oZmti02k9BEbf+9ERb2No/3OZvdYDpxp963lhWk8wQEcWV1y7WC76/9+wqED8gaO8ukYCQP&#10;u+3kbYO5tg8u6X4OtYgh7HNU0ITgcil91ZBBP7eOOHK/tjcYIuxrqXt8xHDTyUWSfEiDLceGBh0V&#10;DVXX880oKNkVp6N0fqz32TXNLgf+WS2Vmk2HzzWIQEP4F/+5jzrOzzJ4PRMvkN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poLvwgAAANwAAAAPAAAAAAAAAAAAAAAAAJ8C&#10;AABkcnMvZG93bnJldi54bWxQSwUGAAAAAAQABAD3AAAAjgMAAAAA&#10;">
                  <v:imagedata r:id="rId12" o:title="" cropleft="9982f"/>
                  <v:path arrowok="t"/>
                </v:shape>
                <v:shape id="_x0000_s1046" type="#_x0000_t202" style="position:absolute;left:-4040;top:3931;width:66858;height:9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ThcAA&#10;AADcAAAADwAAAGRycy9kb3ducmV2LnhtbESPQWvCQBSE7wX/w/KE3urGgkWiq4hW8NBLNd4f2Wc2&#10;mH0bsk8T/323IHgcZuYbZrkefKPu1MU6sIHpJANFXAZbc2WgOO0/5qCiIFtsApOBB0VYr0ZvS8xt&#10;6PmX7kepVIJwzNGAE2lzrWPpyGOchJY4eZfQeZQku0rbDvsE943+zLIv7bHmtOCwpa2j8nq8eQMi&#10;djN9FN8+Hs7Dz653WTnDwpj38bBZgBIa5BV+tg/WQCLC/5l0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HThcAAAADcAAAADwAAAAAAAAAAAAAAAACYAgAAZHJzL2Rvd25y&#10;ZXYueG1sUEsFBgAAAAAEAAQA9QAAAIUDAAAAAA==&#10;" filled="f" stroked="f">
                  <v:textbox style="mso-fit-shape-to-text:t">
                    <w:txbxContent>
                      <w:p w:rsidR="00CC6C66" w:rsidRPr="006C6039" w:rsidRDefault="00CC6C66" w:rsidP="004F3408">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Dashboard</w:t>
                        </w:r>
                      </w:p>
                      <w:p w:rsidR="00CC6C66" w:rsidRPr="0003607F" w:rsidRDefault="00CC6C66" w:rsidP="004F3408">
                        <w:pPr>
                          <w:jc w:val="center"/>
                          <w:rPr>
                            <w:rFonts w:asciiTheme="majorHAnsi" w:hAnsiTheme="majorHAnsi"/>
                            <w:color w:val="FFFFFF" w:themeColor="background1"/>
                            <w:sz w:val="36"/>
                            <w:szCs w:val="36"/>
                          </w:rPr>
                        </w:pPr>
                      </w:p>
                    </w:txbxContent>
                  </v:textbox>
                </v:shape>
              </v:group>
            </w:pict>
          </mc:Fallback>
        </mc:AlternateContent>
      </w:r>
    </w:p>
    <w:p w14:paraId="2B686E9E" w14:textId="77777777" w:rsidR="006A7615" w:rsidRPr="00303DEE" w:rsidRDefault="006A7615" w:rsidP="004D7B75">
      <w:pPr>
        <w:spacing w:after="100" w:afterAutospacing="1"/>
        <w:rPr>
          <w:color w:val="808080" w:themeColor="background1" w:themeShade="80"/>
        </w:rPr>
      </w:pPr>
    </w:p>
    <w:p w14:paraId="60685E4A" w14:textId="77777777" w:rsidR="004F3408" w:rsidRPr="00303DEE" w:rsidRDefault="004F3408" w:rsidP="004D7B75">
      <w:pPr>
        <w:spacing w:after="100" w:afterAutospacing="1"/>
        <w:rPr>
          <w:color w:val="808080" w:themeColor="background1" w:themeShade="80"/>
        </w:rPr>
      </w:pPr>
    </w:p>
    <w:p w14:paraId="1EF6343F" w14:textId="77777777" w:rsidR="004F3408" w:rsidRPr="00303DEE" w:rsidRDefault="004F3408" w:rsidP="004F3408">
      <w:pPr>
        <w:tabs>
          <w:tab w:val="left" w:pos="3105"/>
        </w:tabs>
        <w:rPr>
          <w:rFonts w:cs="Open Sans Semibold"/>
          <w:color w:val="808080" w:themeColor="background1" w:themeShade="80"/>
          <w:u w:val="single"/>
        </w:rPr>
      </w:pPr>
      <w:r w:rsidRPr="00303DEE">
        <w:rPr>
          <w:rFonts w:cs="Open Sans Semibold"/>
          <w:color w:val="808080" w:themeColor="background1" w:themeShade="80"/>
          <w:u w:val="single"/>
        </w:rPr>
        <w:t>Dashboard</w:t>
      </w:r>
    </w:p>
    <w:p w14:paraId="663F15EC"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There are two main dashboards, the company dashboard and the employee dashboard.</w:t>
      </w:r>
    </w:p>
    <w:p w14:paraId="1D38F20D"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The company dashboard screen is your “home page” for that organisation within KashFlow Payroll. Each company that you have set up has its own dashboard. From here you can go directly to the current pay date and manage payslips, see a graphical overview of your last 12 months of payroll, and find system messages alerting you to important events within your companies’ payroll.</w:t>
      </w:r>
    </w:p>
    <w:p w14:paraId="2CAAA51B" w14:textId="77777777" w:rsidR="004F3408" w:rsidRPr="00303DEE" w:rsidRDefault="00121232"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noProof/>
          <w:color w:val="808080" w:themeColor="background1" w:themeShade="80"/>
          <w:lang w:val="en-US"/>
        </w:rPr>
        <w:drawing>
          <wp:anchor distT="0" distB="0" distL="114300" distR="114300" simplePos="0" relativeHeight="251692032" behindDoc="0" locked="0" layoutInCell="1" allowOverlap="1" wp14:anchorId="42A83B10" wp14:editId="4AEEB2D9">
            <wp:simplePos x="0" y="0"/>
            <wp:positionH relativeFrom="column">
              <wp:posOffset>-32503</wp:posOffset>
            </wp:positionH>
            <wp:positionV relativeFrom="paragraph">
              <wp:posOffset>1079485</wp:posOffset>
            </wp:positionV>
            <wp:extent cx="4837430" cy="244221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37430" cy="2442210"/>
                    </a:xfrm>
                    <a:prstGeom prst="rect">
                      <a:avLst/>
                    </a:prstGeom>
                  </pic:spPr>
                </pic:pic>
              </a:graphicData>
            </a:graphic>
            <wp14:sizeRelH relativeFrom="page">
              <wp14:pctWidth>0</wp14:pctWidth>
            </wp14:sizeRelH>
            <wp14:sizeRelV relativeFrom="page">
              <wp14:pctHeight>0</wp14:pctHeight>
            </wp14:sizeRelV>
          </wp:anchor>
        </w:drawing>
      </w:r>
      <w:r w:rsidR="004F3408" w:rsidRPr="00303DEE">
        <w:rPr>
          <w:rFonts w:eastAsia="Times New Roman" w:cs="Times New Roman"/>
          <w:color w:val="808080" w:themeColor="background1" w:themeShade="80"/>
          <w:lang w:eastAsia="en-GB"/>
        </w:rPr>
        <w:t>The employee dashboard is specific to each employee (i.e. you have a dashboard page for each employee you have in KashFlow Payroll). The employee dashboard gives you the Year-To-Date net pay figure, a graphical summary of recent pay to an employee, quick view-and-print of their last 6 payslips and a brief summary of employee statistics.</w:t>
      </w:r>
    </w:p>
    <w:p w14:paraId="298CC21E" w14:textId="77777777" w:rsidR="00121232" w:rsidRPr="00303DEE" w:rsidRDefault="00121232" w:rsidP="004F3408">
      <w:pPr>
        <w:shd w:val="clear" w:color="auto" w:fill="FFFFFF"/>
        <w:spacing w:after="100" w:afterAutospacing="1" w:line="315" w:lineRule="atLeast"/>
        <w:rPr>
          <w:rFonts w:eastAsia="Times New Roman" w:cs="Times New Roman"/>
          <w:color w:val="808080" w:themeColor="background1" w:themeShade="80"/>
          <w:lang w:eastAsia="en-GB"/>
        </w:rPr>
      </w:pPr>
    </w:p>
    <w:p w14:paraId="17FFD36A" w14:textId="77777777" w:rsidR="00121232" w:rsidRPr="00303DEE" w:rsidRDefault="00121232" w:rsidP="004F3408">
      <w:pPr>
        <w:shd w:val="clear" w:color="auto" w:fill="FFFFFF"/>
        <w:spacing w:after="100" w:afterAutospacing="1" w:line="315" w:lineRule="atLeast"/>
        <w:rPr>
          <w:rFonts w:eastAsia="Times New Roman" w:cs="Times New Roman"/>
          <w:color w:val="808080" w:themeColor="background1" w:themeShade="80"/>
          <w:lang w:eastAsia="en-GB"/>
        </w:rPr>
      </w:pPr>
    </w:p>
    <w:p w14:paraId="4C5E4D2B" w14:textId="77777777" w:rsidR="00121232" w:rsidRPr="00303DEE" w:rsidRDefault="00121232" w:rsidP="004F3408">
      <w:pPr>
        <w:shd w:val="clear" w:color="auto" w:fill="FFFFFF"/>
        <w:spacing w:after="100" w:afterAutospacing="1" w:line="315" w:lineRule="atLeast"/>
        <w:rPr>
          <w:rFonts w:eastAsia="Times New Roman" w:cs="Times New Roman"/>
          <w:color w:val="808080" w:themeColor="background1" w:themeShade="80"/>
          <w:lang w:eastAsia="en-GB"/>
        </w:rPr>
      </w:pPr>
    </w:p>
    <w:p w14:paraId="58C34548" w14:textId="77777777" w:rsidR="00121232" w:rsidRPr="00303DEE" w:rsidRDefault="00121232" w:rsidP="004F3408">
      <w:pPr>
        <w:shd w:val="clear" w:color="auto" w:fill="FFFFFF"/>
        <w:spacing w:after="100" w:afterAutospacing="1" w:line="315" w:lineRule="atLeast"/>
        <w:rPr>
          <w:rFonts w:eastAsia="Times New Roman" w:cs="Times New Roman"/>
          <w:color w:val="808080" w:themeColor="background1" w:themeShade="80"/>
          <w:lang w:eastAsia="en-GB"/>
        </w:rPr>
      </w:pPr>
    </w:p>
    <w:p w14:paraId="5645D31E" w14:textId="77777777" w:rsidR="00121232" w:rsidRPr="00303DEE" w:rsidRDefault="00121232" w:rsidP="004F3408">
      <w:pPr>
        <w:shd w:val="clear" w:color="auto" w:fill="FFFFFF"/>
        <w:spacing w:after="100" w:afterAutospacing="1" w:line="315" w:lineRule="atLeast"/>
        <w:rPr>
          <w:rFonts w:eastAsia="Times New Roman" w:cs="Times New Roman"/>
          <w:color w:val="808080" w:themeColor="background1" w:themeShade="80"/>
          <w:lang w:eastAsia="en-GB"/>
        </w:rPr>
      </w:pPr>
    </w:p>
    <w:p w14:paraId="4FC0F852" w14:textId="77777777" w:rsidR="00121232" w:rsidRPr="00303DEE" w:rsidRDefault="00121232" w:rsidP="004F3408">
      <w:pPr>
        <w:shd w:val="clear" w:color="auto" w:fill="FFFFFF"/>
        <w:spacing w:after="100" w:afterAutospacing="1" w:line="315" w:lineRule="atLeast"/>
        <w:rPr>
          <w:rFonts w:eastAsia="Times New Roman" w:cs="Times New Roman"/>
          <w:color w:val="808080" w:themeColor="background1" w:themeShade="80"/>
          <w:lang w:eastAsia="en-GB"/>
        </w:rPr>
      </w:pPr>
    </w:p>
    <w:p w14:paraId="39033423" w14:textId="77777777" w:rsidR="00121232" w:rsidRPr="00303DEE" w:rsidRDefault="00121232" w:rsidP="004F3408">
      <w:pPr>
        <w:shd w:val="clear" w:color="auto" w:fill="FFFFFF"/>
        <w:spacing w:after="100" w:afterAutospacing="1" w:line="315" w:lineRule="atLeast"/>
        <w:rPr>
          <w:rFonts w:eastAsia="Times New Roman" w:cs="Times New Roman"/>
          <w:color w:val="808080" w:themeColor="background1" w:themeShade="80"/>
          <w:lang w:eastAsia="en-GB"/>
        </w:rPr>
      </w:pPr>
    </w:p>
    <w:p w14:paraId="4AF3EE18" w14:textId="77777777" w:rsidR="00121232" w:rsidRPr="00303DEE" w:rsidRDefault="00121232" w:rsidP="004F3408">
      <w:pPr>
        <w:shd w:val="clear" w:color="auto" w:fill="FFFFFF"/>
        <w:spacing w:after="100" w:afterAutospacing="1" w:line="315" w:lineRule="atLeast"/>
        <w:rPr>
          <w:rFonts w:eastAsia="Times New Roman" w:cs="Times New Roman"/>
          <w:color w:val="808080" w:themeColor="background1" w:themeShade="80"/>
          <w:lang w:eastAsia="en-GB"/>
        </w:rPr>
      </w:pPr>
    </w:p>
    <w:p w14:paraId="0B01DE39"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The following actions are also available for you from the employee dashboard:</w:t>
      </w:r>
    </w:p>
    <w:p w14:paraId="61B6D977" w14:textId="77777777" w:rsidR="004F3408" w:rsidRPr="00303DEE" w:rsidRDefault="004F3408" w:rsidP="004F3408">
      <w:pPr>
        <w:numPr>
          <w:ilvl w:val="0"/>
          <w:numId w:val="2"/>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Go to current payslip</w:t>
      </w:r>
    </w:p>
    <w:p w14:paraId="3EC1A33D" w14:textId="77777777" w:rsidR="004F3408" w:rsidRPr="00303DEE" w:rsidRDefault="004F3408" w:rsidP="004F3408">
      <w:pPr>
        <w:numPr>
          <w:ilvl w:val="0"/>
          <w:numId w:val="2"/>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Set employee’s directorship (appoint or dismiss)</w:t>
      </w:r>
    </w:p>
    <w:p w14:paraId="25A0426A" w14:textId="77777777" w:rsidR="004F3408" w:rsidRPr="00303DEE" w:rsidRDefault="004F3408" w:rsidP="004F3408">
      <w:pPr>
        <w:numPr>
          <w:ilvl w:val="0"/>
          <w:numId w:val="2"/>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Make employee a leaver</w:t>
      </w:r>
    </w:p>
    <w:p w14:paraId="10209B87" w14:textId="77777777" w:rsidR="004F3408" w:rsidRPr="00303DEE" w:rsidRDefault="004F3408" w:rsidP="004F3408">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Note that these actions change if the employee you are looking at is already a leaver:</w:t>
      </w:r>
    </w:p>
    <w:p w14:paraId="4DFB344D" w14:textId="77777777" w:rsidR="004F3408" w:rsidRPr="00303DEE" w:rsidRDefault="004F3408" w:rsidP="004F3408">
      <w:pPr>
        <w:numPr>
          <w:ilvl w:val="0"/>
          <w:numId w:val="3"/>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Go to leaver’s last payslip</w:t>
      </w:r>
    </w:p>
    <w:p w14:paraId="391258E5" w14:textId="77777777" w:rsidR="004F3408" w:rsidRPr="00303DEE" w:rsidRDefault="004F3408" w:rsidP="004F3408">
      <w:pPr>
        <w:numPr>
          <w:ilvl w:val="0"/>
          <w:numId w:val="3"/>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Rejoin this leaver as an employee</w:t>
      </w:r>
    </w:p>
    <w:p w14:paraId="0FE92AC0" w14:textId="77777777" w:rsidR="004F3408" w:rsidRPr="00303DEE" w:rsidRDefault="004F3408" w:rsidP="004F3408">
      <w:pPr>
        <w:numPr>
          <w:ilvl w:val="0"/>
          <w:numId w:val="3"/>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Download / print a P45</w:t>
      </w:r>
    </w:p>
    <w:p w14:paraId="7F19CE41" w14:textId="77777777" w:rsidR="00121232" w:rsidRPr="00303DEE" w:rsidRDefault="00121232" w:rsidP="00121232">
      <w:pPr>
        <w:shd w:val="clear" w:color="auto" w:fill="FFFFFF"/>
        <w:spacing w:before="100" w:beforeAutospacing="1" w:after="100" w:afterAutospacing="1" w:line="315" w:lineRule="atLeast"/>
        <w:rPr>
          <w:rFonts w:eastAsia="Times New Roman" w:cs="Times New Roman"/>
          <w:color w:val="808080" w:themeColor="background1" w:themeShade="80"/>
          <w:lang w:eastAsia="en-GB"/>
        </w:rPr>
      </w:pPr>
    </w:p>
    <w:p w14:paraId="1C0A90E5" w14:textId="77777777" w:rsidR="00121232" w:rsidRPr="00303DEE" w:rsidRDefault="00121232" w:rsidP="00121232">
      <w:pPr>
        <w:shd w:val="clear" w:color="auto" w:fill="FFFFFF"/>
        <w:spacing w:before="100" w:beforeAutospacing="1" w:after="100" w:afterAutospacing="1" w:line="315" w:lineRule="atLeast"/>
        <w:rPr>
          <w:rFonts w:eastAsia="Times New Roman" w:cs="Times New Roman"/>
          <w:color w:val="808080" w:themeColor="background1" w:themeShade="80"/>
          <w:lang w:eastAsia="en-GB"/>
        </w:rPr>
      </w:pPr>
    </w:p>
    <w:p w14:paraId="5C656FA4" w14:textId="77777777" w:rsidR="00121232" w:rsidRPr="00303DEE" w:rsidRDefault="00121232" w:rsidP="00121232">
      <w:pPr>
        <w:shd w:val="clear" w:color="auto" w:fill="FFFFFF"/>
        <w:spacing w:before="100" w:beforeAutospacing="1" w:after="100" w:afterAutospacing="1" w:line="315" w:lineRule="atLeast"/>
        <w:rPr>
          <w:rFonts w:eastAsia="Times New Roman" w:cs="Times New Roman"/>
          <w:color w:val="808080" w:themeColor="background1" w:themeShade="80"/>
          <w:lang w:eastAsia="en-GB"/>
        </w:rPr>
      </w:pPr>
    </w:p>
    <w:p w14:paraId="3A78C73C" w14:textId="77777777" w:rsidR="00121232" w:rsidRPr="00303DEE" w:rsidRDefault="00121232" w:rsidP="00121232">
      <w:pPr>
        <w:shd w:val="clear" w:color="auto" w:fill="FFFFFF"/>
        <w:spacing w:before="100" w:beforeAutospacing="1" w:after="100" w:afterAutospacing="1" w:line="315" w:lineRule="atLeast"/>
        <w:rPr>
          <w:rFonts w:eastAsia="Times New Roman" w:cs="Times New Roman"/>
          <w:color w:val="808080" w:themeColor="background1" w:themeShade="80"/>
          <w:lang w:eastAsia="en-GB"/>
        </w:rPr>
      </w:pPr>
    </w:p>
    <w:p w14:paraId="46802EC6" w14:textId="77777777" w:rsidR="00121232" w:rsidRPr="00303DEE" w:rsidRDefault="00121232" w:rsidP="00121232">
      <w:pPr>
        <w:shd w:val="clear" w:color="auto" w:fill="FFFFFF"/>
        <w:spacing w:before="100" w:beforeAutospacing="1" w:after="100" w:afterAutospacing="1" w:line="315" w:lineRule="atLeast"/>
        <w:rPr>
          <w:rFonts w:eastAsia="Times New Roman" w:cs="Times New Roman"/>
          <w:color w:val="808080" w:themeColor="background1" w:themeShade="80"/>
          <w:lang w:eastAsia="en-GB"/>
        </w:rPr>
      </w:pPr>
    </w:p>
    <w:p w14:paraId="3E8F43F0" w14:textId="77777777" w:rsidR="00121232" w:rsidRPr="00303DEE" w:rsidRDefault="00121232" w:rsidP="00121232">
      <w:pPr>
        <w:shd w:val="clear" w:color="auto" w:fill="FFFFFF"/>
        <w:spacing w:before="100" w:beforeAutospacing="1" w:after="100" w:afterAutospacing="1" w:line="315" w:lineRule="atLeast"/>
        <w:rPr>
          <w:rFonts w:eastAsia="Times New Roman" w:cs="Times New Roman"/>
          <w:color w:val="808080" w:themeColor="background1" w:themeShade="80"/>
          <w:lang w:eastAsia="en-GB"/>
        </w:rPr>
      </w:pPr>
    </w:p>
    <w:p w14:paraId="192E1825" w14:textId="77777777" w:rsidR="00121232" w:rsidRPr="00303DEE" w:rsidRDefault="00121232" w:rsidP="00121232">
      <w:pPr>
        <w:shd w:val="clear" w:color="auto" w:fill="FFFFFF"/>
        <w:spacing w:before="100" w:beforeAutospacing="1" w:after="100" w:afterAutospacing="1" w:line="315" w:lineRule="atLeast"/>
        <w:rPr>
          <w:rFonts w:eastAsia="Times New Roman" w:cs="Times New Roman"/>
          <w:color w:val="808080" w:themeColor="background1" w:themeShade="80"/>
          <w:lang w:eastAsia="en-GB"/>
        </w:rPr>
      </w:pPr>
    </w:p>
    <w:p w14:paraId="186101A2" w14:textId="77777777" w:rsidR="00121232" w:rsidRPr="00303DEE" w:rsidRDefault="00121232" w:rsidP="00121232">
      <w:p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noProof/>
          <w:color w:val="808080" w:themeColor="background1" w:themeShade="80"/>
          <w:lang w:val="en-US"/>
        </w:rPr>
        <w:lastRenderedPageBreak/>
        <mc:AlternateContent>
          <mc:Choice Requires="wpg">
            <w:drawing>
              <wp:anchor distT="0" distB="0" distL="114300" distR="114300" simplePos="0" relativeHeight="251694080" behindDoc="0" locked="0" layoutInCell="1" allowOverlap="1" wp14:anchorId="42500719" wp14:editId="132D22E0">
                <wp:simplePos x="0" y="0"/>
                <wp:positionH relativeFrom="column">
                  <wp:posOffset>-2413591</wp:posOffset>
                </wp:positionH>
                <wp:positionV relativeFrom="paragraph">
                  <wp:posOffset>-446567</wp:posOffset>
                </wp:positionV>
                <wp:extent cx="12977820" cy="1278058"/>
                <wp:effectExtent l="0" t="0" r="0" b="0"/>
                <wp:wrapNone/>
                <wp:docPr id="202" name="Group 202"/>
                <wp:cNvGraphicFramePr/>
                <a:graphic xmlns:a="http://schemas.openxmlformats.org/drawingml/2006/main">
                  <a:graphicData uri="http://schemas.microsoft.com/office/word/2010/wordprocessingGroup">
                    <wpg:wgp>
                      <wpg:cNvGrpSpPr/>
                      <wpg:grpSpPr>
                        <a:xfrm>
                          <a:off x="0" y="0"/>
                          <a:ext cx="12977820" cy="1278058"/>
                          <a:chOff x="318977" y="10633"/>
                          <a:chExt cx="12977820" cy="1278058"/>
                        </a:xfrm>
                      </wpg:grpSpPr>
                      <pic:pic xmlns:pic="http://schemas.openxmlformats.org/drawingml/2006/picture">
                        <pic:nvPicPr>
                          <pic:cNvPr id="203" name="Picture 203"/>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04" name="Text Box 2"/>
                        <wps:cNvSpPr txBox="1">
                          <a:spLocks noChangeArrowheads="1"/>
                        </wps:cNvSpPr>
                        <wps:spPr bwMode="auto">
                          <a:xfrm>
                            <a:off x="318977" y="382547"/>
                            <a:ext cx="6685914" cy="906144"/>
                          </a:xfrm>
                          <a:prstGeom prst="rect">
                            <a:avLst/>
                          </a:prstGeom>
                          <a:noFill/>
                          <a:ln w="9525">
                            <a:noFill/>
                            <a:miter lim="800000"/>
                            <a:headEnd/>
                            <a:tailEnd/>
                          </a:ln>
                        </wps:spPr>
                        <wps:txbx>
                          <w:txbxContent>
                            <w:p w14:paraId="5F2BB1FB" w14:textId="77777777" w:rsidR="00CC6C66" w:rsidRPr="006C6039" w:rsidRDefault="00CC6C66" w:rsidP="00121232">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Integrating with KashFlow</w:t>
                              </w:r>
                            </w:p>
                            <w:p w14:paraId="2A57DED9" w14:textId="77777777" w:rsidR="00CC6C66" w:rsidRPr="0003607F" w:rsidRDefault="00CC6C66" w:rsidP="00121232">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0F31151" id="Group 202" o:spid="_x0000_s1047" style="position:absolute;margin-left:-190.05pt;margin-top:-35.15pt;width:1021.9pt;height:100.65pt;z-index:251694080;mso-width-relative:margin;mso-height-relative:margin" coordorigin="3189,106" coordsize="129778,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">
                <v:shape id="Picture 203" o:spid="_x0000_s1048"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hQf7AAAAA3AAAAA8AAABkcnMvZG93bnJldi54bWxEj80KwjAQhO+C7xBW8KapCqLVKCKIHrz4&#10;d/C2NGtbbDahiVrf3giCx2FmvmHmy8ZU4km1Ly0rGPQTEMSZ1SXnCs6nTW8CwgdkjZVlUvAmD8tF&#10;uzXHVNsXH+h5DLmIEPYpKihCcKmUPivIoO9bRxy9m60NhijrXOoaXxFuKjlMkrE0WHJcKNDRuqDs&#10;fnwYBQd26/1OOv/ON9P7YHrd8mUyUqrbaVYzEIGa8A//2jutYJiM4HsmHgG5+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2FB/sAAAADcAAAADwAAAAAAAAAAAAAAAACfAgAA&#10;ZHJzL2Rvd25yZXYueG1sUEsFBgAAAAAEAAQA9wAAAIwDAAAAAA==&#10;">
                  <v:imagedata r:id="rId12" o:title="" cropleft="9982f"/>
                  <v:path arrowok="t"/>
                </v:shape>
                <v:shape id="_x0000_s1049" type="#_x0000_t202" style="position:absolute;left:3189;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VhsIA&#10;AADcAAAADwAAAGRycy9kb3ducmV2LnhtbESPQWsCMRSE74X+h/AK3mqiWC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tWGwgAAANwAAAAPAAAAAAAAAAAAAAAAAJgCAABkcnMvZG93&#10;bnJldi54bWxQSwUGAAAAAAQABAD1AAAAhwMAAAAA&#10;" filled="f" stroked="f">
                  <v:textbox style="mso-fit-shape-to-text:t">
                    <w:txbxContent>
                      <w:p w:rsidR="00CC6C66" w:rsidRPr="006C6039" w:rsidRDefault="00CC6C66" w:rsidP="00121232">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Integrating with KashFlow</w:t>
                        </w:r>
                      </w:p>
                      <w:p w:rsidR="00CC6C66" w:rsidRPr="0003607F" w:rsidRDefault="00CC6C66" w:rsidP="00121232">
                        <w:pPr>
                          <w:jc w:val="center"/>
                          <w:rPr>
                            <w:rFonts w:asciiTheme="majorHAnsi" w:hAnsiTheme="majorHAnsi"/>
                            <w:color w:val="FFFFFF" w:themeColor="background1"/>
                            <w:sz w:val="36"/>
                            <w:szCs w:val="36"/>
                          </w:rPr>
                        </w:pPr>
                      </w:p>
                    </w:txbxContent>
                  </v:textbox>
                </v:shape>
              </v:group>
            </w:pict>
          </mc:Fallback>
        </mc:AlternateContent>
      </w:r>
    </w:p>
    <w:p w14:paraId="5C88748C" w14:textId="77777777" w:rsidR="004F3408" w:rsidRPr="00303DEE" w:rsidRDefault="004F3408" w:rsidP="004D7B75">
      <w:pPr>
        <w:spacing w:after="100" w:afterAutospacing="1"/>
        <w:rPr>
          <w:color w:val="808080" w:themeColor="background1" w:themeShade="80"/>
        </w:rPr>
      </w:pPr>
    </w:p>
    <w:p w14:paraId="79EC10BF" w14:textId="77777777" w:rsidR="00121232" w:rsidRPr="00303DEE" w:rsidRDefault="00121232" w:rsidP="004D7B75">
      <w:pPr>
        <w:spacing w:after="100" w:afterAutospacing="1"/>
        <w:rPr>
          <w:color w:val="808080" w:themeColor="background1" w:themeShade="80"/>
        </w:rPr>
      </w:pPr>
      <w:r w:rsidRPr="00303DEE">
        <w:rPr>
          <w:noProof/>
          <w:color w:val="808080" w:themeColor="background1" w:themeShade="80"/>
          <w:lang w:val="en-US"/>
        </w:rPr>
        <w:drawing>
          <wp:anchor distT="0" distB="0" distL="114300" distR="114300" simplePos="0" relativeHeight="251695104" behindDoc="1" locked="0" layoutInCell="1" allowOverlap="1" wp14:anchorId="459FA837" wp14:editId="190532B4">
            <wp:simplePos x="0" y="0"/>
            <wp:positionH relativeFrom="column">
              <wp:posOffset>5081270</wp:posOffset>
            </wp:positionH>
            <wp:positionV relativeFrom="paragraph">
              <wp:posOffset>407197</wp:posOffset>
            </wp:positionV>
            <wp:extent cx="4664075" cy="2108200"/>
            <wp:effectExtent l="0" t="0" r="3175" b="6350"/>
            <wp:wrapTight wrapText="bothSides">
              <wp:wrapPolygon edited="0">
                <wp:start x="0" y="0"/>
                <wp:lineTo x="0" y="21470"/>
                <wp:lineTo x="21526" y="21470"/>
                <wp:lineTo x="21526"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b="2950"/>
                    <a:stretch/>
                  </pic:blipFill>
                  <pic:spPr bwMode="auto">
                    <a:xfrm>
                      <a:off x="0" y="0"/>
                      <a:ext cx="4664075" cy="210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4B732F" w14:textId="77777777" w:rsidR="00121232" w:rsidRPr="00303DEE" w:rsidRDefault="00121232" w:rsidP="00121232">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First you need to go in to</w:t>
      </w:r>
      <w:r w:rsidRPr="00303DEE">
        <w:rPr>
          <w:rStyle w:val="apple-converted-space"/>
          <w:rFonts w:asciiTheme="minorHAnsi" w:hAnsiTheme="minorHAnsi"/>
          <w:color w:val="808080" w:themeColor="background1" w:themeShade="80"/>
          <w:sz w:val="22"/>
          <w:szCs w:val="22"/>
        </w:rPr>
        <w:t> </w:t>
      </w:r>
      <w:r w:rsidRPr="00303DEE">
        <w:rPr>
          <w:rFonts w:asciiTheme="minorHAnsi" w:hAnsiTheme="minorHAnsi"/>
          <w:b/>
          <w:bCs/>
          <w:color w:val="808080" w:themeColor="background1" w:themeShade="80"/>
          <w:sz w:val="22"/>
          <w:szCs w:val="22"/>
        </w:rPr>
        <w:t>KashFlow </w:t>
      </w:r>
      <w:r w:rsidRPr="00303DEE">
        <w:rPr>
          <w:rFonts w:asciiTheme="minorHAnsi" w:hAnsiTheme="minorHAnsi"/>
          <w:color w:val="808080" w:themeColor="background1" w:themeShade="80"/>
          <w:sz w:val="22"/>
          <w:szCs w:val="22"/>
        </w:rPr>
        <w:t>and make sure you have the API (Application Programming Interface) enabled. You can find this in </w:t>
      </w:r>
      <w:r w:rsidRPr="00303DEE">
        <w:rPr>
          <w:rStyle w:val="Strong"/>
          <w:rFonts w:asciiTheme="minorHAnsi" w:hAnsiTheme="minorHAnsi"/>
          <w:b w:val="0"/>
          <w:bCs w:val="0"/>
          <w:color w:val="808080" w:themeColor="background1" w:themeShade="80"/>
          <w:sz w:val="22"/>
          <w:szCs w:val="22"/>
        </w:rPr>
        <w:t>Apps&gt; API Settings (top right hand corner)</w:t>
      </w:r>
      <w:r w:rsidRPr="00303DEE">
        <w:rPr>
          <w:rStyle w:val="apple-converted-space"/>
          <w:rFonts w:asciiTheme="minorHAnsi" w:hAnsiTheme="minorHAnsi"/>
          <w:color w:val="808080" w:themeColor="background1" w:themeShade="80"/>
          <w:sz w:val="22"/>
          <w:szCs w:val="22"/>
        </w:rPr>
        <w:t> </w:t>
      </w:r>
      <w:r w:rsidRPr="00303DEE">
        <w:rPr>
          <w:rFonts w:asciiTheme="minorHAnsi" w:hAnsiTheme="minorHAnsi"/>
          <w:color w:val="808080" w:themeColor="background1" w:themeShade="80"/>
          <w:sz w:val="22"/>
          <w:szCs w:val="22"/>
        </w:rPr>
        <w:t>then just tick </w:t>
      </w:r>
      <w:r w:rsidRPr="00303DEE">
        <w:rPr>
          <w:rStyle w:val="Strong"/>
          <w:rFonts w:asciiTheme="minorHAnsi" w:hAnsiTheme="minorHAnsi"/>
          <w:b w:val="0"/>
          <w:bCs w:val="0"/>
          <w:color w:val="808080" w:themeColor="background1" w:themeShade="80"/>
          <w:sz w:val="22"/>
          <w:szCs w:val="22"/>
        </w:rPr>
        <w:t>Enable</w:t>
      </w:r>
      <w:r w:rsidRPr="00303DEE">
        <w:rPr>
          <w:rFonts w:asciiTheme="minorHAnsi" w:hAnsiTheme="minorHAnsi"/>
          <w:color w:val="808080" w:themeColor="background1" w:themeShade="80"/>
          <w:sz w:val="22"/>
          <w:szCs w:val="22"/>
        </w:rPr>
        <w:t>. This will then open your account to another software to access it through an API link.</w:t>
      </w:r>
    </w:p>
    <w:p w14:paraId="198EBF66" w14:textId="77777777" w:rsidR="00121232" w:rsidRPr="00303DEE" w:rsidRDefault="00121232" w:rsidP="004D7B75">
      <w:pPr>
        <w:spacing w:after="100" w:afterAutospacing="1"/>
        <w:rPr>
          <w:color w:val="808080" w:themeColor="background1" w:themeShade="80"/>
        </w:rPr>
      </w:pPr>
      <w:r w:rsidRPr="00303DEE">
        <w:rPr>
          <w:noProof/>
          <w:color w:val="808080" w:themeColor="background1" w:themeShade="80"/>
          <w:lang w:val="en-US"/>
        </w:rPr>
        <w:drawing>
          <wp:inline distT="0" distB="0" distL="0" distR="0" wp14:anchorId="7776EC5E" wp14:editId="2856CF35">
            <wp:extent cx="4664075" cy="2162548"/>
            <wp:effectExtent l="0" t="0" r="317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4075" cy="2162548"/>
                    </a:xfrm>
                    <a:prstGeom prst="rect">
                      <a:avLst/>
                    </a:prstGeom>
                  </pic:spPr>
                </pic:pic>
              </a:graphicData>
            </a:graphic>
          </wp:inline>
        </w:drawing>
      </w:r>
    </w:p>
    <w:p w14:paraId="14516022" w14:textId="77777777" w:rsidR="00121232" w:rsidRPr="00303DEE" w:rsidRDefault="00121232" w:rsidP="004D7B75">
      <w:pPr>
        <w:spacing w:after="100" w:afterAutospacing="1"/>
        <w:rPr>
          <w:color w:val="808080" w:themeColor="background1" w:themeShade="80"/>
        </w:rPr>
      </w:pPr>
    </w:p>
    <w:p w14:paraId="10E1B50C" w14:textId="77777777" w:rsidR="00121232" w:rsidRPr="00303DEE" w:rsidRDefault="00121232" w:rsidP="00121232">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Style w:val="Strong"/>
          <w:rFonts w:asciiTheme="minorHAnsi" w:hAnsiTheme="minorHAnsi"/>
          <w:bCs w:val="0"/>
          <w:color w:val="808080" w:themeColor="background1" w:themeShade="80"/>
          <w:sz w:val="22"/>
          <w:szCs w:val="22"/>
        </w:rPr>
        <w:t>KashFlow Payroll</w:t>
      </w:r>
    </w:p>
    <w:p w14:paraId="3DEB45C8" w14:textId="77777777" w:rsidR="00121232" w:rsidRPr="00303DEE" w:rsidRDefault="00121232" w:rsidP="00121232">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Once you log in to</w:t>
      </w:r>
      <w:r w:rsidRPr="00303DEE">
        <w:rPr>
          <w:rStyle w:val="apple-converted-space"/>
          <w:rFonts w:asciiTheme="minorHAnsi" w:hAnsiTheme="minorHAnsi"/>
          <w:color w:val="808080" w:themeColor="background1" w:themeShade="80"/>
          <w:sz w:val="22"/>
          <w:szCs w:val="22"/>
        </w:rPr>
        <w:t> </w:t>
      </w:r>
      <w:r w:rsidRPr="00303DEE">
        <w:rPr>
          <w:rFonts w:asciiTheme="minorHAnsi" w:hAnsiTheme="minorHAnsi"/>
          <w:b/>
          <w:bCs/>
          <w:color w:val="808080" w:themeColor="background1" w:themeShade="80"/>
          <w:sz w:val="22"/>
          <w:szCs w:val="22"/>
        </w:rPr>
        <w:t>KashFlow Payroll</w:t>
      </w:r>
      <w:r w:rsidRPr="00303DEE">
        <w:rPr>
          <w:rFonts w:asciiTheme="minorHAnsi" w:hAnsiTheme="minorHAnsi"/>
          <w:color w:val="808080" w:themeColor="background1" w:themeShade="80"/>
          <w:sz w:val="22"/>
          <w:szCs w:val="22"/>
        </w:rPr>
        <w:t>, just go to </w:t>
      </w:r>
      <w:r w:rsidRPr="00303DEE">
        <w:rPr>
          <w:rStyle w:val="Strong"/>
          <w:rFonts w:asciiTheme="minorHAnsi" w:hAnsiTheme="minorHAnsi"/>
          <w:b w:val="0"/>
          <w:bCs w:val="0"/>
          <w:color w:val="808080" w:themeColor="background1" w:themeShade="80"/>
          <w:sz w:val="22"/>
          <w:szCs w:val="22"/>
        </w:rPr>
        <w:t>Company&gt; Integration&gt;</w:t>
      </w:r>
      <w:r w:rsidRPr="00303DEE">
        <w:rPr>
          <w:rStyle w:val="apple-converted-space"/>
          <w:rFonts w:asciiTheme="minorHAnsi" w:hAnsiTheme="minorHAnsi"/>
          <w:color w:val="808080" w:themeColor="background1" w:themeShade="80"/>
          <w:sz w:val="22"/>
          <w:szCs w:val="22"/>
        </w:rPr>
        <w:t> </w:t>
      </w:r>
      <w:r w:rsidRPr="00303DEE">
        <w:rPr>
          <w:rFonts w:asciiTheme="minorHAnsi" w:hAnsiTheme="minorHAnsi"/>
          <w:color w:val="808080" w:themeColor="background1" w:themeShade="80"/>
          <w:sz w:val="22"/>
          <w:szCs w:val="22"/>
        </w:rPr>
        <w:t>you will then to see where to enter your KashFlow Username and Password.</w:t>
      </w:r>
    </w:p>
    <w:p w14:paraId="05E0DAE2" w14:textId="77777777" w:rsidR="00121232" w:rsidRPr="00303DEE" w:rsidRDefault="00121232" w:rsidP="00121232">
      <w:pPr>
        <w:pStyle w:val="NormalWeb"/>
        <w:shd w:val="clear" w:color="auto" w:fill="FFFFFF"/>
        <w:spacing w:before="0" w:beforeAutospacing="0" w:line="315" w:lineRule="atLeast"/>
        <w:rPr>
          <w:rFonts w:asciiTheme="minorHAnsi" w:hAnsiTheme="minorHAnsi"/>
          <w:noProof/>
          <w:color w:val="808080" w:themeColor="background1" w:themeShade="80"/>
        </w:rPr>
      </w:pPr>
      <w:r w:rsidRPr="00303DEE">
        <w:rPr>
          <w:rFonts w:asciiTheme="minorHAnsi" w:hAnsiTheme="minorHAnsi"/>
          <w:color w:val="808080" w:themeColor="background1" w:themeShade="80"/>
          <w:sz w:val="22"/>
          <w:szCs w:val="22"/>
        </w:rPr>
        <w:t>First you’ll need to tick</w:t>
      </w:r>
      <w:r w:rsidRPr="00303DEE">
        <w:rPr>
          <w:rStyle w:val="apple-converted-space"/>
          <w:rFonts w:asciiTheme="minorHAnsi" w:hAnsiTheme="minorHAnsi"/>
          <w:color w:val="808080" w:themeColor="background1" w:themeShade="80"/>
          <w:sz w:val="22"/>
          <w:szCs w:val="22"/>
        </w:rPr>
        <w:t> </w:t>
      </w:r>
      <w:r w:rsidRPr="00303DEE">
        <w:rPr>
          <w:rStyle w:val="Strong"/>
          <w:rFonts w:asciiTheme="minorHAnsi" w:hAnsiTheme="minorHAnsi"/>
          <w:b w:val="0"/>
          <w:bCs w:val="0"/>
          <w:color w:val="808080" w:themeColor="background1" w:themeShade="80"/>
          <w:sz w:val="22"/>
          <w:szCs w:val="22"/>
        </w:rPr>
        <w:t>I Would Like to Integrate with KashFlow</w:t>
      </w:r>
      <w:r w:rsidRPr="00303DEE">
        <w:rPr>
          <w:rFonts w:asciiTheme="minorHAnsi" w:hAnsiTheme="minorHAnsi"/>
          <w:color w:val="808080" w:themeColor="background1" w:themeShade="80"/>
          <w:sz w:val="22"/>
          <w:szCs w:val="22"/>
        </w:rPr>
        <w:t> then enter your KashFlow username and password.</w:t>
      </w:r>
      <w:r w:rsidRPr="00303DEE">
        <w:rPr>
          <w:rFonts w:asciiTheme="minorHAnsi" w:hAnsiTheme="minorHAnsi"/>
          <w:noProof/>
          <w:color w:val="808080" w:themeColor="background1" w:themeShade="80"/>
        </w:rPr>
        <w:t xml:space="preserve"> </w:t>
      </w:r>
    </w:p>
    <w:p w14:paraId="1E39BFAF" w14:textId="77777777" w:rsidR="00121232" w:rsidRPr="00303DEE" w:rsidRDefault="00121232" w:rsidP="00121232">
      <w:pPr>
        <w:pStyle w:val="NormalWeb"/>
        <w:shd w:val="clear" w:color="auto" w:fill="FFFFFF"/>
        <w:spacing w:before="0" w:beforeAutospacing="0" w:line="315" w:lineRule="atLeast"/>
        <w:rPr>
          <w:rFonts w:asciiTheme="minorHAnsi" w:hAnsiTheme="minorHAnsi"/>
          <w:noProof/>
          <w:color w:val="808080" w:themeColor="background1" w:themeShade="80"/>
        </w:rPr>
      </w:pPr>
    </w:p>
    <w:p w14:paraId="287B5D2A" w14:textId="77777777" w:rsidR="00121232" w:rsidRPr="00303DEE" w:rsidRDefault="00121232" w:rsidP="00121232">
      <w:pPr>
        <w:pStyle w:val="NormalWeb"/>
        <w:shd w:val="clear" w:color="auto" w:fill="FFFFFF"/>
        <w:spacing w:before="0" w:beforeAutospacing="0" w:line="315" w:lineRule="atLeast"/>
        <w:rPr>
          <w:rFonts w:asciiTheme="minorHAnsi" w:hAnsiTheme="minorHAnsi"/>
          <w:noProof/>
          <w:color w:val="808080" w:themeColor="background1" w:themeShade="80"/>
        </w:rPr>
      </w:pPr>
    </w:p>
    <w:p w14:paraId="1FB1DDC4" w14:textId="77777777" w:rsidR="00121232" w:rsidRPr="00303DEE" w:rsidRDefault="00121232" w:rsidP="00121232">
      <w:pPr>
        <w:pStyle w:val="NormalWeb"/>
        <w:shd w:val="clear" w:color="auto" w:fill="FFFFFF"/>
        <w:spacing w:before="0" w:beforeAutospacing="0" w:line="315" w:lineRule="atLeast"/>
        <w:rPr>
          <w:rFonts w:asciiTheme="minorHAnsi" w:hAnsiTheme="minorHAnsi"/>
          <w:noProof/>
          <w:color w:val="808080" w:themeColor="background1" w:themeShade="80"/>
        </w:rPr>
      </w:pPr>
    </w:p>
    <w:p w14:paraId="059562F3" w14:textId="77777777" w:rsidR="00121232" w:rsidRPr="00303DEE" w:rsidRDefault="00121232" w:rsidP="00121232">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This will then integrate in to KashFlow straight away and you can start posting immediately.</w:t>
      </w:r>
    </w:p>
    <w:p w14:paraId="4F01C756" w14:textId="77777777" w:rsidR="00121232" w:rsidRPr="00303DEE" w:rsidRDefault="00121232" w:rsidP="00121232">
      <w:pPr>
        <w:pStyle w:val="NormalWeb"/>
        <w:shd w:val="clear" w:color="auto" w:fill="FFFFFF"/>
        <w:spacing w:before="0" w:beforeAutospacing="0" w:line="315" w:lineRule="atLeast"/>
        <w:rPr>
          <w:rFonts w:asciiTheme="minorHAnsi" w:hAnsiTheme="minorHAnsi"/>
          <w:noProof/>
          <w:color w:val="808080" w:themeColor="background1" w:themeShade="80"/>
        </w:rPr>
      </w:pPr>
    </w:p>
    <w:p w14:paraId="12491DE3" w14:textId="77777777" w:rsidR="00121232" w:rsidRPr="00303DEE" w:rsidRDefault="00121232" w:rsidP="00121232">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1A0C59AB" w14:textId="77777777" w:rsidR="00121232" w:rsidRPr="00303DEE" w:rsidRDefault="00121232" w:rsidP="00121232">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66D8C48B" w14:textId="77777777" w:rsidR="00121232" w:rsidRPr="00303DEE" w:rsidRDefault="00121232" w:rsidP="00121232">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24F8F704" w14:textId="77777777" w:rsidR="00121232" w:rsidRPr="00303DEE" w:rsidRDefault="00121232" w:rsidP="00121232">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7E292B37" w14:textId="77777777" w:rsidR="00121232" w:rsidRPr="00303DEE" w:rsidRDefault="00121232" w:rsidP="00121232">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0C6BEA39" w14:textId="77777777" w:rsidR="00121232" w:rsidRPr="00303DEE" w:rsidRDefault="00121232" w:rsidP="00121232">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noProof/>
          <w:color w:val="808080" w:themeColor="background1" w:themeShade="80"/>
          <w:lang w:val="en-US" w:eastAsia="en-US"/>
        </w:rPr>
        <w:lastRenderedPageBreak/>
        <mc:AlternateContent>
          <mc:Choice Requires="wpg">
            <w:drawing>
              <wp:anchor distT="0" distB="0" distL="114300" distR="114300" simplePos="0" relativeHeight="251697152" behindDoc="0" locked="0" layoutInCell="1" allowOverlap="1" wp14:anchorId="2557DDE0" wp14:editId="36E7A800">
                <wp:simplePos x="0" y="0"/>
                <wp:positionH relativeFrom="column">
                  <wp:posOffset>-2307265</wp:posOffset>
                </wp:positionH>
                <wp:positionV relativeFrom="paragraph">
                  <wp:posOffset>-457200</wp:posOffset>
                </wp:positionV>
                <wp:extent cx="12977820" cy="1278058"/>
                <wp:effectExtent l="0" t="0" r="0" b="0"/>
                <wp:wrapNone/>
                <wp:docPr id="207" name="Group 207"/>
                <wp:cNvGraphicFramePr/>
                <a:graphic xmlns:a="http://schemas.openxmlformats.org/drawingml/2006/main">
                  <a:graphicData uri="http://schemas.microsoft.com/office/word/2010/wordprocessingGroup">
                    <wpg:wgp>
                      <wpg:cNvGrpSpPr/>
                      <wpg:grpSpPr>
                        <a:xfrm>
                          <a:off x="0" y="0"/>
                          <a:ext cx="12977820" cy="1278058"/>
                          <a:chOff x="318977" y="10633"/>
                          <a:chExt cx="12977820" cy="1278058"/>
                        </a:xfrm>
                      </wpg:grpSpPr>
                      <pic:pic xmlns:pic="http://schemas.openxmlformats.org/drawingml/2006/picture">
                        <pic:nvPicPr>
                          <pic:cNvPr id="208" name="Picture 208"/>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09" name="Text Box 2"/>
                        <wps:cNvSpPr txBox="1">
                          <a:spLocks noChangeArrowheads="1"/>
                        </wps:cNvSpPr>
                        <wps:spPr bwMode="auto">
                          <a:xfrm>
                            <a:off x="318977" y="382547"/>
                            <a:ext cx="6685914" cy="906144"/>
                          </a:xfrm>
                          <a:prstGeom prst="rect">
                            <a:avLst/>
                          </a:prstGeom>
                          <a:noFill/>
                          <a:ln w="9525">
                            <a:noFill/>
                            <a:miter lim="800000"/>
                            <a:headEnd/>
                            <a:tailEnd/>
                          </a:ln>
                        </wps:spPr>
                        <wps:txbx>
                          <w:txbxContent>
                            <w:p w14:paraId="7567F870" w14:textId="77777777" w:rsidR="00CC6C66" w:rsidRPr="006C6039" w:rsidRDefault="00CC6C66" w:rsidP="00121232">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Integrating with KashFlow</w:t>
                              </w:r>
                            </w:p>
                            <w:p w14:paraId="30B2E84F" w14:textId="77777777" w:rsidR="00CC6C66" w:rsidRPr="0003607F" w:rsidRDefault="00CC6C66" w:rsidP="00121232">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5253016" id="Group 207" o:spid="_x0000_s1050" style="position:absolute;margin-left:-181.65pt;margin-top:-36pt;width:1021.9pt;height:100.65pt;z-index:251697152;mso-width-relative:margin;mso-height-relative:margin" coordorigin="3189,106" coordsize="129778,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">
                <v:shape id="Picture 208" o:spid="_x0000_s1051"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F04+9AAAA3AAAAA8AAABkcnMvZG93bnJldi54bWxET7sKwjAU3QX/IVzBTVMVxFajiCA6uPga&#10;3C7NtS02N6GJWv/eDILj4bwXq9bU4kWNrywrGA0TEMS51RUXCi7n7WAGwgdkjbVlUvAhD6tlt7PA&#10;TNs3H+l1CoWIIewzVFCG4DIpfV6SQT+0jjhyd9sYDBE2hdQNvmO4qeU4SabSYMWxoURHm5Lyx+lp&#10;FBzZbQ576fyn2KaPUXrb8XU2Uarfa9dzEIHa8Bf/3HutYJzEtfFMP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cXTj70AAADcAAAADwAAAAAAAAAAAAAAAACfAgAAZHJz&#10;L2Rvd25yZXYueG1sUEsFBgAAAAAEAAQA9wAAAIkDAAAAAA==&#10;">
                  <v:imagedata r:id="rId12" o:title="" cropleft="9982f"/>
                  <v:path arrowok="t"/>
                </v:shape>
                <v:shape id="_x0000_s1052" type="#_x0000_t202" style="position:absolute;left:3189;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6GMIA&#10;AADcAAAADwAAAGRycy9kb3ducmV2LnhtbESPQWsCMRSE74X+h/AK3mqiYLFbo0htwUMv6vb+2Lxu&#10;lm5els3TXf99UxA8DjPzDbPajKFVF+pTE9nCbGpAEVfRNVxbKE+fz0tQSZAdtpHJwpUSbNaPDyss&#10;XBz4QJej1CpDOBVowYt0hdap8hQwTWNHnL2f2AeULPtaux6HDA+tnhvzogM2nBc8dvTuqfo9noMF&#10;EbedXcuPkPbf49du8KZaYGnt5GncvoESGuUevrX3zsLcvML/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3oYwgAAANwAAAAPAAAAAAAAAAAAAAAAAJgCAABkcnMvZG93&#10;bnJldi54bWxQSwUGAAAAAAQABAD1AAAAhwMAAAAA&#10;" filled="f" stroked="f">
                  <v:textbox style="mso-fit-shape-to-text:t">
                    <w:txbxContent>
                      <w:p w:rsidR="00CC6C66" w:rsidRPr="006C6039" w:rsidRDefault="00CC6C66" w:rsidP="00121232">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Integrating with KashFlow</w:t>
                        </w:r>
                      </w:p>
                      <w:p w:rsidR="00CC6C66" w:rsidRPr="0003607F" w:rsidRDefault="00CC6C66" w:rsidP="00121232">
                        <w:pPr>
                          <w:jc w:val="center"/>
                          <w:rPr>
                            <w:rFonts w:asciiTheme="majorHAnsi" w:hAnsiTheme="majorHAnsi"/>
                            <w:color w:val="FFFFFF" w:themeColor="background1"/>
                            <w:sz w:val="36"/>
                            <w:szCs w:val="36"/>
                          </w:rPr>
                        </w:pPr>
                      </w:p>
                    </w:txbxContent>
                  </v:textbox>
                </v:shape>
              </v:group>
            </w:pict>
          </mc:Fallback>
        </mc:AlternateContent>
      </w:r>
    </w:p>
    <w:p w14:paraId="23054F52" w14:textId="77777777" w:rsidR="00121232" w:rsidRPr="00303DEE" w:rsidRDefault="00121232" w:rsidP="004D7B75">
      <w:pPr>
        <w:spacing w:after="100" w:afterAutospacing="1"/>
        <w:rPr>
          <w:color w:val="808080" w:themeColor="background1" w:themeShade="80"/>
        </w:rPr>
      </w:pPr>
    </w:p>
    <w:p w14:paraId="1DC0C2A0" w14:textId="77777777" w:rsidR="00121232" w:rsidRPr="00303DEE" w:rsidRDefault="00121232" w:rsidP="004D7B75">
      <w:pPr>
        <w:spacing w:after="100" w:afterAutospacing="1"/>
        <w:rPr>
          <w:color w:val="808080" w:themeColor="background1" w:themeShade="80"/>
        </w:rPr>
      </w:pPr>
    </w:p>
    <w:p w14:paraId="06F732B2" w14:textId="77777777" w:rsidR="00121232" w:rsidRPr="00303DEE" w:rsidRDefault="00121232" w:rsidP="00121232">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noProof/>
          <w:color w:val="808080" w:themeColor="background1" w:themeShade="80"/>
          <w:lang w:val="en-US" w:eastAsia="en-US"/>
        </w:rPr>
        <w:drawing>
          <wp:anchor distT="0" distB="0" distL="114300" distR="114300" simplePos="0" relativeHeight="251699200" behindDoc="1" locked="0" layoutInCell="1" allowOverlap="1" wp14:anchorId="7024E8BB" wp14:editId="53013AE1">
            <wp:simplePos x="0" y="0"/>
            <wp:positionH relativeFrom="margin">
              <wp:align>left</wp:align>
            </wp:positionH>
            <wp:positionV relativeFrom="paragraph">
              <wp:posOffset>769605</wp:posOffset>
            </wp:positionV>
            <wp:extent cx="4507865" cy="2462530"/>
            <wp:effectExtent l="0" t="0" r="6985" b="0"/>
            <wp:wrapTight wrapText="bothSides">
              <wp:wrapPolygon edited="0">
                <wp:start x="0" y="0"/>
                <wp:lineTo x="0" y="21388"/>
                <wp:lineTo x="21542" y="21388"/>
                <wp:lineTo x="21542"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r="15330"/>
                    <a:stretch/>
                  </pic:blipFill>
                  <pic:spPr bwMode="auto">
                    <a:xfrm>
                      <a:off x="0" y="0"/>
                      <a:ext cx="4507865" cy="2462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3DEE">
        <w:rPr>
          <w:rFonts w:asciiTheme="minorHAnsi" w:hAnsiTheme="minorHAnsi"/>
          <w:color w:val="808080" w:themeColor="background1" w:themeShade="80"/>
          <w:sz w:val="22"/>
          <w:szCs w:val="22"/>
        </w:rPr>
        <w:t>When you set up KashFlow</w:t>
      </w:r>
      <w:r w:rsidRPr="00303DEE">
        <w:rPr>
          <w:rStyle w:val="Strong"/>
          <w:rFonts w:asciiTheme="minorHAnsi" w:hAnsiTheme="minorHAnsi"/>
          <w:b w:val="0"/>
          <w:bCs w:val="0"/>
          <w:color w:val="808080" w:themeColor="background1" w:themeShade="80"/>
          <w:sz w:val="22"/>
          <w:szCs w:val="22"/>
        </w:rPr>
        <w:t> </w:t>
      </w:r>
      <w:r w:rsidRPr="00303DEE">
        <w:rPr>
          <w:rFonts w:asciiTheme="minorHAnsi" w:hAnsiTheme="minorHAnsi"/>
          <w:color w:val="808080" w:themeColor="background1" w:themeShade="80"/>
          <w:sz w:val="22"/>
          <w:szCs w:val="22"/>
        </w:rPr>
        <w:t>you will have to be on the Business + Payroll package. You can check this in </w:t>
      </w:r>
      <w:r w:rsidRPr="00303DEE">
        <w:rPr>
          <w:rStyle w:val="Strong"/>
          <w:rFonts w:asciiTheme="minorHAnsi" w:hAnsiTheme="minorHAnsi"/>
          <w:b w:val="0"/>
          <w:bCs w:val="0"/>
          <w:color w:val="808080" w:themeColor="background1" w:themeShade="80"/>
          <w:sz w:val="22"/>
          <w:szCs w:val="22"/>
        </w:rPr>
        <w:t>Settings&gt; Manage Subscription.</w:t>
      </w:r>
      <w:r w:rsidRPr="00303DEE">
        <w:rPr>
          <w:rFonts w:asciiTheme="minorHAnsi" w:hAnsiTheme="minorHAnsi"/>
          <w:color w:val="808080" w:themeColor="background1" w:themeShade="80"/>
          <w:sz w:val="22"/>
          <w:szCs w:val="22"/>
        </w:rPr>
        <w:t> If you want to switch then see how to do this</w:t>
      </w:r>
      <w:r w:rsidRPr="00303DEE">
        <w:rPr>
          <w:rStyle w:val="apple-converted-space"/>
          <w:rFonts w:asciiTheme="minorHAnsi" w:hAnsiTheme="minorHAnsi"/>
          <w:color w:val="808080" w:themeColor="background1" w:themeShade="80"/>
          <w:sz w:val="22"/>
          <w:szCs w:val="22"/>
        </w:rPr>
        <w:t> </w:t>
      </w:r>
      <w:hyperlink r:id="rId24" w:history="1">
        <w:r w:rsidRPr="00303DEE">
          <w:rPr>
            <w:rStyle w:val="Hyperlink"/>
            <w:rFonts w:asciiTheme="minorHAnsi" w:hAnsiTheme="minorHAnsi"/>
            <w:color w:val="808080" w:themeColor="background1" w:themeShade="80"/>
            <w:sz w:val="22"/>
            <w:szCs w:val="22"/>
          </w:rPr>
          <w:t>here</w:t>
        </w:r>
      </w:hyperlink>
    </w:p>
    <w:p w14:paraId="54607D7A" w14:textId="77777777" w:rsidR="00121232" w:rsidRPr="00303DEE" w:rsidRDefault="00121232" w:rsidP="00121232">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14BA8E9C" w14:textId="77777777" w:rsidR="00121232" w:rsidRPr="00303DEE" w:rsidRDefault="00121232" w:rsidP="00121232">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When you are on your Business + Payroll package you can integrate to KashFlow Payroll. This is accessible by clicking the</w:t>
      </w:r>
      <w:r w:rsidRPr="00303DEE">
        <w:rPr>
          <w:rStyle w:val="apple-converted-space"/>
          <w:rFonts w:asciiTheme="minorHAnsi" w:hAnsiTheme="minorHAnsi"/>
          <w:color w:val="808080" w:themeColor="background1" w:themeShade="80"/>
          <w:sz w:val="22"/>
          <w:szCs w:val="22"/>
        </w:rPr>
        <w:t> </w:t>
      </w:r>
      <w:r w:rsidRPr="00303DEE">
        <w:rPr>
          <w:rFonts w:asciiTheme="minorHAnsi" w:hAnsiTheme="minorHAnsi"/>
          <w:b/>
          <w:bCs/>
          <w:color w:val="808080" w:themeColor="background1" w:themeShade="80"/>
          <w:sz w:val="22"/>
          <w:szCs w:val="22"/>
        </w:rPr>
        <w:t>Payroll</w:t>
      </w:r>
      <w:r w:rsidRPr="00303DEE">
        <w:rPr>
          <w:rStyle w:val="apple-converted-space"/>
          <w:rFonts w:asciiTheme="minorHAnsi" w:hAnsiTheme="minorHAnsi"/>
          <w:color w:val="808080" w:themeColor="background1" w:themeShade="80"/>
          <w:sz w:val="22"/>
          <w:szCs w:val="22"/>
        </w:rPr>
        <w:t> </w:t>
      </w:r>
      <w:r w:rsidRPr="00303DEE">
        <w:rPr>
          <w:rFonts w:asciiTheme="minorHAnsi" w:hAnsiTheme="minorHAnsi"/>
          <w:color w:val="808080" w:themeColor="background1" w:themeShade="80"/>
          <w:sz w:val="22"/>
          <w:szCs w:val="22"/>
        </w:rPr>
        <w:t>tab on the menu bar in KashFlow.</w:t>
      </w:r>
    </w:p>
    <w:p w14:paraId="53FDAF9E" w14:textId="77777777" w:rsidR="00121232" w:rsidRPr="00303DEE" w:rsidRDefault="00121232" w:rsidP="00121232">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You will then be prompted to either set up a</w:t>
      </w:r>
      <w:r w:rsidR="00D8687A" w:rsidRPr="00303DEE">
        <w:rPr>
          <w:rFonts w:asciiTheme="minorHAnsi" w:hAnsiTheme="minorHAnsi"/>
          <w:color w:val="808080" w:themeColor="background1" w:themeShade="80"/>
          <w:sz w:val="22"/>
          <w:szCs w:val="22"/>
        </w:rPr>
        <w:t>n</w:t>
      </w:r>
      <w:r w:rsidRPr="00303DEE">
        <w:rPr>
          <w:rFonts w:asciiTheme="minorHAnsi" w:hAnsiTheme="minorHAnsi"/>
          <w:color w:val="808080" w:themeColor="background1" w:themeShade="80"/>
          <w:sz w:val="22"/>
          <w:szCs w:val="22"/>
        </w:rPr>
        <w:t xml:space="preserve"> account or sign in to a</w:t>
      </w:r>
      <w:r w:rsidR="00D8687A" w:rsidRPr="00303DEE">
        <w:rPr>
          <w:rFonts w:asciiTheme="minorHAnsi" w:hAnsiTheme="minorHAnsi"/>
          <w:color w:val="808080" w:themeColor="background1" w:themeShade="80"/>
          <w:sz w:val="22"/>
          <w:szCs w:val="22"/>
        </w:rPr>
        <w:t>n</w:t>
      </w:r>
      <w:r w:rsidRPr="00303DEE">
        <w:rPr>
          <w:rFonts w:asciiTheme="minorHAnsi" w:hAnsiTheme="minorHAnsi"/>
          <w:color w:val="808080" w:themeColor="background1" w:themeShade="80"/>
          <w:sz w:val="22"/>
          <w:szCs w:val="22"/>
        </w:rPr>
        <w:t xml:space="preserve"> existing account if you already created on direct with KashFlow Payroll.</w:t>
      </w:r>
    </w:p>
    <w:p w14:paraId="46471C09" w14:textId="77777777" w:rsidR="00121232" w:rsidRPr="00303DEE" w:rsidRDefault="00121232" w:rsidP="00121232">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lastRenderedPageBreak/>
        <w:t>Once you have supplied your details. We’ll log you straight in to KashFlow Payroll where you can start posting.</w:t>
      </w:r>
    </w:p>
    <w:p w14:paraId="310B64BB" w14:textId="77777777" w:rsidR="00121232" w:rsidRPr="00303DEE" w:rsidRDefault="00121232" w:rsidP="004D7B75">
      <w:pPr>
        <w:spacing w:after="100" w:afterAutospacing="1"/>
        <w:rPr>
          <w:color w:val="808080" w:themeColor="background1" w:themeShade="80"/>
        </w:rPr>
      </w:pPr>
    </w:p>
    <w:p w14:paraId="1D241D26" w14:textId="77777777" w:rsidR="00121232" w:rsidRPr="00303DEE" w:rsidRDefault="00121232" w:rsidP="00121232">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Style w:val="Strong"/>
          <w:rFonts w:asciiTheme="minorHAnsi" w:hAnsiTheme="minorHAnsi"/>
          <w:b/>
          <w:color w:val="808080" w:themeColor="background1" w:themeShade="80"/>
          <w:sz w:val="22"/>
          <w:szCs w:val="22"/>
        </w:rPr>
        <w:t>What Happens Once You’re Integrated</w:t>
      </w:r>
    </w:p>
    <w:p w14:paraId="0D7EEBA9" w14:textId="77777777" w:rsidR="00121232" w:rsidRPr="00303DEE" w:rsidRDefault="00121232" w:rsidP="00121232">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You can then run your Payroll in KashFlow Payroll then we will then post a</w:t>
      </w:r>
      <w:r w:rsidRPr="00303DEE">
        <w:rPr>
          <w:rStyle w:val="apple-converted-space"/>
          <w:rFonts w:asciiTheme="minorHAnsi" w:hAnsiTheme="minorHAnsi"/>
          <w:color w:val="808080" w:themeColor="background1" w:themeShade="80"/>
          <w:sz w:val="22"/>
          <w:szCs w:val="22"/>
        </w:rPr>
        <w:t> </w:t>
      </w:r>
      <w:hyperlink r:id="rId25" w:history="1">
        <w:r w:rsidRPr="00303DEE">
          <w:rPr>
            <w:rStyle w:val="Hyperlink"/>
            <w:rFonts w:asciiTheme="minorHAnsi" w:hAnsiTheme="minorHAnsi"/>
            <w:color w:val="808080" w:themeColor="background1" w:themeShade="80"/>
            <w:sz w:val="22"/>
            <w:szCs w:val="22"/>
          </w:rPr>
          <w:t>journal</w:t>
        </w:r>
      </w:hyperlink>
      <w:r w:rsidRPr="00303DEE">
        <w:rPr>
          <w:rFonts w:asciiTheme="minorHAnsi" w:hAnsiTheme="minorHAnsi"/>
          <w:color w:val="808080" w:themeColor="background1" w:themeShade="80"/>
          <w:sz w:val="22"/>
          <w:szCs w:val="22"/>
        </w:rPr>
        <w:t> in to your account showing your Payroll. You can find this under the</w:t>
      </w:r>
      <w:r w:rsidRPr="00303DEE">
        <w:rPr>
          <w:rStyle w:val="apple-converted-space"/>
          <w:rFonts w:asciiTheme="minorHAnsi" w:hAnsiTheme="minorHAnsi"/>
          <w:color w:val="808080" w:themeColor="background1" w:themeShade="80"/>
          <w:sz w:val="22"/>
          <w:szCs w:val="22"/>
        </w:rPr>
        <w:t> </w:t>
      </w:r>
      <w:r w:rsidRPr="00303DEE">
        <w:rPr>
          <w:rStyle w:val="Strong"/>
          <w:rFonts w:asciiTheme="minorHAnsi" w:hAnsiTheme="minorHAnsi"/>
          <w:b w:val="0"/>
          <w:bCs w:val="0"/>
          <w:color w:val="808080" w:themeColor="background1" w:themeShade="80"/>
          <w:sz w:val="22"/>
          <w:szCs w:val="22"/>
        </w:rPr>
        <w:t>Journals</w:t>
      </w:r>
      <w:r w:rsidRPr="00303DEE">
        <w:rPr>
          <w:rStyle w:val="apple-converted-space"/>
          <w:rFonts w:asciiTheme="minorHAnsi" w:hAnsiTheme="minorHAnsi"/>
          <w:color w:val="808080" w:themeColor="background1" w:themeShade="80"/>
          <w:sz w:val="22"/>
          <w:szCs w:val="22"/>
        </w:rPr>
        <w:t> </w:t>
      </w:r>
      <w:r w:rsidRPr="00303DEE">
        <w:rPr>
          <w:rFonts w:asciiTheme="minorHAnsi" w:hAnsiTheme="minorHAnsi"/>
          <w:color w:val="808080" w:themeColor="background1" w:themeShade="80"/>
          <w:sz w:val="22"/>
          <w:szCs w:val="22"/>
        </w:rPr>
        <w:t>tab. You will notice the entries are made against the codes you selected when integrating KashFlow Payroll to KashFlow.</w:t>
      </w:r>
    </w:p>
    <w:p w14:paraId="5923765A" w14:textId="77777777" w:rsidR="00121232" w:rsidRPr="00303DEE" w:rsidRDefault="00121232" w:rsidP="00121232">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noProof/>
          <w:color w:val="808080" w:themeColor="background1" w:themeShade="80"/>
          <w:sz w:val="22"/>
          <w:szCs w:val="22"/>
          <w:lang w:val="en-US" w:eastAsia="en-US"/>
        </w:rPr>
        <w:drawing>
          <wp:anchor distT="0" distB="0" distL="114300" distR="114300" simplePos="0" relativeHeight="251701248" behindDoc="1" locked="0" layoutInCell="1" allowOverlap="1" wp14:anchorId="713CA7C5" wp14:editId="3EFD2F32">
            <wp:simplePos x="0" y="0"/>
            <wp:positionH relativeFrom="column">
              <wp:align>left</wp:align>
            </wp:positionH>
            <wp:positionV relativeFrom="paragraph">
              <wp:posOffset>394306</wp:posOffset>
            </wp:positionV>
            <wp:extent cx="4411980" cy="2361565"/>
            <wp:effectExtent l="0" t="0" r="7620" b="635"/>
            <wp:wrapTight wrapText="bothSides">
              <wp:wrapPolygon edited="0">
                <wp:start x="0" y="0"/>
                <wp:lineTo x="0" y="21432"/>
                <wp:lineTo x="21544" y="21432"/>
                <wp:lineTo x="21544" y="0"/>
                <wp:lineTo x="0" y="0"/>
              </wp:wrapPolygon>
            </wp:wrapTight>
            <wp:docPr id="10" name="Picture 10" descr="Google Chrome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gle Chrome 3">
                      <a:hlinkClick r:id="rId26"/>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388" r="5837"/>
                    <a:stretch/>
                  </pic:blipFill>
                  <pic:spPr bwMode="auto">
                    <a:xfrm>
                      <a:off x="0" y="0"/>
                      <a:ext cx="4411980" cy="236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3DEE">
        <w:rPr>
          <w:rFonts w:asciiTheme="minorHAnsi" w:hAnsiTheme="minorHAnsi"/>
          <w:color w:val="808080" w:themeColor="background1" w:themeShade="80"/>
          <w:sz w:val="22"/>
          <w:szCs w:val="22"/>
        </w:rPr>
        <w:t>It’ll look something like this…</w:t>
      </w:r>
    </w:p>
    <w:p w14:paraId="4080513B" w14:textId="77777777" w:rsidR="00121232" w:rsidRPr="00303DEE" w:rsidRDefault="00121232" w:rsidP="004D7B75">
      <w:pPr>
        <w:spacing w:after="100" w:afterAutospacing="1"/>
        <w:rPr>
          <w:color w:val="808080" w:themeColor="background1" w:themeShade="80"/>
        </w:rPr>
      </w:pPr>
    </w:p>
    <w:p w14:paraId="15B92BEA" w14:textId="77777777" w:rsidR="00121232" w:rsidRPr="00303DEE" w:rsidRDefault="00121232" w:rsidP="00121232">
      <w:pPr>
        <w:pStyle w:val="NormalWeb"/>
        <w:shd w:val="clear" w:color="auto" w:fill="FFFFFF"/>
        <w:spacing w:before="0" w:beforeAutospacing="0" w:line="315" w:lineRule="atLeast"/>
        <w:rPr>
          <w:rStyle w:val="Strong"/>
          <w:rFonts w:asciiTheme="minorHAnsi" w:hAnsiTheme="minorHAnsi"/>
          <w:bCs w:val="0"/>
          <w:color w:val="808080" w:themeColor="background1" w:themeShade="80"/>
          <w:sz w:val="22"/>
          <w:szCs w:val="22"/>
        </w:rPr>
      </w:pPr>
      <w:r w:rsidRPr="00303DEE">
        <w:rPr>
          <w:rStyle w:val="Strong"/>
          <w:rFonts w:asciiTheme="minorHAnsi" w:hAnsiTheme="minorHAnsi"/>
          <w:bCs w:val="0"/>
          <w:color w:val="808080" w:themeColor="background1" w:themeShade="80"/>
          <w:sz w:val="22"/>
          <w:szCs w:val="22"/>
        </w:rPr>
        <w:t>KashFlow or KashFlow Payroll will NOT make the payment to your employees for you. You must do this manually through your Bank.</w:t>
      </w:r>
    </w:p>
    <w:p w14:paraId="7BD65D90" w14:textId="77777777" w:rsidR="009555FF" w:rsidRPr="00303DEE" w:rsidRDefault="009555FF" w:rsidP="00121232">
      <w:pPr>
        <w:pStyle w:val="NormalWeb"/>
        <w:shd w:val="clear" w:color="auto" w:fill="FFFFFF"/>
        <w:spacing w:before="0" w:beforeAutospacing="0" w:line="315" w:lineRule="atLeast"/>
        <w:rPr>
          <w:rStyle w:val="Strong"/>
          <w:rFonts w:asciiTheme="minorHAnsi" w:hAnsiTheme="minorHAnsi"/>
          <w:bCs w:val="0"/>
          <w:color w:val="808080" w:themeColor="background1" w:themeShade="80"/>
          <w:sz w:val="22"/>
          <w:szCs w:val="22"/>
        </w:rPr>
      </w:pPr>
    </w:p>
    <w:p w14:paraId="69D047EF" w14:textId="77777777" w:rsidR="009555FF" w:rsidRPr="00303DEE" w:rsidRDefault="009555FF" w:rsidP="00121232">
      <w:pPr>
        <w:pStyle w:val="NormalWeb"/>
        <w:shd w:val="clear" w:color="auto" w:fill="FFFFFF"/>
        <w:spacing w:before="0" w:beforeAutospacing="0" w:line="315" w:lineRule="atLeast"/>
        <w:rPr>
          <w:rFonts w:asciiTheme="minorHAnsi" w:hAnsiTheme="minorHAnsi"/>
          <w:b/>
          <w:color w:val="808080" w:themeColor="background1" w:themeShade="80"/>
          <w:sz w:val="22"/>
          <w:szCs w:val="22"/>
        </w:rPr>
      </w:pPr>
      <w:r w:rsidRPr="00303DEE">
        <w:rPr>
          <w:rFonts w:asciiTheme="minorHAnsi" w:hAnsiTheme="minorHAnsi"/>
          <w:noProof/>
          <w:color w:val="808080" w:themeColor="background1" w:themeShade="80"/>
          <w:lang w:val="en-US" w:eastAsia="en-US"/>
        </w:rPr>
        <w:lastRenderedPageBreak/>
        <mc:AlternateContent>
          <mc:Choice Requires="wpg">
            <w:drawing>
              <wp:anchor distT="0" distB="0" distL="114300" distR="114300" simplePos="0" relativeHeight="251703296" behindDoc="0" locked="0" layoutInCell="1" allowOverlap="1" wp14:anchorId="12086A1B" wp14:editId="67DB5896">
                <wp:simplePos x="0" y="0"/>
                <wp:positionH relativeFrom="column">
                  <wp:posOffset>-2392325</wp:posOffset>
                </wp:positionH>
                <wp:positionV relativeFrom="paragraph">
                  <wp:posOffset>-457200</wp:posOffset>
                </wp:positionV>
                <wp:extent cx="12977820" cy="1278058"/>
                <wp:effectExtent l="0" t="0" r="0" b="0"/>
                <wp:wrapNone/>
                <wp:docPr id="211" name="Group 211"/>
                <wp:cNvGraphicFramePr/>
                <a:graphic xmlns:a="http://schemas.openxmlformats.org/drawingml/2006/main">
                  <a:graphicData uri="http://schemas.microsoft.com/office/word/2010/wordprocessingGroup">
                    <wpg:wgp>
                      <wpg:cNvGrpSpPr/>
                      <wpg:grpSpPr>
                        <a:xfrm>
                          <a:off x="0" y="0"/>
                          <a:ext cx="12977820" cy="1278058"/>
                          <a:chOff x="318977" y="10633"/>
                          <a:chExt cx="12977820" cy="1278058"/>
                        </a:xfrm>
                      </wpg:grpSpPr>
                      <pic:pic xmlns:pic="http://schemas.openxmlformats.org/drawingml/2006/picture">
                        <pic:nvPicPr>
                          <pic:cNvPr id="212" name="Picture 212"/>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13" name="Text Box 2"/>
                        <wps:cNvSpPr txBox="1">
                          <a:spLocks noChangeArrowheads="1"/>
                        </wps:cNvSpPr>
                        <wps:spPr bwMode="auto">
                          <a:xfrm>
                            <a:off x="318977" y="382547"/>
                            <a:ext cx="6685914" cy="906144"/>
                          </a:xfrm>
                          <a:prstGeom prst="rect">
                            <a:avLst/>
                          </a:prstGeom>
                          <a:noFill/>
                          <a:ln w="9525">
                            <a:noFill/>
                            <a:miter lim="800000"/>
                            <a:headEnd/>
                            <a:tailEnd/>
                          </a:ln>
                        </wps:spPr>
                        <wps:txbx>
                          <w:txbxContent>
                            <w:p w14:paraId="05AC26CF" w14:textId="77777777" w:rsidR="00CC6C66" w:rsidRPr="006C6039" w:rsidRDefault="00CC6C66" w:rsidP="009555FF">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Changing your password</w:t>
                              </w:r>
                            </w:p>
                            <w:p w14:paraId="385997E9" w14:textId="77777777" w:rsidR="00CC6C66" w:rsidRPr="0003607F" w:rsidRDefault="00CC6C66" w:rsidP="009555FF">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D31F6B2" id="Group 211" o:spid="_x0000_s1053" style="position:absolute;margin-left:-188.35pt;margin-top:-36pt;width:1021.9pt;height:100.65pt;z-index:251703296;mso-width-relative:margin;mso-height-relative:margin" coordorigin="3189,106" coordsize="129778,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">
                <v:shape id="Picture 212" o:spid="_x0000_s1054"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0crjEAAAA3AAAAA8AAABkcnMvZG93bnJldi54bWxEj0+LwjAUxO/CfofwBG+atoJo17SIIHrY&#10;i3/2sLdH87YtNi+hyWr99mZB8DjMzG+YdTmYTtyo961lBeksAUFcWd1yreBy3k2XIHxA1thZJgUP&#10;8lAWH6M15tre+Ui3U6hFhLDPUUETgsul9FVDBv3MOuLo/dreYIiyr6Xu8R7hppNZkiykwZbjQoOO&#10;tg1V19OfUXBkt/06SOcf9W51TVc/e/5ezpWajIfNJ4hAQ3iHX+2DVpClGfyfiUdAF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0crjEAAAA3AAAAA8AAAAAAAAAAAAAAAAA&#10;nwIAAGRycy9kb3ducmV2LnhtbFBLBQYAAAAABAAEAPcAAACQAwAAAAA=&#10;">
                  <v:imagedata r:id="rId12" o:title="" cropleft="9982f"/>
                  <v:path arrowok="t"/>
                </v:shape>
                <v:shape id="_x0000_s1055" type="#_x0000_t202" style="position:absolute;left:3189;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bL8IA&#10;AADcAAAADwAAAGRycy9kb3ducmV2LnhtbESPQWvCQBSE74X+h+UJvdVNLC0luorUFjz0Uk3vj+wz&#10;G8y+Ddmnif/eFQSPw8x8wyxWo2/VmfrYBDaQTzNQxFWwDdcGyv3P6yeoKMgW28Bk4EIRVsvnpwUW&#10;Ngz8R+ed1CpBOBZowIl0hdaxcuQxTkNHnLxD6D1Kkn2tbY9DgvtWz7LsQ3tsOC047OjLUXXcnbwB&#10;EbvOL+W3j9v/8XczuKx6x9KYl8m4noMSGuURvre31sAsf4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svwgAAANwAAAAPAAAAAAAAAAAAAAAAAJgCAABkcnMvZG93&#10;bnJldi54bWxQSwUGAAAAAAQABAD1AAAAhwMAAAAA&#10;" filled="f" stroked="f">
                  <v:textbox style="mso-fit-shape-to-text:t">
                    <w:txbxContent>
                      <w:p w:rsidR="00CC6C66" w:rsidRPr="006C6039" w:rsidRDefault="00CC6C66" w:rsidP="009555FF">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Changing your password</w:t>
                        </w:r>
                      </w:p>
                      <w:p w:rsidR="00CC6C66" w:rsidRPr="0003607F" w:rsidRDefault="00CC6C66" w:rsidP="009555FF">
                        <w:pPr>
                          <w:jc w:val="center"/>
                          <w:rPr>
                            <w:rFonts w:asciiTheme="majorHAnsi" w:hAnsiTheme="majorHAnsi"/>
                            <w:color w:val="FFFFFF" w:themeColor="background1"/>
                            <w:sz w:val="36"/>
                            <w:szCs w:val="36"/>
                          </w:rPr>
                        </w:pPr>
                      </w:p>
                    </w:txbxContent>
                  </v:textbox>
                </v:shape>
              </v:group>
            </w:pict>
          </mc:Fallback>
        </mc:AlternateContent>
      </w:r>
    </w:p>
    <w:p w14:paraId="766487F1" w14:textId="77777777" w:rsidR="00121232" w:rsidRPr="00303DEE" w:rsidRDefault="00121232" w:rsidP="004D7B75">
      <w:pPr>
        <w:spacing w:after="100" w:afterAutospacing="1"/>
        <w:rPr>
          <w:color w:val="808080" w:themeColor="background1" w:themeShade="80"/>
        </w:rPr>
      </w:pPr>
    </w:p>
    <w:p w14:paraId="09C02CE1" w14:textId="77777777" w:rsidR="009555FF" w:rsidRPr="00303DEE" w:rsidRDefault="009555FF" w:rsidP="004D7B75">
      <w:pPr>
        <w:spacing w:after="100" w:afterAutospacing="1"/>
        <w:rPr>
          <w:color w:val="808080" w:themeColor="background1" w:themeShade="80"/>
        </w:rPr>
      </w:pPr>
    </w:p>
    <w:p w14:paraId="2C865ED3"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If you are looking to change your password for your KashFlow Payroll account you can do so</w:t>
      </w:r>
      <w:r w:rsidRPr="00303DEE">
        <w:rPr>
          <w:rStyle w:val="apple-converted-space"/>
          <w:rFonts w:asciiTheme="minorHAnsi" w:hAnsiTheme="minorHAnsi"/>
          <w:color w:val="808080" w:themeColor="background1" w:themeShade="80"/>
          <w:sz w:val="22"/>
          <w:szCs w:val="22"/>
        </w:rPr>
        <w:t> </w:t>
      </w:r>
      <w:hyperlink r:id="rId28" w:history="1">
        <w:r w:rsidRPr="00303DEE">
          <w:rPr>
            <w:rStyle w:val="Hyperlink"/>
            <w:rFonts w:asciiTheme="minorHAnsi" w:hAnsiTheme="minorHAnsi"/>
            <w:color w:val="808080" w:themeColor="background1" w:themeShade="80"/>
            <w:sz w:val="22"/>
            <w:szCs w:val="22"/>
          </w:rPr>
          <w:t>here</w:t>
        </w:r>
      </w:hyperlink>
      <w:r w:rsidRPr="00303DEE">
        <w:rPr>
          <w:rFonts w:asciiTheme="minorHAnsi" w:hAnsiTheme="minorHAnsi"/>
          <w:color w:val="808080" w:themeColor="background1" w:themeShade="80"/>
          <w:sz w:val="22"/>
          <w:szCs w:val="22"/>
        </w:rPr>
        <w:t>.</w:t>
      </w:r>
    </w:p>
    <w:p w14:paraId="39F08923"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noProof/>
          <w:color w:val="808080" w:themeColor="background1" w:themeShade="80"/>
          <w:sz w:val="22"/>
          <w:szCs w:val="22"/>
          <w:lang w:val="en-US" w:eastAsia="en-US"/>
        </w:rPr>
        <w:drawing>
          <wp:anchor distT="0" distB="0" distL="114300" distR="114300" simplePos="0" relativeHeight="251705344" behindDoc="1" locked="0" layoutInCell="1" allowOverlap="1" wp14:anchorId="64E256F8" wp14:editId="5A2F582F">
            <wp:simplePos x="0" y="0"/>
            <wp:positionH relativeFrom="margin">
              <wp:align>left</wp:align>
            </wp:positionH>
            <wp:positionV relativeFrom="paragraph">
              <wp:posOffset>650211</wp:posOffset>
            </wp:positionV>
            <wp:extent cx="4337685" cy="1999615"/>
            <wp:effectExtent l="0" t="0" r="5715" b="635"/>
            <wp:wrapTight wrapText="bothSides">
              <wp:wrapPolygon edited="0">
                <wp:start x="0" y="0"/>
                <wp:lineTo x="0" y="21401"/>
                <wp:lineTo x="21534" y="21401"/>
                <wp:lineTo x="21534"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r="39857"/>
                    <a:stretch/>
                  </pic:blipFill>
                  <pic:spPr bwMode="auto">
                    <a:xfrm>
                      <a:off x="0" y="0"/>
                      <a:ext cx="4337685" cy="1999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3DEE">
        <w:rPr>
          <w:rFonts w:asciiTheme="minorHAnsi" w:hAnsiTheme="minorHAnsi"/>
          <w:color w:val="808080" w:themeColor="background1" w:themeShade="80"/>
          <w:sz w:val="22"/>
          <w:szCs w:val="22"/>
        </w:rPr>
        <w:t>You will then need to enter the email address you use to sign in to KashFlow Payroll.</w:t>
      </w:r>
    </w:p>
    <w:p w14:paraId="5BC9DE4D"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Your new password will be sent to your email immediately.</w:t>
      </w:r>
    </w:p>
    <w:p w14:paraId="6A6220F6" w14:textId="77777777" w:rsidR="009555FF" w:rsidRPr="00303DEE" w:rsidRDefault="009555FF" w:rsidP="009555FF">
      <w:pPr>
        <w:pStyle w:val="Heading3"/>
        <w:shd w:val="clear" w:color="auto" w:fill="FFFFFF"/>
        <w:rPr>
          <w:rFonts w:asciiTheme="minorHAnsi" w:hAnsiTheme="minorHAnsi"/>
          <w:color w:val="808080" w:themeColor="background1" w:themeShade="80"/>
          <w:sz w:val="22"/>
          <w:szCs w:val="22"/>
        </w:rPr>
      </w:pPr>
      <w:r w:rsidRPr="00303DEE">
        <w:rPr>
          <w:rFonts w:asciiTheme="minorHAnsi" w:hAnsiTheme="minorHAnsi"/>
          <w:b/>
          <w:bCs/>
          <w:color w:val="808080" w:themeColor="background1" w:themeShade="80"/>
          <w:sz w:val="22"/>
          <w:szCs w:val="22"/>
        </w:rPr>
        <w:t>Haven’t received your new password?</w:t>
      </w:r>
    </w:p>
    <w:p w14:paraId="51977A46"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If for any reason you don’t receive the link then ensure you check your spam/junk folders.</w:t>
      </w:r>
    </w:p>
    <w:p w14:paraId="3B3AA167"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 xml:space="preserve">Still not there? Contact KashFlow Support by emailing </w:t>
      </w:r>
      <w:hyperlink r:id="rId30" w:history="1">
        <w:r w:rsidRPr="00303DEE">
          <w:rPr>
            <w:rStyle w:val="Hyperlink"/>
            <w:rFonts w:asciiTheme="minorHAnsi" w:hAnsiTheme="minorHAnsi"/>
            <w:color w:val="808080" w:themeColor="background1" w:themeShade="80"/>
            <w:sz w:val="22"/>
            <w:szCs w:val="22"/>
          </w:rPr>
          <w:t>support@kashflowpayroll.com</w:t>
        </w:r>
      </w:hyperlink>
      <w:r w:rsidRPr="00303DEE">
        <w:rPr>
          <w:rFonts w:asciiTheme="minorHAnsi" w:hAnsiTheme="minorHAnsi"/>
          <w:color w:val="808080" w:themeColor="background1" w:themeShade="80"/>
          <w:sz w:val="22"/>
          <w:szCs w:val="22"/>
        </w:rPr>
        <w:t>.</w:t>
      </w:r>
    </w:p>
    <w:p w14:paraId="534EBB51"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0E74F689"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38228CA8"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207AED4A"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26EDE4B6"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0F6BCFC5"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360E6E24"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62A4300C"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4FD41573"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1647B57F"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580A7F02"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25B76092"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070089A6"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3AAD5928"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274221AF"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2F12FB5C"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0641C886"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24B676D3" w14:textId="77777777" w:rsidR="009555FF" w:rsidRPr="00303DEE" w:rsidRDefault="009555FF" w:rsidP="009555FF">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noProof/>
          <w:color w:val="808080" w:themeColor="background1" w:themeShade="80"/>
          <w:lang w:val="en-US" w:eastAsia="en-US"/>
        </w:rPr>
        <w:lastRenderedPageBreak/>
        <mc:AlternateContent>
          <mc:Choice Requires="wpg">
            <w:drawing>
              <wp:anchor distT="0" distB="0" distL="114300" distR="114300" simplePos="0" relativeHeight="251707392" behindDoc="0" locked="0" layoutInCell="1" allowOverlap="1" wp14:anchorId="6556F916" wp14:editId="549E9E0D">
                <wp:simplePos x="0" y="0"/>
                <wp:positionH relativeFrom="column">
                  <wp:posOffset>-2487295</wp:posOffset>
                </wp:positionH>
                <wp:positionV relativeFrom="paragraph">
                  <wp:posOffset>-446243</wp:posOffset>
                </wp:positionV>
                <wp:extent cx="13116044" cy="1278058"/>
                <wp:effectExtent l="0" t="0" r="9525" b="0"/>
                <wp:wrapNone/>
                <wp:docPr id="215" name="Group 215"/>
                <wp:cNvGraphicFramePr/>
                <a:graphic xmlns:a="http://schemas.openxmlformats.org/drawingml/2006/main">
                  <a:graphicData uri="http://schemas.microsoft.com/office/word/2010/wordprocessingGroup">
                    <wpg:wgp>
                      <wpg:cNvGrpSpPr/>
                      <wpg:grpSpPr>
                        <a:xfrm>
                          <a:off x="0" y="0"/>
                          <a:ext cx="13116044" cy="1278058"/>
                          <a:chOff x="180753" y="10633"/>
                          <a:chExt cx="13116044" cy="1278058"/>
                        </a:xfrm>
                      </wpg:grpSpPr>
                      <pic:pic xmlns:pic="http://schemas.openxmlformats.org/drawingml/2006/picture">
                        <pic:nvPicPr>
                          <pic:cNvPr id="216" name="Picture 216"/>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18"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1BE32690" w14:textId="77777777" w:rsidR="00CC6C66" w:rsidRPr="006C6039" w:rsidRDefault="00CC6C66" w:rsidP="009555FF">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Adding a new company </w:t>
                              </w:r>
                            </w:p>
                            <w:p w14:paraId="744B139D" w14:textId="77777777" w:rsidR="00CC6C66" w:rsidRPr="0003607F" w:rsidRDefault="00CC6C66" w:rsidP="009555FF">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2BD5E15" id="Group 215" o:spid="_x0000_s1056" style="position:absolute;margin-left:-195.85pt;margin-top:-35.15pt;width:1032.75pt;height:100.65pt;z-index:251707392;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">
                <v:shape id="Picture 216" o:spid="_x0000_s1057"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PdLvEAAAA3AAAAA8AAABkcnMvZG93bnJldi54bWxEj0+LwjAUxO8L+x3CW/C2plUQW01FBNHD&#10;Xvx38PZonm1p8xKaqPXbbxYWPA4z8xtmuRpMJx7U+8aygnScgCAurW64UnA+bb/nIHxA1thZJgUv&#10;8rAqPj+WmGv75AM9jqESEcI+RwV1CC6X0pc1GfRj64ijd7O9wRBlX0nd4zPCTScnSTKTBhuOCzU6&#10;2tRUtse7UXBgt/nZS+df1TZr0+y648t8qtToa1gvQAQawjv8395rBZN0Bn9n4hG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PdLvEAAAA3AAAAA8AAAAAAAAAAAAAAAAA&#10;nwIAAGRycy9kb3ducmV2LnhtbFBLBQYAAAAABAAEAPcAAACQAwAAAAA=&#10;">
                  <v:imagedata r:id="rId12" o:title="" cropleft="9982f"/>
                  <v:path arrowok="t"/>
                </v:shape>
                <v:shape id="_x0000_s1058"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JXr8A&#10;AADcAAAADwAAAGRycy9kb3ducmV2LnhtbERPTWvCQBC9F/wPywjedBPBIqmrSG3Bg5dqvA/ZaTY0&#10;Oxuyo4n/3j0IPT7e92Y3+lbdqY9NYAP5IgNFXAXbcG2gvHzP16CiIFtsA5OBB0XYbSdvGyxsGPiH&#10;7mepVQrhWKABJ9IVWsfKkce4CB1x4n5D71ES7GttexxSuG/1MsvetceGU4PDjj4dVX/nmzcgYvf5&#10;o/zy8XgdT4fBZdUKS2Nm03H/AUpolH/xy320BpZ5Wpv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klevwAAANwAAAAPAAAAAAAAAAAAAAAAAJgCAABkcnMvZG93bnJl&#10;di54bWxQSwUGAAAAAAQABAD1AAAAhAMAAAAA&#10;" filled="f" stroked="f">
                  <v:textbox style="mso-fit-shape-to-text:t">
                    <w:txbxContent>
                      <w:p w:rsidR="00CC6C66" w:rsidRPr="006C6039" w:rsidRDefault="00CC6C66" w:rsidP="009555FF">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Adding a new company </w:t>
                        </w:r>
                      </w:p>
                      <w:p w:rsidR="00CC6C66" w:rsidRPr="0003607F" w:rsidRDefault="00CC6C66" w:rsidP="009555FF">
                        <w:pPr>
                          <w:jc w:val="center"/>
                          <w:rPr>
                            <w:rFonts w:asciiTheme="majorHAnsi" w:hAnsiTheme="majorHAnsi"/>
                            <w:color w:val="FFFFFF" w:themeColor="background1"/>
                            <w:sz w:val="36"/>
                            <w:szCs w:val="36"/>
                          </w:rPr>
                        </w:pPr>
                      </w:p>
                    </w:txbxContent>
                  </v:textbox>
                </v:shape>
              </v:group>
            </w:pict>
          </mc:Fallback>
        </mc:AlternateContent>
      </w:r>
    </w:p>
    <w:p w14:paraId="06F954B2" w14:textId="77777777" w:rsidR="009555FF" w:rsidRPr="00303DEE" w:rsidRDefault="009555FF" w:rsidP="004D7B75">
      <w:pPr>
        <w:spacing w:after="100" w:afterAutospacing="1"/>
        <w:rPr>
          <w:color w:val="808080" w:themeColor="background1" w:themeShade="80"/>
        </w:rPr>
      </w:pPr>
    </w:p>
    <w:p w14:paraId="2632F48D" w14:textId="77777777" w:rsidR="009555FF" w:rsidRPr="00303DEE" w:rsidRDefault="009555FF" w:rsidP="004D7B75">
      <w:pPr>
        <w:spacing w:after="100" w:afterAutospacing="1"/>
        <w:rPr>
          <w:color w:val="808080" w:themeColor="background1" w:themeShade="80"/>
        </w:rPr>
      </w:pPr>
    </w:p>
    <w:p w14:paraId="0BDC8E6E" w14:textId="77777777" w:rsidR="009555FF" w:rsidRPr="00303DEE" w:rsidRDefault="009555FF" w:rsidP="009555FF">
      <w:pPr>
        <w:shd w:val="clear" w:color="auto" w:fill="FFFFFF"/>
        <w:spacing w:after="100" w:afterAutospacing="1" w:line="315" w:lineRule="atLeast"/>
        <w:rPr>
          <w:rFonts w:eastAsia="Times New Roman" w:cs="Times New Roman"/>
          <w:b/>
          <w:color w:val="808080" w:themeColor="background1" w:themeShade="80"/>
          <w:lang w:eastAsia="en-GB"/>
        </w:rPr>
      </w:pPr>
      <w:r w:rsidRPr="00303DEE">
        <w:rPr>
          <w:rFonts w:eastAsia="Times New Roman" w:cs="Times New Roman"/>
          <w:b/>
          <w:color w:val="808080" w:themeColor="background1" w:themeShade="80"/>
          <w:lang w:eastAsia="en-GB"/>
        </w:rPr>
        <w:t>Required Information</w:t>
      </w:r>
    </w:p>
    <w:p w14:paraId="2750D732"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To set up your company with sufficient information to process your payroll, you’ll need to collect a few key pieces of information.</w:t>
      </w:r>
    </w:p>
    <w:p w14:paraId="635C6CB5"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You can enter just the basic information on the first screen of adding a new company to get going; however we recommend that you fully complete company setup to avoid having to return to fix things later.</w:t>
      </w:r>
    </w:p>
    <w:p w14:paraId="6BC349E5"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After setup, you can change or complete any information you may have left out using </w:t>
      </w:r>
      <w:r w:rsidRPr="00303DEE">
        <w:rPr>
          <w:rFonts w:eastAsia="Times New Roman" w:cs="Times New Roman"/>
          <w:b/>
          <w:bCs/>
          <w:color w:val="808080" w:themeColor="background1" w:themeShade="80"/>
          <w:lang w:eastAsia="en-GB"/>
        </w:rPr>
        <w:t>Company » Setup Details</w:t>
      </w:r>
      <w:r w:rsidRPr="00303DEE">
        <w:rPr>
          <w:rFonts w:eastAsia="Times New Roman" w:cs="Times New Roman"/>
          <w:color w:val="808080" w:themeColor="background1" w:themeShade="80"/>
          <w:lang w:eastAsia="en-GB"/>
        </w:rPr>
        <w:t> from the left-hand main navigation.</w:t>
      </w:r>
    </w:p>
    <w:p w14:paraId="3DF6D6D8" w14:textId="77777777" w:rsidR="009555FF" w:rsidRPr="00303DEE" w:rsidRDefault="009555FF" w:rsidP="009555FF">
      <w:pPr>
        <w:shd w:val="clear" w:color="auto" w:fill="FFFFFF"/>
        <w:spacing w:after="100" w:afterAutospacing="1" w:line="240" w:lineRule="auto"/>
        <w:outlineLvl w:val="1"/>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Required Setup Information</w:t>
      </w:r>
    </w:p>
    <w:p w14:paraId="419CF1AA"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Before you can use KashFlow Payroll to create payslips, process pay runs, and pay employees, you will need to complete set up for your company.</w:t>
      </w:r>
    </w:p>
    <w:p w14:paraId="3CEFCE64"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If you already have payroll software that you are moving from, you should be able to collect this information from your existing software’s setup screens.</w:t>
      </w:r>
    </w:p>
    <w:p w14:paraId="56CD9EAE"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If you are unsure about where to find any of the data required for company setup, check with your accountant, HMRC, or contact support.</w:t>
      </w:r>
    </w:p>
    <w:p w14:paraId="294D5693" w14:textId="77777777" w:rsidR="009555FF" w:rsidRPr="00303DEE" w:rsidRDefault="009555FF" w:rsidP="009555FF">
      <w:pPr>
        <w:shd w:val="clear" w:color="auto" w:fill="FFFFFF"/>
        <w:spacing w:after="100" w:afterAutospacing="1" w:line="240" w:lineRule="auto"/>
        <w:outlineLvl w:val="1"/>
        <w:rPr>
          <w:rFonts w:eastAsia="Times New Roman" w:cs="Times New Roman"/>
          <w:color w:val="808080" w:themeColor="background1" w:themeShade="80"/>
          <w:lang w:eastAsia="en-GB"/>
        </w:rPr>
      </w:pPr>
    </w:p>
    <w:p w14:paraId="16FF0552" w14:textId="77777777" w:rsidR="009555FF" w:rsidRPr="00303DEE" w:rsidRDefault="009555FF" w:rsidP="009555FF">
      <w:pPr>
        <w:shd w:val="clear" w:color="auto" w:fill="FFFFFF"/>
        <w:spacing w:after="100" w:afterAutospacing="1" w:line="240" w:lineRule="auto"/>
        <w:outlineLvl w:val="1"/>
        <w:rPr>
          <w:rFonts w:eastAsia="Times New Roman" w:cs="Times New Roman"/>
          <w:color w:val="808080" w:themeColor="background1" w:themeShade="80"/>
          <w:lang w:eastAsia="en-GB"/>
        </w:rPr>
      </w:pPr>
    </w:p>
    <w:p w14:paraId="507BCBF1" w14:textId="77777777" w:rsidR="009555FF" w:rsidRPr="00303DEE" w:rsidRDefault="009555FF" w:rsidP="009555FF">
      <w:pPr>
        <w:shd w:val="clear" w:color="auto" w:fill="FFFFFF"/>
        <w:spacing w:after="100" w:afterAutospacing="1" w:line="240" w:lineRule="auto"/>
        <w:outlineLvl w:val="1"/>
        <w:rPr>
          <w:rFonts w:eastAsia="Times New Roman" w:cs="Times New Roman"/>
          <w:color w:val="808080" w:themeColor="background1" w:themeShade="80"/>
          <w:lang w:eastAsia="en-GB"/>
        </w:rPr>
      </w:pPr>
    </w:p>
    <w:p w14:paraId="384BBC63" w14:textId="77777777" w:rsidR="009555FF" w:rsidRPr="00303DEE" w:rsidRDefault="009555FF" w:rsidP="009555FF">
      <w:pPr>
        <w:shd w:val="clear" w:color="auto" w:fill="FFFFFF"/>
        <w:spacing w:after="100" w:afterAutospacing="1" w:line="240" w:lineRule="auto"/>
        <w:outlineLvl w:val="1"/>
        <w:rPr>
          <w:rFonts w:eastAsia="Times New Roman" w:cs="Times New Roman"/>
          <w:color w:val="808080" w:themeColor="background1" w:themeShade="80"/>
          <w:lang w:eastAsia="en-GB"/>
        </w:rPr>
      </w:pPr>
    </w:p>
    <w:p w14:paraId="4C86E1A7" w14:textId="77777777" w:rsidR="009555FF" w:rsidRPr="00303DEE" w:rsidRDefault="009555FF" w:rsidP="009555FF">
      <w:pPr>
        <w:shd w:val="clear" w:color="auto" w:fill="FFFFFF"/>
        <w:spacing w:after="100" w:afterAutospacing="1" w:line="240" w:lineRule="auto"/>
        <w:outlineLvl w:val="1"/>
        <w:rPr>
          <w:rFonts w:eastAsia="Times New Roman" w:cs="Times New Roman"/>
          <w:color w:val="808080" w:themeColor="background1" w:themeShade="80"/>
          <w:lang w:eastAsia="en-GB"/>
        </w:rPr>
      </w:pPr>
    </w:p>
    <w:p w14:paraId="6D8BACA4" w14:textId="77777777" w:rsidR="009555FF" w:rsidRPr="00303DEE" w:rsidRDefault="009555FF" w:rsidP="009555FF">
      <w:pPr>
        <w:shd w:val="clear" w:color="auto" w:fill="FFFFFF"/>
        <w:spacing w:after="100" w:afterAutospacing="1" w:line="240" w:lineRule="auto"/>
        <w:outlineLvl w:val="1"/>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Information you’ll need</w:t>
      </w:r>
    </w:p>
    <w:p w14:paraId="226AFBC7" w14:textId="77777777" w:rsidR="009555FF" w:rsidRPr="00303DEE" w:rsidRDefault="009555FF" w:rsidP="009555FF">
      <w:pPr>
        <w:numPr>
          <w:ilvl w:val="0"/>
          <w:numId w:val="4"/>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The correct legal name of your company.</w:t>
      </w:r>
    </w:p>
    <w:p w14:paraId="7D49BFDB" w14:textId="77777777" w:rsidR="009555FF" w:rsidRPr="00303DEE" w:rsidRDefault="009555FF" w:rsidP="009555FF">
      <w:pPr>
        <w:numPr>
          <w:ilvl w:val="0"/>
          <w:numId w:val="4"/>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Your current weekly and/or monthly pay date. If you pay employees each week, enter your next pay day. Likewise if you pay monthly. You may use both pay frequencies at the same time in KashFlow Payroll.</w:t>
      </w:r>
    </w:p>
    <w:p w14:paraId="1152281A" w14:textId="77777777" w:rsidR="009555FF" w:rsidRPr="00303DEE" w:rsidRDefault="009555FF" w:rsidP="009555FF">
      <w:pPr>
        <w:numPr>
          <w:ilvl w:val="0"/>
          <w:numId w:val="4"/>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Employer PAYE Reference. Your office and reference number that you can find on the yellow PAYE Payslip booklet supplied by HMRC.</w:t>
      </w:r>
    </w:p>
    <w:p w14:paraId="17D92485" w14:textId="77777777" w:rsidR="009555FF" w:rsidRPr="00303DEE" w:rsidRDefault="009555FF" w:rsidP="009555FF">
      <w:pPr>
        <w:numPr>
          <w:ilvl w:val="0"/>
          <w:numId w:val="4"/>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Accounts Office Reference. You will find this 13 character reference number on the PAYE payment booklet or letter supplied by HMRC, printed in the format 123PA12345678.</w:t>
      </w:r>
    </w:p>
    <w:p w14:paraId="005AC934" w14:textId="77777777" w:rsidR="009555FF" w:rsidRPr="00303DEE" w:rsidRDefault="009555FF" w:rsidP="009555FF">
      <w:pPr>
        <w:numPr>
          <w:ilvl w:val="0"/>
          <w:numId w:val="4"/>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Corporation Tax Reference (optional). Normally applies to limited companies and can also be called the Company Unique Taxpayer Reference (UTR) and will have been issued by HMRC. Can be found on the ‘Notice to deliver a company Tax Return’ (form CT603). It may also be found on other documents issued by HMRC.</w:t>
      </w:r>
    </w:p>
    <w:p w14:paraId="35E57CEC" w14:textId="77777777" w:rsidR="009555FF" w:rsidRPr="00303DEE" w:rsidRDefault="009555FF" w:rsidP="009555FF">
      <w:pPr>
        <w:numPr>
          <w:ilvl w:val="0"/>
          <w:numId w:val="4"/>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Self Assessment Unique Tax Reference (optional) – Normally applies to sole proprietors or partnerships and used in RTI submissions to help HMRC identify a sole trader. If you registered with HMRC for Self Assessment, enter the reference number they supplied.</w:t>
      </w:r>
    </w:p>
    <w:p w14:paraId="3FF649F2" w14:textId="77777777" w:rsidR="009555FF" w:rsidRPr="00303DEE" w:rsidRDefault="009555FF" w:rsidP="009555FF">
      <w:pPr>
        <w:numPr>
          <w:ilvl w:val="0"/>
          <w:numId w:val="4"/>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Contracted Out Number (optional) – Required if you operate an occupational contracted-out pension scheme. Sent to you by HMRC when you set up your scheme, and which you will have entered on form P35 when completing your past Annual Return.</w:t>
      </w:r>
    </w:p>
    <w:p w14:paraId="667F9377" w14:textId="77777777" w:rsidR="009555FF" w:rsidRPr="00303DEE" w:rsidRDefault="009555FF" w:rsidP="009555FF">
      <w:pPr>
        <w:shd w:val="clear" w:color="auto" w:fill="FFFFFF"/>
        <w:spacing w:before="100" w:beforeAutospacing="1" w:after="100" w:afterAutospacing="1" w:line="315" w:lineRule="atLeast"/>
        <w:rPr>
          <w:rFonts w:eastAsia="Times New Roman" w:cs="Times New Roman"/>
          <w:color w:val="808080" w:themeColor="background1" w:themeShade="80"/>
          <w:lang w:eastAsia="en-GB"/>
        </w:rPr>
      </w:pPr>
    </w:p>
    <w:p w14:paraId="4749322B" w14:textId="77777777" w:rsidR="009555FF" w:rsidRPr="00303DEE" w:rsidRDefault="009555FF" w:rsidP="009555FF">
      <w:p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noProof/>
          <w:color w:val="808080" w:themeColor="background1" w:themeShade="80"/>
          <w:lang w:val="en-US"/>
        </w:rPr>
        <w:lastRenderedPageBreak/>
        <mc:AlternateContent>
          <mc:Choice Requires="wpg">
            <w:drawing>
              <wp:anchor distT="0" distB="0" distL="114300" distR="114300" simplePos="0" relativeHeight="251709440" behindDoc="0" locked="0" layoutInCell="1" allowOverlap="1" wp14:anchorId="6422497D" wp14:editId="126A286A">
                <wp:simplePos x="0" y="0"/>
                <wp:positionH relativeFrom="column">
                  <wp:posOffset>-2455574</wp:posOffset>
                </wp:positionH>
                <wp:positionV relativeFrom="paragraph">
                  <wp:posOffset>-451086</wp:posOffset>
                </wp:positionV>
                <wp:extent cx="13116044" cy="1278058"/>
                <wp:effectExtent l="0" t="0" r="9525" b="0"/>
                <wp:wrapNone/>
                <wp:docPr id="219" name="Group 219"/>
                <wp:cNvGraphicFramePr/>
                <a:graphic xmlns:a="http://schemas.openxmlformats.org/drawingml/2006/main">
                  <a:graphicData uri="http://schemas.microsoft.com/office/word/2010/wordprocessingGroup">
                    <wpg:wgp>
                      <wpg:cNvGrpSpPr/>
                      <wpg:grpSpPr>
                        <a:xfrm>
                          <a:off x="0" y="0"/>
                          <a:ext cx="13116044" cy="1278058"/>
                          <a:chOff x="180753" y="10633"/>
                          <a:chExt cx="13116044" cy="1278058"/>
                        </a:xfrm>
                      </wpg:grpSpPr>
                      <pic:pic xmlns:pic="http://schemas.openxmlformats.org/drawingml/2006/picture">
                        <pic:nvPicPr>
                          <pic:cNvPr id="220" name="Picture 220"/>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21"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499ACBB9" w14:textId="77777777" w:rsidR="00CC6C66" w:rsidRPr="006C6039" w:rsidRDefault="00CC6C66" w:rsidP="009555FF">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Adding a new company </w:t>
                              </w:r>
                            </w:p>
                            <w:p w14:paraId="5286429C" w14:textId="77777777" w:rsidR="00CC6C66" w:rsidRPr="0003607F" w:rsidRDefault="00CC6C66" w:rsidP="009555FF">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8390E9E" id="Group 219" o:spid="_x0000_s1059" style="position:absolute;margin-left:-193.35pt;margin-top:-35.5pt;width:1032.75pt;height:100.65pt;z-index:251709440;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">
                <v:shape id="Picture 220" o:spid="_x0000_s1060"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Gg+m9AAAA3AAAAA8AAABkcnMvZG93bnJldi54bWxET7sKwjAU3QX/IVzBTVMriFajiCA6uPga&#10;3C7NtS02N6GJWv/eDILj4bwXq9bU4kWNrywrGA0TEMS51RUXCi7n7WAKwgdkjbVlUvAhD6tlt7PA&#10;TNs3H+l1CoWIIewzVFCG4DIpfV6SQT+0jjhyd9sYDBE2hdQNvmO4qWWaJBNpsOLYUKKjTUn54/Q0&#10;Co7sNoe9dP5TbGeP0ey24+t0rFS/167nIAK14S/+ufdaQZrG+fFMP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AaD6b0AAADcAAAADwAAAAAAAAAAAAAAAACfAgAAZHJz&#10;L2Rvd25yZXYueG1sUEsFBgAAAAAEAAQA9wAAAIkDAAAAAA==&#10;">
                  <v:imagedata r:id="rId12" o:title="" cropleft="9982f"/>
                  <v:path arrowok="t"/>
                </v:shape>
                <v:shape id="_x0000_s1061"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qfsIA&#10;AADcAAAADwAAAGRycy9kb3ducmV2LnhtbESPwWrDMBBE74X+g9hAb7VsQ0two4SQppBDL03c+2Jt&#10;LVNrZaxN7Px9VQjkOMzMG2a1mX2vLjTGLrCBIstBETfBdtwaqE8fz0tQUZAt9oHJwJUibNaPDyus&#10;bJj4iy5HaVWCcKzQgBMZKq1j48hjzMJAnLyfMHqUJMdW2xGnBPe9LvP8VXvsOC04HGjnqPk9nr0B&#10;EbstrvXex8P3/Pk+ubx5wdqYp8W8fQMlNMs9fGsfrIGyLOD/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Cp+wgAAANwAAAAPAAAAAAAAAAAAAAAAAJgCAABkcnMvZG93&#10;bnJldi54bWxQSwUGAAAAAAQABAD1AAAAhwMAAAAA&#10;" filled="f" stroked="f">
                  <v:textbox style="mso-fit-shape-to-text:t">
                    <w:txbxContent>
                      <w:p w:rsidR="00CC6C66" w:rsidRPr="006C6039" w:rsidRDefault="00CC6C66" w:rsidP="009555FF">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Adding a new company </w:t>
                        </w:r>
                      </w:p>
                      <w:p w:rsidR="00CC6C66" w:rsidRPr="0003607F" w:rsidRDefault="00CC6C66" w:rsidP="009555FF">
                        <w:pPr>
                          <w:jc w:val="center"/>
                          <w:rPr>
                            <w:rFonts w:asciiTheme="majorHAnsi" w:hAnsiTheme="majorHAnsi"/>
                            <w:color w:val="FFFFFF" w:themeColor="background1"/>
                            <w:sz w:val="36"/>
                            <w:szCs w:val="36"/>
                          </w:rPr>
                        </w:pPr>
                      </w:p>
                    </w:txbxContent>
                  </v:textbox>
                </v:shape>
              </v:group>
            </w:pict>
          </mc:Fallback>
        </mc:AlternateContent>
      </w:r>
    </w:p>
    <w:p w14:paraId="5E1671B6" w14:textId="77777777" w:rsidR="009555FF" w:rsidRPr="00303DEE" w:rsidRDefault="009555FF" w:rsidP="009555FF">
      <w:pPr>
        <w:shd w:val="clear" w:color="auto" w:fill="FFFFFF"/>
        <w:spacing w:before="100" w:beforeAutospacing="1" w:after="100" w:afterAutospacing="1" w:line="315" w:lineRule="atLeast"/>
        <w:rPr>
          <w:rFonts w:eastAsia="Times New Roman" w:cs="Times New Roman"/>
          <w:color w:val="808080" w:themeColor="background1" w:themeShade="80"/>
          <w:lang w:eastAsia="en-GB"/>
        </w:rPr>
      </w:pPr>
    </w:p>
    <w:p w14:paraId="1E154802" w14:textId="77777777" w:rsidR="009555FF" w:rsidRPr="00303DEE" w:rsidRDefault="009555FF" w:rsidP="009555FF">
      <w:pPr>
        <w:shd w:val="clear" w:color="auto" w:fill="FFFFFF"/>
        <w:spacing w:before="100" w:beforeAutospacing="1" w:after="100" w:afterAutospacing="1" w:line="315" w:lineRule="atLeast"/>
        <w:rPr>
          <w:rFonts w:eastAsia="Times New Roman" w:cs="Times New Roman"/>
          <w:color w:val="808080" w:themeColor="background1" w:themeShade="80"/>
          <w:lang w:eastAsia="en-GB"/>
        </w:rPr>
      </w:pPr>
    </w:p>
    <w:p w14:paraId="317835FE" w14:textId="77777777" w:rsidR="009555FF" w:rsidRPr="00303DEE" w:rsidRDefault="009555FF" w:rsidP="009555FF">
      <w:pPr>
        <w:numPr>
          <w:ilvl w:val="0"/>
          <w:numId w:val="4"/>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Your banking information (optional). If you plan to pay any employees by electronic transfer (BACs) you will need your BACs format, bank account name, number and sort code to hand.</w:t>
      </w:r>
    </w:p>
    <w:p w14:paraId="6BBC0CC4" w14:textId="77777777" w:rsidR="009555FF" w:rsidRPr="00303DEE" w:rsidRDefault="009555FF" w:rsidP="009555FF">
      <w:pPr>
        <w:numPr>
          <w:ilvl w:val="0"/>
          <w:numId w:val="4"/>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Opening balances. </w:t>
      </w:r>
    </w:p>
    <w:p w14:paraId="28429D96" w14:textId="77777777" w:rsidR="009555FF" w:rsidRPr="00303DEE" w:rsidRDefault="009555FF" w:rsidP="009555FF">
      <w:pPr>
        <w:shd w:val="clear" w:color="auto" w:fill="FFFFFF"/>
        <w:spacing w:before="100" w:beforeAutospacing="1" w:after="100" w:afterAutospacing="1" w:line="315" w:lineRule="atLeast"/>
        <w:ind w:left="360"/>
        <w:rPr>
          <w:rFonts w:eastAsia="Times New Roman" w:cs="Times New Roman"/>
          <w:color w:val="808080" w:themeColor="background1" w:themeShade="80"/>
          <w:lang w:eastAsia="en-GB"/>
        </w:rPr>
      </w:pPr>
    </w:p>
    <w:p w14:paraId="1EA44A01" w14:textId="77777777" w:rsidR="009555FF" w:rsidRPr="00303DEE" w:rsidRDefault="009555FF" w:rsidP="009555FF">
      <w:pPr>
        <w:rPr>
          <w:rStyle w:val="A0"/>
          <w:rFonts w:cs="Open Sans Semibold"/>
          <w:color w:val="808080" w:themeColor="background1" w:themeShade="80"/>
        </w:rPr>
      </w:pPr>
      <w:r w:rsidRPr="00303DEE">
        <w:rPr>
          <w:rStyle w:val="A0"/>
          <w:rFonts w:cs="Open Sans Semibold"/>
          <w:color w:val="808080" w:themeColor="background1" w:themeShade="80"/>
        </w:rPr>
        <w:t>Commercial Information</w:t>
      </w:r>
    </w:p>
    <w:p w14:paraId="1FB7B8EB"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In the Commercial information tab, provide KashFlow Payroll with contact details for your Company, such as the Address to display on payslips.</w:t>
      </w:r>
    </w:p>
    <w:p w14:paraId="663DDDD2"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Field Help:</w:t>
      </w:r>
      <w:r w:rsidRPr="00303DEE">
        <w:rPr>
          <w:rFonts w:eastAsia="Times New Roman" w:cs="Times New Roman"/>
          <w:color w:val="808080" w:themeColor="background1" w:themeShade="80"/>
          <w:lang w:eastAsia="en-GB"/>
        </w:rPr>
        <w:br/>
        <w:t>Business Type</w:t>
      </w:r>
      <w:r w:rsidRPr="00303DEE">
        <w:rPr>
          <w:rFonts w:eastAsia="Times New Roman" w:cs="Times New Roman"/>
          <w:color w:val="808080" w:themeColor="background1" w:themeShade="80"/>
          <w:lang w:eastAsia="en-GB"/>
        </w:rPr>
        <w:br/>
        <w:t>Note that this is an optional field, but gives us an idea of what kind of employer you are.</w:t>
      </w:r>
    </w:p>
    <w:p w14:paraId="6E73A1F2"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b/>
          <w:bCs/>
          <w:color w:val="808080" w:themeColor="background1" w:themeShade="80"/>
          <w:lang w:eastAsia="en-GB"/>
        </w:rPr>
        <w:t>Address</w:t>
      </w:r>
      <w:r w:rsidRPr="00303DEE">
        <w:rPr>
          <w:rFonts w:eastAsia="Times New Roman" w:cs="Times New Roman"/>
          <w:b/>
          <w:bCs/>
          <w:color w:val="808080" w:themeColor="background1" w:themeShade="80"/>
          <w:lang w:eastAsia="en-GB"/>
        </w:rPr>
        <w:br/>
      </w:r>
      <w:r w:rsidRPr="00303DEE">
        <w:rPr>
          <w:rFonts w:eastAsia="Times New Roman" w:cs="Times New Roman"/>
          <w:color w:val="808080" w:themeColor="background1" w:themeShade="80"/>
          <w:lang w:eastAsia="en-GB"/>
        </w:rPr>
        <w:t>KashFlow Payroll is looking for the address of your company. This will appear on Payslips.</w:t>
      </w:r>
    </w:p>
    <w:p w14:paraId="6518A6E4"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Additional Address Lines</w:t>
      </w:r>
      <w:r w:rsidRPr="00303DEE">
        <w:rPr>
          <w:rFonts w:eastAsia="Times New Roman" w:cs="Times New Roman"/>
          <w:color w:val="808080" w:themeColor="background1" w:themeShade="80"/>
          <w:lang w:eastAsia="en-GB"/>
        </w:rPr>
        <w:br/>
        <w:t>Any additional address lines you have.</w:t>
      </w:r>
    </w:p>
    <w:p w14:paraId="7DC75AE8"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Postcode</w:t>
      </w:r>
      <w:r w:rsidRPr="00303DEE">
        <w:rPr>
          <w:rFonts w:eastAsia="Times New Roman" w:cs="Times New Roman"/>
          <w:color w:val="808080" w:themeColor="background1" w:themeShade="80"/>
          <w:lang w:eastAsia="en-GB"/>
        </w:rPr>
        <w:br/>
        <w:t>The postcode to the above address</w:t>
      </w:r>
    </w:p>
    <w:p w14:paraId="63F76D91" w14:textId="77777777" w:rsidR="009555FF" w:rsidRPr="00303DEE" w:rsidRDefault="009555FF" w:rsidP="009555FF">
      <w:pPr>
        <w:shd w:val="clear" w:color="auto" w:fill="FFFFFF"/>
        <w:spacing w:after="100" w:afterAutospacing="1" w:line="315" w:lineRule="atLeast"/>
        <w:rPr>
          <w:rFonts w:eastAsia="Times New Roman" w:cs="Times New Roman"/>
          <w:b/>
          <w:bCs/>
          <w:color w:val="808080" w:themeColor="background1" w:themeShade="80"/>
          <w:lang w:eastAsia="en-GB"/>
        </w:rPr>
      </w:pPr>
    </w:p>
    <w:p w14:paraId="2633341C" w14:textId="77777777" w:rsidR="009555FF" w:rsidRPr="00303DEE" w:rsidRDefault="009555FF" w:rsidP="009555FF">
      <w:pPr>
        <w:shd w:val="clear" w:color="auto" w:fill="FFFFFF"/>
        <w:spacing w:after="100" w:afterAutospacing="1" w:line="315" w:lineRule="atLeast"/>
        <w:rPr>
          <w:rFonts w:eastAsia="Times New Roman" w:cs="Times New Roman"/>
          <w:b/>
          <w:bCs/>
          <w:color w:val="808080" w:themeColor="background1" w:themeShade="80"/>
          <w:lang w:eastAsia="en-GB"/>
        </w:rPr>
      </w:pPr>
    </w:p>
    <w:p w14:paraId="1562E73F" w14:textId="77777777" w:rsidR="009555FF" w:rsidRPr="00303DEE" w:rsidRDefault="009555FF" w:rsidP="009555FF">
      <w:pPr>
        <w:shd w:val="clear" w:color="auto" w:fill="FFFFFF"/>
        <w:spacing w:after="100" w:afterAutospacing="1" w:line="315" w:lineRule="atLeast"/>
        <w:rPr>
          <w:rFonts w:eastAsia="Times New Roman" w:cs="Times New Roman"/>
          <w:b/>
          <w:bCs/>
          <w:color w:val="808080" w:themeColor="background1" w:themeShade="80"/>
          <w:lang w:eastAsia="en-GB"/>
        </w:rPr>
      </w:pPr>
    </w:p>
    <w:p w14:paraId="0E4E23E5"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b/>
          <w:bCs/>
          <w:color w:val="808080" w:themeColor="background1" w:themeShade="80"/>
          <w:lang w:eastAsia="en-GB"/>
        </w:rPr>
        <w:t>Telephone</w:t>
      </w:r>
      <w:r w:rsidRPr="00303DEE">
        <w:rPr>
          <w:rFonts w:eastAsia="Times New Roman" w:cs="Times New Roman"/>
          <w:b/>
          <w:bCs/>
          <w:color w:val="808080" w:themeColor="background1" w:themeShade="80"/>
          <w:lang w:eastAsia="en-GB"/>
        </w:rPr>
        <w:br/>
      </w:r>
      <w:r w:rsidRPr="00303DEE">
        <w:rPr>
          <w:rFonts w:eastAsia="Times New Roman" w:cs="Times New Roman"/>
          <w:color w:val="808080" w:themeColor="background1" w:themeShade="80"/>
          <w:lang w:eastAsia="en-GB"/>
        </w:rPr>
        <w:t>Telephone number of your company.</w:t>
      </w:r>
    </w:p>
    <w:p w14:paraId="66C3D105" w14:textId="77777777" w:rsidR="009555FF" w:rsidRPr="00303DEE" w:rsidRDefault="009555FF" w:rsidP="009555FF">
      <w:pPr>
        <w:rPr>
          <w:rStyle w:val="A0"/>
          <w:rFonts w:cs="Open Sans Semibold"/>
          <w:color w:val="808080" w:themeColor="background1" w:themeShade="80"/>
        </w:rPr>
      </w:pPr>
      <w:r w:rsidRPr="00303DEE">
        <w:rPr>
          <w:rStyle w:val="A0"/>
          <w:rFonts w:cs="Open Sans Semibold"/>
          <w:color w:val="808080" w:themeColor="background1" w:themeShade="80"/>
        </w:rPr>
        <w:t>Government Settings</w:t>
      </w:r>
    </w:p>
    <w:p w14:paraId="01369BF0"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Each Company in KashFlow Payroll represents a PAYE Scheme and HMRC will have given you some references and numbers to help them identify you in the RTI submissions.</w:t>
      </w:r>
    </w:p>
    <w:p w14:paraId="270907FA"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References</w:t>
      </w:r>
      <w:r w:rsidRPr="00303DEE">
        <w:rPr>
          <w:rFonts w:eastAsia="Times New Roman" w:cs="Times New Roman"/>
          <w:color w:val="808080" w:themeColor="background1" w:themeShade="80"/>
          <w:lang w:eastAsia="en-GB"/>
        </w:rPr>
        <w:br/>
        <w:t>Try and complete as many of these references as you can find;</w:t>
      </w:r>
    </w:p>
    <w:p w14:paraId="2083C7BB" w14:textId="77777777" w:rsidR="009555FF" w:rsidRPr="00303DEE" w:rsidRDefault="009555FF" w:rsidP="009555FF">
      <w:pPr>
        <w:numPr>
          <w:ilvl w:val="0"/>
          <w:numId w:val="5"/>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Employer PAYE Reference: You will find this reference on the yellow PAYE Payslip booklet supplied by HM Revenue &amp; Customs (HMRC).</w:t>
      </w:r>
    </w:p>
    <w:p w14:paraId="7A9221F7" w14:textId="77777777" w:rsidR="009555FF" w:rsidRPr="00303DEE" w:rsidRDefault="009555FF" w:rsidP="009555FF">
      <w:pPr>
        <w:numPr>
          <w:ilvl w:val="0"/>
          <w:numId w:val="5"/>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Accounts Office Reference: You will find this 13 character reference number on the PAYE payment booklet or letter supplied by HM Revenue &amp; Customs, printed in the format 123PA12345678. References that are not 13 characters long require zeros (0) entering after the two letters to make it up to 13 characters e.g. 123PA00045678</w:t>
      </w:r>
    </w:p>
    <w:p w14:paraId="532DFECC" w14:textId="77777777" w:rsidR="009555FF" w:rsidRPr="00303DEE" w:rsidRDefault="009555FF" w:rsidP="009555FF">
      <w:pPr>
        <w:numPr>
          <w:ilvl w:val="0"/>
          <w:numId w:val="5"/>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Corporation Tax Reference: This reference, also called the Company Unique Taxpayer Reference (UTR), is ten digits long and applies to limited companies. You will find this reference on the ‘Notice to deliver a company Tax Return’ (HMRC form CT603).</w:t>
      </w:r>
    </w:p>
    <w:p w14:paraId="2694B64C" w14:textId="77777777" w:rsidR="009555FF" w:rsidRPr="00303DEE" w:rsidRDefault="009555FF" w:rsidP="009555FF">
      <w:pPr>
        <w:numPr>
          <w:ilvl w:val="0"/>
          <w:numId w:val="5"/>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Self Assessment Unique Tax Reference: This reference is ten digits long and usually applies to sole proprietors or partnerships. You will find this reference on a Self Assessment return that you have made to HMRC.</w:t>
      </w:r>
    </w:p>
    <w:p w14:paraId="32224173" w14:textId="77777777" w:rsidR="009555FF" w:rsidRPr="00303DEE" w:rsidRDefault="009555FF" w:rsidP="009555FF">
      <w:p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noProof/>
          <w:color w:val="808080" w:themeColor="background1" w:themeShade="80"/>
          <w:lang w:val="en-US"/>
        </w:rPr>
        <w:lastRenderedPageBreak/>
        <mc:AlternateContent>
          <mc:Choice Requires="wpg">
            <w:drawing>
              <wp:anchor distT="0" distB="0" distL="114300" distR="114300" simplePos="0" relativeHeight="251711488" behindDoc="0" locked="0" layoutInCell="1" allowOverlap="1" wp14:anchorId="0D9D227C" wp14:editId="60409675">
                <wp:simplePos x="0" y="0"/>
                <wp:positionH relativeFrom="column">
                  <wp:posOffset>-2509283</wp:posOffset>
                </wp:positionH>
                <wp:positionV relativeFrom="paragraph">
                  <wp:posOffset>-457200</wp:posOffset>
                </wp:positionV>
                <wp:extent cx="13116044" cy="1278058"/>
                <wp:effectExtent l="0" t="0" r="9525" b="0"/>
                <wp:wrapNone/>
                <wp:docPr id="222" name="Group 222"/>
                <wp:cNvGraphicFramePr/>
                <a:graphic xmlns:a="http://schemas.openxmlformats.org/drawingml/2006/main">
                  <a:graphicData uri="http://schemas.microsoft.com/office/word/2010/wordprocessingGroup">
                    <wpg:wgp>
                      <wpg:cNvGrpSpPr/>
                      <wpg:grpSpPr>
                        <a:xfrm>
                          <a:off x="0" y="0"/>
                          <a:ext cx="13116044" cy="1278058"/>
                          <a:chOff x="180753" y="10633"/>
                          <a:chExt cx="13116044" cy="1278058"/>
                        </a:xfrm>
                      </wpg:grpSpPr>
                      <pic:pic xmlns:pic="http://schemas.openxmlformats.org/drawingml/2006/picture">
                        <pic:nvPicPr>
                          <pic:cNvPr id="223" name="Picture 223"/>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24"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02289ED3" w14:textId="77777777" w:rsidR="00CC6C66" w:rsidRPr="006C6039" w:rsidRDefault="00CC6C66" w:rsidP="009555FF">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Adding a new company </w:t>
                              </w:r>
                            </w:p>
                            <w:p w14:paraId="6B61AC10" w14:textId="77777777" w:rsidR="00CC6C66" w:rsidRPr="0003607F" w:rsidRDefault="00CC6C66" w:rsidP="009555FF">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9789F7B" id="Group 222" o:spid="_x0000_s1062" style="position:absolute;margin-left:-197.6pt;margin-top:-36pt;width:1032.75pt;height:100.65pt;z-index:251711488;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">
                <v:shape id="Picture 223" o:spid="_x0000_s1063"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UHZ7FAAAA3AAAAA8AAABkcnMvZG93bnJldi54bWxEj8FqwzAQRO+B/oPYQm+JHAeK7UYOJRCa&#10;Qy9x2kNvi7WVja2VsNTE+fuqUMhxmJk3zHY321FcaAq9YwXrVQaCuHW6Z6Pg43xYFiBCRNY4OiYF&#10;Nwqwqx8WW6y0u/KJLk00IkE4VKigi9FXUoa2I4th5Txx8r7dZDEmORmpJ7wmuB1lnmXP0mLPaaFD&#10;T/uO2qH5sQpO7PfvR+nDzRzKYV1+vfFnsVHq6XF+fQERaY738H/7qBXk+Qb+zqQjI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1B2exQAAANwAAAAPAAAAAAAAAAAAAAAA&#10;AJ8CAABkcnMvZG93bnJldi54bWxQSwUGAAAAAAQABAD3AAAAkQMAAAAA&#10;">
                  <v:imagedata r:id="rId12" o:title="" cropleft="9982f"/>
                  <v:path arrowok="t"/>
                </v:shape>
                <v:shape id="_x0000_s1064"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5sIA&#10;AADcAAAADwAAAGRycy9kb3ducmV2LnhtbESPQWvCQBSE74X+h+UJ3urGYEtJXUWqgodequn9kX3N&#10;BrNvQ/Zp4r/vFgSPw8x8wyzXo2/VlfrYBDYwn2WgiKtgG64NlKf9yzuoKMgW28Bk4EYR1qvnpyUW&#10;Ngz8Tdej1CpBOBZowIl0hdaxcuQxzkJHnLzf0HuUJPta2x6HBPetzrPsTXtsOC047OjTUXU+XrwB&#10;EbuZ38qdj4ef8Ws7uKx6xdKY6WTcfIASGuURvrcP1kCeL+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4nmwgAAANwAAAAPAAAAAAAAAAAAAAAAAJgCAABkcnMvZG93&#10;bnJldi54bWxQSwUGAAAAAAQABAD1AAAAhwMAAAAA&#10;" filled="f" stroked="f">
                  <v:textbox style="mso-fit-shape-to-text:t">
                    <w:txbxContent>
                      <w:p w:rsidR="00CC6C66" w:rsidRPr="006C6039" w:rsidRDefault="00CC6C66" w:rsidP="009555FF">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Adding a new company </w:t>
                        </w:r>
                      </w:p>
                      <w:p w:rsidR="00CC6C66" w:rsidRPr="0003607F" w:rsidRDefault="00CC6C66" w:rsidP="009555FF">
                        <w:pPr>
                          <w:jc w:val="center"/>
                          <w:rPr>
                            <w:rFonts w:asciiTheme="majorHAnsi" w:hAnsiTheme="majorHAnsi"/>
                            <w:color w:val="FFFFFF" w:themeColor="background1"/>
                            <w:sz w:val="36"/>
                            <w:szCs w:val="36"/>
                          </w:rPr>
                        </w:pPr>
                      </w:p>
                    </w:txbxContent>
                  </v:textbox>
                </v:shape>
              </v:group>
            </w:pict>
          </mc:Fallback>
        </mc:AlternateContent>
      </w:r>
    </w:p>
    <w:p w14:paraId="6735A953" w14:textId="77777777" w:rsidR="009555FF" w:rsidRPr="00303DEE" w:rsidRDefault="009555FF" w:rsidP="009555FF">
      <w:pPr>
        <w:shd w:val="clear" w:color="auto" w:fill="FFFFFF"/>
        <w:spacing w:before="100" w:beforeAutospacing="1" w:after="100" w:afterAutospacing="1" w:line="315" w:lineRule="atLeast"/>
        <w:rPr>
          <w:rFonts w:eastAsia="Times New Roman" w:cs="Times New Roman"/>
          <w:color w:val="808080" w:themeColor="background1" w:themeShade="80"/>
          <w:lang w:eastAsia="en-GB"/>
        </w:rPr>
      </w:pPr>
    </w:p>
    <w:p w14:paraId="10ADB91C" w14:textId="77777777" w:rsidR="009555FF" w:rsidRPr="00303DEE" w:rsidRDefault="009555FF" w:rsidP="009555FF">
      <w:pPr>
        <w:shd w:val="clear" w:color="auto" w:fill="FFFFFF"/>
        <w:spacing w:before="100" w:beforeAutospacing="1" w:after="100" w:afterAutospacing="1" w:line="315" w:lineRule="atLeast"/>
        <w:rPr>
          <w:rFonts w:eastAsia="Times New Roman" w:cs="Times New Roman"/>
          <w:color w:val="808080" w:themeColor="background1" w:themeShade="80"/>
          <w:lang w:eastAsia="en-GB"/>
        </w:rPr>
      </w:pPr>
    </w:p>
    <w:p w14:paraId="73A3267C" w14:textId="77777777" w:rsidR="009555FF" w:rsidRPr="00303DEE" w:rsidRDefault="009555FF" w:rsidP="009555FF">
      <w:pPr>
        <w:numPr>
          <w:ilvl w:val="0"/>
          <w:numId w:val="5"/>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Tip: Prior to RTI this reference was written on paper forms in the following format [123 12345 67890 A]. Only the ten numbers in italics, but without the space, are the Tax Reference. The first three numbers represent the tax office and the ‘A’ is a remnant of the CT payment system.</w:t>
      </w:r>
    </w:p>
    <w:p w14:paraId="55084F8B" w14:textId="77777777" w:rsidR="009555FF" w:rsidRPr="00303DEE" w:rsidRDefault="009555FF" w:rsidP="009555FF">
      <w:pPr>
        <w:shd w:val="clear" w:color="auto" w:fill="FFFFFF"/>
        <w:spacing w:after="100" w:afterAutospacing="1" w:line="315" w:lineRule="atLeast"/>
        <w:rPr>
          <w:rFonts w:eastAsia="Times New Roman" w:cs="Times New Roman"/>
          <w:b/>
          <w:color w:val="808080" w:themeColor="background1" w:themeShade="80"/>
          <w:lang w:eastAsia="en-GB"/>
        </w:rPr>
      </w:pPr>
      <w:r w:rsidRPr="00303DEE">
        <w:rPr>
          <w:rFonts w:eastAsia="Times New Roman" w:cs="Times New Roman"/>
          <w:b/>
          <w:color w:val="808080" w:themeColor="background1" w:themeShade="80"/>
          <w:lang w:eastAsia="en-GB"/>
        </w:rPr>
        <w:t>Contracted Out Number</w:t>
      </w:r>
    </w:p>
    <w:p w14:paraId="3AE061EF"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This is required if your company has a certified contracted out pension scheme. All ECONs begin with the letter “E”.</w:t>
      </w:r>
    </w:p>
    <w:p w14:paraId="4D19F0E1"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Are you eligible for Small Employers Relief?</w:t>
      </w:r>
    </w:p>
    <w:p w14:paraId="773AC685"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An employer qualifies for SER if their Class 1 NICs fall below a certain level in the Tax Year. HMRC or your accountant should be able to tell you if you qualify for Small Employers Relief but after a year of using KashFlow Payroll you will be advised if you qualify automatically. Small Employers Relief means KashFlow Payroll will offset your monthly payments to HMRC with a compensation or recovery amount when you make any Statutory Payments such as Statutory Sick Pay or Statutory Maternity Pay.</w:t>
      </w:r>
    </w:p>
    <w:p w14:paraId="24DED3E7" w14:textId="77777777" w:rsidR="009555FF" w:rsidRPr="00303DEE" w:rsidRDefault="009555FF" w:rsidP="009555FF">
      <w:pPr>
        <w:shd w:val="clear" w:color="auto" w:fill="FFFFFF"/>
        <w:spacing w:after="100" w:afterAutospacing="1" w:line="315" w:lineRule="atLeast"/>
        <w:rPr>
          <w:rFonts w:eastAsia="Times New Roman" w:cs="Times New Roman"/>
          <w:b/>
          <w:color w:val="808080" w:themeColor="background1" w:themeShade="80"/>
          <w:lang w:eastAsia="en-GB"/>
        </w:rPr>
      </w:pPr>
      <w:r w:rsidRPr="00303DEE">
        <w:rPr>
          <w:rFonts w:eastAsia="Times New Roman" w:cs="Times New Roman"/>
          <w:b/>
          <w:color w:val="808080" w:themeColor="background1" w:themeShade="80"/>
          <w:lang w:eastAsia="en-GB"/>
        </w:rPr>
        <w:t>Enable Online Filing</w:t>
      </w:r>
    </w:p>
    <w:p w14:paraId="13741ADD"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Normally you would leave RTI Filing switched on so that KashFlow Payroll makes RTI submissions for you online and on time. There are no buttons to press or procedures to follow; KashFlow Payroll simply files everything required online when it is needed.</w:t>
      </w:r>
    </w:p>
    <w:p w14:paraId="683750DF"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p>
    <w:p w14:paraId="2D266AE2"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p>
    <w:p w14:paraId="35DF1AD9"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p>
    <w:p w14:paraId="4B15B9E4"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An FPS submission is required on or before every Pay Date and KashFlow Payroll will perform these automatically for you when you finish with a Pay Date. You should only disable RTI Filing if you are sure RTI submissions have already been made for the Pay Dates you are closing. Examples of why you could turn RTI Filing off are:</w:t>
      </w:r>
    </w:p>
    <w:p w14:paraId="1B894F79" w14:textId="77777777" w:rsidR="009555FF" w:rsidRPr="00303DEE" w:rsidRDefault="009555FF" w:rsidP="009555FF">
      <w:pPr>
        <w:numPr>
          <w:ilvl w:val="0"/>
          <w:numId w:val="6"/>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A separate system is performing the RTI submissions.</w:t>
      </w:r>
    </w:p>
    <w:p w14:paraId="7DBAA128" w14:textId="77777777" w:rsidR="009555FF" w:rsidRPr="00303DEE" w:rsidRDefault="009555FF" w:rsidP="009555FF">
      <w:pPr>
        <w:numPr>
          <w:ilvl w:val="0"/>
          <w:numId w:val="6"/>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Historical data is being entered in to KashFlow Payroll so actual RTI submissions are not required.</w:t>
      </w:r>
    </w:p>
    <w:p w14:paraId="7BC57151" w14:textId="77777777" w:rsidR="009555FF" w:rsidRPr="00303DEE" w:rsidRDefault="009555FF" w:rsidP="009555FF">
      <w:pPr>
        <w:numPr>
          <w:ilvl w:val="0"/>
          <w:numId w:val="6"/>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KashFlow Payroll has already made the RTI submissions because the user has performed the Rollback Action to an earlier Pay Date. A Rollback generally disables RTI Filing and any amendments to the earlier payroll will be reflected in the Year To Date figures of the next normal FPS when RTI Filing is enabled again.</w:t>
      </w:r>
    </w:p>
    <w:p w14:paraId="60991EF1" w14:textId="77777777" w:rsidR="009555FF" w:rsidRPr="00303DEE" w:rsidRDefault="009555FF" w:rsidP="009555FF">
      <w:pPr>
        <w:numPr>
          <w:ilvl w:val="0"/>
          <w:numId w:val="6"/>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If RTI Filing is disabled you must remember to turn it on again when processing the current Pay Date and KashFlow Payroll will remind you to do so.</w:t>
      </w:r>
    </w:p>
    <w:p w14:paraId="6D4500C1" w14:textId="77777777" w:rsidR="009555FF" w:rsidRPr="00303DEE" w:rsidRDefault="009555FF" w:rsidP="00CA5129">
      <w:p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b/>
          <w:color w:val="808080" w:themeColor="background1" w:themeShade="80"/>
          <w:lang w:eastAsia="en-GB"/>
        </w:rPr>
        <w:t>HMRC Online Filing Credentials</w:t>
      </w:r>
    </w:p>
    <w:p w14:paraId="0B3AD9F6" w14:textId="77777777" w:rsidR="009555FF" w:rsidRPr="00303DEE" w:rsidRDefault="009555FF" w:rsidP="00CA5129">
      <w:pPr>
        <w:pStyle w:val="ListParagraph"/>
        <w:numPr>
          <w:ilvl w:val="0"/>
          <w:numId w:val="6"/>
        </w:numPr>
        <w:shd w:val="clear" w:color="auto" w:fill="FFFFFF"/>
        <w:tabs>
          <w:tab w:val="clear" w:pos="720"/>
        </w:tabs>
        <w:spacing w:after="100" w:afterAutospacing="1" w:line="315" w:lineRule="atLeast"/>
        <w:ind w:left="0" w:hanging="284"/>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When KashFlow Payroll makes an online RTI submission for you, it needs to login to HMRC with a user name, password and some contact details (your ‘credentials’). If you have ever done any online filing before then you should already have the necessary credentials and should enter them here. If you do not have any credentials, or just don’t feel like typing them in, you can use KashFlow Payroll’s credentials.</w:t>
      </w:r>
    </w:p>
    <w:p w14:paraId="6BC870EE" w14:textId="77777777" w:rsidR="009555FF" w:rsidRPr="00303DEE" w:rsidRDefault="009555FF" w:rsidP="00CA5129">
      <w:pPr>
        <w:rPr>
          <w:rStyle w:val="A0"/>
          <w:rFonts w:cs="Open Sans Semibold"/>
          <w:color w:val="808080" w:themeColor="background1" w:themeShade="80"/>
        </w:rPr>
      </w:pPr>
    </w:p>
    <w:p w14:paraId="03A14E01" w14:textId="77777777" w:rsidR="00CA5129" w:rsidRPr="00303DEE" w:rsidRDefault="00CA5129" w:rsidP="00CA5129">
      <w:pPr>
        <w:rPr>
          <w:rStyle w:val="A0"/>
          <w:rFonts w:cs="Open Sans Semibold"/>
          <w:color w:val="808080" w:themeColor="background1" w:themeShade="80"/>
        </w:rPr>
      </w:pPr>
      <w:r w:rsidRPr="00303DEE">
        <w:rPr>
          <w:noProof/>
          <w:color w:val="808080" w:themeColor="background1" w:themeShade="80"/>
          <w:lang w:val="en-US"/>
        </w:rPr>
        <w:lastRenderedPageBreak/>
        <mc:AlternateContent>
          <mc:Choice Requires="wpg">
            <w:drawing>
              <wp:anchor distT="0" distB="0" distL="114300" distR="114300" simplePos="0" relativeHeight="251713536" behindDoc="0" locked="0" layoutInCell="1" allowOverlap="1" wp14:anchorId="28D8F52D" wp14:editId="26427DB1">
                <wp:simplePos x="0" y="0"/>
                <wp:positionH relativeFrom="column">
                  <wp:posOffset>-2444071</wp:posOffset>
                </wp:positionH>
                <wp:positionV relativeFrom="paragraph">
                  <wp:posOffset>-498667</wp:posOffset>
                </wp:positionV>
                <wp:extent cx="13116044" cy="1278058"/>
                <wp:effectExtent l="0" t="0" r="9525" b="0"/>
                <wp:wrapNone/>
                <wp:docPr id="225" name="Group 225"/>
                <wp:cNvGraphicFramePr/>
                <a:graphic xmlns:a="http://schemas.openxmlformats.org/drawingml/2006/main">
                  <a:graphicData uri="http://schemas.microsoft.com/office/word/2010/wordprocessingGroup">
                    <wpg:wgp>
                      <wpg:cNvGrpSpPr/>
                      <wpg:grpSpPr>
                        <a:xfrm>
                          <a:off x="0" y="0"/>
                          <a:ext cx="13116044" cy="1278058"/>
                          <a:chOff x="180753" y="10633"/>
                          <a:chExt cx="13116044" cy="1278058"/>
                        </a:xfrm>
                      </wpg:grpSpPr>
                      <pic:pic xmlns:pic="http://schemas.openxmlformats.org/drawingml/2006/picture">
                        <pic:nvPicPr>
                          <pic:cNvPr id="226" name="Picture 226"/>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27"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75D4FA63" w14:textId="77777777" w:rsidR="00CC6C66" w:rsidRPr="006C6039" w:rsidRDefault="00CC6C66" w:rsidP="00CA5129">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Adding a new company </w:t>
                              </w:r>
                            </w:p>
                            <w:p w14:paraId="0696A3E6" w14:textId="77777777" w:rsidR="00CC6C66" w:rsidRPr="0003607F" w:rsidRDefault="00CC6C66" w:rsidP="00CA5129">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58B64C7" id="Group 225" o:spid="_x0000_s1065" style="position:absolute;margin-left:-192.45pt;margin-top:-39.25pt;width:1032.75pt;height:100.65pt;z-index:251713536;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">
                <v:shape id="Picture 226" o:spid="_x0000_s1066"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jvgbDAAAA3AAAAA8AAABkcnMvZG93bnJldi54bWxEj0GLwjAUhO+C/yE8YW+a2gWxXVMRQdaD&#10;F3X3sLdH82xLm5fQZLX+eyMIHoeZ+YZZrQfTiSv1vrGsYD5LQBCXVjdcKfg576ZLED4ga+wsk4I7&#10;eVgX49EKc21vfKTrKVQiQtjnqKAOweVS+rImg35mHXH0LrY3GKLsK6l7vEW46WSaJAtpsOG4UKOj&#10;bU1le/o3Co7stoe9dP5e7bJ2nv198+/yU6mPybD5AhFoCO/wq73XCtJ0Ac8z8QjI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O+BsMAAADcAAAADwAAAAAAAAAAAAAAAACf&#10;AgAAZHJzL2Rvd25yZXYueG1sUEsFBgAAAAAEAAQA9wAAAI8DAAAAAA==&#10;">
                  <v:imagedata r:id="rId12" o:title="" cropleft="9982f"/>
                  <v:path arrowok="t"/>
                </v:shape>
                <v:shape id="_x0000_s1067"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XkcIA&#10;AADcAAAADwAAAGRycy9kb3ducmV2LnhtbESPQWvCQBSE74X+h+UJ3urGgG1JXUWqgodequn9kX3N&#10;BrNvQ/Zp4r/vFgSPw8x8wyzXo2/VlfrYBDYwn2WgiKtgG64NlKf9yzuoKMgW28Bk4EYR1qvnpyUW&#10;Ngz8Tdej1CpBOBZowIl0hdaxcuQxzkJHnLzf0HuUJPta2x6HBPetzrPsVXtsOC047OjTUXU+XrwB&#10;EbuZ38qdj4ef8Ws7uKxaYGnMdDJuPkAJjfII39sHayDP3+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ReRwgAAANwAAAAPAAAAAAAAAAAAAAAAAJgCAABkcnMvZG93&#10;bnJldi54bWxQSwUGAAAAAAQABAD1AAAAhwMAAAAA&#10;" filled="f" stroked="f">
                  <v:textbox style="mso-fit-shape-to-text:t">
                    <w:txbxContent>
                      <w:p w:rsidR="00CC6C66" w:rsidRPr="006C6039" w:rsidRDefault="00CC6C66" w:rsidP="00CA5129">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Adding a new company </w:t>
                        </w:r>
                      </w:p>
                      <w:p w:rsidR="00CC6C66" w:rsidRPr="0003607F" w:rsidRDefault="00CC6C66" w:rsidP="00CA5129">
                        <w:pPr>
                          <w:jc w:val="center"/>
                          <w:rPr>
                            <w:rFonts w:asciiTheme="majorHAnsi" w:hAnsiTheme="majorHAnsi"/>
                            <w:color w:val="FFFFFF" w:themeColor="background1"/>
                            <w:sz w:val="36"/>
                            <w:szCs w:val="36"/>
                          </w:rPr>
                        </w:pPr>
                      </w:p>
                    </w:txbxContent>
                  </v:textbox>
                </v:shape>
              </v:group>
            </w:pict>
          </mc:Fallback>
        </mc:AlternateContent>
      </w:r>
    </w:p>
    <w:p w14:paraId="5E3A336F" w14:textId="77777777" w:rsidR="00CA5129" w:rsidRPr="00303DEE" w:rsidRDefault="00CA5129" w:rsidP="00CA5129">
      <w:pPr>
        <w:rPr>
          <w:rStyle w:val="A0"/>
          <w:rFonts w:cs="Open Sans Semibold"/>
          <w:color w:val="808080" w:themeColor="background1" w:themeShade="80"/>
        </w:rPr>
      </w:pPr>
    </w:p>
    <w:p w14:paraId="79D41691" w14:textId="77777777" w:rsidR="00CA5129" w:rsidRPr="00303DEE" w:rsidRDefault="00CA5129" w:rsidP="00CA5129">
      <w:pPr>
        <w:rPr>
          <w:rStyle w:val="A0"/>
          <w:rFonts w:cs="Open Sans Semibold"/>
          <w:color w:val="808080" w:themeColor="background1" w:themeShade="80"/>
        </w:rPr>
      </w:pPr>
    </w:p>
    <w:p w14:paraId="5872B26F" w14:textId="77777777" w:rsidR="00CA5129" w:rsidRPr="00303DEE" w:rsidRDefault="009555FF" w:rsidP="00CA5129">
      <w:pPr>
        <w:rPr>
          <w:rStyle w:val="A0"/>
          <w:rFonts w:cs="Open Sans Semibold"/>
          <w:color w:val="808080" w:themeColor="background1" w:themeShade="80"/>
        </w:rPr>
      </w:pPr>
      <w:r w:rsidRPr="00303DEE">
        <w:rPr>
          <w:rStyle w:val="A0"/>
          <w:rFonts w:cs="Open Sans Semibold"/>
          <w:color w:val="808080" w:themeColor="background1" w:themeShade="80"/>
        </w:rPr>
        <w:t>Payment Method</w:t>
      </w:r>
    </w:p>
    <w:p w14:paraId="43342C9B" w14:textId="77777777" w:rsidR="009555FF" w:rsidRPr="00303DEE" w:rsidRDefault="009555FF" w:rsidP="00CA5129">
      <w:pPr>
        <w:pStyle w:val="ListParagraph"/>
        <w:numPr>
          <w:ilvl w:val="0"/>
          <w:numId w:val="6"/>
        </w:numPr>
        <w:shd w:val="clear" w:color="auto" w:fill="FFFFFF"/>
        <w:tabs>
          <w:tab w:val="clear" w:pos="720"/>
          <w:tab w:val="num" w:pos="0"/>
        </w:tabs>
        <w:spacing w:after="100" w:afterAutospacing="1" w:line="315" w:lineRule="atLeast"/>
        <w:ind w:left="284" w:hanging="284"/>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Choose a default method to pay your employees. You may override this setting per employee.</w:t>
      </w:r>
    </w:p>
    <w:p w14:paraId="43A01FCF" w14:textId="77777777" w:rsidR="009555FF" w:rsidRPr="00303DEE" w:rsidRDefault="009555FF" w:rsidP="00CA5129">
      <w:pPr>
        <w:pStyle w:val="ListParagraph"/>
        <w:numPr>
          <w:ilvl w:val="0"/>
          <w:numId w:val="6"/>
        </w:numPr>
        <w:shd w:val="clear" w:color="auto" w:fill="FFFFFF"/>
        <w:tabs>
          <w:tab w:val="clear" w:pos="720"/>
          <w:tab w:val="num" w:pos="284"/>
        </w:tabs>
        <w:spacing w:after="100" w:afterAutospacing="1" w:line="315" w:lineRule="atLeast"/>
        <w:ind w:hanging="72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Payment options</w:t>
      </w:r>
    </w:p>
    <w:p w14:paraId="70F11872" w14:textId="77777777" w:rsidR="009555FF" w:rsidRPr="00303DEE" w:rsidRDefault="009555FF" w:rsidP="00CA5129">
      <w:pPr>
        <w:pStyle w:val="ListParagraph"/>
        <w:numPr>
          <w:ilvl w:val="0"/>
          <w:numId w:val="6"/>
        </w:numPr>
        <w:shd w:val="clear" w:color="auto" w:fill="FFFFFF"/>
        <w:tabs>
          <w:tab w:val="clear" w:pos="720"/>
          <w:tab w:val="num" w:pos="284"/>
        </w:tabs>
        <w:spacing w:after="100" w:afterAutospacing="1" w:line="315" w:lineRule="atLeast"/>
        <w:ind w:hanging="72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This company setup tab is all about how you pay your employees.</w:t>
      </w:r>
    </w:p>
    <w:p w14:paraId="6C43BBDB" w14:textId="77777777" w:rsidR="00CA5129" w:rsidRPr="00303DEE" w:rsidRDefault="00CA5129" w:rsidP="00CA5129">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You can pay your employees by</w:t>
      </w:r>
    </w:p>
    <w:p w14:paraId="7D8AB6DE" w14:textId="77777777" w:rsidR="00CA5129" w:rsidRPr="00303DEE" w:rsidRDefault="00CA5129" w:rsidP="00CA5129">
      <w:pPr>
        <w:numPr>
          <w:ilvl w:val="0"/>
          <w:numId w:val="7"/>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Cash</w:t>
      </w:r>
    </w:p>
    <w:p w14:paraId="4D965BA8" w14:textId="77777777" w:rsidR="00CA5129" w:rsidRPr="00303DEE" w:rsidRDefault="00CA5129" w:rsidP="00CA5129">
      <w:pPr>
        <w:numPr>
          <w:ilvl w:val="0"/>
          <w:numId w:val="7"/>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Cheque, or</w:t>
      </w:r>
    </w:p>
    <w:p w14:paraId="1C47235C" w14:textId="77777777" w:rsidR="00CA5129" w:rsidRPr="00303DEE" w:rsidRDefault="00CA5129" w:rsidP="00CA5129">
      <w:pPr>
        <w:numPr>
          <w:ilvl w:val="0"/>
          <w:numId w:val="7"/>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Electronic Transfer (for example, by BACS)</w:t>
      </w:r>
    </w:p>
    <w:p w14:paraId="70244667" w14:textId="77777777" w:rsidR="00CA5129" w:rsidRPr="00303DEE" w:rsidRDefault="00CA5129" w:rsidP="00CA5129">
      <w:pPr>
        <w:numPr>
          <w:ilvl w:val="0"/>
          <w:numId w:val="7"/>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Other (for example, if you use your online banking system)</w:t>
      </w:r>
    </w:p>
    <w:p w14:paraId="3AADD049" w14:textId="77777777" w:rsidR="00CA5129" w:rsidRPr="00303DEE" w:rsidRDefault="00CA5129" w:rsidP="00CA5129">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b/>
          <w:color w:val="808080" w:themeColor="background1" w:themeShade="80"/>
          <w:lang w:eastAsia="en-GB"/>
        </w:rPr>
        <w:t>Banking Information</w:t>
      </w:r>
      <w:r w:rsidRPr="00303DEE">
        <w:rPr>
          <w:rFonts w:eastAsia="Times New Roman" w:cs="Times New Roman"/>
          <w:color w:val="808080" w:themeColor="background1" w:themeShade="80"/>
          <w:lang w:eastAsia="en-GB"/>
        </w:rPr>
        <w:br/>
        <w:t>If you pay by Electronic Transfer then KashFlow Payroll needs to know your bank details in order to create the appropriate payment file for you. For building societies you may need to enter your Building Society Roll Number in the BACS Reference box.</w:t>
      </w:r>
    </w:p>
    <w:p w14:paraId="391C4587" w14:textId="77777777" w:rsidR="00CA5129" w:rsidRPr="00303DEE" w:rsidRDefault="00CA5129" w:rsidP="00CA5129">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When you close a Pay Date you will be able to download a BACS file for a specific Electronic Payment Type, such as</w:t>
      </w:r>
    </w:p>
    <w:p w14:paraId="0CA4310D" w14:textId="77777777" w:rsidR="00CA5129" w:rsidRPr="00303DEE" w:rsidRDefault="00CA5129" w:rsidP="00CA5129">
      <w:pPr>
        <w:numPr>
          <w:ilvl w:val="0"/>
          <w:numId w:val="8"/>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Barclays Business Master</w:t>
      </w:r>
    </w:p>
    <w:p w14:paraId="11FA6D82" w14:textId="77777777" w:rsidR="00CA5129" w:rsidRPr="00303DEE" w:rsidRDefault="00CA5129" w:rsidP="00CA5129">
      <w:pPr>
        <w:numPr>
          <w:ilvl w:val="0"/>
          <w:numId w:val="8"/>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HSBCnet</w:t>
      </w:r>
    </w:p>
    <w:p w14:paraId="4F47C707" w14:textId="77777777" w:rsidR="00CA5129" w:rsidRPr="00303DEE" w:rsidRDefault="00CA5129" w:rsidP="00CA5129">
      <w:pPr>
        <w:numPr>
          <w:ilvl w:val="0"/>
          <w:numId w:val="8"/>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Lloyds Link</w:t>
      </w:r>
    </w:p>
    <w:p w14:paraId="0FAB373B" w14:textId="77777777" w:rsidR="00CA5129" w:rsidRPr="00303DEE" w:rsidRDefault="00CA5129" w:rsidP="00CA5129">
      <w:pPr>
        <w:numPr>
          <w:ilvl w:val="0"/>
          <w:numId w:val="8"/>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etc</w:t>
      </w:r>
    </w:p>
    <w:p w14:paraId="36728430" w14:textId="77777777" w:rsidR="00CA5129" w:rsidRPr="00303DEE" w:rsidRDefault="00CA5129"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6245F04A" w14:textId="77777777" w:rsidR="00CA5129" w:rsidRPr="00303DEE" w:rsidRDefault="00CA5129"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30203255" w14:textId="77777777" w:rsidR="00CA5129" w:rsidRPr="00303DEE" w:rsidRDefault="00CA5129" w:rsidP="00CA5129">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You can then import the BACS file to your banking software to pay your employees directly, without having to rekey any information.</w:t>
      </w:r>
    </w:p>
    <w:p w14:paraId="5E37AC7C" w14:textId="77777777" w:rsidR="00CA5129" w:rsidRPr="00303DEE" w:rsidRDefault="00CA5129" w:rsidP="00CA5129">
      <w:pPr>
        <w:rPr>
          <w:rStyle w:val="A0"/>
          <w:rFonts w:cs="Open Sans Semibold"/>
          <w:color w:val="808080" w:themeColor="background1" w:themeShade="80"/>
        </w:rPr>
      </w:pPr>
      <w:r w:rsidRPr="00303DEE">
        <w:rPr>
          <w:rStyle w:val="A0"/>
          <w:rFonts w:cs="Open Sans Semibold"/>
          <w:color w:val="808080" w:themeColor="background1" w:themeShade="80"/>
        </w:rPr>
        <w:t>Payroll Control Settings</w:t>
      </w:r>
    </w:p>
    <w:p w14:paraId="18E10770" w14:textId="77777777" w:rsidR="00CA5129" w:rsidRPr="00303DEE" w:rsidRDefault="00CA5129" w:rsidP="00CA5129">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This company setup tab tells KashFlow Payroll how you want your Pay Dates to be set because every time you close a Pay Date, KashFlow Payroll will create the next one for you. For example, you may want your weekly Pay Dates to be on every Friday, or your monthly Pay Dates to be on the 25th of the month or earlier if this is a weekend or bank holiday.</w:t>
      </w:r>
    </w:p>
    <w:p w14:paraId="0BE706DE" w14:textId="77777777" w:rsidR="00CA5129" w:rsidRPr="00303DEE" w:rsidRDefault="00CA5129" w:rsidP="00CA5129">
      <w:pPr>
        <w:shd w:val="clear" w:color="auto" w:fill="FFFFFF"/>
        <w:spacing w:after="100" w:afterAutospacing="1" w:line="315" w:lineRule="atLeast"/>
        <w:rPr>
          <w:rFonts w:eastAsia="Times New Roman" w:cs="Times New Roman"/>
          <w:b/>
          <w:color w:val="808080" w:themeColor="background1" w:themeShade="80"/>
          <w:lang w:eastAsia="en-GB"/>
        </w:rPr>
      </w:pPr>
      <w:r w:rsidRPr="00303DEE">
        <w:rPr>
          <w:rFonts w:eastAsia="Times New Roman" w:cs="Times New Roman"/>
          <w:b/>
          <w:color w:val="808080" w:themeColor="background1" w:themeShade="80"/>
          <w:lang w:eastAsia="en-GB"/>
        </w:rPr>
        <w:t>Payslip Format and Delivery</w:t>
      </w:r>
      <w:r w:rsidRPr="00303DEE">
        <w:rPr>
          <w:rFonts w:eastAsia="Times New Roman" w:cs="Times New Roman"/>
          <w:color w:val="808080" w:themeColor="background1" w:themeShade="80"/>
          <w:lang w:eastAsia="en-GB"/>
        </w:rPr>
        <w:br/>
        <w:t>You can choose from a number of layouts for the employee payslips and how you generally want payslips to be delivered. For example, you may like to print payslips yourself or use the Employee Self Service facility.</w:t>
      </w:r>
    </w:p>
    <w:p w14:paraId="38FF2873" w14:textId="77777777" w:rsidR="00CA5129" w:rsidRPr="00303DEE" w:rsidRDefault="00CA5129" w:rsidP="00CA5129">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b/>
          <w:color w:val="808080" w:themeColor="background1" w:themeShade="80"/>
          <w:lang w:eastAsia="en-GB"/>
        </w:rPr>
        <w:t>Employee Self Service</w:t>
      </w:r>
      <w:r w:rsidRPr="00303DEE">
        <w:rPr>
          <w:rFonts w:eastAsia="Times New Roman" w:cs="Times New Roman"/>
          <w:color w:val="808080" w:themeColor="background1" w:themeShade="80"/>
          <w:lang w:eastAsia="en-GB"/>
        </w:rPr>
        <w:br/>
        <w:t>KashFlow Payroll runs over the internet, so your employees can login and get what they need from KashFlow Payroll. Employees can collect their own current or historical payslips (sometimes called electronic payslips) so when you have closed a Pay Date there is nothing to print or deliver – saving you time and paper.</w:t>
      </w:r>
    </w:p>
    <w:p w14:paraId="2FBF874A" w14:textId="77777777" w:rsidR="00CA5129" w:rsidRPr="00303DEE" w:rsidRDefault="00CA5129"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61B5EE9C" w14:textId="77777777" w:rsidR="00CA5129" w:rsidRPr="00303DEE" w:rsidRDefault="00CA5129"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1B8FB083" w14:textId="77777777" w:rsidR="009555FF" w:rsidRPr="00303DEE" w:rsidRDefault="009555FF" w:rsidP="009555FF">
      <w:pPr>
        <w:shd w:val="clear" w:color="auto" w:fill="FFFFFF"/>
        <w:spacing w:after="100" w:afterAutospacing="1" w:line="315" w:lineRule="atLeast"/>
        <w:rPr>
          <w:rFonts w:eastAsia="Times New Roman" w:cs="Times New Roman"/>
          <w:color w:val="808080" w:themeColor="background1" w:themeShade="80"/>
          <w:lang w:eastAsia="en-GB"/>
        </w:rPr>
      </w:pPr>
    </w:p>
    <w:p w14:paraId="72736342" w14:textId="77777777" w:rsidR="00CA5129" w:rsidRPr="00303DEE" w:rsidRDefault="00CA5129" w:rsidP="009555FF">
      <w:pPr>
        <w:shd w:val="clear" w:color="auto" w:fill="FFFFFF"/>
        <w:spacing w:after="100" w:afterAutospacing="1" w:line="315" w:lineRule="atLeast"/>
        <w:rPr>
          <w:rFonts w:eastAsia="Times New Roman" w:cs="Times New Roman"/>
          <w:color w:val="808080" w:themeColor="background1" w:themeShade="80"/>
          <w:lang w:eastAsia="en-GB"/>
        </w:rPr>
      </w:pPr>
    </w:p>
    <w:p w14:paraId="4FB3DABB" w14:textId="77777777" w:rsidR="00CA5129" w:rsidRPr="00303DEE" w:rsidRDefault="00CA5129" w:rsidP="00CA5129">
      <w:pPr>
        <w:rPr>
          <w:rStyle w:val="A0"/>
          <w:rFonts w:cs="Open Sans Semibold"/>
          <w:color w:val="808080" w:themeColor="background1" w:themeShade="80"/>
        </w:rPr>
      </w:pPr>
      <w:r w:rsidRPr="00303DEE">
        <w:rPr>
          <w:noProof/>
          <w:color w:val="808080" w:themeColor="background1" w:themeShade="80"/>
          <w:lang w:val="en-US"/>
        </w:rPr>
        <w:lastRenderedPageBreak/>
        <mc:AlternateContent>
          <mc:Choice Requires="wpg">
            <w:drawing>
              <wp:anchor distT="0" distB="0" distL="114300" distR="114300" simplePos="0" relativeHeight="251715584" behindDoc="0" locked="0" layoutInCell="1" allowOverlap="1" wp14:anchorId="5FDCA792" wp14:editId="2F1575B0">
                <wp:simplePos x="0" y="0"/>
                <wp:positionH relativeFrom="column">
                  <wp:posOffset>-2402959</wp:posOffset>
                </wp:positionH>
                <wp:positionV relativeFrom="paragraph">
                  <wp:posOffset>-457200</wp:posOffset>
                </wp:positionV>
                <wp:extent cx="13116044" cy="1278058"/>
                <wp:effectExtent l="0" t="0" r="9525" b="0"/>
                <wp:wrapNone/>
                <wp:docPr id="228" name="Group 228"/>
                <wp:cNvGraphicFramePr/>
                <a:graphic xmlns:a="http://schemas.openxmlformats.org/drawingml/2006/main">
                  <a:graphicData uri="http://schemas.microsoft.com/office/word/2010/wordprocessingGroup">
                    <wpg:wgp>
                      <wpg:cNvGrpSpPr/>
                      <wpg:grpSpPr>
                        <a:xfrm>
                          <a:off x="0" y="0"/>
                          <a:ext cx="13116044" cy="1278058"/>
                          <a:chOff x="180753" y="10633"/>
                          <a:chExt cx="13116044" cy="1278058"/>
                        </a:xfrm>
                      </wpg:grpSpPr>
                      <pic:pic xmlns:pic="http://schemas.openxmlformats.org/drawingml/2006/picture">
                        <pic:nvPicPr>
                          <pic:cNvPr id="229" name="Picture 229"/>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30"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7DB3819B" w14:textId="77777777" w:rsidR="00CC6C66" w:rsidRPr="006C6039" w:rsidRDefault="00CC6C66" w:rsidP="00CA5129">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Adding a new company </w:t>
                              </w:r>
                            </w:p>
                            <w:p w14:paraId="6A8014A9" w14:textId="77777777" w:rsidR="00CC6C66" w:rsidRPr="0003607F" w:rsidRDefault="00CC6C66" w:rsidP="00CA5129">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EE703F1" id="Group 228" o:spid="_x0000_s1068" style="position:absolute;margin-left:-189.2pt;margin-top:-36pt;width:1032.75pt;height:100.65pt;z-index:251715584;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">
                <v:shape id="Picture 229" o:spid="_x0000_s1069"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8KnTEAAAA3AAAAA8AAABkcnMvZG93bnJldi54bWxEj0FrwkAUhO8F/8PyCr3VjSkUE12lCFIP&#10;XpLqwdsj+0yC2bdLdk3iv+8KhR6HmfmGWW8n04mBet9aVrCYJyCIK6tbrhWcfvbvSxA+IGvsLJOC&#10;B3nYbmYva8y1HbmgoQy1iBD2OSpoQnC5lL5qyKCfW0ccvavtDYYo+1rqHscIN51Mk+RTGmw5LjTo&#10;aNdQdSvvRkHBbnc8SOcf9T67LbLLN5+XH0q9vU5fKxCBpvAf/msftII0zeB5Jh4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8KnTEAAAA3AAAAA8AAAAAAAAAAAAAAAAA&#10;nwIAAGRycy9kb3ducmV2LnhtbFBLBQYAAAAABAAEAPcAAACQAwAAAAA=&#10;">
                  <v:imagedata r:id="rId12" o:title="" cropleft="9982f"/>
                  <v:path arrowok="t"/>
                </v:shape>
                <v:shape id="_x0000_s1070"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0ZOL8A&#10;AADcAAAADwAAAGRycy9kb3ducmV2LnhtbERPTWvCQBC9F/wPywje6kalpURXEa3goRdtvA/ZMRvM&#10;zobs1MR/7x4KHh/ve7UZfKPu1MU6sIHZNANFXAZbc2Wg+D28f4GKgmyxCUwGHhRhsx69rTC3oecT&#10;3c9SqRTCMUcDTqTNtY6lI49xGlrixF1D51ES7CptO+xTuG/0PMs+tceaU4PDlnaOytv5zxsQsdvZ&#10;o/j28XgZfva9y8oPLIyZjIftEpTQIC/xv/toDcwX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Rk4vwAAANwAAAAPAAAAAAAAAAAAAAAAAJgCAABkcnMvZG93bnJl&#10;di54bWxQSwUGAAAAAAQABAD1AAAAhAMAAAAA&#10;" filled="f" stroked="f">
                  <v:textbox style="mso-fit-shape-to-text:t">
                    <w:txbxContent>
                      <w:p w:rsidR="00CC6C66" w:rsidRPr="006C6039" w:rsidRDefault="00CC6C66" w:rsidP="00CA5129">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Adding a new company </w:t>
                        </w:r>
                      </w:p>
                      <w:p w:rsidR="00CC6C66" w:rsidRPr="0003607F" w:rsidRDefault="00CC6C66" w:rsidP="00CA5129">
                        <w:pPr>
                          <w:jc w:val="center"/>
                          <w:rPr>
                            <w:rFonts w:asciiTheme="majorHAnsi" w:hAnsiTheme="majorHAnsi"/>
                            <w:color w:val="FFFFFF" w:themeColor="background1"/>
                            <w:sz w:val="36"/>
                            <w:szCs w:val="36"/>
                          </w:rPr>
                        </w:pPr>
                      </w:p>
                    </w:txbxContent>
                  </v:textbox>
                </v:shape>
              </v:group>
            </w:pict>
          </mc:Fallback>
        </mc:AlternateContent>
      </w:r>
    </w:p>
    <w:p w14:paraId="41DB063C" w14:textId="77777777" w:rsidR="00CA5129" w:rsidRPr="00303DEE" w:rsidRDefault="00CA5129" w:rsidP="00CA5129">
      <w:pPr>
        <w:rPr>
          <w:rStyle w:val="A0"/>
          <w:rFonts w:cs="Open Sans Semibold"/>
          <w:color w:val="808080" w:themeColor="background1" w:themeShade="80"/>
        </w:rPr>
      </w:pPr>
    </w:p>
    <w:p w14:paraId="0A8AFE85" w14:textId="77777777" w:rsidR="00CA5129" w:rsidRPr="00303DEE" w:rsidRDefault="00CA5129" w:rsidP="00CA5129">
      <w:pPr>
        <w:rPr>
          <w:rStyle w:val="A0"/>
          <w:rFonts w:cs="Open Sans Semibold"/>
          <w:color w:val="808080" w:themeColor="background1" w:themeShade="80"/>
        </w:rPr>
      </w:pPr>
    </w:p>
    <w:p w14:paraId="1152FC2D" w14:textId="77777777" w:rsidR="00CA5129" w:rsidRPr="00303DEE" w:rsidRDefault="00CA5129" w:rsidP="00CA5129">
      <w:pPr>
        <w:rPr>
          <w:rStyle w:val="A0"/>
          <w:rFonts w:cs="Open Sans Semibold"/>
          <w:color w:val="808080" w:themeColor="background1" w:themeShade="80"/>
        </w:rPr>
      </w:pPr>
    </w:p>
    <w:p w14:paraId="37A1053E" w14:textId="77777777" w:rsidR="00CA5129" w:rsidRPr="00303DEE" w:rsidRDefault="00CA5129" w:rsidP="00CA5129">
      <w:pPr>
        <w:rPr>
          <w:rStyle w:val="A0"/>
          <w:rFonts w:cs="Open Sans Semibold"/>
          <w:color w:val="808080" w:themeColor="background1" w:themeShade="80"/>
        </w:rPr>
      </w:pPr>
      <w:r w:rsidRPr="00303DEE">
        <w:rPr>
          <w:rStyle w:val="A0"/>
          <w:rFonts w:cs="Open Sans Semibold"/>
          <w:color w:val="808080" w:themeColor="background1" w:themeShade="80"/>
        </w:rPr>
        <w:t>Opening Balances</w:t>
      </w:r>
    </w:p>
    <w:p w14:paraId="3752EC86" w14:textId="77777777" w:rsidR="00CA5129" w:rsidRPr="00303DEE" w:rsidRDefault="00CA5129" w:rsidP="00CA5129">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Opening Balances tell KashFlow Payroll what the Year To Date figures were before you started using KashFlow Payroll, so you only need Opening Balances once for the Year that you start using KashFlow Payroll and only if you processed payrolls earlier in the year. KashFlow Payroll sets the Year of the opening Balances for you.</w:t>
      </w:r>
    </w:p>
    <w:p w14:paraId="034891B9" w14:textId="77777777" w:rsidR="00CA5129" w:rsidRPr="00303DEE" w:rsidRDefault="00CA5129" w:rsidP="00CA5129">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Before you pay employees the first time through KashFlow Payroll</w:t>
      </w:r>
      <w:r w:rsidRPr="00303DEE">
        <w:rPr>
          <w:rFonts w:eastAsia="Times New Roman" w:cs="Times New Roman"/>
          <w:color w:val="808080" w:themeColor="background1" w:themeShade="80"/>
          <w:lang w:eastAsia="en-GB"/>
        </w:rPr>
        <w:br/>
        <w:t>It is best to enter the Year To Date compensation and recovery amounts from your previous payroll system before you finish your first Pay Date in KashFlow Payroll.</w:t>
      </w:r>
    </w:p>
    <w:p w14:paraId="120B0CCC" w14:textId="77777777" w:rsidR="00CA5129" w:rsidRPr="00303DEE" w:rsidRDefault="00CA5129" w:rsidP="00CA5129">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Zero Values</w:t>
      </w:r>
    </w:p>
    <w:p w14:paraId="4CF6B67E" w14:textId="77777777" w:rsidR="00CA5129" w:rsidRPr="00303DEE" w:rsidRDefault="00CA5129" w:rsidP="00CA5129">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Opening Balances can all be zero if</w:t>
      </w:r>
    </w:p>
    <w:p w14:paraId="2FC3DC16" w14:textId="77777777" w:rsidR="00CA5129" w:rsidRPr="00303DEE" w:rsidRDefault="00CA5129" w:rsidP="00CA5129">
      <w:pPr>
        <w:numPr>
          <w:ilvl w:val="0"/>
          <w:numId w:val="9"/>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your Company is not eligible for Small Employers Relief (as there wouldn’t be any compensation or recovery figures in the first place)</w:t>
      </w:r>
    </w:p>
    <w:p w14:paraId="07DF0971" w14:textId="77777777" w:rsidR="00CA5129" w:rsidRPr="00303DEE" w:rsidRDefault="00CA5129" w:rsidP="00CA5129">
      <w:pPr>
        <w:numPr>
          <w:ilvl w:val="0"/>
          <w:numId w:val="9"/>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you did not process any payroll for this Company earlier in the year (ie you are a new Company and have not paid anyone before)</w:t>
      </w:r>
    </w:p>
    <w:p w14:paraId="1279F88A" w14:textId="77777777" w:rsidR="00CA5129" w:rsidRPr="00303DEE" w:rsidRDefault="00CA5129" w:rsidP="00CA5129">
      <w:pPr>
        <w:numPr>
          <w:ilvl w:val="0"/>
          <w:numId w:val="9"/>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you start using KashFlow Payroll in the first week or month in April (the easiest time to start using a new payroll system)</w:t>
      </w:r>
    </w:p>
    <w:p w14:paraId="6C407A5B" w14:textId="77777777" w:rsidR="00CA5129" w:rsidRPr="00303DEE" w:rsidRDefault="00CA5129" w:rsidP="00CA5129">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You should now have set up your company in KashFlow Payroll successfully</w:t>
      </w:r>
    </w:p>
    <w:p w14:paraId="00A2E60E"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04605745"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7F009DAC"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55ADD03E"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081AC5C0"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06210775"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3C27C987"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5D6B1875"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7096273A"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4B6BDD65"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04195951"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5B8421EF"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7716BFCA"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3EC88CCA"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2ECDE425"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2BB63336"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07D77B4F"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70A22D42"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p>
    <w:p w14:paraId="18AF3996" w14:textId="77777777" w:rsidR="00852C2B" w:rsidRPr="00303DEE" w:rsidRDefault="00852C2B" w:rsidP="00CA5129">
      <w:pPr>
        <w:shd w:val="clear" w:color="auto" w:fill="FFFFFF"/>
        <w:spacing w:after="100" w:afterAutospacing="1" w:line="315" w:lineRule="atLeast"/>
        <w:rPr>
          <w:rFonts w:eastAsia="Times New Roman" w:cs="Times New Roman"/>
          <w:color w:val="808080" w:themeColor="background1" w:themeShade="80"/>
          <w:lang w:eastAsia="en-GB"/>
        </w:rPr>
      </w:pPr>
      <w:r w:rsidRPr="00303DEE">
        <w:rPr>
          <w:noProof/>
          <w:color w:val="808080" w:themeColor="background1" w:themeShade="80"/>
          <w:lang w:val="en-US"/>
        </w:rPr>
        <w:lastRenderedPageBreak/>
        <mc:AlternateContent>
          <mc:Choice Requires="wpg">
            <w:drawing>
              <wp:anchor distT="0" distB="0" distL="114300" distR="114300" simplePos="0" relativeHeight="251717632" behindDoc="0" locked="0" layoutInCell="1" allowOverlap="1" wp14:anchorId="6550BF1F" wp14:editId="65C0EE76">
                <wp:simplePos x="0" y="0"/>
                <wp:positionH relativeFrom="column">
                  <wp:posOffset>-2487930</wp:posOffset>
                </wp:positionH>
                <wp:positionV relativeFrom="paragraph">
                  <wp:posOffset>-456727</wp:posOffset>
                </wp:positionV>
                <wp:extent cx="13116044" cy="1278058"/>
                <wp:effectExtent l="0" t="0" r="9525" b="0"/>
                <wp:wrapNone/>
                <wp:docPr id="231" name="Group 231"/>
                <wp:cNvGraphicFramePr/>
                <a:graphic xmlns:a="http://schemas.openxmlformats.org/drawingml/2006/main">
                  <a:graphicData uri="http://schemas.microsoft.com/office/word/2010/wordprocessingGroup">
                    <wpg:wgp>
                      <wpg:cNvGrpSpPr/>
                      <wpg:grpSpPr>
                        <a:xfrm>
                          <a:off x="0" y="0"/>
                          <a:ext cx="13116044" cy="1278058"/>
                          <a:chOff x="180753" y="10633"/>
                          <a:chExt cx="13116044" cy="1278058"/>
                        </a:xfrm>
                      </wpg:grpSpPr>
                      <pic:pic xmlns:pic="http://schemas.openxmlformats.org/drawingml/2006/picture">
                        <pic:nvPicPr>
                          <pic:cNvPr id="232" name="Picture 232"/>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33"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410EE1C1" w14:textId="77777777" w:rsidR="00CC6C66" w:rsidRPr="006C6039" w:rsidRDefault="00CC6C66" w:rsidP="00852C2B">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Adding a new employee</w:t>
                              </w:r>
                            </w:p>
                            <w:p w14:paraId="72F78B57" w14:textId="77777777" w:rsidR="00CC6C66" w:rsidRPr="0003607F" w:rsidRDefault="00CC6C66" w:rsidP="00852C2B">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38E85CC" id="Group 231" o:spid="_x0000_s1071" style="position:absolute;margin-left:-195.9pt;margin-top:-35.95pt;width:1032.75pt;height:100.65pt;z-index:251717632;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">
                <v:shape id="Picture 232" o:spid="_x0000_s1072"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BLtjFAAAA3AAAAA8AAABkcnMvZG93bnJldi54bWxEj8FqwzAQRO+B/oPYQm+JHAeK7UYOJRCa&#10;Qy9x2kNvi7WVja2VsNTE+fuqUMhxmJk3zHY321FcaAq9YwXrVQaCuHW6Z6Pg43xYFiBCRNY4OiYF&#10;Nwqwqx8WW6y0u/KJLk00IkE4VKigi9FXUoa2I4th5Txx8r7dZDEmORmpJ7wmuB1lnmXP0mLPaaFD&#10;T/uO2qH5sQpO7PfvR+nDzRzKYV1+vfFnsVHq6XF+fQERaY738H/7qBXkmxz+zqQjI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QS7YxQAAANwAAAAPAAAAAAAAAAAAAAAA&#10;AJ8CAABkcnMvZG93bnJldi54bWxQSwUGAAAAAAQABAD3AAAAkQMAAAAA&#10;">
                  <v:imagedata r:id="rId12" o:title="" cropleft="9982f"/>
                  <v:path arrowok="t"/>
                </v:shape>
                <v:shape id="_x0000_s1073"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T8MA&#10;AADcAAAADwAAAGRycy9kb3ducmV2LnhtbESPT2vCQBTE7wW/w/IEb3Wj0lKiq4h/wEMvtfH+yL5m&#10;Q7NvQ/Zp4rd3hUKPw8z8hlltBt+oG3WxDmxgNs1AEZfB1lwZKL6Prx+goiBbbAKTgTtF2KxHLyvM&#10;bej5i25nqVSCcMzRgBNpc61j6chjnIaWOHk/ofMoSXaVth32Ce4bPc+yd+2x5rTgsKWdo/L3fPUG&#10;ROx2di8OPp4uw+e+d1n5hoUxk/GwXYISGuQ//Nc+WQPzx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HT8MAAADcAAAADwAAAAAAAAAAAAAAAACYAgAAZHJzL2Rv&#10;d25yZXYueG1sUEsFBgAAAAAEAAQA9QAAAIgDAAAAAA==&#10;" filled="f" stroked="f">
                  <v:textbox style="mso-fit-shape-to-text:t">
                    <w:txbxContent>
                      <w:p w:rsidR="00CC6C66" w:rsidRPr="006C6039" w:rsidRDefault="00CC6C66" w:rsidP="00852C2B">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Adding a new employee</w:t>
                        </w:r>
                      </w:p>
                      <w:p w:rsidR="00CC6C66" w:rsidRPr="0003607F" w:rsidRDefault="00CC6C66" w:rsidP="00852C2B">
                        <w:pPr>
                          <w:jc w:val="center"/>
                          <w:rPr>
                            <w:rFonts w:asciiTheme="majorHAnsi" w:hAnsiTheme="majorHAnsi"/>
                            <w:color w:val="FFFFFF" w:themeColor="background1"/>
                            <w:sz w:val="36"/>
                            <w:szCs w:val="36"/>
                          </w:rPr>
                        </w:pPr>
                      </w:p>
                    </w:txbxContent>
                  </v:textbox>
                </v:shape>
              </v:group>
            </w:pict>
          </mc:Fallback>
        </mc:AlternateContent>
      </w:r>
    </w:p>
    <w:p w14:paraId="1540E5AB" w14:textId="77777777" w:rsidR="009555FF" w:rsidRPr="00303DEE" w:rsidRDefault="009555FF" w:rsidP="009555FF">
      <w:pPr>
        <w:shd w:val="clear" w:color="auto" w:fill="FFFFFF"/>
        <w:spacing w:before="100" w:beforeAutospacing="1" w:after="100" w:afterAutospacing="1" w:line="315" w:lineRule="atLeast"/>
        <w:ind w:left="360"/>
        <w:rPr>
          <w:rFonts w:eastAsia="Times New Roman" w:cs="Times New Roman"/>
          <w:color w:val="808080" w:themeColor="background1" w:themeShade="80"/>
          <w:lang w:eastAsia="en-GB"/>
        </w:rPr>
      </w:pPr>
    </w:p>
    <w:p w14:paraId="75B7911B" w14:textId="77777777" w:rsidR="009555FF" w:rsidRPr="00303DEE" w:rsidRDefault="009555FF" w:rsidP="009555FF">
      <w:pPr>
        <w:rPr>
          <w:rFonts w:eastAsia="Times New Roman" w:cs="Times New Roman"/>
          <w:color w:val="808080" w:themeColor="background1" w:themeShade="80"/>
          <w:lang w:eastAsia="en-GB"/>
        </w:rPr>
      </w:pPr>
    </w:p>
    <w:p w14:paraId="1E46BDA9" w14:textId="77777777" w:rsidR="00852C2B" w:rsidRPr="00303DEE" w:rsidRDefault="00852C2B" w:rsidP="00852C2B">
      <w:pPr>
        <w:rPr>
          <w:rFonts w:cs="Open Sans Semibold"/>
          <w:b/>
          <w:bCs/>
          <w:color w:val="808080" w:themeColor="background1" w:themeShade="80"/>
        </w:rPr>
      </w:pPr>
      <w:r w:rsidRPr="00303DEE">
        <w:rPr>
          <w:rFonts w:cs="Open Sans Semibold"/>
          <w:b/>
          <w:bCs/>
          <w:color w:val="808080" w:themeColor="background1" w:themeShade="80"/>
        </w:rPr>
        <w:t>Required Information</w:t>
      </w:r>
    </w:p>
    <w:p w14:paraId="1AE6B1D2" w14:textId="77777777" w:rsidR="00852C2B" w:rsidRPr="00303DEE" w:rsidRDefault="00852C2B" w:rsidP="00852C2B">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Before you can use KashFlow Payroll to create payslips, you must have at least one employee in your company for whom you have completed all the required setup fields.</w:t>
      </w:r>
    </w:p>
    <w:p w14:paraId="1F408C53" w14:textId="77777777" w:rsidR="00852C2B" w:rsidRPr="00303DEE" w:rsidRDefault="00852C2B" w:rsidP="00852C2B">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If you already have payroll software that you are moving from, you should be able to collect this information from your existing software’s employee information screen.</w:t>
      </w:r>
    </w:p>
    <w:p w14:paraId="0A540720" w14:textId="77777777" w:rsidR="00852C2B" w:rsidRPr="00303DEE" w:rsidRDefault="00852C2B" w:rsidP="00852C2B">
      <w:pPr>
        <w:numPr>
          <w:ilvl w:val="0"/>
          <w:numId w:val="10"/>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b/>
          <w:bCs/>
          <w:color w:val="808080" w:themeColor="background1" w:themeShade="80"/>
          <w:lang w:eastAsia="en-GB"/>
        </w:rPr>
        <w:t>Join date</w:t>
      </w:r>
      <w:r w:rsidRPr="00303DEE">
        <w:rPr>
          <w:rFonts w:eastAsia="Times New Roman" w:cs="Times New Roman"/>
          <w:color w:val="808080" w:themeColor="background1" w:themeShade="80"/>
          <w:lang w:eastAsia="en-GB"/>
        </w:rPr>
        <w:t> – Date the employee started their current period of employment with your company.</w:t>
      </w:r>
    </w:p>
    <w:p w14:paraId="54A2083A" w14:textId="77777777" w:rsidR="00852C2B" w:rsidRPr="00303DEE" w:rsidRDefault="00852C2B" w:rsidP="00852C2B">
      <w:pPr>
        <w:numPr>
          <w:ilvl w:val="0"/>
          <w:numId w:val="10"/>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b/>
          <w:bCs/>
          <w:color w:val="808080" w:themeColor="background1" w:themeShade="80"/>
          <w:lang w:eastAsia="en-GB"/>
        </w:rPr>
        <w:t>Employee address and postcode</w:t>
      </w:r>
    </w:p>
    <w:p w14:paraId="67227C59" w14:textId="77777777" w:rsidR="00852C2B" w:rsidRPr="00303DEE" w:rsidRDefault="00852C2B" w:rsidP="00852C2B">
      <w:pPr>
        <w:numPr>
          <w:ilvl w:val="0"/>
          <w:numId w:val="10"/>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b/>
          <w:bCs/>
          <w:color w:val="808080" w:themeColor="background1" w:themeShade="80"/>
          <w:lang w:eastAsia="en-GB"/>
        </w:rPr>
        <w:t>Current marital status and date of birth</w:t>
      </w:r>
    </w:p>
    <w:p w14:paraId="31095606" w14:textId="77777777" w:rsidR="00852C2B" w:rsidRPr="00303DEE" w:rsidRDefault="00852C2B" w:rsidP="00852C2B">
      <w:pPr>
        <w:numPr>
          <w:ilvl w:val="0"/>
          <w:numId w:val="10"/>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b/>
          <w:bCs/>
          <w:color w:val="808080" w:themeColor="background1" w:themeShade="80"/>
          <w:lang w:eastAsia="en-GB"/>
        </w:rPr>
        <w:t>Tax code</w:t>
      </w:r>
      <w:r w:rsidRPr="00303DEE">
        <w:rPr>
          <w:rFonts w:eastAsia="Times New Roman" w:cs="Times New Roman"/>
          <w:color w:val="808080" w:themeColor="background1" w:themeShade="80"/>
          <w:lang w:eastAsia="en-GB"/>
        </w:rPr>
        <w:t> – Normally you’ll get this from a P45 form for a new starter or your previous payroll system. If you don’t have one you can temporarily use the current emergency tax code, which is the default supplied by KashFlow Payroll.</w:t>
      </w:r>
    </w:p>
    <w:p w14:paraId="4E35E90A" w14:textId="77777777" w:rsidR="00852C2B" w:rsidRPr="00303DEE" w:rsidRDefault="00852C2B" w:rsidP="00852C2B">
      <w:pPr>
        <w:numPr>
          <w:ilvl w:val="0"/>
          <w:numId w:val="10"/>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b/>
          <w:bCs/>
          <w:color w:val="808080" w:themeColor="background1" w:themeShade="80"/>
          <w:lang w:eastAsia="en-GB"/>
        </w:rPr>
        <w:t>Tax calculation method</w:t>
      </w:r>
      <w:r w:rsidRPr="00303DEE">
        <w:rPr>
          <w:rFonts w:eastAsia="Times New Roman" w:cs="Times New Roman"/>
          <w:color w:val="808080" w:themeColor="background1" w:themeShade="80"/>
          <w:lang w:eastAsia="en-GB"/>
        </w:rPr>
        <w:t>– Normally you’ll get this from a P45 form for a new starter or your previous payroll system.</w:t>
      </w:r>
    </w:p>
    <w:p w14:paraId="0539FBB4" w14:textId="77777777" w:rsidR="00852C2B" w:rsidRPr="00303DEE" w:rsidRDefault="00852C2B" w:rsidP="00852C2B">
      <w:pPr>
        <w:numPr>
          <w:ilvl w:val="0"/>
          <w:numId w:val="10"/>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b/>
          <w:bCs/>
          <w:color w:val="808080" w:themeColor="background1" w:themeShade="80"/>
          <w:lang w:eastAsia="en-GB"/>
        </w:rPr>
        <w:t>National Insurance Number (NINO) and Category</w:t>
      </w:r>
      <w:r w:rsidRPr="00303DEE">
        <w:rPr>
          <w:rFonts w:eastAsia="Times New Roman" w:cs="Times New Roman"/>
          <w:color w:val="808080" w:themeColor="background1" w:themeShade="80"/>
          <w:lang w:eastAsia="en-GB"/>
        </w:rPr>
        <w:t> – If you don’t have this information to hand (e.g. on a P45), or you can request it from HMRC.</w:t>
      </w:r>
    </w:p>
    <w:p w14:paraId="1C79DE6B" w14:textId="77777777" w:rsidR="00852C2B" w:rsidRPr="00303DEE" w:rsidRDefault="00852C2B" w:rsidP="00852C2B">
      <w:pPr>
        <w:numPr>
          <w:ilvl w:val="0"/>
          <w:numId w:val="10"/>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b/>
          <w:bCs/>
          <w:color w:val="808080" w:themeColor="background1" w:themeShade="80"/>
          <w:lang w:eastAsia="en-GB"/>
        </w:rPr>
        <w:t>Employee banking information (optional)</w:t>
      </w:r>
      <w:r w:rsidRPr="00303DEE">
        <w:rPr>
          <w:rFonts w:eastAsia="Times New Roman" w:cs="Times New Roman"/>
          <w:color w:val="808080" w:themeColor="background1" w:themeShade="80"/>
          <w:lang w:eastAsia="en-GB"/>
        </w:rPr>
        <w:t> – If you plan to pay this employee by electronic transfer (BACs) you will need their bank account name, number and sort code to hand.</w:t>
      </w:r>
    </w:p>
    <w:p w14:paraId="0A5660ED" w14:textId="77777777" w:rsidR="00852C2B" w:rsidRPr="00303DEE" w:rsidRDefault="00852C2B" w:rsidP="00852C2B">
      <w:pPr>
        <w:numPr>
          <w:ilvl w:val="0"/>
          <w:numId w:val="10"/>
        </w:num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rFonts w:eastAsia="Times New Roman" w:cs="Times New Roman"/>
          <w:b/>
          <w:bCs/>
          <w:color w:val="808080" w:themeColor="background1" w:themeShade="80"/>
          <w:lang w:eastAsia="en-GB"/>
        </w:rPr>
        <w:t>Opening balances.</w:t>
      </w:r>
    </w:p>
    <w:p w14:paraId="2ED12476" w14:textId="77777777" w:rsidR="00852C2B" w:rsidRPr="00303DEE" w:rsidRDefault="00852C2B" w:rsidP="00852C2B">
      <w:pPr>
        <w:shd w:val="clear" w:color="auto" w:fill="FFFFFF"/>
        <w:spacing w:before="100" w:beforeAutospacing="1" w:after="100" w:afterAutospacing="1" w:line="315" w:lineRule="atLeast"/>
        <w:ind w:left="720"/>
        <w:rPr>
          <w:rFonts w:eastAsia="Times New Roman" w:cs="Times New Roman"/>
          <w:b/>
          <w:bCs/>
          <w:color w:val="808080" w:themeColor="background1" w:themeShade="80"/>
          <w:lang w:eastAsia="en-GB"/>
        </w:rPr>
      </w:pPr>
    </w:p>
    <w:p w14:paraId="28709DD5" w14:textId="77777777" w:rsidR="00852C2B" w:rsidRPr="00303DEE" w:rsidRDefault="00852C2B" w:rsidP="00852C2B">
      <w:pPr>
        <w:shd w:val="clear" w:color="auto" w:fill="FFFFFF"/>
        <w:spacing w:before="100" w:beforeAutospacing="1" w:after="100" w:afterAutospacing="1" w:line="315" w:lineRule="atLeast"/>
        <w:ind w:left="720"/>
        <w:rPr>
          <w:rFonts w:eastAsia="Times New Roman" w:cs="Times New Roman"/>
          <w:b/>
          <w:bCs/>
          <w:color w:val="808080" w:themeColor="background1" w:themeShade="80"/>
          <w:lang w:eastAsia="en-GB"/>
        </w:rPr>
      </w:pPr>
    </w:p>
    <w:p w14:paraId="0363BB7D" w14:textId="77777777" w:rsidR="00852C2B" w:rsidRPr="00303DEE" w:rsidRDefault="00852C2B" w:rsidP="00852C2B">
      <w:pPr>
        <w:rPr>
          <w:rFonts w:eastAsia="Times New Roman" w:cs="Times New Roman"/>
          <w:b/>
          <w:bCs/>
          <w:color w:val="808080" w:themeColor="background1" w:themeShade="80"/>
          <w:lang w:eastAsia="en-GB"/>
        </w:rPr>
      </w:pPr>
    </w:p>
    <w:p w14:paraId="241C6C59" w14:textId="77777777" w:rsidR="00852C2B" w:rsidRPr="00303DEE" w:rsidRDefault="00852C2B" w:rsidP="00852C2B">
      <w:pPr>
        <w:rPr>
          <w:rFonts w:cs="Open Sans Semibold"/>
          <w:b/>
          <w:bCs/>
          <w:color w:val="808080" w:themeColor="background1" w:themeShade="80"/>
        </w:rPr>
      </w:pPr>
      <w:r w:rsidRPr="00303DEE">
        <w:rPr>
          <w:rFonts w:cs="Open Sans Semibold"/>
          <w:b/>
          <w:bCs/>
          <w:color w:val="808080" w:themeColor="background1" w:themeShade="80"/>
        </w:rPr>
        <w:t xml:space="preserve">Basic Information </w:t>
      </w:r>
    </w:p>
    <w:p w14:paraId="7175662D" w14:textId="77777777" w:rsidR="00852C2B" w:rsidRPr="00303DEE" w:rsidRDefault="00852C2B" w:rsidP="00852C2B">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After setting up your first Company you will be guided through the process of entering your first Employee. The first step of the setup process asks for basic information like the Employee Name and Join Date.</w:t>
      </w:r>
      <w:r w:rsidRPr="00303DEE">
        <w:rPr>
          <w:rFonts w:asciiTheme="minorHAnsi" w:hAnsiTheme="minorHAnsi"/>
          <w:color w:val="808080" w:themeColor="background1" w:themeShade="80"/>
          <w:sz w:val="22"/>
          <w:szCs w:val="22"/>
        </w:rPr>
        <w:br/>
        <w:t>KashFlow Payroll needs to know if the employee is an actual new starter (also called a joiner) or if you’ve paid them before using some other payroll system.  To find employee details; new starters usually have a P45 from their previous employer whereas employees that you have paid before will have details in your previous payroll system.</w:t>
      </w:r>
    </w:p>
    <w:p w14:paraId="3FDDB001" w14:textId="77777777" w:rsidR="00852C2B" w:rsidRPr="00303DEE" w:rsidRDefault="00852C2B" w:rsidP="00852C2B">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Fonts w:asciiTheme="minorHAnsi" w:hAnsiTheme="minorHAnsi"/>
          <w:b w:val="0"/>
          <w:bCs w:val="0"/>
          <w:color w:val="808080" w:themeColor="background1" w:themeShade="80"/>
          <w:sz w:val="22"/>
          <w:szCs w:val="22"/>
        </w:rPr>
        <w:t>Starter Declaration</w:t>
      </w:r>
    </w:p>
    <w:p w14:paraId="36B5E052" w14:textId="77777777" w:rsidR="00852C2B" w:rsidRPr="00303DEE" w:rsidRDefault="00852C2B" w:rsidP="00852C2B">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If you are entering an actual new starter then HMRC needs to know what kind of starter they are; please select A, B, C or ‘unknown’ if the employee has not given you enough information.  The following factors determine exactly what Tax code you need to use for the new starter:</w:t>
      </w:r>
    </w:p>
    <w:p w14:paraId="7A6B67FA" w14:textId="77777777" w:rsidR="00852C2B" w:rsidRPr="00303DEE" w:rsidRDefault="00852C2B" w:rsidP="00852C2B">
      <w:pPr>
        <w:numPr>
          <w:ilvl w:val="0"/>
          <w:numId w:val="11"/>
        </w:numPr>
        <w:shd w:val="clear" w:color="auto" w:fill="FFFFFF"/>
        <w:spacing w:before="100" w:beforeAutospacing="1" w:after="100" w:afterAutospacing="1" w:line="315" w:lineRule="atLeast"/>
        <w:ind w:left="0"/>
        <w:rPr>
          <w:color w:val="808080" w:themeColor="background1" w:themeShade="80"/>
        </w:rPr>
      </w:pPr>
      <w:r w:rsidRPr="00303DEE">
        <w:rPr>
          <w:color w:val="808080" w:themeColor="background1" w:themeShade="80"/>
        </w:rPr>
        <w:t>Do they have a P45</w:t>
      </w:r>
    </w:p>
    <w:p w14:paraId="0580D8E3" w14:textId="77777777" w:rsidR="00852C2B" w:rsidRPr="00303DEE" w:rsidRDefault="00852C2B" w:rsidP="00852C2B">
      <w:pPr>
        <w:numPr>
          <w:ilvl w:val="0"/>
          <w:numId w:val="11"/>
        </w:numPr>
        <w:shd w:val="clear" w:color="auto" w:fill="FFFFFF"/>
        <w:spacing w:before="100" w:beforeAutospacing="1" w:after="100" w:afterAutospacing="1" w:line="315" w:lineRule="atLeast"/>
        <w:ind w:left="0"/>
        <w:rPr>
          <w:color w:val="808080" w:themeColor="background1" w:themeShade="80"/>
        </w:rPr>
      </w:pPr>
      <w:r w:rsidRPr="00303DEE">
        <w:rPr>
          <w:color w:val="808080" w:themeColor="background1" w:themeShade="80"/>
        </w:rPr>
        <w:t>Does the P45 relate to this year, last year or an even old year</w:t>
      </w:r>
    </w:p>
    <w:p w14:paraId="3B0D21B4" w14:textId="77777777" w:rsidR="00852C2B" w:rsidRPr="00303DEE" w:rsidRDefault="00852C2B" w:rsidP="00852C2B">
      <w:pPr>
        <w:numPr>
          <w:ilvl w:val="0"/>
          <w:numId w:val="11"/>
        </w:numPr>
        <w:shd w:val="clear" w:color="auto" w:fill="FFFFFF"/>
        <w:spacing w:before="100" w:beforeAutospacing="1" w:after="100" w:afterAutospacing="1" w:line="315" w:lineRule="atLeast"/>
        <w:ind w:left="0"/>
        <w:rPr>
          <w:color w:val="808080" w:themeColor="background1" w:themeShade="80"/>
        </w:rPr>
      </w:pPr>
      <w:r w:rsidRPr="00303DEE">
        <w:rPr>
          <w:color w:val="808080" w:themeColor="background1" w:themeShade="80"/>
        </w:rPr>
        <w:t>Is the Tax Code on the P45 BR, 0T or D0</w:t>
      </w:r>
    </w:p>
    <w:p w14:paraId="01D2DACC" w14:textId="77777777" w:rsidR="00852C2B" w:rsidRPr="00303DEE" w:rsidRDefault="00852C2B" w:rsidP="00852C2B">
      <w:pPr>
        <w:numPr>
          <w:ilvl w:val="0"/>
          <w:numId w:val="11"/>
        </w:numPr>
        <w:shd w:val="clear" w:color="auto" w:fill="FFFFFF"/>
        <w:spacing w:before="100" w:beforeAutospacing="1" w:after="100" w:afterAutospacing="1" w:line="315" w:lineRule="atLeast"/>
        <w:ind w:left="0"/>
        <w:rPr>
          <w:color w:val="808080" w:themeColor="background1" w:themeShade="80"/>
        </w:rPr>
      </w:pPr>
      <w:r w:rsidRPr="00303DEE">
        <w:rPr>
          <w:color w:val="808080" w:themeColor="background1" w:themeShade="80"/>
        </w:rPr>
        <w:t>Is the employee starting on or before 24th May or after 24th May</w:t>
      </w:r>
    </w:p>
    <w:p w14:paraId="112086E0" w14:textId="77777777" w:rsidR="00852C2B" w:rsidRPr="00303DEE" w:rsidRDefault="00852C2B" w:rsidP="00FF4AE4">
      <w:pPr>
        <w:shd w:val="clear" w:color="auto" w:fill="FFFFFF"/>
        <w:spacing w:before="100" w:beforeAutospacing="1" w:after="100" w:afterAutospacing="1" w:line="315" w:lineRule="atLeast"/>
        <w:rPr>
          <w:rFonts w:eastAsia="Times New Roman" w:cs="Times New Roman"/>
          <w:color w:val="808080" w:themeColor="background1" w:themeShade="80"/>
          <w:lang w:eastAsia="en-GB"/>
        </w:rPr>
      </w:pPr>
      <w:r w:rsidRPr="00303DEE">
        <w:rPr>
          <w:color w:val="808080" w:themeColor="background1" w:themeShade="80"/>
        </w:rPr>
        <w:t>It is up to you to enter the correct Tax Code on one of the other tabs below, but KashFlow Payroll will set a default for you as best it can.  Full HMRC guidance on setting the Tax cod</w:t>
      </w:r>
      <w:r w:rsidR="00FF4AE4" w:rsidRPr="00303DEE">
        <w:rPr>
          <w:color w:val="808080" w:themeColor="background1" w:themeShade="80"/>
        </w:rPr>
        <w:t xml:space="preserve">e of a new starter can be found </w:t>
      </w:r>
      <w:r w:rsidRPr="00303DEE">
        <w:rPr>
          <w:color w:val="808080" w:themeColor="background1" w:themeShade="80"/>
        </w:rPr>
        <w:t>here </w:t>
      </w:r>
      <w:hyperlink r:id="rId31" w:tgtFrame="_blank" w:history="1">
        <w:r w:rsidRPr="00303DEE">
          <w:rPr>
            <w:rStyle w:val="Hyperlink"/>
            <w:color w:val="808080" w:themeColor="background1" w:themeShade="80"/>
          </w:rPr>
          <w:t>www.hmrc.gov.uk/payerti/employee-starting/new-emp-info.htm</w:t>
        </w:r>
      </w:hyperlink>
    </w:p>
    <w:p w14:paraId="27E2ECC9" w14:textId="77777777" w:rsidR="00FF4AE4" w:rsidRPr="00303DEE" w:rsidRDefault="00FF4AE4" w:rsidP="004D7B75">
      <w:pPr>
        <w:spacing w:after="100" w:afterAutospacing="1"/>
        <w:rPr>
          <w:color w:val="808080" w:themeColor="background1" w:themeShade="80"/>
        </w:rPr>
      </w:pPr>
      <w:r w:rsidRPr="00303DEE">
        <w:rPr>
          <w:noProof/>
          <w:color w:val="808080" w:themeColor="background1" w:themeShade="80"/>
          <w:lang w:val="en-US"/>
        </w:rPr>
        <w:lastRenderedPageBreak/>
        <mc:AlternateContent>
          <mc:Choice Requires="wpg">
            <w:drawing>
              <wp:anchor distT="0" distB="0" distL="114300" distR="114300" simplePos="0" relativeHeight="251719680" behindDoc="0" locked="0" layoutInCell="1" allowOverlap="1" wp14:anchorId="35891BC8" wp14:editId="67FB853F">
                <wp:simplePos x="0" y="0"/>
                <wp:positionH relativeFrom="column">
                  <wp:posOffset>-2481522</wp:posOffset>
                </wp:positionH>
                <wp:positionV relativeFrom="paragraph">
                  <wp:posOffset>-452665</wp:posOffset>
                </wp:positionV>
                <wp:extent cx="13116044" cy="1278058"/>
                <wp:effectExtent l="0" t="0" r="9525" b="0"/>
                <wp:wrapNone/>
                <wp:docPr id="234" name="Group 234"/>
                <wp:cNvGraphicFramePr/>
                <a:graphic xmlns:a="http://schemas.openxmlformats.org/drawingml/2006/main">
                  <a:graphicData uri="http://schemas.microsoft.com/office/word/2010/wordprocessingGroup">
                    <wpg:wgp>
                      <wpg:cNvGrpSpPr/>
                      <wpg:grpSpPr>
                        <a:xfrm>
                          <a:off x="0" y="0"/>
                          <a:ext cx="13116044" cy="1278058"/>
                          <a:chOff x="180753" y="10633"/>
                          <a:chExt cx="13116044" cy="1278058"/>
                        </a:xfrm>
                      </wpg:grpSpPr>
                      <pic:pic xmlns:pic="http://schemas.openxmlformats.org/drawingml/2006/picture">
                        <pic:nvPicPr>
                          <pic:cNvPr id="235" name="Picture 235"/>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36"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0CB2D65C" w14:textId="77777777" w:rsidR="00CC6C66" w:rsidRPr="006C6039" w:rsidRDefault="00CC6C66" w:rsidP="00FF4AE4">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Adding a new employee</w:t>
                              </w:r>
                            </w:p>
                            <w:p w14:paraId="43D640D1" w14:textId="77777777" w:rsidR="00CC6C66" w:rsidRPr="0003607F" w:rsidRDefault="00CC6C66" w:rsidP="00FF4AE4">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60834F4" id="Group 234" o:spid="_x0000_s1074" style="position:absolute;margin-left:-195.4pt;margin-top:-35.65pt;width:1032.75pt;height:100.65pt;z-index:251719680;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">
                <v:shape id="Picture 235" o:spid="_x0000_s1075"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otqzEAAAA3AAAAA8AAABkcnMvZG93bnJldi54bWxEj0GLwjAUhO+C/yE8wZumKiu1a1pEED3s&#10;Rd097O3RPNti8xKaqPXfm4UFj8PMfMOsi9604k6dbywrmE0TEMSl1Q1XCr7Pu0kKwgdkja1lUvAk&#10;D0U+HKwx0/bBR7qfQiUihH2GCuoQXCalL2sy6KfWEUfvYjuDIcqukrrDR4SbVs6TZCkNNhwXanS0&#10;ram8nm5GwZHd9usgnX9Wu9V1tvrd80+6UGo86jefIAL14R3+bx+0gvniA/7OxCMg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otqzEAAAA3AAAAA8AAAAAAAAAAAAAAAAA&#10;nwIAAGRycy9kb3ducmV2LnhtbFBLBQYAAAAABAAEAPcAAACQAwAAAAA=&#10;">
                  <v:imagedata r:id="rId12" o:title="" cropleft="9982f"/>
                  <v:path arrowok="t"/>
                </v:shape>
                <v:shape id="_x0000_s1076"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k18MA&#10;AADcAAAADwAAAGRycy9kb3ducmV2LnhtbESPT2vCQBTE74V+h+UVvNWNSkWiq4h/wEMv1Xh/ZF+z&#10;odm3Ifs08du7hUKPw8z8hlltBt+oO3WxDmxgMs5AEZfB1lwZKC7H9wWoKMgWm8Bk4EERNuvXlxXm&#10;NvT8RfezVCpBOOZowIm0udaxdOQxjkNLnLzv0HmUJLtK2w77BPeNnmbZXHusOS04bGnnqPw537wB&#10;EbudPIqDj6fr8LnvXVZ+YGHM6G3YLkEJDfIf/mufrIHpb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gk18MAAADcAAAADwAAAAAAAAAAAAAAAACYAgAAZHJzL2Rv&#10;d25yZXYueG1sUEsFBgAAAAAEAAQA9QAAAIgDAAAAAA==&#10;" filled="f" stroked="f">
                  <v:textbox style="mso-fit-shape-to-text:t">
                    <w:txbxContent>
                      <w:p w:rsidR="00CC6C66" w:rsidRPr="006C6039" w:rsidRDefault="00CC6C66" w:rsidP="00FF4AE4">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Adding a new employee</w:t>
                        </w:r>
                      </w:p>
                      <w:p w:rsidR="00CC6C66" w:rsidRPr="0003607F" w:rsidRDefault="00CC6C66" w:rsidP="00FF4AE4">
                        <w:pPr>
                          <w:jc w:val="center"/>
                          <w:rPr>
                            <w:rFonts w:asciiTheme="majorHAnsi" w:hAnsiTheme="majorHAnsi"/>
                            <w:color w:val="FFFFFF" w:themeColor="background1"/>
                            <w:sz w:val="36"/>
                            <w:szCs w:val="36"/>
                          </w:rPr>
                        </w:pPr>
                      </w:p>
                    </w:txbxContent>
                  </v:textbox>
                </v:shape>
              </v:group>
            </w:pict>
          </mc:Fallback>
        </mc:AlternateContent>
      </w:r>
    </w:p>
    <w:p w14:paraId="47A2A858" w14:textId="77777777" w:rsidR="00FF4AE4" w:rsidRPr="00303DEE" w:rsidRDefault="00FF4AE4" w:rsidP="004D7B75">
      <w:pPr>
        <w:spacing w:after="100" w:afterAutospacing="1"/>
        <w:rPr>
          <w:color w:val="808080" w:themeColor="background1" w:themeShade="80"/>
        </w:rPr>
      </w:pPr>
    </w:p>
    <w:p w14:paraId="46212331" w14:textId="77777777" w:rsidR="00FF4AE4" w:rsidRPr="00303DEE" w:rsidRDefault="00FF4AE4" w:rsidP="004D7B75">
      <w:pPr>
        <w:spacing w:after="100" w:afterAutospacing="1"/>
        <w:rPr>
          <w:color w:val="808080" w:themeColor="background1" w:themeShade="80"/>
        </w:rPr>
      </w:pPr>
    </w:p>
    <w:p w14:paraId="004FE5DF" w14:textId="77777777" w:rsidR="00FF4AE4" w:rsidRPr="00303DEE" w:rsidRDefault="00FF4AE4" w:rsidP="00FF4AE4">
      <w:pPr>
        <w:pStyle w:val="Heading3"/>
        <w:shd w:val="clear" w:color="auto" w:fill="FFFFFF"/>
        <w:rPr>
          <w:rFonts w:asciiTheme="minorHAnsi" w:hAnsiTheme="minorHAnsi"/>
          <w:color w:val="808080" w:themeColor="background1" w:themeShade="80"/>
          <w:sz w:val="22"/>
          <w:szCs w:val="22"/>
        </w:rPr>
      </w:pPr>
      <w:r w:rsidRPr="00303DEE">
        <w:rPr>
          <w:rFonts w:asciiTheme="minorHAnsi" w:hAnsiTheme="minorHAnsi"/>
          <w:b/>
          <w:bCs/>
          <w:color w:val="808080" w:themeColor="background1" w:themeShade="80"/>
          <w:sz w:val="22"/>
          <w:szCs w:val="22"/>
        </w:rPr>
        <w:t>Directors</w:t>
      </w:r>
    </w:p>
    <w:p w14:paraId="1432520A"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If the employee is, or has been, a director since 6th April then KashFlow Payroll needs to know the date that the directorship started (and ended if in the current Tax Year) and the NIC Calculation Method (National Insurance Contributions).  A director can chose to have their NICs calculated in one of two ways:</w:t>
      </w:r>
    </w:p>
    <w:p w14:paraId="6981FBAF" w14:textId="77777777" w:rsidR="00FF4AE4" w:rsidRPr="00303DEE" w:rsidRDefault="00FF4AE4" w:rsidP="00FF4AE4">
      <w:pPr>
        <w:numPr>
          <w:ilvl w:val="0"/>
          <w:numId w:val="12"/>
        </w:numPr>
        <w:shd w:val="clear" w:color="auto" w:fill="FFFFFF"/>
        <w:spacing w:before="100" w:beforeAutospacing="1" w:after="100" w:afterAutospacing="1" w:line="315" w:lineRule="atLeast"/>
        <w:ind w:left="0"/>
        <w:rPr>
          <w:color w:val="808080" w:themeColor="background1" w:themeShade="80"/>
        </w:rPr>
      </w:pPr>
      <w:r w:rsidRPr="00303DEE">
        <w:rPr>
          <w:color w:val="808080" w:themeColor="background1" w:themeShade="80"/>
        </w:rPr>
        <w:t>As Director: NICs are calculated cumulatively, that is to say on a Year To date basis like Tax normally is.</w:t>
      </w:r>
    </w:p>
    <w:p w14:paraId="3AA15DAB" w14:textId="77777777" w:rsidR="00FF4AE4" w:rsidRPr="00303DEE" w:rsidRDefault="00FF4AE4" w:rsidP="00FF4AE4">
      <w:pPr>
        <w:numPr>
          <w:ilvl w:val="0"/>
          <w:numId w:val="12"/>
        </w:numPr>
        <w:shd w:val="clear" w:color="auto" w:fill="FFFFFF"/>
        <w:spacing w:before="100" w:beforeAutospacing="1" w:after="100" w:afterAutospacing="1" w:line="315" w:lineRule="atLeast"/>
        <w:ind w:left="0"/>
        <w:rPr>
          <w:color w:val="808080" w:themeColor="background1" w:themeShade="80"/>
        </w:rPr>
      </w:pPr>
      <w:r w:rsidRPr="00303DEE">
        <w:rPr>
          <w:color w:val="808080" w:themeColor="background1" w:themeShade="80"/>
        </w:rPr>
        <w:t>Like Employee: NICs are calculated non-cumulatively; which is the way NICs are normally calculated for employees.  However, in the last payment for the year (or the directorship itself) KashFlow Payroll will automatically recalculate NICs on a cumulative basis as required by HMRC.</w:t>
      </w:r>
    </w:p>
    <w:p w14:paraId="5B934728" w14:textId="77777777" w:rsidR="00FF4AE4" w:rsidRPr="00303DEE" w:rsidRDefault="00FF4AE4" w:rsidP="00FF4AE4">
      <w:pPr>
        <w:rPr>
          <w:rFonts w:cs="Open Sans Semibold"/>
          <w:bCs/>
          <w:color w:val="808080" w:themeColor="background1" w:themeShade="80"/>
        </w:rPr>
      </w:pPr>
    </w:p>
    <w:p w14:paraId="3C1DA1CC" w14:textId="77777777" w:rsidR="00FF4AE4" w:rsidRPr="00303DEE" w:rsidRDefault="00FF4AE4" w:rsidP="00FF4AE4">
      <w:pPr>
        <w:rPr>
          <w:rFonts w:cs="Open Sans Semibold"/>
          <w:b/>
          <w:bCs/>
          <w:color w:val="808080" w:themeColor="background1" w:themeShade="80"/>
        </w:rPr>
      </w:pPr>
      <w:r w:rsidRPr="00303DEE">
        <w:rPr>
          <w:rFonts w:cs="Open Sans Semibold"/>
          <w:b/>
          <w:bCs/>
          <w:color w:val="808080" w:themeColor="background1" w:themeShade="80"/>
        </w:rPr>
        <w:t>Personal Information</w:t>
      </w:r>
    </w:p>
    <w:p w14:paraId="57D4E7E6"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In order to help HMRC identify an employee, especially a new starter, their full name and correct date of birth is required.</w:t>
      </w:r>
    </w:p>
    <w:p w14:paraId="1DD145C3" w14:textId="77777777" w:rsidR="00FF4AE4" w:rsidRPr="00303DEE" w:rsidRDefault="00FF4AE4" w:rsidP="00FF4AE4">
      <w:pPr>
        <w:pStyle w:val="Heading2"/>
        <w:shd w:val="clear" w:color="auto" w:fill="FFFFFF"/>
        <w:spacing w:before="0" w:beforeAutospacing="0"/>
        <w:rPr>
          <w:rFonts w:asciiTheme="minorHAnsi" w:hAnsiTheme="minorHAnsi"/>
          <w:b w:val="0"/>
          <w:bCs w:val="0"/>
          <w:i/>
          <w:color w:val="808080" w:themeColor="background1" w:themeShade="80"/>
          <w:sz w:val="22"/>
          <w:szCs w:val="22"/>
        </w:rPr>
      </w:pPr>
      <w:r w:rsidRPr="00303DEE">
        <w:rPr>
          <w:rFonts w:asciiTheme="minorHAnsi" w:hAnsiTheme="minorHAnsi"/>
          <w:b w:val="0"/>
          <w:bCs w:val="0"/>
          <w:i/>
          <w:color w:val="808080" w:themeColor="background1" w:themeShade="80"/>
          <w:sz w:val="22"/>
          <w:szCs w:val="22"/>
        </w:rPr>
        <w:t>Known As</w:t>
      </w:r>
    </w:p>
    <w:p w14:paraId="006E1034"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It is best to use the First Name and Last Name boxes to hold the full and correct employee name, as found on the birth certificate or passport, for example ‘Antony Trenker’. The full name will be used on Payslips on when making RTI submissions to HMRC. The Known As box can be used for the informal or nickname of the employee, as used within the company, for example ‘Tony’.</w:t>
      </w:r>
    </w:p>
    <w:p w14:paraId="19703D83"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01F47AED"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1B1C74C9"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2DB8F1F7" w14:textId="77777777" w:rsidR="00FF4AE4" w:rsidRPr="00303DEE" w:rsidRDefault="00FF4AE4" w:rsidP="00FF4AE4">
      <w:pPr>
        <w:rPr>
          <w:rFonts w:cs="Open Sans Semibold"/>
          <w:b/>
          <w:bCs/>
          <w:color w:val="808080" w:themeColor="background1" w:themeShade="80"/>
        </w:rPr>
      </w:pPr>
      <w:r w:rsidRPr="00303DEE">
        <w:rPr>
          <w:rFonts w:cs="Open Sans Semibold"/>
          <w:b/>
          <w:bCs/>
          <w:color w:val="808080" w:themeColor="background1" w:themeShade="80"/>
        </w:rPr>
        <w:t xml:space="preserve">Contact Details </w:t>
      </w:r>
    </w:p>
    <w:p w14:paraId="2B2766A3"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This employee setup tab gives KashFlow Payroll some address and contact details about your Employee, including telephone numbers.</w:t>
      </w:r>
    </w:p>
    <w:p w14:paraId="21994B81" w14:textId="77777777" w:rsidR="00FF4AE4" w:rsidRPr="00303DEE" w:rsidRDefault="00FF4AE4" w:rsidP="00FF4AE4">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Fonts w:asciiTheme="minorHAnsi" w:hAnsiTheme="minorHAnsi"/>
          <w:b w:val="0"/>
          <w:bCs w:val="0"/>
          <w:color w:val="808080" w:themeColor="background1" w:themeShade="80"/>
          <w:sz w:val="22"/>
          <w:szCs w:val="22"/>
        </w:rPr>
        <w:t>Employee Address</w:t>
      </w:r>
    </w:p>
    <w:p w14:paraId="10F24C40"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Please note that HMRC require at least two lines of an employee’s address. Therefore, you must enter at least one additional address line in the “Additional Address Lines” text area.</w:t>
      </w:r>
    </w:p>
    <w:p w14:paraId="3A63EDCF" w14:textId="77777777" w:rsidR="00FF4AE4" w:rsidRPr="00303DEE" w:rsidRDefault="00FF4AE4" w:rsidP="00FF4AE4">
      <w:pPr>
        <w:rPr>
          <w:rFonts w:cs="Open Sans Semibold"/>
          <w:b/>
          <w:bCs/>
          <w:color w:val="808080" w:themeColor="background1" w:themeShade="80"/>
        </w:rPr>
      </w:pPr>
    </w:p>
    <w:p w14:paraId="26A6E306" w14:textId="77777777" w:rsidR="00FF4AE4" w:rsidRPr="00303DEE" w:rsidRDefault="00FF4AE4" w:rsidP="00FF4AE4">
      <w:pPr>
        <w:rPr>
          <w:rFonts w:cs="Open Sans Semibold"/>
          <w:b/>
          <w:bCs/>
          <w:color w:val="808080" w:themeColor="background1" w:themeShade="80"/>
        </w:rPr>
      </w:pPr>
      <w:r w:rsidRPr="00303DEE">
        <w:rPr>
          <w:rFonts w:cs="Open Sans Semibold"/>
          <w:b/>
          <w:bCs/>
          <w:color w:val="808080" w:themeColor="background1" w:themeShade="80"/>
        </w:rPr>
        <w:t>Employment Settings</w:t>
      </w:r>
    </w:p>
    <w:p w14:paraId="6B601D9E"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This employee setup tab reflects some details of the employee contract and the nature of their employment, such as Job Title or Directorship start and end dates.</w:t>
      </w:r>
    </w:p>
    <w:p w14:paraId="615D1854"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bCs/>
          <w:color w:val="808080" w:themeColor="background1" w:themeShade="80"/>
          <w:sz w:val="22"/>
          <w:szCs w:val="22"/>
        </w:rPr>
        <w:t>Job Title</w:t>
      </w:r>
      <w:r w:rsidRPr="00303DEE">
        <w:rPr>
          <w:rFonts w:asciiTheme="minorHAnsi" w:hAnsiTheme="minorHAnsi"/>
          <w:b/>
          <w:bCs/>
          <w:color w:val="808080" w:themeColor="background1" w:themeShade="80"/>
          <w:sz w:val="22"/>
          <w:szCs w:val="22"/>
        </w:rPr>
        <w:br/>
      </w:r>
      <w:r w:rsidRPr="00303DEE">
        <w:rPr>
          <w:rFonts w:asciiTheme="minorHAnsi" w:hAnsiTheme="minorHAnsi"/>
          <w:color w:val="808080" w:themeColor="background1" w:themeShade="80"/>
          <w:sz w:val="22"/>
          <w:szCs w:val="22"/>
        </w:rPr>
        <w:t>You will need to enter the employees Job Title or on the right type your own.</w:t>
      </w:r>
    </w:p>
    <w:p w14:paraId="4B7B37F0"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Style w:val="Strong"/>
          <w:rFonts w:asciiTheme="minorHAnsi" w:hAnsiTheme="minorHAnsi"/>
          <w:b w:val="0"/>
          <w:bCs w:val="0"/>
          <w:color w:val="808080" w:themeColor="background1" w:themeShade="80"/>
          <w:sz w:val="22"/>
          <w:szCs w:val="22"/>
        </w:rPr>
        <w:t>Department</w:t>
      </w:r>
      <w:r w:rsidRPr="00303DEE">
        <w:rPr>
          <w:rFonts w:asciiTheme="minorHAnsi" w:hAnsiTheme="minorHAnsi"/>
          <w:color w:val="808080" w:themeColor="background1" w:themeShade="80"/>
          <w:sz w:val="22"/>
          <w:szCs w:val="22"/>
        </w:rPr>
        <w:br/>
        <w:t xml:space="preserve">New Departments are setup under the Company menu and an employee can be assigned to one Department reflecting the main cost centre that their employment is in. Payroll figures can be analysed by Department from the Reports menu and individual Pay Items can even be assigned to a different </w:t>
      </w:r>
    </w:p>
    <w:p w14:paraId="511DE1D4"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026D7496"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noProof/>
          <w:color w:val="808080" w:themeColor="background1" w:themeShade="80"/>
          <w:lang w:val="en-US" w:eastAsia="en-US"/>
        </w:rPr>
        <w:lastRenderedPageBreak/>
        <mc:AlternateContent>
          <mc:Choice Requires="wpg">
            <w:drawing>
              <wp:anchor distT="0" distB="0" distL="114300" distR="114300" simplePos="0" relativeHeight="251721728" behindDoc="0" locked="0" layoutInCell="1" allowOverlap="1" wp14:anchorId="3733A791" wp14:editId="53B02BCF">
                <wp:simplePos x="0" y="0"/>
                <wp:positionH relativeFrom="column">
                  <wp:posOffset>-2461070</wp:posOffset>
                </wp:positionH>
                <wp:positionV relativeFrom="paragraph">
                  <wp:posOffset>-452755</wp:posOffset>
                </wp:positionV>
                <wp:extent cx="13116044" cy="1278058"/>
                <wp:effectExtent l="0" t="0" r="9525" b="0"/>
                <wp:wrapNone/>
                <wp:docPr id="237" name="Group 237"/>
                <wp:cNvGraphicFramePr/>
                <a:graphic xmlns:a="http://schemas.openxmlformats.org/drawingml/2006/main">
                  <a:graphicData uri="http://schemas.microsoft.com/office/word/2010/wordprocessingGroup">
                    <wpg:wgp>
                      <wpg:cNvGrpSpPr/>
                      <wpg:grpSpPr>
                        <a:xfrm>
                          <a:off x="0" y="0"/>
                          <a:ext cx="13116044" cy="1278058"/>
                          <a:chOff x="180753" y="10633"/>
                          <a:chExt cx="13116044" cy="1278058"/>
                        </a:xfrm>
                      </wpg:grpSpPr>
                      <pic:pic xmlns:pic="http://schemas.openxmlformats.org/drawingml/2006/picture">
                        <pic:nvPicPr>
                          <pic:cNvPr id="238" name="Picture 238"/>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39"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39D946D3" w14:textId="77777777" w:rsidR="00CC6C66" w:rsidRPr="006C6039" w:rsidRDefault="00CC6C66" w:rsidP="00FF4AE4">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Adding a new employee</w:t>
                              </w:r>
                            </w:p>
                            <w:p w14:paraId="5F7ED21C" w14:textId="77777777" w:rsidR="00CC6C66" w:rsidRPr="0003607F" w:rsidRDefault="00CC6C66" w:rsidP="00FF4AE4">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ACB7D87" id="Group 237" o:spid="_x0000_s1077" style="position:absolute;margin-left:-193.8pt;margin-top:-35.65pt;width:1032.75pt;height:100.65pt;z-index:251721728;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">
                <v:shape id="Picture 238" o:spid="_x0000_s1078"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GTK9AAAA3AAAAA8AAABkcnMvZG93bnJldi54bWxET7sKwjAU3QX/IVzBTVMVxFajiCA6uPga&#10;3C7NtS02N6GJWv/eDILj4bwXq9bU4kWNrywrGA0TEMS51RUXCi7n7WAGwgdkjbVlUvAhD6tlt7PA&#10;TNs3H+l1CoWIIewzVFCG4DIpfV6SQT+0jjhyd9sYDBE2hdQNvmO4qeU4SabSYMWxoURHm5Lyx+lp&#10;FBzZbQ576fyn2KaPUXrb8XU2Uarfa9dzEIHa8Bf/3HutYDyJa+OZeATk8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6kZMr0AAADcAAAADwAAAAAAAAAAAAAAAACfAgAAZHJz&#10;L2Rvd25yZXYueG1sUEsFBgAAAAAEAAQA9wAAAIkDAAAAAA==&#10;">
                  <v:imagedata r:id="rId12" o:title="" cropleft="9982f"/>
                  <v:path arrowok="t"/>
                </v:shape>
                <v:shape id="_x0000_s1079"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wpcMA&#10;AADcAAAADwAAAGRycy9kb3ducmV2LnhtbESPQWvCQBSE7wX/w/IEb3Wj0lKjq4hV8NBLbbw/ss9s&#10;MPs2ZF9N/PfdQqHHYWa+YdbbwTfqTl2sAxuYTTNQxGWwNVcGiq/j8xuoKMgWm8Bk4EERtpvR0xpz&#10;G3r+pPtZKpUgHHM04ETaXOtYOvIYp6ElTt41dB4lya7StsM+wX2j51n2qj3WnBYctrR3VN7O396A&#10;iN3NHsXBx9Nl+HjvXVa+YGHMZDzsVqCEBvkP/7VP1sB8sY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ewpcMAAADcAAAADwAAAAAAAAAAAAAAAACYAgAAZHJzL2Rv&#10;d25yZXYueG1sUEsFBgAAAAAEAAQA9QAAAIgDAAAAAA==&#10;" filled="f" stroked="f">
                  <v:textbox style="mso-fit-shape-to-text:t">
                    <w:txbxContent>
                      <w:p w:rsidR="00CC6C66" w:rsidRPr="006C6039" w:rsidRDefault="00CC6C66" w:rsidP="00FF4AE4">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Adding a new employee</w:t>
                        </w:r>
                      </w:p>
                      <w:p w:rsidR="00CC6C66" w:rsidRPr="0003607F" w:rsidRDefault="00CC6C66" w:rsidP="00FF4AE4">
                        <w:pPr>
                          <w:jc w:val="center"/>
                          <w:rPr>
                            <w:rFonts w:asciiTheme="majorHAnsi" w:hAnsiTheme="majorHAnsi"/>
                            <w:color w:val="FFFFFF" w:themeColor="background1"/>
                            <w:sz w:val="36"/>
                            <w:szCs w:val="36"/>
                          </w:rPr>
                        </w:pPr>
                      </w:p>
                    </w:txbxContent>
                  </v:textbox>
                </v:shape>
              </v:group>
            </w:pict>
          </mc:Fallback>
        </mc:AlternateContent>
      </w:r>
    </w:p>
    <w:p w14:paraId="3C1E478E"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70ABDABE"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0BF398CC"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department, for example, when an employee does some overtime to help another Department.</w:t>
      </w:r>
    </w:p>
    <w:p w14:paraId="1B3981A2"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Style w:val="Strong"/>
          <w:rFonts w:asciiTheme="minorHAnsi" w:hAnsiTheme="minorHAnsi"/>
          <w:bCs w:val="0"/>
          <w:color w:val="808080" w:themeColor="background1" w:themeShade="80"/>
          <w:sz w:val="22"/>
          <w:szCs w:val="22"/>
        </w:rPr>
        <w:t>Leave Date</w:t>
      </w:r>
      <w:r w:rsidRPr="00303DEE">
        <w:rPr>
          <w:rFonts w:asciiTheme="minorHAnsi" w:hAnsiTheme="minorHAnsi"/>
          <w:color w:val="808080" w:themeColor="background1" w:themeShade="80"/>
          <w:sz w:val="22"/>
          <w:szCs w:val="22"/>
        </w:rPr>
        <w:br/>
        <w:t>If the employee has left the Company then their Leave Date is shown. To set an employee as a leaver use the Leaver Action from their Dashboard.</w:t>
      </w:r>
    </w:p>
    <w:p w14:paraId="082EEE2F"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Style w:val="Strong"/>
          <w:rFonts w:asciiTheme="minorHAnsi" w:hAnsiTheme="minorHAnsi"/>
          <w:b w:val="0"/>
          <w:bCs w:val="0"/>
          <w:color w:val="808080" w:themeColor="background1" w:themeShade="80"/>
          <w:sz w:val="22"/>
          <w:szCs w:val="22"/>
        </w:rPr>
        <w:t>Director Start and End Date</w:t>
      </w:r>
      <w:r w:rsidRPr="00303DEE">
        <w:rPr>
          <w:rFonts w:asciiTheme="minorHAnsi" w:hAnsiTheme="minorHAnsi"/>
          <w:color w:val="808080" w:themeColor="background1" w:themeShade="80"/>
          <w:sz w:val="22"/>
          <w:szCs w:val="22"/>
        </w:rPr>
        <w:br/>
        <w:t>If the employee is or was a director of the Company then their directorship Start and End Dates are shown. To start or end a directorship use the Set Directorship action from their Dashboard.</w:t>
      </w:r>
    </w:p>
    <w:p w14:paraId="0B743BBF" w14:textId="77777777" w:rsidR="00FF4AE4" w:rsidRPr="00303DEE" w:rsidRDefault="00FF4AE4" w:rsidP="00FF4AE4">
      <w:pPr>
        <w:rPr>
          <w:rFonts w:cs="Open Sans Semibold"/>
          <w:b/>
          <w:bCs/>
          <w:color w:val="808080" w:themeColor="background1" w:themeShade="80"/>
        </w:rPr>
      </w:pPr>
      <w:r w:rsidRPr="00303DEE">
        <w:rPr>
          <w:rFonts w:cs="Open Sans Semibold"/>
          <w:b/>
          <w:bCs/>
          <w:color w:val="808080" w:themeColor="background1" w:themeShade="80"/>
        </w:rPr>
        <w:t>Government Settings</w:t>
      </w:r>
    </w:p>
    <w:p w14:paraId="0524CA7C"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Each Employee in KashFlow Payroll will have been some references and numbers to help them identify them to HMRC and in the RTI submissions. Furthermore, each Employee will be assigned some codes by HMRC to enable Tax and National Insurance Contributions (NICs) to be calculated correctly.</w:t>
      </w:r>
    </w:p>
    <w:p w14:paraId="6F789E15"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Tax Code</w:t>
      </w:r>
    </w:p>
    <w:p w14:paraId="01557DD3"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You are responsible for entering the correct Tax Code and the correct Tax Calculation Method. Full HMRC guidance on setting the Tax code of a new starter can be found here www.hmrc.gov.uk/payerti/employee-starting/new-emp-info.htm</w:t>
      </w:r>
    </w:p>
    <w:p w14:paraId="47C8B43C"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Student Loan</w:t>
      </w:r>
    </w:p>
    <w:p w14:paraId="79B73E8E"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p>
    <w:p w14:paraId="05E7D450"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p>
    <w:p w14:paraId="29C8A4F4"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p>
    <w:p w14:paraId="116CFEB5"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Click ‘Yes’ for Student Loan deductions to appear on the Payslip. KashFlow Payroll knows how to calculate Student Loan repayments and whether the employee is exempt from paying them or not (based on earnings).</w:t>
      </w:r>
    </w:p>
    <w:p w14:paraId="1D7425F8"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National Insurance Category</w:t>
      </w:r>
    </w:p>
    <w:p w14:paraId="0BE16820"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You are responsible for entering the correct NI Category</w:t>
      </w:r>
    </w:p>
    <w:p w14:paraId="61643C9C"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National Insurance Number</w:t>
      </w:r>
    </w:p>
    <w:p w14:paraId="5D761439"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This is one of the key ways that HMRC uses to identify an employee; also known as a NINO. It is important that you do not enter a fake NINO. If you do not know the employee’s NINO then you can use the Employees National Insurance Number Trace form from HMRC.</w:t>
      </w:r>
    </w:p>
    <w:p w14:paraId="15F2A999" w14:textId="77777777" w:rsidR="00FF4AE4" w:rsidRPr="00303DEE" w:rsidRDefault="00FF4AE4" w:rsidP="00FF4AE4">
      <w:pPr>
        <w:rPr>
          <w:rFonts w:cs="Open Sans Semibold"/>
          <w:b/>
          <w:bCs/>
          <w:color w:val="808080" w:themeColor="background1" w:themeShade="80"/>
        </w:rPr>
      </w:pPr>
      <w:r w:rsidRPr="00303DEE">
        <w:rPr>
          <w:rFonts w:cs="Open Sans Semibold"/>
          <w:b/>
          <w:bCs/>
          <w:color w:val="808080" w:themeColor="background1" w:themeShade="80"/>
        </w:rPr>
        <w:t>Payment Options</w:t>
      </w:r>
    </w:p>
    <w:p w14:paraId="196112B9"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In order to process Payslips, deliver them and actually pay an employee, KashFlow Payroll needs a range of details.</w:t>
      </w:r>
    </w:p>
    <w:p w14:paraId="3C180944"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Pay Cycle</w:t>
      </w:r>
    </w:p>
    <w:p w14:paraId="0128492D"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KashFlow Payroll supports employees paid on a regular repeating weekly or monthly Pay Cycle. If you cannot see the option you want, make sure that you have specified a weekly or monthly Pay Date for the Company.</w:t>
      </w:r>
    </w:p>
    <w:p w14:paraId="018C042A"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Is employee paid intermittently?</w:t>
      </w:r>
    </w:p>
    <w:p w14:paraId="7388774D"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noProof/>
          <w:color w:val="808080" w:themeColor="background1" w:themeShade="80"/>
          <w:lang w:val="en-US"/>
        </w:rPr>
        <w:lastRenderedPageBreak/>
        <mc:AlternateContent>
          <mc:Choice Requires="wpg">
            <w:drawing>
              <wp:anchor distT="0" distB="0" distL="114300" distR="114300" simplePos="0" relativeHeight="251723776" behindDoc="0" locked="0" layoutInCell="1" allowOverlap="1" wp14:anchorId="288D7EA4" wp14:editId="57401645">
                <wp:simplePos x="0" y="0"/>
                <wp:positionH relativeFrom="margin">
                  <wp:posOffset>-2421444</wp:posOffset>
                </wp:positionH>
                <wp:positionV relativeFrom="paragraph">
                  <wp:posOffset>-444566</wp:posOffset>
                </wp:positionV>
                <wp:extent cx="13116044" cy="1278058"/>
                <wp:effectExtent l="0" t="0" r="9525" b="0"/>
                <wp:wrapNone/>
                <wp:docPr id="240" name="Group 240"/>
                <wp:cNvGraphicFramePr/>
                <a:graphic xmlns:a="http://schemas.openxmlformats.org/drawingml/2006/main">
                  <a:graphicData uri="http://schemas.microsoft.com/office/word/2010/wordprocessingGroup">
                    <wpg:wgp>
                      <wpg:cNvGrpSpPr/>
                      <wpg:grpSpPr>
                        <a:xfrm>
                          <a:off x="0" y="0"/>
                          <a:ext cx="13116044" cy="1278058"/>
                          <a:chOff x="180753" y="10633"/>
                          <a:chExt cx="13116044" cy="1278058"/>
                        </a:xfrm>
                      </wpg:grpSpPr>
                      <pic:pic xmlns:pic="http://schemas.openxmlformats.org/drawingml/2006/picture">
                        <pic:nvPicPr>
                          <pic:cNvPr id="241" name="Picture 241"/>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42"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43D4098B" w14:textId="77777777" w:rsidR="00CC6C66" w:rsidRPr="006C6039" w:rsidRDefault="00CC6C66" w:rsidP="00FF4AE4">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Adding a new employee</w:t>
                              </w:r>
                            </w:p>
                            <w:p w14:paraId="387EF4E9" w14:textId="77777777" w:rsidR="00CC6C66" w:rsidRPr="0003607F" w:rsidRDefault="00CC6C66" w:rsidP="00FF4AE4">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39002F0" id="Group 240" o:spid="_x0000_s1080" style="position:absolute;margin-left:-190.65pt;margin-top:-35pt;width:1032.75pt;height:100.65pt;z-index:251723776;mso-position-horizontal-relative:margin;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">
                <v:shape id="Picture 241" o:spid="_x0000_s1081"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w9LEAAAA3AAAAA8AAABkcnMvZG93bnJldi54bWxEj0+LwjAUxO+C3yE8wZum1UW0msoiiB72&#10;4p897O3RPNvS5iU0Wa3f3iwseBxm5jfMZtubVtyp87VlBek0AUFcWF1zqeB62U+WIHxA1thaJgVP&#10;8rDNh4MNZto++ET3cyhFhLDPUEEVgsuk9EVFBv3UOuLo3WxnMETZlVJ3+Ihw08pZkiykwZrjQoWO&#10;dhUVzfnXKDix230dpfPPcr9q0tXPgb+Xc6XGo/5zDSJQH97h//ZRK5h9pPB3Jh4Bm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Vw9LEAAAA3AAAAA8AAAAAAAAAAAAAAAAA&#10;nwIAAGRycy9kb3ducmV2LnhtbFBLBQYAAAAABAAEAPcAAACQAwAAAAA=&#10;">
                  <v:imagedata r:id="rId12" o:title="" cropleft="9982f"/>
                  <v:path arrowok="t"/>
                </v:shape>
                <v:shape id="_x0000_s1082"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RqcIA&#10;AADcAAAADwAAAGRycy9kb3ducmV2LnhtbESPQWvCQBSE74X+h+UJ3urGYEtJXUWqgodequn9kX3N&#10;BrNvQ/Zp4r/vFgSPw8x8wyzXo2/VlfrYBDYwn2WgiKtgG64NlKf9yzuoKMgW28Bk4EYR1qvnpyUW&#10;Ngz8Tdej1CpBOBZowIl0hdaxcuQxzkJHnLzf0HuUJPta2x6HBPetzrPsTXtsOC047OjTUXU+XrwB&#10;EbuZ38qdj4ef8Ws7uKx6xdKY6WTcfIASGuURvrcP1kC+yO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VGpwgAAANwAAAAPAAAAAAAAAAAAAAAAAJgCAABkcnMvZG93&#10;bnJldi54bWxQSwUGAAAAAAQABAD1AAAAhwMAAAAA&#10;" filled="f" stroked="f">
                  <v:textbox style="mso-fit-shape-to-text:t">
                    <w:txbxContent>
                      <w:p w:rsidR="00CC6C66" w:rsidRPr="006C6039" w:rsidRDefault="00CC6C66" w:rsidP="00FF4AE4">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Adding a new employee</w:t>
                        </w:r>
                      </w:p>
                      <w:p w:rsidR="00CC6C66" w:rsidRPr="0003607F" w:rsidRDefault="00CC6C66" w:rsidP="00FF4AE4">
                        <w:pPr>
                          <w:jc w:val="center"/>
                          <w:rPr>
                            <w:rFonts w:asciiTheme="majorHAnsi" w:hAnsiTheme="majorHAnsi"/>
                            <w:color w:val="FFFFFF" w:themeColor="background1"/>
                            <w:sz w:val="36"/>
                            <w:szCs w:val="36"/>
                          </w:rPr>
                        </w:pPr>
                      </w:p>
                    </w:txbxContent>
                  </v:textbox>
                </v:shape>
                <w10:wrap anchorx="margin"/>
              </v:group>
            </w:pict>
          </mc:Fallback>
        </mc:AlternateContent>
      </w:r>
    </w:p>
    <w:p w14:paraId="5555CB94"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p>
    <w:p w14:paraId="576FCEFF"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p>
    <w:p w14:paraId="7764EB7E"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This field is included in RTI submissions but you can simply set this to ‘No’ unless you know that this employee does not always get paid (commonly known as a casual labourer). KashFlow Payroll will detect when this option needs changing so you can’t go wrong.</w:t>
      </w:r>
    </w:p>
    <w:p w14:paraId="75AB3F53"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Hours per Week</w:t>
      </w:r>
    </w:p>
    <w:p w14:paraId="45A94B6A"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Please enter the normal contractual hours that the employee is expected to work according to their contract – not to be confused with the actual hours worked in any particular week. KashFlow Payroll will use the Hours per Week to calculate an employee’s hourly Rate if you only supply a weekly Rate.</w:t>
      </w:r>
    </w:p>
    <w:p w14:paraId="0ABEE984"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Payslip Delivery Email Address</w:t>
      </w:r>
    </w:p>
    <w:p w14:paraId="591135C8"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You can choose to print payslips for the employee or get them to use the Employee Self Service facility. The employee’s email address is used for their Self Service login and to notify them when a new payslip is ready to collect.</w:t>
      </w:r>
    </w:p>
    <w:p w14:paraId="044928C7"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Employee Self Service</w:t>
      </w:r>
    </w:p>
    <w:p w14:paraId="05AE1C15"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KashFlow Payroll runs over the internet, so your employees can login and get what they need from KashFlow Payroll. Employees can collect their own current or historical payslips (sometimes called electronic payslips) so when you have closed a Pay Date there is nothing to print or deliver – saving you time and paper.</w:t>
      </w:r>
    </w:p>
    <w:p w14:paraId="0378178B" w14:textId="77777777" w:rsidR="00FF4AE4" w:rsidRPr="00303DEE" w:rsidRDefault="00FF4AE4" w:rsidP="00FF4AE4">
      <w:pPr>
        <w:rPr>
          <w:rFonts w:cs="Open Sans Semibold"/>
          <w:bCs/>
          <w:color w:val="808080" w:themeColor="background1" w:themeShade="80"/>
        </w:rPr>
      </w:pPr>
    </w:p>
    <w:p w14:paraId="312BCEAB" w14:textId="77777777" w:rsidR="00FF4AE4" w:rsidRPr="00303DEE" w:rsidRDefault="00FF4AE4" w:rsidP="00FF4AE4">
      <w:pPr>
        <w:shd w:val="clear" w:color="auto" w:fill="FFFFFF"/>
        <w:spacing w:after="100" w:afterAutospacing="1" w:line="315" w:lineRule="atLeast"/>
        <w:rPr>
          <w:rFonts w:eastAsia="Times New Roman" w:cs="Times New Roman"/>
          <w:color w:val="808080" w:themeColor="background1" w:themeShade="80"/>
          <w:lang w:eastAsia="en-GB"/>
        </w:rPr>
      </w:pPr>
    </w:p>
    <w:p w14:paraId="78A43F2C"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50187F02"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56CD4BAA" w14:textId="77777777" w:rsidR="00A13063" w:rsidRPr="00303DEE" w:rsidRDefault="00A13063" w:rsidP="00A13063">
      <w:pPr>
        <w:rPr>
          <w:rFonts w:cs="Open Sans Semibold"/>
          <w:b/>
          <w:bCs/>
          <w:color w:val="808080" w:themeColor="background1" w:themeShade="80"/>
        </w:rPr>
      </w:pPr>
      <w:r w:rsidRPr="00303DEE">
        <w:rPr>
          <w:rFonts w:cs="Open Sans Semibold"/>
          <w:b/>
          <w:bCs/>
          <w:color w:val="808080" w:themeColor="background1" w:themeShade="80"/>
        </w:rPr>
        <w:t>Opening Balances</w:t>
      </w:r>
    </w:p>
    <w:p w14:paraId="1CDC8DBB" w14:textId="77777777" w:rsidR="00A13063" w:rsidRPr="00303DEE" w:rsidRDefault="00A13063" w:rsidP="00A13063">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The Employee Opening Balances tell KashFlow Payroll what the Year To Date figures were before you started using KashFlow Payroll, so you only need Opening Balances once for the Year that you start using KashFlow Payroll and only if the employee was paid by you earlier in the year.</w:t>
      </w:r>
    </w:p>
    <w:p w14:paraId="5435F1A9" w14:textId="77777777" w:rsidR="00A13063" w:rsidRPr="00303DEE" w:rsidRDefault="00A13063" w:rsidP="00A13063">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It is important to enter these Opening Balances from your previous payroll system before making a Payslip for the Employee because the Opening Balances may affect the Tax and National Insurance Contributions (NICs).</w:t>
      </w:r>
    </w:p>
    <w:p w14:paraId="3484B91C" w14:textId="77777777" w:rsidR="00A13063" w:rsidRPr="00303DEE" w:rsidRDefault="00A13063" w:rsidP="00A13063">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Opening Balances can all be zero if</w:t>
      </w:r>
      <w:r w:rsidR="0024539E" w:rsidRPr="00303DEE">
        <w:rPr>
          <w:rFonts w:eastAsia="Times New Roman" w:cs="Times New Roman"/>
          <w:color w:val="808080" w:themeColor="background1" w:themeShade="80"/>
          <w:lang w:eastAsia="en-GB"/>
        </w:rPr>
        <w:t xml:space="preserve"> </w:t>
      </w:r>
      <w:r w:rsidRPr="00303DEE">
        <w:rPr>
          <w:rFonts w:eastAsia="Times New Roman" w:cs="Times New Roman"/>
          <w:color w:val="808080" w:themeColor="background1" w:themeShade="80"/>
          <w:lang w:eastAsia="en-GB"/>
        </w:rPr>
        <w:t>your Employee is simply a new starter (and therefore was not paid by you earlier in the year)</w:t>
      </w:r>
      <w:r w:rsidRPr="00303DEE">
        <w:rPr>
          <w:rFonts w:eastAsia="Times New Roman" w:cs="Times New Roman"/>
          <w:color w:val="808080" w:themeColor="background1" w:themeShade="80"/>
          <w:lang w:eastAsia="en-GB"/>
        </w:rPr>
        <w:br/>
        <w:t>you did not process any payroll for this Company earlier in the year (ie you are a new Company and have not paid anyone before)</w:t>
      </w:r>
      <w:r w:rsidRPr="00303DEE">
        <w:rPr>
          <w:rFonts w:eastAsia="Times New Roman" w:cs="Times New Roman"/>
          <w:color w:val="808080" w:themeColor="background1" w:themeShade="80"/>
          <w:lang w:eastAsia="en-GB"/>
        </w:rPr>
        <w:br/>
        <w:t>you start using KashFlow Payroll in the first week or month in April (the easiest time to start using a new payroll system)</w:t>
      </w:r>
    </w:p>
    <w:p w14:paraId="62BE4368" w14:textId="77777777" w:rsidR="00A13063" w:rsidRPr="00303DEE" w:rsidRDefault="00A13063" w:rsidP="00A13063">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Previous Payroll</w:t>
      </w:r>
    </w:p>
    <w:p w14:paraId="382CDDA0" w14:textId="77777777" w:rsidR="00A13063" w:rsidRPr="00303DEE" w:rsidRDefault="00A13063" w:rsidP="00A13063">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If you have paid this employee before please enter the Employee Reference used by your previous payroll system. This will help HMRC to match this employee in the first RTI submissions that KashFlow Payroll makes. Note that you will only see this field if you indicated during employee setup that you had paid the employee before.</w:t>
      </w:r>
    </w:p>
    <w:p w14:paraId="2C3F0BBB" w14:textId="77777777" w:rsidR="0024539E" w:rsidRPr="00303DEE" w:rsidRDefault="0024539E" w:rsidP="00A13063">
      <w:pPr>
        <w:shd w:val="clear" w:color="auto" w:fill="FFFFFF"/>
        <w:spacing w:after="100" w:afterAutospacing="1" w:line="315" w:lineRule="atLeast"/>
        <w:rPr>
          <w:rFonts w:eastAsia="Times New Roman" w:cs="Times New Roman"/>
          <w:color w:val="808080" w:themeColor="background1" w:themeShade="80"/>
          <w:lang w:eastAsia="en-GB"/>
        </w:rPr>
      </w:pPr>
    </w:p>
    <w:p w14:paraId="09B1DF27" w14:textId="77777777" w:rsidR="00A13063" w:rsidRPr="00303DEE" w:rsidRDefault="0024539E" w:rsidP="00A13063">
      <w:pPr>
        <w:rPr>
          <w:rFonts w:cs="Open Sans Semibold"/>
          <w:bCs/>
          <w:color w:val="808080" w:themeColor="background1" w:themeShade="80"/>
        </w:rPr>
      </w:pPr>
      <w:r w:rsidRPr="00303DEE">
        <w:rPr>
          <w:noProof/>
          <w:color w:val="808080" w:themeColor="background1" w:themeShade="80"/>
          <w:lang w:val="en-US"/>
        </w:rPr>
        <w:lastRenderedPageBreak/>
        <mc:AlternateContent>
          <mc:Choice Requires="wpg">
            <w:drawing>
              <wp:anchor distT="0" distB="0" distL="114300" distR="114300" simplePos="0" relativeHeight="251725824" behindDoc="0" locked="0" layoutInCell="1" allowOverlap="1" wp14:anchorId="50A333DA" wp14:editId="2009036B">
                <wp:simplePos x="0" y="0"/>
                <wp:positionH relativeFrom="margin">
                  <wp:posOffset>-2457772</wp:posOffset>
                </wp:positionH>
                <wp:positionV relativeFrom="paragraph">
                  <wp:posOffset>-457092</wp:posOffset>
                </wp:positionV>
                <wp:extent cx="13116044" cy="1278058"/>
                <wp:effectExtent l="0" t="0" r="9525" b="0"/>
                <wp:wrapNone/>
                <wp:docPr id="243" name="Group 243"/>
                <wp:cNvGraphicFramePr/>
                <a:graphic xmlns:a="http://schemas.openxmlformats.org/drawingml/2006/main">
                  <a:graphicData uri="http://schemas.microsoft.com/office/word/2010/wordprocessingGroup">
                    <wpg:wgp>
                      <wpg:cNvGrpSpPr/>
                      <wpg:grpSpPr>
                        <a:xfrm>
                          <a:off x="0" y="0"/>
                          <a:ext cx="13116044" cy="1278058"/>
                          <a:chOff x="180753" y="10633"/>
                          <a:chExt cx="13116044" cy="1278058"/>
                        </a:xfrm>
                      </wpg:grpSpPr>
                      <pic:pic xmlns:pic="http://schemas.openxmlformats.org/drawingml/2006/picture">
                        <pic:nvPicPr>
                          <pic:cNvPr id="244" name="Picture 244"/>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45"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3218C91A" w14:textId="77777777" w:rsidR="00CC6C66" w:rsidRPr="006C6039" w:rsidRDefault="00CC6C66" w:rsidP="00A13063">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Adding a new employee</w:t>
                              </w:r>
                            </w:p>
                            <w:p w14:paraId="7BE7C0AF" w14:textId="77777777" w:rsidR="00CC6C66" w:rsidRPr="0003607F" w:rsidRDefault="00CC6C66" w:rsidP="00A13063">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0A71EE9" id="Group 243" o:spid="_x0000_s1083" style="position:absolute;margin-left:-193.55pt;margin-top:-36pt;width:1032.75pt;height:100.65pt;z-index:251725824;mso-position-horizontal-relative:margin;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">
                <v:shape id="Picture 244" o:spid="_x0000_s1084"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YErEAAAA3AAAAA8AAABkcnMvZG93bnJldi54bWxEj0+LwjAUxO/CfofwBG+a+gepXdOyCKKH&#10;vai7h709mmdbbF5CE7V++40geBxm5jfMuuhNK27U+caygukkAUFcWt1wpeDntB2nIHxA1thaJgUP&#10;8lDkH4M1Ztre+UC3Y6hEhLDPUEEdgsuk9GVNBv3EOuLonW1nMETZVVJ3eI9w08pZkiylwYbjQo2O&#10;NjWVl+PVKDiw23zvpfOParu6TFd/O/5N50qNhv3XJ4hAfXiHX+29VjBbLOB5Jh4Bm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iYErEAAAA3AAAAA8AAAAAAAAAAAAAAAAA&#10;nwIAAGRycy9kb3ducmV2LnhtbFBLBQYAAAAABAAEAPcAAACQAwAAAAA=&#10;">
                  <v:imagedata r:id="rId12" o:title="" cropleft="9982f"/>
                  <v:path arrowok="t"/>
                </v:shape>
                <v:shape id="_x0000_s1085"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3cMA&#10;AADcAAAADwAAAGRycy9kb3ducmV2LnhtbESPT2vCQBTE7wW/w/IEb3WjaCnRVcQ/4KGX2nh/ZF+z&#10;odm3Ifs08du7hUKPw8z8hllvB9+oO3WxDmxgNs1AEZfB1lwZKL5Or++goiBbbAKTgQdF2G5GL2vM&#10;bej5k+4XqVSCcMzRgBNpc61j6chjnIaWOHnfofMoSXaVth32Ce4bPc+yN+2x5rTgsKW9o/LncvMG&#10;ROxu9iiOPp6vw8ehd1m5xMKYyXjYrUAJDfIf/mufrYH5Yg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J3cMAAADcAAAADwAAAAAAAAAAAAAAAACYAgAAZHJzL2Rv&#10;d25yZXYueG1sUEsFBgAAAAAEAAQA9QAAAIgDAAAAAA==&#10;" filled="f" stroked="f">
                  <v:textbox style="mso-fit-shape-to-text:t">
                    <w:txbxContent>
                      <w:p w:rsidR="00CC6C66" w:rsidRPr="006C6039" w:rsidRDefault="00CC6C66" w:rsidP="00A13063">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Adding a new employee</w:t>
                        </w:r>
                      </w:p>
                      <w:p w:rsidR="00CC6C66" w:rsidRPr="0003607F" w:rsidRDefault="00CC6C66" w:rsidP="00A13063">
                        <w:pPr>
                          <w:jc w:val="center"/>
                          <w:rPr>
                            <w:rFonts w:asciiTheme="majorHAnsi" w:hAnsiTheme="majorHAnsi"/>
                            <w:color w:val="FFFFFF" w:themeColor="background1"/>
                            <w:sz w:val="36"/>
                            <w:szCs w:val="36"/>
                          </w:rPr>
                        </w:pPr>
                      </w:p>
                    </w:txbxContent>
                  </v:textbox>
                </v:shape>
                <w10:wrap anchorx="margin"/>
              </v:group>
            </w:pict>
          </mc:Fallback>
        </mc:AlternateContent>
      </w:r>
    </w:p>
    <w:p w14:paraId="07CA82F5" w14:textId="77777777" w:rsidR="00FF4AE4" w:rsidRPr="00303DEE" w:rsidRDefault="00FF4AE4" w:rsidP="00FF4AE4">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7F0EB5C9" w14:textId="77777777" w:rsidR="00FF4AE4" w:rsidRPr="00303DEE" w:rsidRDefault="00FF4AE4" w:rsidP="004D7B75">
      <w:pPr>
        <w:spacing w:after="100" w:afterAutospacing="1"/>
        <w:rPr>
          <w:color w:val="808080" w:themeColor="background1" w:themeShade="80"/>
        </w:rPr>
      </w:pPr>
    </w:p>
    <w:p w14:paraId="7260D67A" w14:textId="77777777" w:rsidR="00A13063" w:rsidRPr="00303DEE" w:rsidRDefault="00A13063" w:rsidP="00A13063">
      <w:pPr>
        <w:rPr>
          <w:rFonts w:cs="Open Sans Semibold"/>
          <w:b/>
          <w:bCs/>
          <w:color w:val="808080" w:themeColor="background1" w:themeShade="80"/>
        </w:rPr>
      </w:pPr>
      <w:r w:rsidRPr="00303DEE">
        <w:rPr>
          <w:rFonts w:cs="Open Sans Semibold"/>
          <w:b/>
          <w:bCs/>
          <w:color w:val="808080" w:themeColor="background1" w:themeShade="80"/>
        </w:rPr>
        <w:t>Working Pattern</w:t>
      </w:r>
    </w:p>
    <w:p w14:paraId="08110D45" w14:textId="77777777" w:rsidR="00A13063" w:rsidRPr="00303DEE" w:rsidRDefault="00A13063" w:rsidP="00A13063">
      <w:pPr>
        <w:tabs>
          <w:tab w:val="left" w:pos="3105"/>
        </w:tabs>
        <w:rPr>
          <w:rFonts w:cs="Open Sans Semibold"/>
          <w:color w:val="808080" w:themeColor="background1" w:themeShade="80"/>
        </w:rPr>
      </w:pPr>
      <w:r w:rsidRPr="00303DEE">
        <w:rPr>
          <w:rFonts w:cs="Open Sans Semibold"/>
          <w:color w:val="808080" w:themeColor="background1" w:themeShade="80"/>
        </w:rPr>
        <w:t>Once you have created an employee you must tell KashFlow Payroll what their normal working pattern is for statutory payment purposes. Based upon this information, KashFlow Payroll will automate various processes.</w:t>
      </w:r>
    </w:p>
    <w:p w14:paraId="1136C8CA" w14:textId="77777777" w:rsidR="00A13063" w:rsidRPr="00303DEE" w:rsidRDefault="00A13063" w:rsidP="00A13063">
      <w:pPr>
        <w:tabs>
          <w:tab w:val="left" w:pos="3105"/>
        </w:tabs>
        <w:rPr>
          <w:rFonts w:cs="Open Sans Semibold"/>
          <w:color w:val="808080" w:themeColor="background1" w:themeShade="80"/>
        </w:rPr>
      </w:pPr>
      <w:r w:rsidRPr="00303DEE">
        <w:rPr>
          <w:rFonts w:cs="Open Sans Semibold"/>
          <w:color w:val="808080" w:themeColor="background1" w:themeShade="80"/>
        </w:rPr>
        <w:t xml:space="preserve">Enter the days that an employee usually works during a working week. If this is irregular, enter a usual pattern or a matching number of days within the week. </w:t>
      </w:r>
    </w:p>
    <w:p w14:paraId="7DC1B41D" w14:textId="77777777" w:rsidR="00A13063" w:rsidRPr="00303DEE" w:rsidRDefault="00A13063" w:rsidP="00A13063">
      <w:pPr>
        <w:tabs>
          <w:tab w:val="left" w:pos="3105"/>
        </w:tabs>
        <w:rPr>
          <w:rFonts w:cs="Open Sans Semibold"/>
          <w:color w:val="808080" w:themeColor="background1" w:themeShade="80"/>
        </w:rPr>
      </w:pPr>
    </w:p>
    <w:p w14:paraId="0B27A85C" w14:textId="77777777" w:rsidR="00A13063" w:rsidRPr="00303DEE" w:rsidRDefault="00A13063" w:rsidP="00A13063">
      <w:pPr>
        <w:tabs>
          <w:tab w:val="left" w:pos="3105"/>
        </w:tabs>
        <w:rPr>
          <w:rFonts w:cs="Open Sans Semibold"/>
          <w:color w:val="808080" w:themeColor="background1" w:themeShade="80"/>
        </w:rPr>
      </w:pPr>
    </w:p>
    <w:p w14:paraId="0B729396" w14:textId="77777777" w:rsidR="00A13063" w:rsidRPr="00303DEE" w:rsidRDefault="00A13063" w:rsidP="00A13063">
      <w:pPr>
        <w:tabs>
          <w:tab w:val="left" w:pos="3105"/>
        </w:tabs>
        <w:rPr>
          <w:rFonts w:cs="Open Sans Semibold"/>
          <w:color w:val="808080" w:themeColor="background1" w:themeShade="80"/>
        </w:rPr>
      </w:pPr>
    </w:p>
    <w:p w14:paraId="4594A3E1" w14:textId="77777777" w:rsidR="00A13063" w:rsidRPr="00303DEE" w:rsidRDefault="00A13063" w:rsidP="00A13063">
      <w:pPr>
        <w:tabs>
          <w:tab w:val="left" w:pos="3105"/>
        </w:tabs>
        <w:rPr>
          <w:rFonts w:cs="Open Sans Semibold"/>
          <w:color w:val="808080" w:themeColor="background1" w:themeShade="80"/>
        </w:rPr>
      </w:pPr>
    </w:p>
    <w:p w14:paraId="725FC607" w14:textId="77777777" w:rsidR="00A13063" w:rsidRPr="00303DEE" w:rsidRDefault="00A13063" w:rsidP="00A13063">
      <w:pPr>
        <w:tabs>
          <w:tab w:val="left" w:pos="3105"/>
        </w:tabs>
        <w:rPr>
          <w:rFonts w:cs="Open Sans Semibold"/>
          <w:color w:val="808080" w:themeColor="background1" w:themeShade="80"/>
        </w:rPr>
      </w:pPr>
    </w:p>
    <w:p w14:paraId="5F3CEBD5" w14:textId="77777777" w:rsidR="00A13063" w:rsidRPr="00303DEE" w:rsidRDefault="00A13063" w:rsidP="00A13063">
      <w:pPr>
        <w:tabs>
          <w:tab w:val="left" w:pos="3105"/>
        </w:tabs>
        <w:rPr>
          <w:rFonts w:cs="Open Sans Semibold"/>
          <w:color w:val="808080" w:themeColor="background1" w:themeShade="80"/>
        </w:rPr>
      </w:pPr>
    </w:p>
    <w:p w14:paraId="3F303CCB" w14:textId="77777777" w:rsidR="00A13063" w:rsidRPr="00303DEE" w:rsidRDefault="00A13063" w:rsidP="00A13063">
      <w:pPr>
        <w:tabs>
          <w:tab w:val="left" w:pos="3105"/>
        </w:tabs>
        <w:rPr>
          <w:rFonts w:cs="Open Sans Semibold"/>
          <w:color w:val="808080" w:themeColor="background1" w:themeShade="80"/>
        </w:rPr>
      </w:pPr>
    </w:p>
    <w:p w14:paraId="38991F99" w14:textId="77777777" w:rsidR="00A13063" w:rsidRPr="00303DEE" w:rsidRDefault="00A13063" w:rsidP="00A13063">
      <w:pPr>
        <w:tabs>
          <w:tab w:val="left" w:pos="3105"/>
        </w:tabs>
        <w:rPr>
          <w:rFonts w:cs="Open Sans Semibold"/>
          <w:color w:val="808080" w:themeColor="background1" w:themeShade="80"/>
        </w:rPr>
      </w:pPr>
    </w:p>
    <w:p w14:paraId="655E00FA" w14:textId="77777777" w:rsidR="00A13063" w:rsidRPr="00303DEE" w:rsidRDefault="00A13063" w:rsidP="00A13063">
      <w:pPr>
        <w:tabs>
          <w:tab w:val="left" w:pos="3105"/>
        </w:tabs>
        <w:rPr>
          <w:rFonts w:cs="Open Sans Semibold"/>
          <w:color w:val="808080" w:themeColor="background1" w:themeShade="80"/>
        </w:rPr>
      </w:pPr>
    </w:p>
    <w:p w14:paraId="62587333" w14:textId="77777777" w:rsidR="00A13063" w:rsidRPr="00303DEE" w:rsidRDefault="00A13063" w:rsidP="00A13063">
      <w:pPr>
        <w:tabs>
          <w:tab w:val="left" w:pos="3105"/>
        </w:tabs>
        <w:rPr>
          <w:rFonts w:cs="Open Sans Semibold"/>
          <w:color w:val="808080" w:themeColor="background1" w:themeShade="80"/>
        </w:rPr>
      </w:pPr>
    </w:p>
    <w:p w14:paraId="76485972" w14:textId="77777777" w:rsidR="00A13063" w:rsidRPr="00303DEE" w:rsidRDefault="00A13063" w:rsidP="00A13063">
      <w:pPr>
        <w:tabs>
          <w:tab w:val="left" w:pos="3105"/>
        </w:tabs>
        <w:rPr>
          <w:rFonts w:cs="Open Sans Semibold"/>
          <w:color w:val="808080" w:themeColor="background1" w:themeShade="80"/>
        </w:rPr>
      </w:pPr>
    </w:p>
    <w:p w14:paraId="509C5629" w14:textId="77777777" w:rsidR="00A13063" w:rsidRPr="00303DEE" w:rsidRDefault="00A13063" w:rsidP="00A13063">
      <w:pPr>
        <w:tabs>
          <w:tab w:val="left" w:pos="3105"/>
        </w:tabs>
        <w:rPr>
          <w:rFonts w:cs="Open Sans Semibold"/>
          <w:color w:val="808080" w:themeColor="background1" w:themeShade="80"/>
        </w:rPr>
      </w:pPr>
    </w:p>
    <w:p w14:paraId="18A24487" w14:textId="77777777" w:rsidR="00A13063" w:rsidRPr="00303DEE" w:rsidRDefault="00A13063" w:rsidP="00A13063">
      <w:pPr>
        <w:tabs>
          <w:tab w:val="left" w:pos="3105"/>
        </w:tabs>
        <w:rPr>
          <w:rFonts w:cs="Open Sans Semibold"/>
          <w:color w:val="808080" w:themeColor="background1" w:themeShade="80"/>
        </w:rPr>
      </w:pPr>
    </w:p>
    <w:p w14:paraId="242BBC85" w14:textId="77777777" w:rsidR="00A13063" w:rsidRPr="00303DEE" w:rsidRDefault="00A13063" w:rsidP="00A13063">
      <w:pPr>
        <w:tabs>
          <w:tab w:val="left" w:pos="3105"/>
        </w:tabs>
        <w:rPr>
          <w:rFonts w:cs="Open Sans Semibold"/>
          <w:color w:val="808080" w:themeColor="background1" w:themeShade="80"/>
        </w:rPr>
      </w:pPr>
    </w:p>
    <w:p w14:paraId="3CEC0D1D" w14:textId="77777777" w:rsidR="00A13063" w:rsidRPr="00303DEE" w:rsidRDefault="00A13063" w:rsidP="00A13063">
      <w:pPr>
        <w:tabs>
          <w:tab w:val="left" w:pos="3105"/>
        </w:tabs>
        <w:rPr>
          <w:rFonts w:cs="Open Sans Semibold"/>
          <w:color w:val="808080" w:themeColor="background1" w:themeShade="80"/>
        </w:rPr>
      </w:pPr>
    </w:p>
    <w:p w14:paraId="46BFE05C" w14:textId="77777777" w:rsidR="00A13063" w:rsidRPr="00303DEE" w:rsidRDefault="00A13063" w:rsidP="00A13063">
      <w:pPr>
        <w:tabs>
          <w:tab w:val="left" w:pos="3105"/>
        </w:tabs>
        <w:rPr>
          <w:rFonts w:cs="Open Sans Semibold"/>
          <w:color w:val="808080" w:themeColor="background1" w:themeShade="80"/>
        </w:rPr>
      </w:pPr>
    </w:p>
    <w:p w14:paraId="4A0F068F" w14:textId="77777777" w:rsidR="00A13063" w:rsidRPr="00303DEE" w:rsidRDefault="00A13063" w:rsidP="00A13063">
      <w:pPr>
        <w:tabs>
          <w:tab w:val="left" w:pos="3105"/>
        </w:tabs>
        <w:rPr>
          <w:rFonts w:cs="Open Sans Semibold"/>
          <w:color w:val="808080" w:themeColor="background1" w:themeShade="80"/>
        </w:rPr>
      </w:pPr>
    </w:p>
    <w:p w14:paraId="3D7B6D52" w14:textId="77777777" w:rsidR="00A13063" w:rsidRPr="00303DEE" w:rsidRDefault="00A13063" w:rsidP="00A13063">
      <w:pPr>
        <w:tabs>
          <w:tab w:val="left" w:pos="3105"/>
        </w:tabs>
        <w:rPr>
          <w:rFonts w:cs="Open Sans Semibold"/>
          <w:color w:val="808080" w:themeColor="background1" w:themeShade="80"/>
        </w:rPr>
      </w:pPr>
    </w:p>
    <w:p w14:paraId="431DC6AB" w14:textId="77777777" w:rsidR="00A13063" w:rsidRPr="00303DEE" w:rsidRDefault="00A13063" w:rsidP="00A13063">
      <w:pPr>
        <w:tabs>
          <w:tab w:val="left" w:pos="3105"/>
        </w:tabs>
        <w:rPr>
          <w:rFonts w:cs="Open Sans Semibold"/>
          <w:color w:val="808080" w:themeColor="background1" w:themeShade="80"/>
        </w:rPr>
      </w:pPr>
    </w:p>
    <w:p w14:paraId="685B6CD4" w14:textId="77777777" w:rsidR="00A13063" w:rsidRPr="00303DEE" w:rsidRDefault="00A13063" w:rsidP="00A13063">
      <w:pPr>
        <w:tabs>
          <w:tab w:val="left" w:pos="3105"/>
        </w:tabs>
        <w:rPr>
          <w:rFonts w:cs="Open Sans Semibold"/>
          <w:color w:val="808080" w:themeColor="background1" w:themeShade="80"/>
        </w:rPr>
      </w:pPr>
    </w:p>
    <w:p w14:paraId="166AF1A3" w14:textId="77777777" w:rsidR="00A13063" w:rsidRPr="00303DEE" w:rsidRDefault="00A13063" w:rsidP="00A13063">
      <w:pPr>
        <w:tabs>
          <w:tab w:val="left" w:pos="3105"/>
        </w:tabs>
        <w:rPr>
          <w:rFonts w:cs="Open Sans Semibold"/>
          <w:color w:val="808080" w:themeColor="background1" w:themeShade="80"/>
        </w:rPr>
      </w:pPr>
    </w:p>
    <w:p w14:paraId="1FC4ADEB" w14:textId="77777777" w:rsidR="00A13063" w:rsidRPr="00303DEE" w:rsidRDefault="00A13063" w:rsidP="00A13063">
      <w:pPr>
        <w:tabs>
          <w:tab w:val="left" w:pos="3105"/>
        </w:tabs>
        <w:rPr>
          <w:rFonts w:cs="Open Sans Semibold"/>
          <w:color w:val="808080" w:themeColor="background1" w:themeShade="80"/>
        </w:rPr>
      </w:pPr>
    </w:p>
    <w:p w14:paraId="5750D095" w14:textId="77777777" w:rsidR="00A13063" w:rsidRPr="00303DEE" w:rsidRDefault="00A13063" w:rsidP="00A13063">
      <w:pPr>
        <w:tabs>
          <w:tab w:val="left" w:pos="3105"/>
        </w:tabs>
        <w:rPr>
          <w:rFonts w:cs="Open Sans Semibold"/>
          <w:color w:val="808080" w:themeColor="background1" w:themeShade="80"/>
        </w:rPr>
      </w:pPr>
    </w:p>
    <w:p w14:paraId="525ED785" w14:textId="77777777" w:rsidR="00A13063" w:rsidRPr="00303DEE" w:rsidRDefault="00A13063" w:rsidP="00A13063">
      <w:pPr>
        <w:tabs>
          <w:tab w:val="left" w:pos="3105"/>
        </w:tabs>
        <w:rPr>
          <w:rFonts w:cs="Open Sans Semibold"/>
          <w:color w:val="808080" w:themeColor="background1" w:themeShade="80"/>
        </w:rPr>
      </w:pPr>
    </w:p>
    <w:p w14:paraId="1B7ED8AB" w14:textId="77777777" w:rsidR="00A13063" w:rsidRPr="00303DEE" w:rsidRDefault="00A13063" w:rsidP="00A13063">
      <w:pPr>
        <w:tabs>
          <w:tab w:val="left" w:pos="3105"/>
        </w:tabs>
        <w:rPr>
          <w:rFonts w:cs="Open Sans Semibold"/>
          <w:color w:val="808080" w:themeColor="background1" w:themeShade="80"/>
        </w:rPr>
      </w:pPr>
    </w:p>
    <w:p w14:paraId="6C4AD94E" w14:textId="77777777" w:rsidR="00A13063" w:rsidRPr="00303DEE" w:rsidRDefault="00A13063" w:rsidP="00A13063">
      <w:pPr>
        <w:tabs>
          <w:tab w:val="left" w:pos="3105"/>
        </w:tabs>
        <w:rPr>
          <w:rFonts w:cs="Open Sans Semibold"/>
          <w:color w:val="808080" w:themeColor="background1" w:themeShade="80"/>
        </w:rPr>
      </w:pPr>
    </w:p>
    <w:p w14:paraId="0E7F8697" w14:textId="77777777" w:rsidR="00A13063" w:rsidRPr="00303DEE" w:rsidRDefault="00A13063" w:rsidP="00A13063">
      <w:pPr>
        <w:tabs>
          <w:tab w:val="left" w:pos="3105"/>
        </w:tabs>
        <w:rPr>
          <w:rFonts w:cs="Open Sans Semibold"/>
          <w:color w:val="808080" w:themeColor="background1" w:themeShade="80"/>
        </w:rPr>
      </w:pPr>
    </w:p>
    <w:p w14:paraId="4D5B0F12" w14:textId="77777777" w:rsidR="00A13063" w:rsidRPr="00303DEE" w:rsidRDefault="00A13063" w:rsidP="00A13063">
      <w:pPr>
        <w:tabs>
          <w:tab w:val="left" w:pos="3105"/>
        </w:tabs>
        <w:rPr>
          <w:rFonts w:cs="Open Sans Semibold"/>
          <w:color w:val="808080" w:themeColor="background1" w:themeShade="80"/>
        </w:rPr>
      </w:pPr>
    </w:p>
    <w:p w14:paraId="395DF291" w14:textId="77777777" w:rsidR="00A13063" w:rsidRPr="00303DEE" w:rsidRDefault="00A13063" w:rsidP="00A13063">
      <w:pPr>
        <w:tabs>
          <w:tab w:val="left" w:pos="3105"/>
        </w:tabs>
        <w:rPr>
          <w:rFonts w:cs="Open Sans Semibold"/>
          <w:color w:val="808080" w:themeColor="background1" w:themeShade="80"/>
        </w:rPr>
      </w:pPr>
    </w:p>
    <w:p w14:paraId="642F7406" w14:textId="77777777" w:rsidR="00A13063" w:rsidRPr="00303DEE" w:rsidRDefault="00A13063" w:rsidP="00A13063">
      <w:pPr>
        <w:tabs>
          <w:tab w:val="left" w:pos="3105"/>
        </w:tabs>
        <w:rPr>
          <w:rFonts w:cs="Open Sans Semibold"/>
          <w:color w:val="808080" w:themeColor="background1" w:themeShade="80"/>
        </w:rPr>
      </w:pPr>
    </w:p>
    <w:p w14:paraId="0B82F1BC" w14:textId="77777777" w:rsidR="00A13063" w:rsidRPr="00303DEE" w:rsidRDefault="00A13063" w:rsidP="00A13063">
      <w:pPr>
        <w:tabs>
          <w:tab w:val="left" w:pos="3105"/>
        </w:tabs>
        <w:rPr>
          <w:rFonts w:cs="Open Sans Semibold"/>
          <w:color w:val="808080" w:themeColor="background1" w:themeShade="80"/>
        </w:rPr>
      </w:pPr>
    </w:p>
    <w:p w14:paraId="39806DD3" w14:textId="77777777" w:rsidR="00A13063" w:rsidRPr="00303DEE" w:rsidRDefault="00A13063" w:rsidP="00A13063">
      <w:pPr>
        <w:tabs>
          <w:tab w:val="left" w:pos="3105"/>
        </w:tabs>
        <w:rPr>
          <w:rFonts w:cs="Open Sans Semibold"/>
          <w:color w:val="808080" w:themeColor="background1" w:themeShade="80"/>
        </w:rPr>
      </w:pPr>
    </w:p>
    <w:p w14:paraId="0F01F7CB" w14:textId="77777777" w:rsidR="00A13063" w:rsidRPr="00303DEE" w:rsidRDefault="00A13063" w:rsidP="00A13063">
      <w:pPr>
        <w:tabs>
          <w:tab w:val="left" w:pos="3105"/>
        </w:tabs>
        <w:rPr>
          <w:rFonts w:cs="Open Sans Semibold"/>
          <w:color w:val="808080" w:themeColor="background1" w:themeShade="80"/>
        </w:rPr>
      </w:pPr>
    </w:p>
    <w:p w14:paraId="598BECCE" w14:textId="77777777" w:rsidR="00A13063" w:rsidRPr="00303DEE" w:rsidRDefault="00A13063" w:rsidP="00A13063">
      <w:pPr>
        <w:tabs>
          <w:tab w:val="left" w:pos="3105"/>
        </w:tabs>
        <w:rPr>
          <w:rFonts w:cs="Open Sans Semibold"/>
          <w:color w:val="808080" w:themeColor="background1" w:themeShade="80"/>
        </w:rPr>
      </w:pPr>
    </w:p>
    <w:p w14:paraId="68086E4E" w14:textId="77777777" w:rsidR="00A13063" w:rsidRPr="00303DEE" w:rsidRDefault="00A13063" w:rsidP="00A13063">
      <w:pPr>
        <w:tabs>
          <w:tab w:val="left" w:pos="3105"/>
        </w:tabs>
        <w:rPr>
          <w:rFonts w:cs="Open Sans Semibold"/>
          <w:color w:val="808080" w:themeColor="background1" w:themeShade="80"/>
        </w:rPr>
      </w:pPr>
    </w:p>
    <w:p w14:paraId="267C8D84" w14:textId="77777777" w:rsidR="00A13063" w:rsidRPr="00303DEE" w:rsidRDefault="00A13063" w:rsidP="00A13063">
      <w:pPr>
        <w:tabs>
          <w:tab w:val="left" w:pos="3105"/>
        </w:tabs>
        <w:rPr>
          <w:rFonts w:cs="Open Sans Semibold"/>
          <w:color w:val="808080" w:themeColor="background1" w:themeShade="80"/>
        </w:rPr>
      </w:pPr>
      <w:r w:rsidRPr="00303DEE">
        <w:rPr>
          <w:noProof/>
          <w:color w:val="808080" w:themeColor="background1" w:themeShade="80"/>
          <w:lang w:val="en-US"/>
        </w:rPr>
        <w:lastRenderedPageBreak/>
        <mc:AlternateContent>
          <mc:Choice Requires="wpg">
            <w:drawing>
              <wp:anchor distT="0" distB="0" distL="114300" distR="114300" simplePos="0" relativeHeight="251727872" behindDoc="0" locked="0" layoutInCell="1" allowOverlap="1" wp14:anchorId="14D4F5D1" wp14:editId="48E71384">
                <wp:simplePos x="0" y="0"/>
                <wp:positionH relativeFrom="margin">
                  <wp:posOffset>-2563627</wp:posOffset>
                </wp:positionH>
                <wp:positionV relativeFrom="paragraph">
                  <wp:posOffset>-447552</wp:posOffset>
                </wp:positionV>
                <wp:extent cx="13116044" cy="1278058"/>
                <wp:effectExtent l="0" t="0" r="9525" b="0"/>
                <wp:wrapNone/>
                <wp:docPr id="246" name="Group 246"/>
                <wp:cNvGraphicFramePr/>
                <a:graphic xmlns:a="http://schemas.openxmlformats.org/drawingml/2006/main">
                  <a:graphicData uri="http://schemas.microsoft.com/office/word/2010/wordprocessingGroup">
                    <wpg:wgp>
                      <wpg:cNvGrpSpPr/>
                      <wpg:grpSpPr>
                        <a:xfrm>
                          <a:off x="0" y="0"/>
                          <a:ext cx="13116044" cy="1278058"/>
                          <a:chOff x="180753" y="10633"/>
                          <a:chExt cx="13116044" cy="1278058"/>
                        </a:xfrm>
                      </wpg:grpSpPr>
                      <pic:pic xmlns:pic="http://schemas.openxmlformats.org/drawingml/2006/picture">
                        <pic:nvPicPr>
                          <pic:cNvPr id="247" name="Picture 247"/>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48"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6CFAB496" w14:textId="77777777" w:rsidR="00CC6C66" w:rsidRPr="006C6039" w:rsidRDefault="00CC6C66" w:rsidP="00A13063">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14:paraId="68EECF08" w14:textId="77777777" w:rsidR="00CC6C66" w:rsidRPr="0003607F" w:rsidRDefault="00CC6C66" w:rsidP="00A13063">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C2443BC" id="Group 246" o:spid="_x0000_s1086" style="position:absolute;margin-left:-201.85pt;margin-top:-35.25pt;width:1032.75pt;height:100.65pt;z-index:251727872;mso-position-horizontal-relative:margin;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">
                <v:shape id="Picture 247" o:spid="_x0000_s1087"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w/j3EAAAA3AAAAA8AAABkcnMvZG93bnJldi54bWxEj0+LwjAUxO8LfofwhL2tqa5oW42yCKKH&#10;vfjv4O3RPNti8xKarNZvb4QFj8PM/IaZLzvTiBu1vrasYDhIQBAXVtdcKjge1l8pCB+QNTaWScGD&#10;PCwXvY855treeUe3fShFhLDPUUEVgsul9EVFBv3AOuLoXWxrMETZllK3eI9w08hRkkykwZrjQoWO&#10;VhUV1/2fUbBjt/rdSucf5Tq7DrPzhk/pt1Kf/e5nBiJQF97h//ZWKxiNp/A6E4+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w/j3EAAAA3AAAAA8AAAAAAAAAAAAAAAAA&#10;nwIAAGRycy9kb3ducmV2LnhtbFBLBQYAAAAABAAEAPcAAACQAwAAAAA=&#10;">
                  <v:imagedata r:id="rId12" o:title="" cropleft="9982f"/>
                  <v:path arrowok="t"/>
                </v:shape>
                <v:shape id="_x0000_s1088"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mQ78A&#10;AADcAAAADwAAAGRycy9kb3ducmV2LnhtbERPTWvCQBC9F/wPywje6kaxpURXEa3goRdtvA/ZMRvM&#10;zobs1MR/7x4KHh/ve7UZfKPu1MU6sIHZNANFXAZbc2Wg+D28f4GKgmyxCUwGHhRhsx69rTC3oecT&#10;3c9SqRTCMUcDTqTNtY6lI49xGlrixF1D51ES7CptO+xTuG/0PMs+tceaU4PDlnaOytv5zxsQsdvZ&#10;o/j28XgZfva9y8oPLIyZjIftEpTQIC/xv/toDcwX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7WZDvwAAANwAAAAPAAAAAAAAAAAAAAAAAJgCAABkcnMvZG93bnJl&#10;di54bWxQSwUGAAAAAAQABAD1AAAAhAMAAAAA&#10;" filled="f" stroked="f">
                  <v:textbox style="mso-fit-shape-to-text:t">
                    <w:txbxContent>
                      <w:p w:rsidR="00CC6C66" w:rsidRPr="006C6039" w:rsidRDefault="00CC6C66" w:rsidP="00A13063">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rsidR="00CC6C66" w:rsidRPr="0003607F" w:rsidRDefault="00CC6C66" w:rsidP="00A13063">
                        <w:pPr>
                          <w:jc w:val="center"/>
                          <w:rPr>
                            <w:rFonts w:asciiTheme="majorHAnsi" w:hAnsiTheme="majorHAnsi"/>
                            <w:color w:val="FFFFFF" w:themeColor="background1"/>
                            <w:sz w:val="36"/>
                            <w:szCs w:val="36"/>
                          </w:rPr>
                        </w:pPr>
                      </w:p>
                    </w:txbxContent>
                  </v:textbox>
                </v:shape>
                <w10:wrap anchorx="margin"/>
              </v:group>
            </w:pict>
          </mc:Fallback>
        </mc:AlternateContent>
      </w:r>
    </w:p>
    <w:p w14:paraId="134DB901" w14:textId="77777777" w:rsidR="00A13063" w:rsidRPr="00303DEE" w:rsidRDefault="00A13063" w:rsidP="00A13063">
      <w:pPr>
        <w:tabs>
          <w:tab w:val="left" w:pos="3105"/>
        </w:tabs>
        <w:rPr>
          <w:rFonts w:cs="Open Sans Semibold"/>
          <w:color w:val="808080" w:themeColor="background1" w:themeShade="80"/>
        </w:rPr>
      </w:pPr>
    </w:p>
    <w:p w14:paraId="27BF09BF" w14:textId="77777777" w:rsidR="00A13063" w:rsidRPr="00303DEE" w:rsidRDefault="00A13063" w:rsidP="00A13063">
      <w:pPr>
        <w:tabs>
          <w:tab w:val="left" w:pos="3105"/>
        </w:tabs>
        <w:rPr>
          <w:rFonts w:cs="Open Sans Semibold"/>
          <w:color w:val="808080" w:themeColor="background1" w:themeShade="80"/>
        </w:rPr>
      </w:pPr>
    </w:p>
    <w:p w14:paraId="66E5A892" w14:textId="77777777" w:rsidR="00A13063" w:rsidRPr="00303DEE" w:rsidRDefault="00A13063" w:rsidP="00A13063">
      <w:pPr>
        <w:tabs>
          <w:tab w:val="left" w:pos="3105"/>
        </w:tabs>
        <w:rPr>
          <w:rFonts w:cs="Open Sans Semibold"/>
          <w:color w:val="808080" w:themeColor="background1" w:themeShade="80"/>
        </w:rPr>
      </w:pPr>
    </w:p>
    <w:p w14:paraId="1380CE1F" w14:textId="77777777" w:rsidR="00A13063" w:rsidRPr="00303DEE" w:rsidRDefault="00A13063" w:rsidP="00A13063">
      <w:pPr>
        <w:rPr>
          <w:rFonts w:cs="Open Sans Semibold"/>
          <w:b/>
          <w:bCs/>
          <w:color w:val="808080" w:themeColor="background1" w:themeShade="80"/>
        </w:rPr>
      </w:pPr>
      <w:r w:rsidRPr="00303DEE">
        <w:rPr>
          <w:noProof/>
          <w:color w:val="808080" w:themeColor="background1" w:themeShade="80"/>
          <w:lang w:val="en-US"/>
        </w:rPr>
        <w:drawing>
          <wp:anchor distT="0" distB="0" distL="114300" distR="114300" simplePos="0" relativeHeight="251729920" behindDoc="1" locked="0" layoutInCell="1" allowOverlap="1" wp14:anchorId="63E47875" wp14:editId="4EEE019C">
            <wp:simplePos x="0" y="0"/>
            <wp:positionH relativeFrom="margin">
              <wp:posOffset>5058476</wp:posOffset>
            </wp:positionH>
            <wp:positionV relativeFrom="paragraph">
              <wp:posOffset>303744</wp:posOffset>
            </wp:positionV>
            <wp:extent cx="4845050" cy="3129280"/>
            <wp:effectExtent l="0" t="0" r="0" b="0"/>
            <wp:wrapTight wrapText="bothSides">
              <wp:wrapPolygon edited="0">
                <wp:start x="0" y="0"/>
                <wp:lineTo x="0" y="21433"/>
                <wp:lineTo x="21487" y="21433"/>
                <wp:lineTo x="21487"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r="22493"/>
                    <a:stretch/>
                  </pic:blipFill>
                  <pic:spPr bwMode="auto">
                    <a:xfrm>
                      <a:off x="0" y="0"/>
                      <a:ext cx="4845050" cy="312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3DEE">
        <w:rPr>
          <w:rFonts w:cs="Open Sans Semibold"/>
          <w:b/>
          <w:bCs/>
          <w:color w:val="808080" w:themeColor="background1" w:themeShade="80"/>
        </w:rPr>
        <w:t>What is Automatic Enrolment?</w:t>
      </w:r>
    </w:p>
    <w:p w14:paraId="4F703003" w14:textId="77777777" w:rsidR="00A13063" w:rsidRPr="00303DEE" w:rsidRDefault="00A13063" w:rsidP="00A13063">
      <w:pPr>
        <w:rPr>
          <w:rFonts w:cs="Open Sans Semibold"/>
          <w:bCs/>
          <w:color w:val="808080" w:themeColor="background1" w:themeShade="80"/>
        </w:rPr>
      </w:pPr>
      <w:r w:rsidRPr="00303DEE">
        <w:rPr>
          <w:rFonts w:cs="Open Sans Semibold"/>
          <w:bCs/>
          <w:color w:val="808080" w:themeColor="background1" w:themeShade="80"/>
        </w:rPr>
        <w:t>Automatic Enrolment has been introduced as part of Workplace Pension Reform and affects every small business with one or more employees. Every employer will need to provide a qualifying pension scheme for their employees, assess and enrol them within each payroll run and generate communications to be sent to both employees and their chosen pension provider.</w:t>
      </w:r>
    </w:p>
    <w:p w14:paraId="1DEEB823" w14:textId="77777777" w:rsidR="00A13063" w:rsidRPr="00303DEE" w:rsidRDefault="00A13063" w:rsidP="00A13063">
      <w:pPr>
        <w:rPr>
          <w:rFonts w:cs="Open Sans Semibold"/>
          <w:bCs/>
          <w:color w:val="808080" w:themeColor="background1" w:themeShade="80"/>
        </w:rPr>
      </w:pPr>
      <w:r w:rsidRPr="00303DEE">
        <w:rPr>
          <w:rFonts w:cs="Open Sans Semibold"/>
          <w:bCs/>
          <w:color w:val="808080" w:themeColor="background1" w:themeShade="80"/>
        </w:rPr>
        <w:t xml:space="preserve">Further information can be found at </w:t>
      </w:r>
      <w:hyperlink r:id="rId33" w:history="1">
        <w:r w:rsidRPr="00303DEE">
          <w:rPr>
            <w:rStyle w:val="Hyperlink"/>
            <w:rFonts w:cs="Open Sans Semibold"/>
            <w:bCs/>
            <w:color w:val="808080" w:themeColor="background1" w:themeShade="80"/>
          </w:rPr>
          <w:t>www.kashflow.com/autoenrolment</w:t>
        </w:r>
      </w:hyperlink>
    </w:p>
    <w:p w14:paraId="6A1AD068" w14:textId="77777777" w:rsidR="00A13063" w:rsidRPr="00303DEE" w:rsidRDefault="00A13063" w:rsidP="00A13063">
      <w:pPr>
        <w:rPr>
          <w:rFonts w:cs="Open Sans Semibold"/>
          <w:bCs/>
          <w:color w:val="808080" w:themeColor="background1" w:themeShade="80"/>
        </w:rPr>
      </w:pPr>
    </w:p>
    <w:p w14:paraId="21BA20BE" w14:textId="77777777" w:rsidR="00A13063" w:rsidRPr="00303DEE" w:rsidRDefault="00A13063" w:rsidP="00A13063">
      <w:pPr>
        <w:rPr>
          <w:rFonts w:cs="Open Sans Semibold"/>
          <w:b/>
          <w:bCs/>
          <w:color w:val="808080" w:themeColor="background1" w:themeShade="80"/>
        </w:rPr>
      </w:pPr>
      <w:r w:rsidRPr="00303DEE">
        <w:rPr>
          <w:rFonts w:cs="Open Sans Semibold"/>
          <w:b/>
          <w:bCs/>
          <w:color w:val="808080" w:themeColor="background1" w:themeShade="80"/>
        </w:rPr>
        <w:t>Adding a pension scheme</w:t>
      </w:r>
    </w:p>
    <w:p w14:paraId="7C86CF45"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Using the AE Setup wizard, enter details of your chosen pension scheme, contribution amounts and staging date/postponement arrangements</w:t>
      </w:r>
    </w:p>
    <w:p w14:paraId="5ACA7763"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 xml:space="preserve">Please ensure you have the relevant information available. The Setup Wizard will direct you to the relevant source of information, should you require any further details please visit </w:t>
      </w:r>
      <w:hyperlink r:id="rId34" w:history="1">
        <w:r w:rsidRPr="00303DEE">
          <w:rPr>
            <w:rStyle w:val="Hyperlink"/>
            <w:rFonts w:asciiTheme="minorHAnsi" w:hAnsiTheme="minorHAnsi"/>
            <w:color w:val="808080" w:themeColor="background1" w:themeShade="80"/>
            <w:sz w:val="22"/>
            <w:szCs w:val="22"/>
          </w:rPr>
          <w:t>www.thepensionsregulator.gov.uk</w:t>
        </w:r>
      </w:hyperlink>
    </w:p>
    <w:p w14:paraId="2452EB68" w14:textId="77777777" w:rsidR="00A13063" w:rsidRPr="00303DEE" w:rsidRDefault="00A13063" w:rsidP="00A13063">
      <w:pPr>
        <w:tabs>
          <w:tab w:val="left" w:pos="3105"/>
        </w:tabs>
        <w:rPr>
          <w:rFonts w:cs="Open Sans Semibold"/>
          <w:color w:val="808080" w:themeColor="background1" w:themeShade="80"/>
        </w:rPr>
      </w:pPr>
    </w:p>
    <w:p w14:paraId="1C1DB17A" w14:textId="77777777" w:rsidR="009555FF" w:rsidRPr="00303DEE" w:rsidRDefault="009555FF" w:rsidP="004D7B75">
      <w:pPr>
        <w:spacing w:after="100" w:afterAutospacing="1"/>
        <w:rPr>
          <w:color w:val="808080" w:themeColor="background1" w:themeShade="80"/>
        </w:rPr>
      </w:pPr>
    </w:p>
    <w:p w14:paraId="3A2E4DBE" w14:textId="77777777" w:rsidR="00A13063" w:rsidRPr="00303DEE" w:rsidRDefault="00A13063" w:rsidP="004D7B75">
      <w:pPr>
        <w:spacing w:after="100" w:afterAutospacing="1"/>
        <w:rPr>
          <w:color w:val="808080" w:themeColor="background1" w:themeShade="80"/>
        </w:rPr>
      </w:pPr>
    </w:p>
    <w:p w14:paraId="1D694340" w14:textId="77777777" w:rsidR="00A13063" w:rsidRPr="00303DEE" w:rsidRDefault="00A13063" w:rsidP="004D7B75">
      <w:pPr>
        <w:spacing w:after="100" w:afterAutospacing="1"/>
        <w:rPr>
          <w:color w:val="808080" w:themeColor="background1" w:themeShade="80"/>
        </w:rPr>
      </w:pPr>
    </w:p>
    <w:p w14:paraId="6A459DD4" w14:textId="77777777" w:rsidR="00A13063" w:rsidRPr="00303DEE" w:rsidRDefault="00A13063" w:rsidP="004D7B75">
      <w:pPr>
        <w:spacing w:after="100" w:afterAutospacing="1"/>
        <w:rPr>
          <w:color w:val="808080" w:themeColor="background1" w:themeShade="80"/>
        </w:rPr>
      </w:pPr>
    </w:p>
    <w:p w14:paraId="0BC4B4F8" w14:textId="77777777" w:rsidR="00A13063" w:rsidRPr="00303DEE" w:rsidRDefault="00A13063" w:rsidP="004D7B75">
      <w:pPr>
        <w:spacing w:after="100" w:afterAutospacing="1"/>
        <w:rPr>
          <w:color w:val="808080" w:themeColor="background1" w:themeShade="80"/>
        </w:rPr>
      </w:pPr>
    </w:p>
    <w:p w14:paraId="145F579A" w14:textId="77777777" w:rsidR="00A13063" w:rsidRPr="00303DEE" w:rsidRDefault="00A13063" w:rsidP="004D7B75">
      <w:pPr>
        <w:spacing w:after="100" w:afterAutospacing="1"/>
        <w:rPr>
          <w:color w:val="808080" w:themeColor="background1" w:themeShade="80"/>
        </w:rPr>
      </w:pPr>
    </w:p>
    <w:p w14:paraId="28B069B1" w14:textId="77777777" w:rsidR="00A13063" w:rsidRPr="00303DEE" w:rsidRDefault="00A13063" w:rsidP="004D7B75">
      <w:pPr>
        <w:spacing w:after="100" w:afterAutospacing="1"/>
        <w:rPr>
          <w:color w:val="808080" w:themeColor="background1" w:themeShade="80"/>
        </w:rPr>
      </w:pPr>
    </w:p>
    <w:p w14:paraId="12D36E5D" w14:textId="77777777" w:rsidR="00A13063" w:rsidRPr="00303DEE" w:rsidRDefault="00A13063" w:rsidP="004D7B75">
      <w:pPr>
        <w:spacing w:after="100" w:afterAutospacing="1"/>
        <w:rPr>
          <w:color w:val="808080" w:themeColor="background1" w:themeShade="80"/>
        </w:rPr>
      </w:pPr>
    </w:p>
    <w:p w14:paraId="543DAF10" w14:textId="77777777" w:rsidR="00A13063" w:rsidRPr="00303DEE" w:rsidRDefault="00A13063" w:rsidP="004D7B75">
      <w:pPr>
        <w:spacing w:after="100" w:afterAutospacing="1"/>
        <w:rPr>
          <w:color w:val="808080" w:themeColor="background1" w:themeShade="80"/>
        </w:rPr>
      </w:pPr>
    </w:p>
    <w:p w14:paraId="5D71EB60" w14:textId="77777777" w:rsidR="00A13063" w:rsidRPr="00303DEE" w:rsidRDefault="00A13063" w:rsidP="004D7B75">
      <w:pPr>
        <w:spacing w:after="100" w:afterAutospacing="1"/>
        <w:rPr>
          <w:color w:val="808080" w:themeColor="background1" w:themeShade="80"/>
        </w:rPr>
      </w:pPr>
    </w:p>
    <w:p w14:paraId="765FB7A9" w14:textId="77777777" w:rsidR="00A13063" w:rsidRPr="00303DEE" w:rsidRDefault="00A13063" w:rsidP="004D7B75">
      <w:pPr>
        <w:spacing w:after="100" w:afterAutospacing="1"/>
        <w:rPr>
          <w:color w:val="808080" w:themeColor="background1" w:themeShade="80"/>
        </w:rPr>
      </w:pPr>
    </w:p>
    <w:p w14:paraId="5115BCEA" w14:textId="77777777" w:rsidR="00A13063" w:rsidRPr="00303DEE" w:rsidRDefault="00A13063" w:rsidP="004D7B75">
      <w:pPr>
        <w:spacing w:after="100" w:afterAutospacing="1"/>
        <w:rPr>
          <w:color w:val="808080" w:themeColor="background1" w:themeShade="80"/>
        </w:rPr>
      </w:pPr>
    </w:p>
    <w:p w14:paraId="49FD33D9" w14:textId="77777777" w:rsidR="00A13063" w:rsidRPr="00303DEE" w:rsidRDefault="00A13063" w:rsidP="004D7B75">
      <w:pPr>
        <w:spacing w:after="100" w:afterAutospacing="1"/>
        <w:rPr>
          <w:color w:val="808080" w:themeColor="background1" w:themeShade="80"/>
        </w:rPr>
      </w:pPr>
    </w:p>
    <w:p w14:paraId="11BAF9AE" w14:textId="77777777" w:rsidR="00A13063" w:rsidRPr="00303DEE" w:rsidRDefault="00A13063" w:rsidP="004D7B75">
      <w:pPr>
        <w:spacing w:after="100" w:afterAutospacing="1"/>
        <w:rPr>
          <w:color w:val="808080" w:themeColor="background1" w:themeShade="80"/>
        </w:rPr>
      </w:pPr>
      <w:r w:rsidRPr="00303DEE">
        <w:rPr>
          <w:noProof/>
          <w:color w:val="808080" w:themeColor="background1" w:themeShade="80"/>
          <w:lang w:val="en-US"/>
        </w:rPr>
        <w:lastRenderedPageBreak/>
        <mc:AlternateContent>
          <mc:Choice Requires="wpg">
            <w:drawing>
              <wp:anchor distT="0" distB="0" distL="114300" distR="114300" simplePos="0" relativeHeight="251731968" behindDoc="0" locked="0" layoutInCell="1" allowOverlap="1" wp14:anchorId="1BC0A719" wp14:editId="48D7335D">
                <wp:simplePos x="0" y="0"/>
                <wp:positionH relativeFrom="margin">
                  <wp:posOffset>-2421065</wp:posOffset>
                </wp:positionH>
                <wp:positionV relativeFrom="paragraph">
                  <wp:posOffset>-455295</wp:posOffset>
                </wp:positionV>
                <wp:extent cx="13116044" cy="1278058"/>
                <wp:effectExtent l="0" t="0" r="9525" b="0"/>
                <wp:wrapNone/>
                <wp:docPr id="250" name="Group 250"/>
                <wp:cNvGraphicFramePr/>
                <a:graphic xmlns:a="http://schemas.openxmlformats.org/drawingml/2006/main">
                  <a:graphicData uri="http://schemas.microsoft.com/office/word/2010/wordprocessingGroup">
                    <wpg:wgp>
                      <wpg:cNvGrpSpPr/>
                      <wpg:grpSpPr>
                        <a:xfrm>
                          <a:off x="0" y="0"/>
                          <a:ext cx="13116044" cy="1278058"/>
                          <a:chOff x="180753" y="10633"/>
                          <a:chExt cx="13116044" cy="1278058"/>
                        </a:xfrm>
                      </wpg:grpSpPr>
                      <pic:pic xmlns:pic="http://schemas.openxmlformats.org/drawingml/2006/picture">
                        <pic:nvPicPr>
                          <pic:cNvPr id="251" name="Picture 251"/>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52"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2D221D3A" w14:textId="77777777" w:rsidR="00CC6C66" w:rsidRPr="006C6039" w:rsidRDefault="00CC6C66" w:rsidP="00A13063">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14:paraId="10C7FE7C" w14:textId="77777777" w:rsidR="00CC6C66" w:rsidRPr="0003607F" w:rsidRDefault="00CC6C66" w:rsidP="00A13063">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618991E" id="Group 250" o:spid="_x0000_s1089" style="position:absolute;margin-left:-190.65pt;margin-top:-35.85pt;width:1032.75pt;height:100.65pt;z-index:251731968;mso-position-horizontal-relative:margin;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">
                <v:shape id="Picture 251" o:spid="_x0000_s1090"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MVQ/EAAAA3AAAAA8AAABkcnMvZG93bnJldi54bWxEj0+LwjAUxO+C3yE8wZumVVa0msoiiB72&#10;4p897O3RPNvS5iU0Wa3f3iwseBxm5jfMZtubVtyp87VlBek0AUFcWF1zqeB62U+WIHxA1thaJgVP&#10;8rDNh4MNZto++ET3cyhFhLDPUEEVgsuk9EVFBv3UOuLo3WxnMETZlVJ3+Ihw08pZkiykwZrjQoWO&#10;dhUVzfnXKDix230dpfPPcr9q0tXPgb+Xc6XGo/5zDSJQH97h//ZRK5h9pPB3Jh4Bm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MVQ/EAAAA3AAAAA8AAAAAAAAAAAAAAAAA&#10;nwIAAGRycy9kb3ducmV2LnhtbFBLBQYAAAAABAAEAPcAAACQAwAAAAA=&#10;">
                  <v:imagedata r:id="rId12" o:title="" cropleft="9982f"/>
                  <v:path arrowok="t"/>
                </v:shape>
                <v:shape id="_x0000_s1091"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HdMIA&#10;AADcAAAADwAAAGRycy9kb3ducmV2LnhtbESPwWrDMBBE74H+g9hCb4kcQ0JxI5uQtpBDL0md+2Jt&#10;LRNrZaxt7Px9VSj0OMzMG2ZXzb5XNxpjF9jAepWBIm6C7bg1UH++L59BRUG22AcmA3eKUJUPix0W&#10;Nkx8ottZWpUgHAs04ESGQuvYOPIYV2EgTt5XGD1KkmOr7YhTgvte51m21R47TgsOBzo4aq7nb29A&#10;xO7X9/rNx+Nl/nidXNZssDbm6XHev4ASmuU//Nc+WgP5JoffM+kI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Md0wgAAANwAAAAPAAAAAAAAAAAAAAAAAJgCAABkcnMvZG93&#10;bnJldi54bWxQSwUGAAAAAAQABAD1AAAAhwMAAAAA&#10;" filled="f" stroked="f">
                  <v:textbox style="mso-fit-shape-to-text:t">
                    <w:txbxContent>
                      <w:p w:rsidR="00CC6C66" w:rsidRPr="006C6039" w:rsidRDefault="00CC6C66" w:rsidP="00A13063">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rsidR="00CC6C66" w:rsidRPr="0003607F" w:rsidRDefault="00CC6C66" w:rsidP="00A13063">
                        <w:pPr>
                          <w:jc w:val="center"/>
                          <w:rPr>
                            <w:rFonts w:asciiTheme="majorHAnsi" w:hAnsiTheme="majorHAnsi"/>
                            <w:color w:val="FFFFFF" w:themeColor="background1"/>
                            <w:sz w:val="36"/>
                            <w:szCs w:val="36"/>
                          </w:rPr>
                        </w:pPr>
                      </w:p>
                    </w:txbxContent>
                  </v:textbox>
                </v:shape>
                <w10:wrap anchorx="margin"/>
              </v:group>
            </w:pict>
          </mc:Fallback>
        </mc:AlternateContent>
      </w:r>
    </w:p>
    <w:p w14:paraId="4D0946A0" w14:textId="77777777" w:rsidR="00A13063" w:rsidRPr="00303DEE" w:rsidRDefault="00A13063" w:rsidP="004D7B75">
      <w:pPr>
        <w:spacing w:after="100" w:afterAutospacing="1"/>
        <w:rPr>
          <w:color w:val="808080" w:themeColor="background1" w:themeShade="80"/>
        </w:rPr>
      </w:pPr>
    </w:p>
    <w:p w14:paraId="77E74DBA" w14:textId="77777777" w:rsidR="00A13063" w:rsidRPr="00303DEE" w:rsidRDefault="00A13063" w:rsidP="004D7B75">
      <w:pPr>
        <w:spacing w:after="100" w:afterAutospacing="1"/>
        <w:rPr>
          <w:color w:val="808080" w:themeColor="background1" w:themeShade="80"/>
        </w:rPr>
      </w:pPr>
    </w:p>
    <w:p w14:paraId="7F9DBE18" w14:textId="77777777" w:rsidR="00A13063" w:rsidRPr="00303DEE" w:rsidRDefault="00A13063" w:rsidP="00A13063">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Style w:val="Strong"/>
          <w:rFonts w:asciiTheme="minorHAnsi" w:hAnsiTheme="minorHAnsi"/>
          <w:b/>
          <w:color w:val="808080" w:themeColor="background1" w:themeShade="80"/>
          <w:sz w:val="22"/>
          <w:szCs w:val="22"/>
        </w:rPr>
        <w:t>Staging Date</w:t>
      </w:r>
    </w:p>
    <w:p w14:paraId="6192A3B7"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noProof/>
          <w:color w:val="808080" w:themeColor="background1" w:themeShade="80"/>
          <w:sz w:val="22"/>
          <w:szCs w:val="22"/>
          <w:lang w:val="en-US" w:eastAsia="en-US"/>
        </w:rPr>
        <w:drawing>
          <wp:anchor distT="0" distB="0" distL="114300" distR="114300" simplePos="0" relativeHeight="251734016" behindDoc="1" locked="0" layoutInCell="1" allowOverlap="1" wp14:anchorId="02DA42FE" wp14:editId="0A48B356">
            <wp:simplePos x="0" y="0"/>
            <wp:positionH relativeFrom="margin">
              <wp:align>left</wp:align>
            </wp:positionH>
            <wp:positionV relativeFrom="paragraph">
              <wp:posOffset>1065802</wp:posOffset>
            </wp:positionV>
            <wp:extent cx="4809490" cy="3047365"/>
            <wp:effectExtent l="0" t="0" r="0" b="635"/>
            <wp:wrapTight wrapText="bothSides">
              <wp:wrapPolygon edited="0">
                <wp:start x="0" y="0"/>
                <wp:lineTo x="0" y="21469"/>
                <wp:lineTo x="21475" y="21469"/>
                <wp:lineTo x="21475"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r="29075"/>
                    <a:stretch/>
                  </pic:blipFill>
                  <pic:spPr bwMode="auto">
                    <a:xfrm>
                      <a:off x="0" y="0"/>
                      <a:ext cx="4809490" cy="3047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3DEE">
        <w:rPr>
          <w:rFonts w:asciiTheme="minorHAnsi" w:hAnsiTheme="minorHAnsi"/>
          <w:color w:val="808080" w:themeColor="background1" w:themeShade="80"/>
          <w:sz w:val="22"/>
          <w:szCs w:val="22"/>
        </w:rPr>
        <w:t>Enter your staging date, excluding any postponement period. You can locate your unique staging date by entering their PAYE reference number at www.thepensionsregulator.gov.uk. The staging date is based upon the total number of employees in your PAYE scheme.</w:t>
      </w:r>
    </w:p>
    <w:p w14:paraId="519F8D34" w14:textId="77777777" w:rsidR="00A13063" w:rsidRPr="00303DEE" w:rsidRDefault="00A13063" w:rsidP="004D7B75">
      <w:pPr>
        <w:spacing w:after="100" w:afterAutospacing="1"/>
        <w:rPr>
          <w:color w:val="808080" w:themeColor="background1" w:themeShade="80"/>
        </w:rPr>
      </w:pPr>
    </w:p>
    <w:p w14:paraId="70F8E90B" w14:textId="77777777" w:rsidR="00A13063" w:rsidRPr="00303DEE" w:rsidRDefault="00A13063" w:rsidP="004D7B75">
      <w:pPr>
        <w:spacing w:after="100" w:afterAutospacing="1"/>
        <w:rPr>
          <w:color w:val="808080" w:themeColor="background1" w:themeShade="80"/>
        </w:rPr>
      </w:pPr>
    </w:p>
    <w:p w14:paraId="18112D14" w14:textId="77777777" w:rsidR="00A13063" w:rsidRPr="00303DEE" w:rsidRDefault="00A13063" w:rsidP="004D7B75">
      <w:pPr>
        <w:spacing w:after="100" w:afterAutospacing="1"/>
        <w:rPr>
          <w:color w:val="808080" w:themeColor="background1" w:themeShade="80"/>
        </w:rPr>
      </w:pPr>
    </w:p>
    <w:p w14:paraId="65FB2943" w14:textId="77777777" w:rsidR="00A13063" w:rsidRPr="00303DEE" w:rsidRDefault="00A13063" w:rsidP="004D7B75">
      <w:pPr>
        <w:spacing w:after="100" w:afterAutospacing="1"/>
        <w:rPr>
          <w:color w:val="808080" w:themeColor="background1" w:themeShade="80"/>
        </w:rPr>
      </w:pPr>
    </w:p>
    <w:p w14:paraId="6F6AD6BD" w14:textId="77777777" w:rsidR="00A13063" w:rsidRPr="00303DEE" w:rsidRDefault="00A13063" w:rsidP="004D7B75">
      <w:pPr>
        <w:spacing w:after="100" w:afterAutospacing="1"/>
        <w:rPr>
          <w:color w:val="808080" w:themeColor="background1" w:themeShade="80"/>
        </w:rPr>
      </w:pPr>
    </w:p>
    <w:p w14:paraId="70BD03F9"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Style w:val="Strong"/>
          <w:rFonts w:asciiTheme="minorHAnsi" w:hAnsiTheme="minorHAnsi"/>
          <w:color w:val="808080" w:themeColor="background1" w:themeShade="80"/>
          <w:sz w:val="22"/>
          <w:szCs w:val="22"/>
        </w:rPr>
        <w:t>Postponement</w:t>
      </w:r>
    </w:p>
    <w:p w14:paraId="1E4E5647"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Enter desired postponement period at staging date, for new starters and for employees that become eligible at a certain point but should not remain so (for example, if an employee becomes eligible due to an irregular rise in wage but should not be enrolled straight away as following wage will drop back below threshold).</w:t>
      </w:r>
    </w:p>
    <w:p w14:paraId="3E50AE25"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For full details on postponement, deferral and contribution amounts please visit www.thepensionsregulator.gov.uk</w:t>
      </w:r>
    </w:p>
    <w:p w14:paraId="38359ECE" w14:textId="77777777" w:rsidR="00A13063" w:rsidRPr="00303DEE" w:rsidRDefault="00A13063" w:rsidP="004D7B75">
      <w:pPr>
        <w:spacing w:after="100" w:afterAutospacing="1"/>
        <w:rPr>
          <w:color w:val="808080" w:themeColor="background1" w:themeShade="80"/>
        </w:rPr>
      </w:pPr>
      <w:r w:rsidRPr="00303DEE">
        <w:rPr>
          <w:noProof/>
          <w:color w:val="808080" w:themeColor="background1" w:themeShade="80"/>
          <w:lang w:val="en-US"/>
        </w:rPr>
        <w:drawing>
          <wp:inline distT="0" distB="0" distL="0" distR="0" wp14:anchorId="2214B267" wp14:editId="0F0CE0D2">
            <wp:extent cx="4580864" cy="2683824"/>
            <wp:effectExtent l="0" t="0" r="0" b="25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23602"/>
                    <a:stretch/>
                  </pic:blipFill>
                  <pic:spPr bwMode="auto">
                    <a:xfrm>
                      <a:off x="0" y="0"/>
                      <a:ext cx="4594947" cy="2692075"/>
                    </a:xfrm>
                    <a:prstGeom prst="rect">
                      <a:avLst/>
                    </a:prstGeom>
                    <a:ln>
                      <a:noFill/>
                    </a:ln>
                    <a:extLst>
                      <a:ext uri="{53640926-AAD7-44D8-BBD7-CCE9431645EC}">
                        <a14:shadowObscured xmlns:a14="http://schemas.microsoft.com/office/drawing/2010/main"/>
                      </a:ext>
                    </a:extLst>
                  </pic:spPr>
                </pic:pic>
              </a:graphicData>
            </a:graphic>
          </wp:inline>
        </w:drawing>
      </w:r>
    </w:p>
    <w:p w14:paraId="7C1A04BF" w14:textId="77777777" w:rsidR="00A13063" w:rsidRPr="00303DEE" w:rsidRDefault="00A13063" w:rsidP="004D7B75">
      <w:pPr>
        <w:spacing w:after="100" w:afterAutospacing="1"/>
        <w:rPr>
          <w:color w:val="808080" w:themeColor="background1" w:themeShade="80"/>
        </w:rPr>
      </w:pPr>
    </w:p>
    <w:p w14:paraId="0D351145" w14:textId="77777777" w:rsidR="00A13063" w:rsidRPr="00303DEE" w:rsidRDefault="00A13063" w:rsidP="004D7B75">
      <w:pPr>
        <w:spacing w:after="100" w:afterAutospacing="1"/>
        <w:rPr>
          <w:color w:val="808080" w:themeColor="background1" w:themeShade="80"/>
        </w:rPr>
      </w:pPr>
      <w:r w:rsidRPr="00303DEE">
        <w:rPr>
          <w:noProof/>
          <w:color w:val="808080" w:themeColor="background1" w:themeShade="80"/>
          <w:lang w:val="en-US"/>
        </w:rPr>
        <w:lastRenderedPageBreak/>
        <mc:AlternateContent>
          <mc:Choice Requires="wpg">
            <w:drawing>
              <wp:anchor distT="0" distB="0" distL="114300" distR="114300" simplePos="0" relativeHeight="251736064" behindDoc="0" locked="0" layoutInCell="1" allowOverlap="1" wp14:anchorId="7C19807C" wp14:editId="79631356">
                <wp:simplePos x="0" y="0"/>
                <wp:positionH relativeFrom="margin">
                  <wp:posOffset>-2418155</wp:posOffset>
                </wp:positionH>
                <wp:positionV relativeFrom="paragraph">
                  <wp:posOffset>-459179</wp:posOffset>
                </wp:positionV>
                <wp:extent cx="13116044" cy="1278058"/>
                <wp:effectExtent l="0" t="0" r="9525" b="0"/>
                <wp:wrapNone/>
                <wp:docPr id="255" name="Group 255"/>
                <wp:cNvGraphicFramePr/>
                <a:graphic xmlns:a="http://schemas.openxmlformats.org/drawingml/2006/main">
                  <a:graphicData uri="http://schemas.microsoft.com/office/word/2010/wordprocessingGroup">
                    <wpg:wgp>
                      <wpg:cNvGrpSpPr/>
                      <wpg:grpSpPr>
                        <a:xfrm>
                          <a:off x="0" y="0"/>
                          <a:ext cx="13116044" cy="1278058"/>
                          <a:chOff x="180753" y="10633"/>
                          <a:chExt cx="13116044" cy="1278058"/>
                        </a:xfrm>
                      </wpg:grpSpPr>
                      <pic:pic xmlns:pic="http://schemas.openxmlformats.org/drawingml/2006/picture">
                        <pic:nvPicPr>
                          <pic:cNvPr id="256" name="Picture 256"/>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57"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6ECBE715" w14:textId="77777777" w:rsidR="00CC6C66" w:rsidRPr="006C6039" w:rsidRDefault="00CC6C66" w:rsidP="00A13063">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14:paraId="1F6D0D29" w14:textId="77777777" w:rsidR="00CC6C66" w:rsidRPr="0003607F" w:rsidRDefault="00CC6C66" w:rsidP="00A13063">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445042B" id="Group 255" o:spid="_x0000_s1092" style="position:absolute;margin-left:-190.4pt;margin-top:-36.15pt;width:1032.75pt;height:100.65pt;z-index:251736064;mso-position-horizontal-relative:margin;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">
                <v:shape id="Picture 256" o:spid="_x0000_s1093"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lzXvEAAAA3AAAAA8AAABkcnMvZG93bnJldi54bWxEj0GLwjAUhO/C/ofwBG+aqii1a1oWQfSw&#10;F3X3sLdH82yLzUtootZ/vxEEj8PMfMOsi9604kadbywrmE4SEMSl1Q1XCn5O23EKwgdkja1lUvAg&#10;D0X+MVhjpu2dD3Q7hkpECPsMFdQhuExKX9Zk0E+sI47e2XYGQ5RdJXWH9wg3rZwlyVIabDgu1Oho&#10;U1N5OV6NggO7zfdeOv+otqvLdPW34990rtRo2H99ggjUh3f41d5rBbPFEp5n4hGQ+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lzXvEAAAA3AAAAA8AAAAAAAAAAAAAAAAA&#10;nwIAAGRycy9kb3ducmV2LnhtbFBLBQYAAAAABAAEAPcAAACQAwAAAAA=&#10;">
                  <v:imagedata r:id="rId12" o:title="" cropleft="9982f"/>
                  <v:path arrowok="t"/>
                </v:shape>
                <v:shape id="_x0000_s1094"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k7MMA&#10;AADcAAAADwAAAGRycy9kb3ducmV2LnhtbESPT2vCQBTE7wW/w/IEb3WjYFuiq4h/wEMvtfH+yL5m&#10;Q7NvQ/Zp4rd3hUKPw8z8hlltBt+oG3WxDmxgNs1AEZfB1lwZKL6Prx+goiBbbAKTgTtF2KxHLyvM&#10;bej5i25nqVSCcMzRgBNpc61j6chjnIaWOHk/ofMoSXaVth32Ce4bPc+yN+2x5rTgsKWdo/L3fPUG&#10;ROx2di8OPp4uw+e+d1m5wMKYyXjYLkEJDfIf/mufrIH54h2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tk7MMAAADcAAAADwAAAAAAAAAAAAAAAACYAgAAZHJzL2Rv&#10;d25yZXYueG1sUEsFBgAAAAAEAAQA9QAAAIgDAAAAAA==&#10;" filled="f" stroked="f">
                  <v:textbox style="mso-fit-shape-to-text:t">
                    <w:txbxContent>
                      <w:p w:rsidR="00CC6C66" w:rsidRPr="006C6039" w:rsidRDefault="00CC6C66" w:rsidP="00A13063">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rsidR="00CC6C66" w:rsidRPr="0003607F" w:rsidRDefault="00CC6C66" w:rsidP="00A13063">
                        <w:pPr>
                          <w:jc w:val="center"/>
                          <w:rPr>
                            <w:rFonts w:asciiTheme="majorHAnsi" w:hAnsiTheme="majorHAnsi"/>
                            <w:color w:val="FFFFFF" w:themeColor="background1"/>
                            <w:sz w:val="36"/>
                            <w:szCs w:val="36"/>
                          </w:rPr>
                        </w:pPr>
                      </w:p>
                    </w:txbxContent>
                  </v:textbox>
                </v:shape>
                <w10:wrap anchorx="margin"/>
              </v:group>
            </w:pict>
          </mc:Fallback>
        </mc:AlternateContent>
      </w:r>
    </w:p>
    <w:p w14:paraId="47E43D89" w14:textId="77777777" w:rsidR="00A13063" w:rsidRPr="00303DEE" w:rsidRDefault="00A13063" w:rsidP="004D7B75">
      <w:pPr>
        <w:spacing w:after="100" w:afterAutospacing="1"/>
        <w:rPr>
          <w:color w:val="808080" w:themeColor="background1" w:themeShade="80"/>
        </w:rPr>
      </w:pPr>
    </w:p>
    <w:p w14:paraId="1A1996D3" w14:textId="77777777" w:rsidR="00A13063" w:rsidRPr="00303DEE" w:rsidRDefault="00A13063" w:rsidP="004D7B75">
      <w:pPr>
        <w:spacing w:after="100" w:afterAutospacing="1"/>
        <w:rPr>
          <w:color w:val="808080" w:themeColor="background1" w:themeShade="80"/>
        </w:rPr>
      </w:pPr>
    </w:p>
    <w:p w14:paraId="62BBDF43" w14:textId="77777777" w:rsidR="00A13063" w:rsidRPr="00303DEE" w:rsidRDefault="00A13063" w:rsidP="00A13063">
      <w:pPr>
        <w:pStyle w:val="NormalWeb"/>
        <w:shd w:val="clear" w:color="auto" w:fill="FFFFFF"/>
        <w:spacing w:before="0" w:beforeAutospacing="0" w:line="315" w:lineRule="atLeast"/>
        <w:rPr>
          <w:rStyle w:val="Strong"/>
          <w:rFonts w:asciiTheme="minorHAnsi" w:hAnsiTheme="minorHAnsi"/>
          <w:color w:val="808080" w:themeColor="background1" w:themeShade="80"/>
          <w:sz w:val="22"/>
          <w:szCs w:val="22"/>
        </w:rPr>
      </w:pPr>
      <w:r w:rsidRPr="00303DEE">
        <w:rPr>
          <w:rStyle w:val="Strong"/>
          <w:rFonts w:asciiTheme="minorHAnsi" w:hAnsiTheme="minorHAnsi"/>
          <w:color w:val="808080" w:themeColor="background1" w:themeShade="80"/>
          <w:sz w:val="22"/>
          <w:szCs w:val="22"/>
        </w:rPr>
        <w:t>Output File</w:t>
      </w:r>
    </w:p>
    <w:p w14:paraId="5C70F989" w14:textId="77777777" w:rsidR="00A13063" w:rsidRPr="00303DEE" w:rsidRDefault="00A13063" w:rsidP="00A13063">
      <w:pPr>
        <w:spacing w:after="100" w:afterAutospacing="1"/>
        <w:rPr>
          <w:rStyle w:val="Strong"/>
          <w:b w:val="0"/>
          <w:color w:val="808080" w:themeColor="background1" w:themeShade="80"/>
        </w:rPr>
      </w:pPr>
      <w:r w:rsidRPr="00303DEE">
        <w:rPr>
          <w:noProof/>
          <w:color w:val="808080" w:themeColor="background1" w:themeShade="80"/>
          <w:lang w:val="en-US"/>
        </w:rPr>
        <w:drawing>
          <wp:anchor distT="0" distB="0" distL="114300" distR="114300" simplePos="0" relativeHeight="251738112" behindDoc="1" locked="0" layoutInCell="1" allowOverlap="1" wp14:anchorId="68E9BD41" wp14:editId="6A0E5FEC">
            <wp:simplePos x="0" y="0"/>
            <wp:positionH relativeFrom="margin">
              <wp:align>left</wp:align>
            </wp:positionH>
            <wp:positionV relativeFrom="paragraph">
              <wp:posOffset>979178</wp:posOffset>
            </wp:positionV>
            <wp:extent cx="4904105" cy="2999740"/>
            <wp:effectExtent l="0" t="0" r="0" b="0"/>
            <wp:wrapTight wrapText="bothSides">
              <wp:wrapPolygon edited="0">
                <wp:start x="0" y="0"/>
                <wp:lineTo x="0" y="21399"/>
                <wp:lineTo x="21480" y="21399"/>
                <wp:lineTo x="2148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r="22864"/>
                    <a:stretch/>
                  </pic:blipFill>
                  <pic:spPr bwMode="auto">
                    <a:xfrm>
                      <a:off x="0" y="0"/>
                      <a:ext cx="4904105" cy="299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3DEE">
        <w:rPr>
          <w:rStyle w:val="Strong"/>
          <w:b w:val="0"/>
          <w:color w:val="808080" w:themeColor="background1" w:themeShade="80"/>
        </w:rPr>
        <w:t>Select which pension provider you will be using to correspond to the output file in KashFlow Payroll. Depending upon which output file format is selected, you will then need to enter additional information that will be provided by the pension provider. In this example, we use</w:t>
      </w:r>
    </w:p>
    <w:p w14:paraId="7521E1B2" w14:textId="77777777" w:rsidR="00A13063" w:rsidRPr="00303DEE" w:rsidRDefault="00A13063" w:rsidP="00A13063">
      <w:pPr>
        <w:spacing w:after="100" w:afterAutospacing="1"/>
        <w:rPr>
          <w:rStyle w:val="Strong"/>
          <w:b w:val="0"/>
          <w:color w:val="808080" w:themeColor="background1" w:themeShade="80"/>
        </w:rPr>
      </w:pPr>
    </w:p>
    <w:p w14:paraId="2FDC5D34" w14:textId="77777777" w:rsidR="00A13063" w:rsidRPr="00303DEE" w:rsidRDefault="00A13063" w:rsidP="00A13063">
      <w:pPr>
        <w:spacing w:after="100" w:afterAutospacing="1"/>
        <w:rPr>
          <w:rStyle w:val="Strong"/>
          <w:b w:val="0"/>
          <w:color w:val="808080" w:themeColor="background1" w:themeShade="80"/>
        </w:rPr>
      </w:pPr>
    </w:p>
    <w:p w14:paraId="33F07154" w14:textId="77777777" w:rsidR="00A13063" w:rsidRPr="00303DEE" w:rsidRDefault="00A13063" w:rsidP="00A13063">
      <w:pPr>
        <w:spacing w:after="100" w:afterAutospacing="1"/>
        <w:rPr>
          <w:rStyle w:val="Strong"/>
          <w:b w:val="0"/>
          <w:color w:val="808080" w:themeColor="background1" w:themeShade="80"/>
        </w:rPr>
      </w:pPr>
    </w:p>
    <w:p w14:paraId="2A386A66" w14:textId="77777777" w:rsidR="00A13063" w:rsidRPr="00303DEE" w:rsidRDefault="00A13063" w:rsidP="00A13063">
      <w:pPr>
        <w:spacing w:after="100" w:afterAutospacing="1"/>
        <w:rPr>
          <w:rStyle w:val="Strong"/>
          <w:b w:val="0"/>
          <w:color w:val="808080" w:themeColor="background1" w:themeShade="80"/>
        </w:rPr>
      </w:pPr>
    </w:p>
    <w:p w14:paraId="51569E73" w14:textId="77777777" w:rsidR="00A13063" w:rsidRPr="00303DEE" w:rsidRDefault="00A13063" w:rsidP="00A13063">
      <w:pPr>
        <w:spacing w:after="100" w:afterAutospacing="1"/>
        <w:rPr>
          <w:rStyle w:val="Strong"/>
          <w:b w:val="0"/>
          <w:color w:val="808080" w:themeColor="background1" w:themeShade="80"/>
        </w:rPr>
      </w:pPr>
    </w:p>
    <w:p w14:paraId="030981FD"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Style w:val="Strong"/>
          <w:rFonts w:asciiTheme="minorHAnsi" w:hAnsiTheme="minorHAnsi"/>
          <w:color w:val="808080" w:themeColor="background1" w:themeShade="80"/>
          <w:sz w:val="22"/>
          <w:szCs w:val="22"/>
        </w:rPr>
        <w:t>Pension</w:t>
      </w:r>
    </w:p>
    <w:p w14:paraId="1ECC8314"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noProof/>
          <w:color w:val="808080" w:themeColor="background1" w:themeShade="80"/>
          <w:sz w:val="22"/>
          <w:szCs w:val="22"/>
          <w:lang w:val="en-US" w:eastAsia="en-US"/>
        </w:rPr>
        <w:drawing>
          <wp:anchor distT="0" distB="0" distL="114300" distR="114300" simplePos="0" relativeHeight="251740160" behindDoc="1" locked="0" layoutInCell="1" allowOverlap="1" wp14:anchorId="4482BD7F" wp14:editId="66AC8607">
            <wp:simplePos x="0" y="0"/>
            <wp:positionH relativeFrom="column">
              <wp:align>left</wp:align>
            </wp:positionH>
            <wp:positionV relativeFrom="paragraph">
              <wp:posOffset>1321195</wp:posOffset>
            </wp:positionV>
            <wp:extent cx="4547870" cy="2855595"/>
            <wp:effectExtent l="0" t="0" r="5080" b="1905"/>
            <wp:wrapTight wrapText="bothSides">
              <wp:wrapPolygon edited="0">
                <wp:start x="0" y="0"/>
                <wp:lineTo x="0" y="21470"/>
                <wp:lineTo x="21534" y="21470"/>
                <wp:lineTo x="2153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 r="28134"/>
                    <a:stretch/>
                  </pic:blipFill>
                  <pic:spPr bwMode="auto">
                    <a:xfrm>
                      <a:off x="0" y="0"/>
                      <a:ext cx="4547870" cy="2855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3DEE">
        <w:rPr>
          <w:rFonts w:asciiTheme="minorHAnsi" w:hAnsiTheme="minorHAnsi"/>
          <w:color w:val="808080" w:themeColor="background1" w:themeShade="80"/>
          <w:sz w:val="22"/>
          <w:szCs w:val="22"/>
        </w:rPr>
        <w:t xml:space="preserve">Add details of new qualifying pension scheme. A qualifying pension scheme must comply with all areas of automatic enrolment legislation, an existing pension scheme may not necessarily be qualifying. For further information on qualifying pension schemes, please visit </w:t>
      </w:r>
      <w:hyperlink r:id="rId39" w:history="1">
        <w:r w:rsidRPr="00303DEE">
          <w:rPr>
            <w:rStyle w:val="Hyperlink"/>
            <w:rFonts w:asciiTheme="minorHAnsi" w:hAnsiTheme="minorHAnsi"/>
            <w:color w:val="808080" w:themeColor="background1" w:themeShade="80"/>
            <w:sz w:val="22"/>
            <w:szCs w:val="22"/>
          </w:rPr>
          <w:t>www.thepensionsregulator.gov.uk/employers/does-your-existing-scheme-qualify.aspx</w:t>
        </w:r>
      </w:hyperlink>
    </w:p>
    <w:p w14:paraId="26CD6AA4"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3180CDED"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3568C75A"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noProof/>
          <w:color w:val="808080" w:themeColor="background1" w:themeShade="80"/>
          <w:lang w:val="en-US" w:eastAsia="en-US"/>
        </w:rPr>
        <w:lastRenderedPageBreak/>
        <mc:AlternateContent>
          <mc:Choice Requires="wpg">
            <w:drawing>
              <wp:anchor distT="0" distB="0" distL="114300" distR="114300" simplePos="0" relativeHeight="251742208" behindDoc="0" locked="0" layoutInCell="1" allowOverlap="1" wp14:anchorId="039EB308" wp14:editId="7A46F060">
                <wp:simplePos x="0" y="0"/>
                <wp:positionH relativeFrom="margin">
                  <wp:posOffset>-2453640</wp:posOffset>
                </wp:positionH>
                <wp:positionV relativeFrom="paragraph">
                  <wp:posOffset>-458280</wp:posOffset>
                </wp:positionV>
                <wp:extent cx="13116044" cy="1278058"/>
                <wp:effectExtent l="0" t="0" r="9525" b="0"/>
                <wp:wrapNone/>
                <wp:docPr id="258" name="Group 258"/>
                <wp:cNvGraphicFramePr/>
                <a:graphic xmlns:a="http://schemas.openxmlformats.org/drawingml/2006/main">
                  <a:graphicData uri="http://schemas.microsoft.com/office/word/2010/wordprocessingGroup">
                    <wpg:wgp>
                      <wpg:cNvGrpSpPr/>
                      <wpg:grpSpPr>
                        <a:xfrm>
                          <a:off x="0" y="0"/>
                          <a:ext cx="13116044" cy="1278058"/>
                          <a:chOff x="180753" y="10633"/>
                          <a:chExt cx="13116044" cy="1278058"/>
                        </a:xfrm>
                      </wpg:grpSpPr>
                      <pic:pic xmlns:pic="http://schemas.openxmlformats.org/drawingml/2006/picture">
                        <pic:nvPicPr>
                          <pic:cNvPr id="259" name="Picture 259"/>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60"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245A8037" w14:textId="77777777" w:rsidR="00CC6C66" w:rsidRPr="006C6039" w:rsidRDefault="00CC6C66" w:rsidP="00A13063">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14:paraId="3EF5719B" w14:textId="77777777" w:rsidR="00CC6C66" w:rsidRPr="0003607F" w:rsidRDefault="00CC6C66" w:rsidP="00A13063">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0635549" id="Group 258" o:spid="_x0000_s1095" style="position:absolute;margin-left:-193.2pt;margin-top:-36.1pt;width:1032.75pt;height:100.65pt;z-index:251742208;mso-position-horizontal-relative:margin;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">
                <v:shape id="Picture 259" o:spid="_x0000_s1096"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6WQnEAAAA3AAAAA8AAABkcnMvZG93bnJldi54bWxEj0FrAjEUhO8F/0N4grea1WJxt0YRQerB&#10;y27bQ2+PzetmcfMSNlHXf28EocdhZr5hVpvBduJCfWgdK5hNMxDEtdMtNwq+v/avSxAhImvsHJOC&#10;GwXYrEcvKyy0u3JJlyo2IkE4FKjAxOgLKUNtyGKYOk+cvD/XW4xJ9o3UPV4T3HZynmXv0mLLacGg&#10;p52h+lSdrYKS/e54kD7cmn1+muW/n/yzfFNqMh62HyAiDfE//GwftIL5IofHmXQE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6WQnEAAAA3AAAAA8AAAAAAAAAAAAAAAAA&#10;nwIAAGRycy9kb3ducmV2LnhtbFBLBQYAAAAABAAEAPcAAACQAwAAAAA=&#10;">
                  <v:imagedata r:id="rId12" o:title="" cropleft="9982f"/>
                  <v:path arrowok="t"/>
                </v:shape>
                <v:shape id="_x0000_s1097"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2Jb4A&#10;AADcAAAADwAAAGRycy9kb3ducmV2LnhtbERPTYvCMBC9C/sfwgjeNFVYWapRxHXBgxfdeh+a2aZs&#10;MynNaOu/NwfB4+N9r7eDb9SdulgHNjCfZaCIy2BrrgwUvz/TL1BRkC02gcnAgyJsNx+jNeY29Hym&#10;+0UqlUI45mjAibS51rF05DHOQkucuL/QeZQEu0rbDvsU7hu9yLKl9lhzanDY0t5R+X+5eQMidjd/&#10;FAcfj9fh9N27rPzEwpjJeNitQAkN8ha/3EdrYLF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uNiW+AAAA3AAAAA8AAAAAAAAAAAAAAAAAmAIAAGRycy9kb3ducmV2&#10;LnhtbFBLBQYAAAAABAAEAPUAAACDAwAAAAA=&#10;" filled="f" stroked="f">
                  <v:textbox style="mso-fit-shape-to-text:t">
                    <w:txbxContent>
                      <w:p w:rsidR="00CC6C66" w:rsidRPr="006C6039" w:rsidRDefault="00CC6C66" w:rsidP="00A13063">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rsidR="00CC6C66" w:rsidRPr="0003607F" w:rsidRDefault="00CC6C66" w:rsidP="00A13063">
                        <w:pPr>
                          <w:jc w:val="center"/>
                          <w:rPr>
                            <w:rFonts w:asciiTheme="majorHAnsi" w:hAnsiTheme="majorHAnsi"/>
                            <w:color w:val="FFFFFF" w:themeColor="background1"/>
                            <w:sz w:val="36"/>
                            <w:szCs w:val="36"/>
                          </w:rPr>
                        </w:pPr>
                      </w:p>
                    </w:txbxContent>
                  </v:textbox>
                </v:shape>
                <w10:wrap anchorx="margin"/>
              </v:group>
            </w:pict>
          </mc:Fallback>
        </mc:AlternateContent>
      </w:r>
    </w:p>
    <w:p w14:paraId="0FB4A1C3"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1FAE760E"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02F3C41E" w14:textId="77777777" w:rsidR="00A13063" w:rsidRPr="00303DEE" w:rsidRDefault="00A13063" w:rsidP="00A13063">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Style w:val="Strong"/>
          <w:rFonts w:asciiTheme="minorHAnsi" w:hAnsiTheme="minorHAnsi"/>
          <w:b/>
          <w:color w:val="808080" w:themeColor="background1" w:themeShade="80"/>
          <w:sz w:val="22"/>
          <w:szCs w:val="22"/>
        </w:rPr>
        <w:t>Pensionable Payslips Items</w:t>
      </w:r>
    </w:p>
    <w:p w14:paraId="5CB75BE2"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Choose which pension rule you wish to assign the pension scheme to and enter contribution for employee and employer</w:t>
      </w:r>
    </w:p>
    <w:p w14:paraId="014CD4A9"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noProof/>
          <w:color w:val="808080" w:themeColor="background1" w:themeShade="80"/>
          <w:sz w:val="22"/>
          <w:szCs w:val="22"/>
          <w:lang w:val="en-US" w:eastAsia="en-US"/>
        </w:rPr>
        <w:drawing>
          <wp:anchor distT="0" distB="0" distL="114300" distR="114300" simplePos="0" relativeHeight="251744256" behindDoc="1" locked="0" layoutInCell="1" allowOverlap="1" wp14:anchorId="0E80951B" wp14:editId="75E4D498">
            <wp:simplePos x="0" y="0"/>
            <wp:positionH relativeFrom="margin">
              <wp:align>left</wp:align>
            </wp:positionH>
            <wp:positionV relativeFrom="paragraph">
              <wp:posOffset>962025</wp:posOffset>
            </wp:positionV>
            <wp:extent cx="4761865" cy="2981960"/>
            <wp:effectExtent l="0" t="0" r="635" b="8890"/>
            <wp:wrapTight wrapText="bothSides">
              <wp:wrapPolygon edited="0">
                <wp:start x="0" y="0"/>
                <wp:lineTo x="0" y="21526"/>
                <wp:lineTo x="21516" y="21526"/>
                <wp:lineTo x="2151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r="25403"/>
                    <a:stretch/>
                  </pic:blipFill>
                  <pic:spPr bwMode="auto">
                    <a:xfrm>
                      <a:off x="0" y="0"/>
                      <a:ext cx="4761865" cy="2981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3DEE">
        <w:rPr>
          <w:rFonts w:asciiTheme="minorHAnsi" w:hAnsiTheme="minorHAnsi"/>
          <w:color w:val="808080" w:themeColor="background1" w:themeShade="80"/>
          <w:sz w:val="22"/>
          <w:szCs w:val="22"/>
        </w:rPr>
        <w:t>Before continuing, confirm that your pension scheme is a qualifying scheme (see step 4), meets the requirements of automatic enrolment (contribution levels, postponement etc) and is to be taken as the default scheme for all new employees</w:t>
      </w:r>
    </w:p>
    <w:p w14:paraId="7B86FC8E"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0493D764"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36BAC376"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35E95F2F" w14:textId="77777777" w:rsidR="00A13063" w:rsidRPr="00303DEE" w:rsidRDefault="00A1306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54F55554" w14:textId="77777777" w:rsidR="00EB7E48" w:rsidRPr="00303DEE" w:rsidRDefault="00EB7E48" w:rsidP="00EB7E48">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Select payslip items that are pensionable and those that are qualifying earnings. For example, a Christmas Bonus may form part of the total payslip but does not contribute towards the required earnings threshold for that employee. Similarly, items on the payslip may not be pensionable and therefore cannot have contribution amounts removed from them</w:t>
      </w:r>
    </w:p>
    <w:p w14:paraId="62D76DC0" w14:textId="77777777" w:rsidR="00EB7E48" w:rsidRPr="00303DEE" w:rsidRDefault="00EB7E48" w:rsidP="00EB7E48">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Style w:val="Strong"/>
          <w:rFonts w:asciiTheme="minorHAnsi" w:hAnsiTheme="minorHAnsi"/>
          <w:b/>
          <w:color w:val="808080" w:themeColor="background1" w:themeShade="80"/>
          <w:sz w:val="22"/>
          <w:szCs w:val="22"/>
        </w:rPr>
        <w:t>Employee Details</w:t>
      </w:r>
    </w:p>
    <w:p w14:paraId="7D9A50B6" w14:textId="77777777" w:rsidR="00EB7E48" w:rsidRPr="00303DEE" w:rsidRDefault="00EB7E48" w:rsidP="00EB7E48">
      <w:pPr>
        <w:pStyle w:val="NormalWeb"/>
        <w:shd w:val="clear" w:color="auto" w:fill="FFFFFF"/>
        <w:spacing w:before="0" w:beforeAutospacing="0" w:line="315" w:lineRule="atLeast"/>
        <w:rPr>
          <w:rFonts w:asciiTheme="minorHAnsi" w:hAnsiTheme="minorHAnsi"/>
          <w:color w:val="808080" w:themeColor="background1" w:themeShade="80"/>
          <w:sz w:val="21"/>
          <w:szCs w:val="21"/>
        </w:rPr>
      </w:pPr>
      <w:r w:rsidRPr="00303DEE">
        <w:rPr>
          <w:rFonts w:asciiTheme="minorHAnsi" w:hAnsiTheme="minorHAnsi"/>
          <w:noProof/>
          <w:color w:val="808080" w:themeColor="background1" w:themeShade="80"/>
          <w:sz w:val="22"/>
          <w:szCs w:val="22"/>
          <w:lang w:val="en-US" w:eastAsia="en-US"/>
        </w:rPr>
        <w:drawing>
          <wp:anchor distT="0" distB="0" distL="114300" distR="114300" simplePos="0" relativeHeight="251746304" behindDoc="1" locked="0" layoutInCell="1" allowOverlap="1" wp14:anchorId="66BCB65D" wp14:editId="70AD0465">
            <wp:simplePos x="0" y="0"/>
            <wp:positionH relativeFrom="column">
              <wp:align>left</wp:align>
            </wp:positionH>
            <wp:positionV relativeFrom="paragraph">
              <wp:posOffset>734703</wp:posOffset>
            </wp:positionV>
            <wp:extent cx="4547870" cy="2914650"/>
            <wp:effectExtent l="0" t="0" r="5080" b="0"/>
            <wp:wrapTight wrapText="bothSides">
              <wp:wrapPolygon edited="0">
                <wp:start x="0" y="0"/>
                <wp:lineTo x="0" y="21459"/>
                <wp:lineTo x="21534" y="21459"/>
                <wp:lineTo x="2153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r="36596"/>
                    <a:stretch/>
                  </pic:blipFill>
                  <pic:spPr bwMode="auto">
                    <a:xfrm>
                      <a:off x="0" y="0"/>
                      <a:ext cx="4551738" cy="2916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3DEE">
        <w:rPr>
          <w:rFonts w:asciiTheme="minorHAnsi" w:hAnsiTheme="minorHAnsi"/>
          <w:color w:val="808080" w:themeColor="background1" w:themeShade="80"/>
          <w:sz w:val="22"/>
          <w:szCs w:val="22"/>
        </w:rPr>
        <w:t xml:space="preserve">Edit an individual employees pension arrangements, including pension scheme, contributions and opt out settings. If an employee does opt out, they must obtain an opt-out reference number that needs to be entered into this area. </w:t>
      </w:r>
    </w:p>
    <w:p w14:paraId="241760E3" w14:textId="77777777" w:rsidR="00A13063" w:rsidRPr="00303DEE" w:rsidRDefault="00085D33" w:rsidP="00A1306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noProof/>
          <w:color w:val="808080" w:themeColor="background1" w:themeShade="80"/>
          <w:lang w:val="en-US" w:eastAsia="en-US"/>
        </w:rPr>
        <w:lastRenderedPageBreak/>
        <mc:AlternateContent>
          <mc:Choice Requires="wpg">
            <w:drawing>
              <wp:anchor distT="0" distB="0" distL="114300" distR="114300" simplePos="0" relativeHeight="251748352" behindDoc="0" locked="0" layoutInCell="1" allowOverlap="1" wp14:anchorId="388E8523" wp14:editId="4E965FAA">
                <wp:simplePos x="0" y="0"/>
                <wp:positionH relativeFrom="margin">
                  <wp:posOffset>-2406015</wp:posOffset>
                </wp:positionH>
                <wp:positionV relativeFrom="paragraph">
                  <wp:posOffset>-458725</wp:posOffset>
                </wp:positionV>
                <wp:extent cx="13116044" cy="1278058"/>
                <wp:effectExtent l="0" t="0" r="9525" b="0"/>
                <wp:wrapNone/>
                <wp:docPr id="261" name="Group 261"/>
                <wp:cNvGraphicFramePr/>
                <a:graphic xmlns:a="http://schemas.openxmlformats.org/drawingml/2006/main">
                  <a:graphicData uri="http://schemas.microsoft.com/office/word/2010/wordprocessingGroup">
                    <wpg:wgp>
                      <wpg:cNvGrpSpPr/>
                      <wpg:grpSpPr>
                        <a:xfrm>
                          <a:off x="0" y="0"/>
                          <a:ext cx="13116044" cy="1278058"/>
                          <a:chOff x="180753" y="10633"/>
                          <a:chExt cx="13116044" cy="1278058"/>
                        </a:xfrm>
                      </wpg:grpSpPr>
                      <pic:pic xmlns:pic="http://schemas.openxmlformats.org/drawingml/2006/picture">
                        <pic:nvPicPr>
                          <pic:cNvPr id="262" name="Picture 262"/>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63"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4525D685" w14:textId="77777777" w:rsidR="00CC6C66" w:rsidRPr="006C6039" w:rsidRDefault="00CC6C66" w:rsidP="005E6440">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14:paraId="57A37B4A" w14:textId="77777777" w:rsidR="00CC6C66" w:rsidRPr="0003607F" w:rsidRDefault="00CC6C66" w:rsidP="005E6440">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010D4B6" id="Group 261" o:spid="_x0000_s1098" style="position:absolute;margin-left:-189.45pt;margin-top:-36.1pt;width:1032.75pt;height:100.65pt;z-index:251748352;mso-position-horizontal-relative:margin;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">
                <v:shape id="Picture 262" o:spid="_x0000_s1099"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yAcXDAAAA3AAAAA8AAABkcnMvZG93bnJldi54bWxEj0GLwjAUhO+C/yE8YW+a2gWxXVMRQdaD&#10;F3X3sLdH82xLm5fQZLX+eyMIHoeZ+YZZrQfTiSv1vrGsYD5LQBCXVjdcKfg576ZLED4ga+wsk4I7&#10;eVgX49EKc21vfKTrKVQiQtjnqKAOweVS+rImg35mHXH0LrY3GKLsK6l7vEW46WSaJAtpsOG4UKOj&#10;bU1le/o3Co7stoe9dP5e7bJ2nv198+/yU6mPybD5AhFoCO/wq73XCtJFCs8z8QjI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IBxcMAAADcAAAADwAAAAAAAAAAAAAAAACf&#10;AgAAZHJzL2Rvd25yZXYueG1sUEsFBgAAAAAEAAQA9wAAAI8DAAAAAA==&#10;">
                  <v:imagedata r:id="rId12" o:title="" cropleft="9982f"/>
                  <v:path arrowok="t"/>
                </v:shape>
                <v:shape id="_x0000_s1100"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oUsMA&#10;AADcAAAADwAAAGRycy9kb3ducmV2LnhtbESPT2vCQBTE74V+h+UVvNWNSkWiq4h/wEMv1Xh/ZF+z&#10;odm3Ifs08du7hUKPw8z8hlltBt+oO3WxDmxgMs5AEZfB1lwZKC7H9wWoKMgWm8Bk4EERNuvXlxXm&#10;NvT8RfezVCpBOOZowIm0udaxdOQxjkNLnLzv0HmUJLtK2w77BPeNnmbZXHusOS04bGnnqPw537wB&#10;EbudPIqDj6fr8LnvXVZ+YGHM6G3YLkEJDfIf/mufrIHpfAa/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yoUsMAAADcAAAADwAAAAAAAAAAAAAAAACYAgAAZHJzL2Rv&#10;d25yZXYueG1sUEsFBgAAAAAEAAQA9QAAAIgDAAAAAA==&#10;" filled="f" stroked="f">
                  <v:textbox style="mso-fit-shape-to-text:t">
                    <w:txbxContent>
                      <w:p w:rsidR="00CC6C66" w:rsidRPr="006C6039" w:rsidRDefault="00CC6C66" w:rsidP="005E6440">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rsidR="00CC6C66" w:rsidRPr="0003607F" w:rsidRDefault="00CC6C66" w:rsidP="005E6440">
                        <w:pPr>
                          <w:jc w:val="center"/>
                          <w:rPr>
                            <w:rFonts w:asciiTheme="majorHAnsi" w:hAnsiTheme="majorHAnsi"/>
                            <w:color w:val="FFFFFF" w:themeColor="background1"/>
                            <w:sz w:val="36"/>
                            <w:szCs w:val="36"/>
                          </w:rPr>
                        </w:pPr>
                      </w:p>
                    </w:txbxContent>
                  </v:textbox>
                </v:shape>
                <w10:wrap anchorx="margin"/>
              </v:group>
            </w:pict>
          </mc:Fallback>
        </mc:AlternateContent>
      </w:r>
    </w:p>
    <w:p w14:paraId="2FECA73A" w14:textId="77777777" w:rsidR="00A13063" w:rsidRPr="00303DEE" w:rsidRDefault="00A13063" w:rsidP="00A13063">
      <w:pPr>
        <w:spacing w:after="100" w:afterAutospacing="1"/>
        <w:rPr>
          <w:color w:val="808080" w:themeColor="background1" w:themeShade="80"/>
        </w:rPr>
      </w:pPr>
    </w:p>
    <w:p w14:paraId="24D82FD8" w14:textId="77777777" w:rsidR="005E6440" w:rsidRPr="00303DEE" w:rsidRDefault="005E6440" w:rsidP="00A13063">
      <w:pPr>
        <w:spacing w:after="100" w:afterAutospacing="1"/>
        <w:rPr>
          <w:color w:val="808080" w:themeColor="background1" w:themeShade="80"/>
        </w:rPr>
      </w:pPr>
    </w:p>
    <w:p w14:paraId="14B027CB" w14:textId="77777777" w:rsidR="00085D33" w:rsidRPr="00303DEE" w:rsidRDefault="00085D33" w:rsidP="00085D33">
      <w:pPr>
        <w:rPr>
          <w:rFonts w:cs="Open Sans Semibold"/>
          <w:b/>
          <w:bCs/>
          <w:color w:val="808080" w:themeColor="background1" w:themeShade="80"/>
        </w:rPr>
      </w:pPr>
      <w:r w:rsidRPr="00303DEE">
        <w:rPr>
          <w:rFonts w:cs="Open Sans Semibold"/>
          <w:b/>
          <w:bCs/>
          <w:color w:val="808080" w:themeColor="background1" w:themeShade="80"/>
        </w:rPr>
        <w:t>Assessment of Employees</w:t>
      </w:r>
    </w:p>
    <w:p w14:paraId="44F364AC" w14:textId="77777777" w:rsidR="00085D33" w:rsidRPr="00303DEE" w:rsidRDefault="00085D33" w:rsidP="00085D33">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Automatic assessment of employees is carried out within a normal payroll run, once your AE setup is fully complete, based on the criteria listed below;</w:t>
      </w:r>
    </w:p>
    <w:p w14:paraId="4869F0BA" w14:textId="77777777" w:rsidR="00085D33" w:rsidRPr="00303DEE" w:rsidRDefault="00085D33" w:rsidP="00085D33">
      <w:pPr>
        <w:numPr>
          <w:ilvl w:val="0"/>
          <w:numId w:val="13"/>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Employee is aged between 22 and state pension age</w:t>
      </w:r>
    </w:p>
    <w:p w14:paraId="2344EC09" w14:textId="77777777" w:rsidR="00085D33" w:rsidRPr="00303DEE" w:rsidRDefault="00085D33" w:rsidP="00085D33">
      <w:pPr>
        <w:numPr>
          <w:ilvl w:val="0"/>
          <w:numId w:val="13"/>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Employee earns more than £10,000 a year</w:t>
      </w:r>
    </w:p>
    <w:p w14:paraId="261FCE4B" w14:textId="77777777" w:rsidR="00085D33" w:rsidRPr="00303DEE" w:rsidRDefault="00085D33" w:rsidP="00085D33">
      <w:pPr>
        <w:numPr>
          <w:ilvl w:val="0"/>
          <w:numId w:val="13"/>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Employee works in the UK</w:t>
      </w:r>
    </w:p>
    <w:p w14:paraId="2D39CF7D" w14:textId="77777777" w:rsidR="00085D33" w:rsidRPr="00303DEE" w:rsidRDefault="00085D33" w:rsidP="00085D33">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Assessment must take place within each payroll run to ensure that any changes in employee circumstance are captured and reflected. KashFlow Payroll will automate this process for you.</w:t>
      </w:r>
    </w:p>
    <w:p w14:paraId="1DD9C9C0" w14:textId="77777777" w:rsidR="005E6440" w:rsidRPr="00303DEE" w:rsidRDefault="00085D33" w:rsidP="00085D33">
      <w:pPr>
        <w:spacing w:after="100" w:afterAutospacing="1"/>
        <w:rPr>
          <w:color w:val="808080" w:themeColor="background1" w:themeShade="80"/>
        </w:rPr>
      </w:pPr>
      <w:r w:rsidRPr="00303DEE">
        <w:rPr>
          <w:rFonts w:eastAsia="Times New Roman" w:cs="Times New Roman"/>
          <w:color w:val="808080" w:themeColor="background1" w:themeShade="80"/>
          <w:lang w:eastAsia="en-GB"/>
        </w:rPr>
        <w:t>Complete a normal payroll run through ‘Payslips &amp; Periods’, ensuring that you are within the correct company and the AE Setup is fully complete. Enter details onto the employee’s payslip as normal and click to ‘Save Changes’, followed by ‘Approve Payslip’. Pension changes</w:t>
      </w:r>
    </w:p>
    <w:p w14:paraId="471D8E56" w14:textId="77777777" w:rsidR="00085D33" w:rsidRPr="00303DEE" w:rsidRDefault="00085D33" w:rsidP="00085D33">
      <w:pPr>
        <w:spacing w:after="100" w:afterAutospacing="1"/>
        <w:rPr>
          <w:color w:val="808080" w:themeColor="background1" w:themeShade="80"/>
        </w:rPr>
      </w:pPr>
    </w:p>
    <w:p w14:paraId="53EA4CF0" w14:textId="77777777" w:rsidR="00085D33" w:rsidRPr="00303DEE" w:rsidRDefault="00085D33" w:rsidP="00085D33">
      <w:pPr>
        <w:spacing w:after="100" w:afterAutospacing="1"/>
        <w:rPr>
          <w:color w:val="808080" w:themeColor="background1" w:themeShade="80"/>
        </w:rPr>
      </w:pPr>
    </w:p>
    <w:p w14:paraId="5E9668E7" w14:textId="77777777" w:rsidR="00085D33" w:rsidRPr="00303DEE" w:rsidRDefault="00085D33" w:rsidP="00085D33">
      <w:pPr>
        <w:spacing w:after="100" w:afterAutospacing="1"/>
        <w:rPr>
          <w:color w:val="808080" w:themeColor="background1" w:themeShade="80"/>
        </w:rPr>
      </w:pPr>
    </w:p>
    <w:p w14:paraId="4B435E54" w14:textId="77777777" w:rsidR="00085D33" w:rsidRPr="00303DEE" w:rsidRDefault="00085D33" w:rsidP="00085D33">
      <w:pPr>
        <w:spacing w:after="100" w:afterAutospacing="1"/>
        <w:rPr>
          <w:color w:val="808080" w:themeColor="background1" w:themeShade="80"/>
        </w:rPr>
      </w:pPr>
    </w:p>
    <w:p w14:paraId="72869261" w14:textId="77777777" w:rsidR="00085D33" w:rsidRPr="00303DEE" w:rsidRDefault="00085D33" w:rsidP="00085D33">
      <w:pPr>
        <w:spacing w:after="100" w:afterAutospacing="1"/>
        <w:rPr>
          <w:color w:val="808080" w:themeColor="background1" w:themeShade="80"/>
        </w:rPr>
      </w:pPr>
    </w:p>
    <w:p w14:paraId="2FAA9996" w14:textId="77777777" w:rsidR="00085D33" w:rsidRPr="00303DEE" w:rsidRDefault="00085D33" w:rsidP="00085D33">
      <w:pPr>
        <w:spacing w:after="100" w:afterAutospacing="1"/>
        <w:rPr>
          <w:color w:val="808080" w:themeColor="background1" w:themeShade="80"/>
        </w:rPr>
      </w:pPr>
    </w:p>
    <w:p w14:paraId="3ED2DD31" w14:textId="77777777" w:rsidR="00085D33" w:rsidRPr="00303DEE" w:rsidRDefault="00085D33" w:rsidP="00085D33">
      <w:pPr>
        <w:spacing w:after="100" w:afterAutospacing="1"/>
        <w:rPr>
          <w:color w:val="808080" w:themeColor="background1" w:themeShade="80"/>
        </w:rPr>
      </w:pPr>
    </w:p>
    <w:p w14:paraId="3A7C8881" w14:textId="77777777" w:rsidR="00085D33" w:rsidRPr="00303DEE" w:rsidRDefault="00FA52A9" w:rsidP="00085D33">
      <w:pPr>
        <w:spacing w:after="100" w:afterAutospacing="1"/>
        <w:rPr>
          <w:color w:val="808080" w:themeColor="background1" w:themeShade="80"/>
        </w:rPr>
      </w:pPr>
      <w:r w:rsidRPr="00303DEE">
        <w:rPr>
          <w:rFonts w:eastAsia="Times New Roman" w:cs="Times New Roman"/>
          <w:noProof/>
          <w:color w:val="808080" w:themeColor="background1" w:themeShade="80"/>
          <w:sz w:val="21"/>
          <w:szCs w:val="21"/>
          <w:lang w:val="en-US"/>
        </w:rPr>
        <w:drawing>
          <wp:anchor distT="0" distB="0" distL="114300" distR="114300" simplePos="0" relativeHeight="251750400" behindDoc="1" locked="0" layoutInCell="1" allowOverlap="1" wp14:anchorId="79E0CF53" wp14:editId="407EA9CC">
            <wp:simplePos x="0" y="0"/>
            <wp:positionH relativeFrom="column">
              <wp:posOffset>-204470</wp:posOffset>
            </wp:positionH>
            <wp:positionV relativeFrom="paragraph">
              <wp:posOffset>320675</wp:posOffset>
            </wp:positionV>
            <wp:extent cx="4999355" cy="2936240"/>
            <wp:effectExtent l="0" t="0" r="0" b="0"/>
            <wp:wrapTight wrapText="bothSides">
              <wp:wrapPolygon edited="0">
                <wp:start x="0" y="0"/>
                <wp:lineTo x="0" y="21441"/>
                <wp:lineTo x="21482" y="21441"/>
                <wp:lineTo x="21482" y="0"/>
                <wp:lineTo x="0" y="0"/>
              </wp:wrapPolygon>
            </wp:wrapTight>
            <wp:docPr id="37" name="Picture 37" descr="C:\Users\tom.hext\AppData\Local\Microsoft\Windows\Temporary Internet Files\Content.Outlook\922AR3XL\Screen Shot 2015-07-30 at 12 58 5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om.hext\AppData\Local\Microsoft\Windows\Temporary Internet Files\Content.Outlook\922AR3XL\Screen Shot 2015-07-30 at 12 58 56 (2).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2413"/>
                    <a:stretch/>
                  </pic:blipFill>
                  <pic:spPr bwMode="auto">
                    <a:xfrm>
                      <a:off x="0" y="0"/>
                      <a:ext cx="4999355" cy="2936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8D7F53" w14:textId="77777777" w:rsidR="00085D33" w:rsidRPr="00303DEE" w:rsidRDefault="00085D33" w:rsidP="00085D33">
      <w:pPr>
        <w:spacing w:after="100" w:afterAutospacing="1"/>
        <w:rPr>
          <w:color w:val="808080" w:themeColor="background1" w:themeShade="80"/>
        </w:rPr>
      </w:pPr>
    </w:p>
    <w:p w14:paraId="0D5A716A" w14:textId="77777777" w:rsidR="00085D33" w:rsidRPr="00303DEE" w:rsidRDefault="00085D33" w:rsidP="00085D33">
      <w:pPr>
        <w:spacing w:after="100" w:afterAutospacing="1"/>
        <w:rPr>
          <w:color w:val="808080" w:themeColor="background1" w:themeShade="80"/>
        </w:rPr>
      </w:pPr>
    </w:p>
    <w:p w14:paraId="61BDB650" w14:textId="77777777" w:rsidR="00085D33" w:rsidRPr="00303DEE" w:rsidRDefault="00085D33" w:rsidP="00085D33">
      <w:pPr>
        <w:spacing w:after="100" w:afterAutospacing="1"/>
        <w:rPr>
          <w:color w:val="808080" w:themeColor="background1" w:themeShade="80"/>
        </w:rPr>
      </w:pPr>
    </w:p>
    <w:p w14:paraId="46080DDA" w14:textId="77777777" w:rsidR="00085D33" w:rsidRPr="00303DEE" w:rsidRDefault="00085D33" w:rsidP="00085D33">
      <w:pPr>
        <w:spacing w:after="100" w:afterAutospacing="1"/>
        <w:rPr>
          <w:color w:val="808080" w:themeColor="background1" w:themeShade="80"/>
        </w:rPr>
      </w:pPr>
    </w:p>
    <w:p w14:paraId="3E084886" w14:textId="77777777" w:rsidR="00085D33" w:rsidRPr="00303DEE" w:rsidRDefault="00085D33" w:rsidP="00085D33">
      <w:pPr>
        <w:spacing w:after="100" w:afterAutospacing="1"/>
        <w:rPr>
          <w:color w:val="808080" w:themeColor="background1" w:themeShade="80"/>
        </w:rPr>
      </w:pPr>
    </w:p>
    <w:p w14:paraId="5ED31ED6" w14:textId="77777777" w:rsidR="00085D33" w:rsidRPr="00303DEE" w:rsidRDefault="00085D33" w:rsidP="00085D33">
      <w:pPr>
        <w:spacing w:after="100" w:afterAutospacing="1"/>
        <w:rPr>
          <w:color w:val="808080" w:themeColor="background1" w:themeShade="80"/>
        </w:rPr>
      </w:pPr>
    </w:p>
    <w:p w14:paraId="6452CFA2" w14:textId="77777777" w:rsidR="00085D33" w:rsidRPr="00303DEE" w:rsidRDefault="00085D33" w:rsidP="00085D33">
      <w:pPr>
        <w:spacing w:after="100" w:afterAutospacing="1"/>
        <w:rPr>
          <w:color w:val="808080" w:themeColor="background1" w:themeShade="80"/>
        </w:rPr>
      </w:pPr>
      <w:r w:rsidRPr="00303DEE">
        <w:rPr>
          <w:noProof/>
          <w:color w:val="808080" w:themeColor="background1" w:themeShade="80"/>
          <w:lang w:val="en-US"/>
        </w:rPr>
        <w:lastRenderedPageBreak/>
        <mc:AlternateContent>
          <mc:Choice Requires="wpg">
            <w:drawing>
              <wp:anchor distT="0" distB="0" distL="114300" distR="114300" simplePos="0" relativeHeight="251752448" behindDoc="0" locked="0" layoutInCell="1" allowOverlap="1" wp14:anchorId="5644E0AF" wp14:editId="2B6C70CB">
                <wp:simplePos x="0" y="0"/>
                <wp:positionH relativeFrom="margin">
                  <wp:posOffset>-2600696</wp:posOffset>
                </wp:positionH>
                <wp:positionV relativeFrom="paragraph">
                  <wp:posOffset>-458083</wp:posOffset>
                </wp:positionV>
                <wp:extent cx="13116044" cy="1278058"/>
                <wp:effectExtent l="0" t="0" r="9525" b="0"/>
                <wp:wrapNone/>
                <wp:docPr id="264" name="Group 264"/>
                <wp:cNvGraphicFramePr/>
                <a:graphic xmlns:a="http://schemas.openxmlformats.org/drawingml/2006/main">
                  <a:graphicData uri="http://schemas.microsoft.com/office/word/2010/wordprocessingGroup">
                    <wpg:wgp>
                      <wpg:cNvGrpSpPr/>
                      <wpg:grpSpPr>
                        <a:xfrm>
                          <a:off x="0" y="0"/>
                          <a:ext cx="13116044" cy="1278058"/>
                          <a:chOff x="180753" y="10633"/>
                          <a:chExt cx="13116044" cy="1278058"/>
                        </a:xfrm>
                      </wpg:grpSpPr>
                      <pic:pic xmlns:pic="http://schemas.openxmlformats.org/drawingml/2006/picture">
                        <pic:nvPicPr>
                          <pic:cNvPr id="265" name="Picture 265"/>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66"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493A7022" w14:textId="77777777" w:rsidR="00CC6C66" w:rsidRPr="006C6039" w:rsidRDefault="00CC6C66" w:rsidP="00085D33">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14:paraId="61ECACFA" w14:textId="77777777" w:rsidR="00CC6C66" w:rsidRPr="0003607F" w:rsidRDefault="00CC6C66" w:rsidP="00085D33">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19501F8" id="Group 264" o:spid="_x0000_s1101" style="position:absolute;margin-left:-204.8pt;margin-top:-36.05pt;width:1032.75pt;height:100.65pt;z-index:251752448;mso-position-horizontal-relative:margin;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">
                <v:shape id="Picture 265" o:spid="_x0000_s1102"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mbHEAAAA3AAAAA8AAABkcnMvZG93bnJldi54bWxEj0GLwjAUhO/C/ofwBG+aqii1a1oWQfSw&#10;F3X3sLdH82yLzUtootZ/vxEEj8PMfMOsi9604kadbywrmE4SEMSl1Q1XCn5O23EKwgdkja1lUvAg&#10;D0X+MVhjpu2dD3Q7hkpECPsMFdQhuExKX9Zk0E+sI47e2XYGQ5RdJXWH9wg3rZwlyVIabDgu1Oho&#10;U1N5OV6NggO7zfdeOv+otqvLdPW34990rtRo2H99ggjUh3f41d5rBbPlAp5n4hGQ+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bmbHEAAAA3AAAAA8AAAAAAAAAAAAAAAAA&#10;nwIAAGRycy9kb3ducmV2LnhtbFBLBQYAAAAABAAEAPcAAACQAwAAAAA=&#10;">
                  <v:imagedata r:id="rId12" o:title="" cropleft="9982f"/>
                  <v:path arrowok="t"/>
                </v:shape>
                <v:shape id="_x0000_s1103"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LysIA&#10;AADcAAAADwAAAGRycy9kb3ducmV2LnhtbESPQWvCQBSE70L/w/IKvelGoUFSVxHbgode1Hh/ZF+z&#10;wezbkH018d93BcHjMDPfMKvN6Ft1pT42gQ3MZxko4irYhmsD5el7ugQVBdliG5gM3CjCZv0yWWFh&#10;w8AHuh6lVgnCsUADTqQrtI6VI49xFjri5P2G3qMk2dfa9jgkuG/1Isty7bHhtOCwo52j6nL88wZE&#10;7HZ+K7983J/Hn8/BZdU7lsa8vY7bD1BCozzDj/beGljk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wvKwgAAANwAAAAPAAAAAAAAAAAAAAAAAJgCAABkcnMvZG93&#10;bnJldi54bWxQSwUGAAAAAAQABAD1AAAAhwMAAAAA&#10;" filled="f" stroked="f">
                  <v:textbox style="mso-fit-shape-to-text:t">
                    <w:txbxContent>
                      <w:p w:rsidR="00CC6C66" w:rsidRPr="006C6039" w:rsidRDefault="00CC6C66" w:rsidP="00085D33">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rsidR="00CC6C66" w:rsidRPr="0003607F" w:rsidRDefault="00CC6C66" w:rsidP="00085D33">
                        <w:pPr>
                          <w:jc w:val="center"/>
                          <w:rPr>
                            <w:rFonts w:asciiTheme="majorHAnsi" w:hAnsiTheme="majorHAnsi"/>
                            <w:color w:val="FFFFFF" w:themeColor="background1"/>
                            <w:sz w:val="36"/>
                            <w:szCs w:val="36"/>
                          </w:rPr>
                        </w:pPr>
                      </w:p>
                    </w:txbxContent>
                  </v:textbox>
                </v:shape>
                <w10:wrap anchorx="margin"/>
              </v:group>
            </w:pict>
          </mc:Fallback>
        </mc:AlternateContent>
      </w:r>
    </w:p>
    <w:p w14:paraId="57F45629" w14:textId="77777777" w:rsidR="00085D33" w:rsidRPr="00303DEE" w:rsidRDefault="00085D33" w:rsidP="00085D33">
      <w:pPr>
        <w:spacing w:after="100" w:afterAutospacing="1"/>
        <w:rPr>
          <w:color w:val="808080" w:themeColor="background1" w:themeShade="80"/>
        </w:rPr>
      </w:pPr>
    </w:p>
    <w:p w14:paraId="539A5AB4" w14:textId="77777777" w:rsidR="00085D33" w:rsidRPr="00303DEE" w:rsidRDefault="00085D33" w:rsidP="00085D33">
      <w:pPr>
        <w:spacing w:after="100" w:afterAutospacing="1"/>
        <w:rPr>
          <w:color w:val="808080" w:themeColor="background1" w:themeShade="80"/>
        </w:rPr>
      </w:pPr>
    </w:p>
    <w:p w14:paraId="6396963D" w14:textId="77777777" w:rsidR="00085D33" w:rsidRPr="00303DEE" w:rsidRDefault="00085D33" w:rsidP="00085D33">
      <w:pPr>
        <w:rPr>
          <w:rFonts w:cs="Open Sans Semibold"/>
          <w:b/>
          <w:bCs/>
          <w:color w:val="808080" w:themeColor="background1" w:themeShade="80"/>
        </w:rPr>
      </w:pPr>
      <w:r w:rsidRPr="00303DEE">
        <w:rPr>
          <w:rFonts w:cs="Open Sans Semibold"/>
          <w:b/>
          <w:bCs/>
          <w:color w:val="808080" w:themeColor="background1" w:themeShade="80"/>
        </w:rPr>
        <w:t>Communications</w:t>
      </w:r>
    </w:p>
    <w:p w14:paraId="230E7CC0"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In order to remain compliant you must generate pre-approved communications to employees. These can be generated under the ‘Pension and AE’ tab. Once the payroll run has been finalised, communications generated can be viewed and printed to be sent.</w:t>
      </w:r>
    </w:p>
    <w:p w14:paraId="7DD49C60"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There are 4 standard letters that will be generated automatically by the system depending upon your staging date, postponement preferences and the status of your employees;</w:t>
      </w:r>
    </w:p>
    <w:p w14:paraId="60800BC7"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L0 – Automatic Enrolment is coming</w:t>
      </w:r>
    </w:p>
    <w:p w14:paraId="2B50C9B4"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L1 – For Eligible Jobholders</w:t>
      </w:r>
    </w:p>
    <w:p w14:paraId="5556D442"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L2 &amp; 3 – Non-Eligible Jobholders and Entitled Workers</w:t>
      </w:r>
    </w:p>
    <w:p w14:paraId="7F19C7F5"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L6 – Postponement all Workers</w:t>
      </w:r>
    </w:p>
    <w:p w14:paraId="1B18F5FF"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 xml:space="preserve">In addition, in the case of postponement, additional letters may be generated with the suffix P to denote postponement versions with adjusted dates. </w:t>
      </w:r>
    </w:p>
    <w:p w14:paraId="27A1F202"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0ACDFD50"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1B7B9D96"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70594DD2"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2D0B5253"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2661F652" w14:textId="77777777" w:rsidR="00085D33" w:rsidRPr="00303DEE" w:rsidRDefault="00FA52A9"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noProof/>
          <w:color w:val="808080" w:themeColor="background1" w:themeShade="80"/>
          <w:lang w:val="en-US" w:eastAsia="en-US"/>
        </w:rPr>
        <w:drawing>
          <wp:anchor distT="0" distB="0" distL="114300" distR="114300" simplePos="0" relativeHeight="251753472" behindDoc="1" locked="0" layoutInCell="1" allowOverlap="1" wp14:anchorId="7A2FDFB4" wp14:editId="19A5F2EE">
            <wp:simplePos x="0" y="0"/>
            <wp:positionH relativeFrom="margin">
              <wp:align>right</wp:align>
            </wp:positionH>
            <wp:positionV relativeFrom="paragraph">
              <wp:posOffset>296949</wp:posOffset>
            </wp:positionV>
            <wp:extent cx="4664075" cy="3018155"/>
            <wp:effectExtent l="0" t="0" r="3175" b="0"/>
            <wp:wrapTight wrapText="bothSides">
              <wp:wrapPolygon edited="0">
                <wp:start x="0" y="0"/>
                <wp:lineTo x="0" y="21405"/>
                <wp:lineTo x="21526" y="21405"/>
                <wp:lineTo x="21526"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664075" cy="3018155"/>
                    </a:xfrm>
                    <a:prstGeom prst="rect">
                      <a:avLst/>
                    </a:prstGeom>
                  </pic:spPr>
                </pic:pic>
              </a:graphicData>
            </a:graphic>
            <wp14:sizeRelH relativeFrom="page">
              <wp14:pctWidth>0</wp14:pctWidth>
            </wp14:sizeRelH>
            <wp14:sizeRelV relativeFrom="page">
              <wp14:pctHeight>0</wp14:pctHeight>
            </wp14:sizeRelV>
          </wp:anchor>
        </w:drawing>
      </w:r>
    </w:p>
    <w:p w14:paraId="17337C29" w14:textId="77777777" w:rsidR="00FA52A9" w:rsidRPr="00303DEE" w:rsidRDefault="00FA52A9" w:rsidP="00085D33">
      <w:pPr>
        <w:pStyle w:val="NormalWeb"/>
        <w:shd w:val="clear" w:color="auto" w:fill="FFFFFF"/>
        <w:spacing w:before="0" w:beforeAutospacing="0" w:line="315" w:lineRule="atLeast"/>
        <w:rPr>
          <w:rFonts w:asciiTheme="minorHAnsi" w:hAnsiTheme="minorHAnsi"/>
          <w:b/>
          <w:color w:val="808080" w:themeColor="background1" w:themeShade="80"/>
          <w:sz w:val="22"/>
          <w:szCs w:val="22"/>
        </w:rPr>
      </w:pPr>
      <w:r w:rsidRPr="00303DEE">
        <w:rPr>
          <w:rFonts w:asciiTheme="minorHAnsi" w:hAnsiTheme="minorHAnsi"/>
          <w:b/>
          <w:color w:val="808080" w:themeColor="background1" w:themeShade="80"/>
          <w:sz w:val="22"/>
          <w:szCs w:val="22"/>
        </w:rPr>
        <w:t xml:space="preserve">Generating Communications </w:t>
      </w:r>
    </w:p>
    <w:p w14:paraId="2D2EF89A" w14:textId="77777777" w:rsidR="00FA52A9"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Based upon the outcome of each assessment, new communications will be generated and held within the communications tab under Pensions and AE. To download communications, select your current pay</w:t>
      </w:r>
      <w:r w:rsidR="00FA52A9" w:rsidRPr="00303DEE">
        <w:rPr>
          <w:rFonts w:asciiTheme="minorHAnsi" w:hAnsiTheme="minorHAnsi"/>
          <w:color w:val="808080" w:themeColor="background1" w:themeShade="80"/>
          <w:sz w:val="22"/>
          <w:szCs w:val="22"/>
        </w:rPr>
        <w:t xml:space="preserve"> </w:t>
      </w:r>
      <w:r w:rsidRPr="00303DEE">
        <w:rPr>
          <w:rFonts w:asciiTheme="minorHAnsi" w:hAnsiTheme="minorHAnsi"/>
          <w:color w:val="808080" w:themeColor="background1" w:themeShade="80"/>
          <w:sz w:val="22"/>
          <w:szCs w:val="22"/>
        </w:rPr>
        <w:t xml:space="preserve">date and click ‘Generate’. </w:t>
      </w:r>
    </w:p>
    <w:p w14:paraId="7E03FF43"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This will then download the necessary communications to be sent to employees.</w:t>
      </w:r>
    </w:p>
    <w:p w14:paraId="7A64ACF1"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034B8048"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0284FED6" w14:textId="77777777" w:rsidR="00085D33" w:rsidRPr="00303DEE" w:rsidRDefault="00FA52A9"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noProof/>
          <w:color w:val="808080" w:themeColor="background1" w:themeShade="80"/>
          <w:lang w:val="en-US" w:eastAsia="en-US"/>
        </w:rPr>
        <w:lastRenderedPageBreak/>
        <mc:AlternateContent>
          <mc:Choice Requires="wpg">
            <w:drawing>
              <wp:anchor distT="0" distB="0" distL="114300" distR="114300" simplePos="0" relativeHeight="251755520" behindDoc="0" locked="0" layoutInCell="1" allowOverlap="1" wp14:anchorId="0E6555BA" wp14:editId="60967C10">
                <wp:simplePos x="0" y="0"/>
                <wp:positionH relativeFrom="page">
                  <wp:posOffset>-2099689</wp:posOffset>
                </wp:positionH>
                <wp:positionV relativeFrom="paragraph">
                  <wp:posOffset>-448277</wp:posOffset>
                </wp:positionV>
                <wp:extent cx="13115925" cy="1277620"/>
                <wp:effectExtent l="0" t="0" r="9525" b="0"/>
                <wp:wrapNone/>
                <wp:docPr id="268" name="Group 268"/>
                <wp:cNvGraphicFramePr/>
                <a:graphic xmlns:a="http://schemas.openxmlformats.org/drawingml/2006/main">
                  <a:graphicData uri="http://schemas.microsoft.com/office/word/2010/wordprocessingGroup">
                    <wpg:wgp>
                      <wpg:cNvGrpSpPr/>
                      <wpg:grpSpPr>
                        <a:xfrm>
                          <a:off x="0" y="0"/>
                          <a:ext cx="13115925" cy="1277620"/>
                          <a:chOff x="180753" y="10633"/>
                          <a:chExt cx="13116044" cy="1278058"/>
                        </a:xfrm>
                      </wpg:grpSpPr>
                      <pic:pic xmlns:pic="http://schemas.openxmlformats.org/drawingml/2006/picture">
                        <pic:nvPicPr>
                          <pic:cNvPr id="269" name="Picture 269"/>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70"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6B88A29A" w14:textId="77777777" w:rsidR="00CC6C66" w:rsidRPr="006C6039" w:rsidRDefault="00CC6C66" w:rsidP="00085D33">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14:paraId="73D2CBC1" w14:textId="77777777" w:rsidR="00CC6C66" w:rsidRPr="0003607F" w:rsidRDefault="00CC6C66" w:rsidP="00085D33">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D41B3D4" id="Group 268" o:spid="_x0000_s1104" style="position:absolute;margin-left:-165.35pt;margin-top:-35.3pt;width:1032.75pt;height:100.6pt;z-index:251755520;mso-position-horizontal-relative:page;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">
                <v:shape id="Picture 269" o:spid="_x0000_s1105"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k7TEAAAA3AAAAA8AAABkcnMvZG93bnJldi54bWxEj0+LwjAUxO8L+x3CW/C2TVUQW02LCKKH&#10;vfjv4O3RPNti8xKaqPXbbxYWPA4z8xtmWQ6mEw/qfWtZwThJQRBXVrdcKzgdN99zED4ga+wsk4IX&#10;eSiLz48l5to+eU+PQ6hFhLDPUUETgsul9FVDBn1iHXH0rrY3GKLsa6l7fEa46eQkTWfSYMtxoUFH&#10;64aq2+FuFOzZrX920vlXvclu4+yy5fN8qtToa1gtQAQawjv8395pBZNZBn9n4hG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Wk7TEAAAA3AAAAA8AAAAAAAAAAAAAAAAA&#10;nwIAAGRycy9kb3ducmV2LnhtbFBLBQYAAAAABAAEAPcAAACQAwAAAAA=&#10;">
                  <v:imagedata r:id="rId12" o:title="" cropleft="9982f"/>
                  <v:path arrowok="t"/>
                </v:shape>
                <v:shape id="_x0000_s1106"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g+L8A&#10;AADcAAAADwAAAGRycy9kb3ducmV2LnhtbERPTWvCQBC9F/wPywje6kbBtkRXEa3goRdtvA/ZMRvM&#10;zobs1MR/7x4KHh/ve7UZfKPu1MU6sIHZNANFXAZbc2Wg+D28f4GKgmyxCUwGHhRhsx69rTC3oecT&#10;3c9SqRTCMUcDTqTNtY6lI49xGlrixF1D51ES7CptO+xTuG/0PMs+tMeaU4PDlnaOytv5zxsQsdvZ&#10;o/j28XgZfva9y8oFFsZMxsN2CUpokJf43320Bua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96D4vwAAANwAAAAPAAAAAAAAAAAAAAAAAJgCAABkcnMvZG93bnJl&#10;di54bWxQSwUGAAAAAAQABAD1AAAAhAMAAAAA&#10;" filled="f" stroked="f">
                  <v:textbox style="mso-fit-shape-to-text:t">
                    <w:txbxContent>
                      <w:p w:rsidR="00CC6C66" w:rsidRPr="006C6039" w:rsidRDefault="00CC6C66" w:rsidP="00085D33">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rsidR="00CC6C66" w:rsidRPr="0003607F" w:rsidRDefault="00CC6C66" w:rsidP="00085D33">
                        <w:pPr>
                          <w:jc w:val="center"/>
                          <w:rPr>
                            <w:rFonts w:asciiTheme="majorHAnsi" w:hAnsiTheme="majorHAnsi"/>
                            <w:color w:val="FFFFFF" w:themeColor="background1"/>
                            <w:sz w:val="36"/>
                            <w:szCs w:val="36"/>
                          </w:rPr>
                        </w:pPr>
                      </w:p>
                    </w:txbxContent>
                  </v:textbox>
                </v:shape>
                <w10:wrap anchorx="page"/>
              </v:group>
            </w:pict>
          </mc:Fallback>
        </mc:AlternateContent>
      </w:r>
    </w:p>
    <w:p w14:paraId="4330FF75"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49C50051"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25AA0D4D" w14:textId="77777777" w:rsidR="006F644F" w:rsidRPr="00303DEE" w:rsidRDefault="006F644F" w:rsidP="006F644F">
      <w:pPr>
        <w:pStyle w:val="NormalWeb"/>
        <w:shd w:val="clear" w:color="auto" w:fill="FFFFFF"/>
        <w:spacing w:before="0" w:beforeAutospacing="0" w:line="315" w:lineRule="atLeast"/>
        <w:rPr>
          <w:rFonts w:asciiTheme="minorHAnsi" w:hAnsiTheme="minorHAnsi"/>
          <w:b/>
          <w:color w:val="808080" w:themeColor="background1" w:themeShade="80"/>
          <w:sz w:val="22"/>
          <w:szCs w:val="22"/>
        </w:rPr>
      </w:pPr>
      <w:r w:rsidRPr="00303DEE">
        <w:rPr>
          <w:rFonts w:asciiTheme="minorHAnsi" w:hAnsiTheme="minorHAnsi"/>
          <w:b/>
          <w:color w:val="808080" w:themeColor="background1" w:themeShade="80"/>
          <w:sz w:val="22"/>
          <w:szCs w:val="22"/>
        </w:rPr>
        <w:t xml:space="preserve">Audit Trail </w:t>
      </w:r>
    </w:p>
    <w:p w14:paraId="07CD0FB4" w14:textId="77777777" w:rsidR="006F644F" w:rsidRPr="00303DEE" w:rsidRDefault="006F644F" w:rsidP="006F644F">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Comms generated will then be displayed, alongside employee’s AE Status, the Document description and the date that the document was sent. You will then be able to export this information into a report that will show a full audit trail of communications sent.</w:t>
      </w:r>
    </w:p>
    <w:p w14:paraId="60E01FDD" w14:textId="77777777" w:rsidR="006F644F" w:rsidRPr="00303DEE" w:rsidRDefault="006F644F" w:rsidP="006F644F">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noProof/>
          <w:color w:val="808080" w:themeColor="background1" w:themeShade="80"/>
          <w:lang w:val="en-US" w:eastAsia="en-US"/>
        </w:rPr>
        <mc:AlternateContent>
          <mc:Choice Requires="wps">
            <w:drawing>
              <wp:anchor distT="0" distB="0" distL="114300" distR="114300" simplePos="0" relativeHeight="251651069" behindDoc="0" locked="0" layoutInCell="1" allowOverlap="1" wp14:anchorId="08225432" wp14:editId="2804C899">
                <wp:simplePos x="0" y="0"/>
                <wp:positionH relativeFrom="column">
                  <wp:posOffset>4819057</wp:posOffset>
                </wp:positionH>
                <wp:positionV relativeFrom="paragraph">
                  <wp:posOffset>160295</wp:posOffset>
                </wp:positionV>
                <wp:extent cx="840545" cy="1801421"/>
                <wp:effectExtent l="209550" t="57150" r="493395" b="0"/>
                <wp:wrapNone/>
                <wp:docPr id="274" name="Flowchart: Merge 274"/>
                <wp:cNvGraphicFramePr/>
                <a:graphic xmlns:a="http://schemas.openxmlformats.org/drawingml/2006/main">
                  <a:graphicData uri="http://schemas.microsoft.com/office/word/2010/wordprocessingShape">
                    <wps:wsp>
                      <wps:cNvSpPr/>
                      <wps:spPr>
                        <a:xfrm rot="2599903">
                          <a:off x="0" y="0"/>
                          <a:ext cx="840545" cy="1801421"/>
                        </a:xfrm>
                        <a:prstGeom prst="flowChartMerg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E4199" id="_x0000_t128" coordsize="21600,21600" o:spt="128" path="m,l21600,,10800,21600xe">
                <v:stroke joinstyle="miter"/>
                <v:path gradientshapeok="t" o:connecttype="custom" o:connectlocs="10800,0;5400,10800;10800,21600;16200,10800" textboxrect="5400,0,16200,10800"/>
              </v:shapetype>
              <v:shape id="Flowchart: Merge 274" o:spid="_x0000_s1026" type="#_x0000_t128" style="position:absolute;margin-left:379.45pt;margin-top:12.6pt;width:66.2pt;height:141.85pt;rotation:2839787fd;z-index:251651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" fillcolor="#d8d8d8 [2732]" stroked="f" strokeweight="1pt"/>
            </w:pict>
          </mc:Fallback>
        </mc:AlternateContent>
      </w:r>
      <w:r w:rsidRPr="00303DEE">
        <w:rPr>
          <w:rFonts w:asciiTheme="minorHAnsi" w:hAnsiTheme="minorHAnsi"/>
          <w:noProof/>
          <w:color w:val="808080" w:themeColor="background1" w:themeShade="80"/>
          <w:lang w:val="en-US" w:eastAsia="en-US"/>
        </w:rPr>
        <w:drawing>
          <wp:anchor distT="0" distB="0" distL="114300" distR="114300" simplePos="0" relativeHeight="251756544" behindDoc="1" locked="0" layoutInCell="1" allowOverlap="1" wp14:anchorId="5A906587" wp14:editId="7093E4F9">
            <wp:simplePos x="0" y="0"/>
            <wp:positionH relativeFrom="margin">
              <wp:align>left</wp:align>
            </wp:positionH>
            <wp:positionV relativeFrom="paragraph">
              <wp:posOffset>1102995</wp:posOffset>
            </wp:positionV>
            <wp:extent cx="4733290" cy="1864360"/>
            <wp:effectExtent l="0" t="0" r="0" b="2540"/>
            <wp:wrapTight wrapText="bothSides">
              <wp:wrapPolygon edited="0">
                <wp:start x="0" y="0"/>
                <wp:lineTo x="0" y="21409"/>
                <wp:lineTo x="21472" y="21409"/>
                <wp:lineTo x="21472"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33290" cy="1864360"/>
                    </a:xfrm>
                    <a:prstGeom prst="rect">
                      <a:avLst/>
                    </a:prstGeom>
                  </pic:spPr>
                </pic:pic>
              </a:graphicData>
            </a:graphic>
            <wp14:sizeRelH relativeFrom="page">
              <wp14:pctWidth>0</wp14:pctWidth>
            </wp14:sizeRelH>
            <wp14:sizeRelV relativeFrom="page">
              <wp14:pctHeight>0</wp14:pctHeight>
            </wp14:sizeRelV>
          </wp:anchor>
        </w:drawing>
      </w:r>
      <w:r w:rsidRPr="00303DEE">
        <w:rPr>
          <w:rFonts w:asciiTheme="minorHAnsi" w:hAnsiTheme="minorHAnsi"/>
          <w:color w:val="808080" w:themeColor="background1" w:themeShade="80"/>
          <w:sz w:val="22"/>
          <w:szCs w:val="22"/>
        </w:rPr>
        <w:t>It is important that you have an audit trail available in the instance that you are investigated by the Pensions Regulator who wishes to see proof of your compliance with Automatic Enrolment, in particular your communication with employees.</w:t>
      </w:r>
    </w:p>
    <w:p w14:paraId="11335953" w14:textId="77777777" w:rsidR="006F644F" w:rsidRPr="00303DEE" w:rsidRDefault="006F644F" w:rsidP="006F644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79F6782D" w14:textId="77777777" w:rsidR="006F644F" w:rsidRPr="00303DEE" w:rsidRDefault="006F644F" w:rsidP="006F644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7F6D4AEF" w14:textId="77777777" w:rsidR="006F644F" w:rsidRPr="00303DEE" w:rsidRDefault="006F644F" w:rsidP="006F644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1EE0A4F1" w14:textId="77777777" w:rsidR="006F644F" w:rsidRPr="00303DEE" w:rsidRDefault="006F644F" w:rsidP="006F644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2B247D9B" w14:textId="77777777" w:rsidR="006F644F" w:rsidRPr="00303DEE" w:rsidRDefault="006F644F" w:rsidP="006F644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31F364CC" w14:textId="77777777" w:rsidR="006F644F" w:rsidRPr="00303DEE" w:rsidRDefault="006F644F" w:rsidP="006F644F">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noProof/>
          <w:color w:val="808080" w:themeColor="background1" w:themeShade="80"/>
          <w:lang w:val="en-US" w:eastAsia="en-US"/>
        </w:rPr>
        <w:drawing>
          <wp:anchor distT="0" distB="0" distL="114300" distR="114300" simplePos="0" relativeHeight="251757568" behindDoc="1" locked="0" layoutInCell="1" allowOverlap="1" wp14:anchorId="74C42B1A" wp14:editId="24B66E05">
            <wp:simplePos x="0" y="0"/>
            <wp:positionH relativeFrom="column">
              <wp:align>left</wp:align>
            </wp:positionH>
            <wp:positionV relativeFrom="paragraph">
              <wp:posOffset>178567</wp:posOffset>
            </wp:positionV>
            <wp:extent cx="4247515" cy="1958340"/>
            <wp:effectExtent l="0" t="0" r="635" b="3810"/>
            <wp:wrapTight wrapText="bothSides">
              <wp:wrapPolygon edited="0">
                <wp:start x="0" y="0"/>
                <wp:lineTo x="0" y="21432"/>
                <wp:lineTo x="21506" y="21432"/>
                <wp:lineTo x="21506" y="0"/>
                <wp:lineTo x="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25105" b="16861"/>
                    <a:stretch/>
                  </pic:blipFill>
                  <pic:spPr bwMode="auto">
                    <a:xfrm>
                      <a:off x="0" y="0"/>
                      <a:ext cx="4247515" cy="195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6EB681" w14:textId="77777777" w:rsidR="006F644F" w:rsidRPr="00303DEE" w:rsidRDefault="006F644F" w:rsidP="006F644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6F5C6F3E" w14:textId="77777777" w:rsidR="006F644F" w:rsidRPr="00303DEE" w:rsidRDefault="006F644F" w:rsidP="006F644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48248B71" w14:textId="77777777" w:rsidR="006F644F" w:rsidRPr="00303DEE" w:rsidRDefault="006F644F" w:rsidP="006F644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3D0659E0" w14:textId="77777777" w:rsidR="006F644F" w:rsidRPr="00303DEE" w:rsidRDefault="006F644F" w:rsidP="006F644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37B2A876" w14:textId="77777777" w:rsidR="006F644F" w:rsidRPr="00303DEE" w:rsidRDefault="006F644F" w:rsidP="006F644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5BF598A6" w14:textId="77777777" w:rsidR="006F644F" w:rsidRPr="00303DEE" w:rsidRDefault="006F644F" w:rsidP="006F644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77EDF3B7" w14:textId="77777777" w:rsidR="006F644F" w:rsidRPr="00303DEE" w:rsidRDefault="006F644F" w:rsidP="006F644F">
      <w:pPr>
        <w:pStyle w:val="NormalWeb"/>
        <w:shd w:val="clear" w:color="auto" w:fill="FFFFFF"/>
        <w:spacing w:before="0" w:beforeAutospacing="0" w:line="315" w:lineRule="atLeast"/>
        <w:ind w:left="720"/>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Once you have selected your chosen pay date, you can use the ‘Export Options’ tab to download a full report of your communications generated</w:t>
      </w:r>
    </w:p>
    <w:p w14:paraId="7EABA465" w14:textId="77777777" w:rsidR="006F644F" w:rsidRPr="00303DEE" w:rsidRDefault="006F644F" w:rsidP="006F644F">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19CEACB5"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28C45287" w14:textId="77777777" w:rsidR="004F56B3" w:rsidRPr="00303DEE" w:rsidRDefault="004F56B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0E9ED66B" w14:textId="77777777" w:rsidR="004F56B3" w:rsidRPr="00303DEE" w:rsidRDefault="004F56B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7E948462" w14:textId="77777777" w:rsidR="004F56B3" w:rsidRPr="00303DEE" w:rsidRDefault="004F56B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22A7A8AD" w14:textId="77777777" w:rsidR="004F56B3" w:rsidRPr="00303DEE" w:rsidRDefault="00473309"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noProof/>
          <w:color w:val="808080" w:themeColor="background1" w:themeShade="80"/>
          <w:lang w:val="en-US" w:eastAsia="en-US"/>
        </w:rPr>
        <w:lastRenderedPageBreak/>
        <mc:AlternateContent>
          <mc:Choice Requires="wpg">
            <w:drawing>
              <wp:anchor distT="0" distB="0" distL="114300" distR="114300" simplePos="0" relativeHeight="251759616" behindDoc="0" locked="0" layoutInCell="1" allowOverlap="1" wp14:anchorId="05A78D1D" wp14:editId="07DD361B">
                <wp:simplePos x="0" y="0"/>
                <wp:positionH relativeFrom="page">
                  <wp:posOffset>-2072245</wp:posOffset>
                </wp:positionH>
                <wp:positionV relativeFrom="paragraph">
                  <wp:posOffset>-463138</wp:posOffset>
                </wp:positionV>
                <wp:extent cx="13115925" cy="1277620"/>
                <wp:effectExtent l="0" t="0" r="9525" b="0"/>
                <wp:wrapNone/>
                <wp:docPr id="275" name="Group 275"/>
                <wp:cNvGraphicFramePr/>
                <a:graphic xmlns:a="http://schemas.openxmlformats.org/drawingml/2006/main">
                  <a:graphicData uri="http://schemas.microsoft.com/office/word/2010/wordprocessingGroup">
                    <wpg:wgp>
                      <wpg:cNvGrpSpPr/>
                      <wpg:grpSpPr>
                        <a:xfrm>
                          <a:off x="0" y="0"/>
                          <a:ext cx="13115925" cy="1277620"/>
                          <a:chOff x="180753" y="10633"/>
                          <a:chExt cx="13116044" cy="1278058"/>
                        </a:xfrm>
                      </wpg:grpSpPr>
                      <pic:pic xmlns:pic="http://schemas.openxmlformats.org/drawingml/2006/picture">
                        <pic:nvPicPr>
                          <pic:cNvPr id="276" name="Picture 276"/>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77"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345DBAF9" w14:textId="77777777" w:rsidR="00CC6C66" w:rsidRPr="006C6039" w:rsidRDefault="00CC6C66" w:rsidP="00473309">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14:paraId="0ADAA539" w14:textId="77777777" w:rsidR="00CC6C66" w:rsidRPr="0003607F" w:rsidRDefault="00CC6C66" w:rsidP="00473309">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1BBAAE7" id="Group 275" o:spid="_x0000_s1107" style="position:absolute;margin-left:-163.15pt;margin-top:-36.45pt;width:1032.75pt;height:100.6pt;z-index:251759616;mso-position-horizontal-relative:page;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">
                <v:shape id="Picture 276" o:spid="_x0000_s1108"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QkRvEAAAA3AAAAA8AAABkcnMvZG93bnJldi54bWxEj0GLwjAUhO/C/ofwBG+aqqC1a1oWQfSw&#10;F3X3sLdH82yLzUtootZ/vxEEj8PMfMOsi9604kadbywrmE4SEMSl1Q1XCn5O23EKwgdkja1lUvAg&#10;D0X+MVhjpu2dD3Q7hkpECPsMFdQhuExKX9Zk0E+sI47e2XYGQ5RdJXWH9wg3rZwlyUIabDgu1Oho&#10;U1N5OV6NggO7zfdeOv+otqvLdPW34990rtRo2H99ggjUh3f41d5rBbPlAp5n4hGQ+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QkRvEAAAA3AAAAA8AAAAAAAAAAAAAAAAA&#10;nwIAAGRycy9kb3ducmV2LnhtbFBLBQYAAAAABAAEAPcAAACQAwAAAAA=&#10;">
                  <v:imagedata r:id="rId12" o:title="" cropleft="9982f"/>
                  <v:path arrowok="t"/>
                </v:shape>
                <v:shape id="_x0000_s1109"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4jMMA&#10;AADcAAAADwAAAGRycy9kb3ducmV2LnhtbESPT2vCQBTE74V+h+UVvNWNglWiq4h/wEMv1Xh/ZF+z&#10;odm3Ifs08du7hUKPw8z8hlltBt+oO3WxDmxgMs5AEZfB1lwZKC7H9wWoKMgWm8Bk4EERNuvXlxXm&#10;NvT8RfezVCpBOOZowIm0udaxdOQxjkNLnLzv0HmUJLtK2w77BPeNnmbZh/ZYc1pw2NLOUflzvnkD&#10;InY7eRQHH0/X4XPfu6ycYWHM6G3YLkEJDfIf/mufrIHpf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44jMMAAADcAAAADwAAAAAAAAAAAAAAAACYAgAAZHJzL2Rv&#10;d25yZXYueG1sUEsFBgAAAAAEAAQA9QAAAIgDAAAAAA==&#10;" filled="f" stroked="f">
                  <v:textbox style="mso-fit-shape-to-text:t">
                    <w:txbxContent>
                      <w:p w:rsidR="00CC6C66" w:rsidRPr="006C6039" w:rsidRDefault="00CC6C66" w:rsidP="00473309">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rsidR="00CC6C66" w:rsidRPr="0003607F" w:rsidRDefault="00CC6C66" w:rsidP="00473309">
                        <w:pPr>
                          <w:jc w:val="center"/>
                          <w:rPr>
                            <w:rFonts w:asciiTheme="majorHAnsi" w:hAnsiTheme="majorHAnsi"/>
                            <w:color w:val="FFFFFF" w:themeColor="background1"/>
                            <w:sz w:val="36"/>
                            <w:szCs w:val="36"/>
                          </w:rPr>
                        </w:pPr>
                      </w:p>
                    </w:txbxContent>
                  </v:textbox>
                </v:shape>
                <w10:wrap anchorx="page"/>
              </v:group>
            </w:pict>
          </mc:Fallback>
        </mc:AlternateContent>
      </w:r>
    </w:p>
    <w:p w14:paraId="14FEBF1B"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0BF62283" w14:textId="77777777" w:rsidR="00085D33" w:rsidRPr="00303DEE" w:rsidRDefault="00085D33"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7C96BBCD" w14:textId="77777777" w:rsidR="00473309" w:rsidRPr="00303DEE" w:rsidRDefault="00473309" w:rsidP="00473309">
      <w:pPr>
        <w:rPr>
          <w:rFonts w:cs="Open Sans Semibold"/>
          <w:b/>
          <w:bCs/>
          <w:color w:val="808080" w:themeColor="background1" w:themeShade="80"/>
        </w:rPr>
      </w:pPr>
      <w:r w:rsidRPr="00303DEE">
        <w:rPr>
          <w:rFonts w:cs="Open Sans Semibold"/>
          <w:b/>
          <w:bCs/>
          <w:color w:val="808080" w:themeColor="background1" w:themeShade="80"/>
        </w:rPr>
        <w:t>Output Files</w:t>
      </w:r>
    </w:p>
    <w:p w14:paraId="3DAF9ADD" w14:textId="77777777" w:rsidR="00473309" w:rsidRPr="00303DEE" w:rsidRDefault="00473309" w:rsidP="00473309">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Once you have completed each payroll run with Automatic Enrolment, you will need to communicate with your chosen provider to inform them of contributions made, opt-outs, joiners and leavers etc.</w:t>
      </w:r>
    </w:p>
    <w:p w14:paraId="14D4DFA3" w14:textId="77777777" w:rsidR="00473309" w:rsidRPr="00303DEE" w:rsidRDefault="00473309" w:rsidP="00473309">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You must first configure your system to generate the correct output file.</w:t>
      </w:r>
    </w:p>
    <w:p w14:paraId="45943167" w14:textId="77777777" w:rsidR="00473309" w:rsidRPr="00303DEE" w:rsidRDefault="003B2B92" w:rsidP="00473309">
      <w:pPr>
        <w:shd w:val="clear" w:color="auto" w:fill="FFFFFF"/>
        <w:spacing w:after="100" w:afterAutospacing="1" w:line="315" w:lineRule="atLeast"/>
        <w:rPr>
          <w:rFonts w:eastAsia="Times New Roman" w:cs="Times New Roman"/>
          <w:color w:val="808080" w:themeColor="background1" w:themeShade="80"/>
          <w:lang w:eastAsia="en-GB"/>
        </w:rPr>
      </w:pPr>
      <w:r w:rsidRPr="00303DEE">
        <w:rPr>
          <w:noProof/>
          <w:color w:val="808080" w:themeColor="background1" w:themeShade="80"/>
          <w:lang w:val="en-US"/>
        </w:rPr>
        <w:drawing>
          <wp:anchor distT="0" distB="0" distL="114300" distR="114300" simplePos="0" relativeHeight="251760640" behindDoc="1" locked="0" layoutInCell="1" allowOverlap="1" wp14:anchorId="4C714F7F" wp14:editId="3203A2FD">
            <wp:simplePos x="0" y="0"/>
            <wp:positionH relativeFrom="margin">
              <wp:align>left</wp:align>
            </wp:positionH>
            <wp:positionV relativeFrom="paragraph">
              <wp:posOffset>877397</wp:posOffset>
            </wp:positionV>
            <wp:extent cx="4664075" cy="2856230"/>
            <wp:effectExtent l="0" t="0" r="3175" b="1270"/>
            <wp:wrapTight wrapText="bothSides">
              <wp:wrapPolygon edited="0">
                <wp:start x="0" y="0"/>
                <wp:lineTo x="0" y="21466"/>
                <wp:lineTo x="21526" y="21466"/>
                <wp:lineTo x="21526"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64075" cy="2856230"/>
                    </a:xfrm>
                    <a:prstGeom prst="rect">
                      <a:avLst/>
                    </a:prstGeom>
                  </pic:spPr>
                </pic:pic>
              </a:graphicData>
            </a:graphic>
            <wp14:sizeRelH relativeFrom="page">
              <wp14:pctWidth>0</wp14:pctWidth>
            </wp14:sizeRelH>
            <wp14:sizeRelV relativeFrom="page">
              <wp14:pctHeight>0</wp14:pctHeight>
            </wp14:sizeRelV>
          </wp:anchor>
        </w:drawing>
      </w:r>
      <w:r w:rsidR="00473309" w:rsidRPr="00303DEE">
        <w:rPr>
          <w:rFonts w:eastAsia="Times New Roman" w:cs="Times New Roman"/>
          <w:color w:val="808080" w:themeColor="background1" w:themeShade="80"/>
          <w:lang w:eastAsia="en-GB"/>
        </w:rPr>
        <w:t>You must also ensure that you have asked KashFlow Payroll to generate your output file when setting up your pension scheme, by firstly filling out relevant details within your pension setup.</w:t>
      </w:r>
    </w:p>
    <w:p w14:paraId="6138174E" w14:textId="77777777" w:rsidR="00473309" w:rsidRPr="00303DEE" w:rsidRDefault="00473309" w:rsidP="00473309">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3FE2F1D7" w14:textId="77777777" w:rsidR="00473309" w:rsidRPr="00303DEE" w:rsidRDefault="00473309" w:rsidP="00473309">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00648B2B" w14:textId="77777777" w:rsidR="00473309" w:rsidRPr="00303DEE" w:rsidRDefault="003B2B92" w:rsidP="00473309">
      <w:pPr>
        <w:shd w:val="clear" w:color="auto" w:fill="FFFFFF"/>
        <w:spacing w:after="100" w:afterAutospacing="1" w:line="315" w:lineRule="atLeast"/>
        <w:rPr>
          <w:rFonts w:eastAsia="Times New Roman" w:cs="Times New Roman"/>
          <w:color w:val="808080" w:themeColor="background1" w:themeShade="80"/>
          <w:sz w:val="21"/>
          <w:szCs w:val="21"/>
          <w:lang w:eastAsia="en-GB"/>
        </w:rPr>
      </w:pPr>
      <w:r w:rsidRPr="00303DEE">
        <w:rPr>
          <w:rFonts w:eastAsia="Times New Roman" w:cs="Times New Roman"/>
          <w:noProof/>
          <w:color w:val="808080" w:themeColor="background1" w:themeShade="80"/>
          <w:sz w:val="21"/>
          <w:szCs w:val="21"/>
          <w:lang w:val="en-US"/>
        </w:rPr>
        <w:drawing>
          <wp:anchor distT="0" distB="0" distL="114300" distR="114300" simplePos="0" relativeHeight="251762688" behindDoc="1" locked="0" layoutInCell="1" allowOverlap="1" wp14:anchorId="5090944F" wp14:editId="559670B7">
            <wp:simplePos x="0" y="0"/>
            <wp:positionH relativeFrom="column">
              <wp:align>left</wp:align>
            </wp:positionH>
            <wp:positionV relativeFrom="paragraph">
              <wp:posOffset>365034</wp:posOffset>
            </wp:positionV>
            <wp:extent cx="3905250" cy="3785235"/>
            <wp:effectExtent l="0" t="0" r="0" b="5715"/>
            <wp:wrapTight wrapText="bothSides">
              <wp:wrapPolygon edited="0">
                <wp:start x="0" y="0"/>
                <wp:lineTo x="0" y="21524"/>
                <wp:lineTo x="21495" y="21524"/>
                <wp:lineTo x="21495" y="0"/>
                <wp:lineTo x="0" y="0"/>
              </wp:wrapPolygon>
            </wp:wrapTight>
            <wp:docPr id="42" name="Picture 42" descr="Microsoft Word 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crosoft Word 2">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05250" cy="3785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B9DBB" w14:textId="77777777" w:rsidR="00473309" w:rsidRPr="00303DEE" w:rsidRDefault="00473309" w:rsidP="00473309">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061ECFC0" w14:textId="77777777" w:rsidR="00473309" w:rsidRPr="00303DEE" w:rsidRDefault="00473309" w:rsidP="00473309">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6714BF2E" w14:textId="77777777" w:rsidR="00473309" w:rsidRPr="00303DEE" w:rsidRDefault="00473309" w:rsidP="00473309">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21F73E06" w14:textId="77777777" w:rsidR="00473309" w:rsidRPr="00303DEE" w:rsidRDefault="00473309" w:rsidP="00473309">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25133EC1" w14:textId="77777777" w:rsidR="00473309" w:rsidRPr="00303DEE" w:rsidRDefault="00473309" w:rsidP="00473309">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6E5B2C08" w14:textId="77777777" w:rsidR="00473309" w:rsidRPr="00303DEE" w:rsidRDefault="00473309" w:rsidP="00473309">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3AB51868" w14:textId="77777777" w:rsidR="00473309" w:rsidRPr="00303DEE" w:rsidRDefault="00473309" w:rsidP="00473309">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50761E07" w14:textId="77777777" w:rsidR="00473309" w:rsidRPr="00303DEE" w:rsidRDefault="00473309" w:rsidP="00473309">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5E6AE0FC" w14:textId="77777777" w:rsidR="00473309" w:rsidRPr="00303DEE" w:rsidRDefault="00473309" w:rsidP="00473309">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454619B5" w14:textId="77777777" w:rsidR="00473309" w:rsidRPr="00303DEE" w:rsidRDefault="00473309" w:rsidP="00473309">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2D551FC1" w14:textId="77777777" w:rsidR="00473309" w:rsidRPr="00303DEE" w:rsidRDefault="00473309" w:rsidP="00085D33">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35AFF147" w14:textId="77777777" w:rsidR="003B2B92" w:rsidRPr="00303DEE" w:rsidRDefault="003B2B92" w:rsidP="00085D33">
      <w:pPr>
        <w:pStyle w:val="NormalWeb"/>
        <w:shd w:val="clear" w:color="auto" w:fill="FFFFFF"/>
        <w:spacing w:before="0" w:beforeAutospacing="0" w:line="315" w:lineRule="atLeast"/>
        <w:rPr>
          <w:rFonts w:asciiTheme="minorHAnsi" w:hAnsiTheme="minorHAnsi"/>
          <w:b/>
          <w:color w:val="808080" w:themeColor="background1" w:themeShade="80"/>
          <w:sz w:val="22"/>
          <w:szCs w:val="22"/>
        </w:rPr>
      </w:pPr>
      <w:r w:rsidRPr="00303DEE">
        <w:rPr>
          <w:rFonts w:asciiTheme="minorHAnsi" w:hAnsiTheme="minorHAnsi"/>
          <w:color w:val="808080" w:themeColor="background1" w:themeShade="80"/>
          <w:sz w:val="22"/>
          <w:szCs w:val="22"/>
        </w:rPr>
        <w:t xml:space="preserve">You must then make sure within your pension setup to choose the option to create output files for your chosen provider. </w:t>
      </w:r>
      <w:r w:rsidRPr="00303DEE">
        <w:rPr>
          <w:rFonts w:asciiTheme="minorHAnsi" w:hAnsiTheme="minorHAnsi"/>
          <w:b/>
          <w:color w:val="808080" w:themeColor="background1" w:themeShade="80"/>
          <w:sz w:val="22"/>
          <w:szCs w:val="22"/>
        </w:rPr>
        <w:t>If this is not selected, you will not be able to generate output files</w:t>
      </w:r>
    </w:p>
    <w:p w14:paraId="39C7F32E" w14:textId="77777777" w:rsidR="003B2B92" w:rsidRPr="00303DEE" w:rsidRDefault="003B2B92" w:rsidP="00085D33">
      <w:pPr>
        <w:pStyle w:val="NormalWeb"/>
        <w:shd w:val="clear" w:color="auto" w:fill="FFFFFF"/>
        <w:spacing w:before="0" w:beforeAutospacing="0" w:line="315" w:lineRule="atLeast"/>
        <w:rPr>
          <w:rFonts w:asciiTheme="minorHAnsi" w:hAnsiTheme="minorHAnsi"/>
          <w:b/>
          <w:color w:val="808080" w:themeColor="background1" w:themeShade="80"/>
          <w:sz w:val="22"/>
          <w:szCs w:val="22"/>
        </w:rPr>
      </w:pPr>
    </w:p>
    <w:p w14:paraId="46C90301" w14:textId="77777777" w:rsidR="004E7BAC" w:rsidRPr="00303DEE" w:rsidRDefault="004E7BAC" w:rsidP="00085D33">
      <w:pPr>
        <w:pStyle w:val="NormalWeb"/>
        <w:shd w:val="clear" w:color="auto" w:fill="FFFFFF"/>
        <w:spacing w:before="0" w:beforeAutospacing="0" w:line="315" w:lineRule="atLeast"/>
        <w:rPr>
          <w:rFonts w:asciiTheme="minorHAnsi" w:hAnsiTheme="minorHAnsi"/>
          <w:b/>
          <w:color w:val="808080" w:themeColor="background1" w:themeShade="80"/>
          <w:sz w:val="22"/>
          <w:szCs w:val="22"/>
        </w:rPr>
      </w:pPr>
      <w:r w:rsidRPr="00303DEE">
        <w:rPr>
          <w:rFonts w:asciiTheme="minorHAnsi" w:hAnsiTheme="minorHAnsi"/>
          <w:noProof/>
          <w:color w:val="808080" w:themeColor="background1" w:themeShade="80"/>
          <w:lang w:val="en-US" w:eastAsia="en-US"/>
        </w:rPr>
        <w:lastRenderedPageBreak/>
        <mc:AlternateContent>
          <mc:Choice Requires="wpg">
            <w:drawing>
              <wp:anchor distT="0" distB="0" distL="114300" distR="114300" simplePos="0" relativeHeight="251764736" behindDoc="0" locked="0" layoutInCell="1" allowOverlap="1" wp14:anchorId="076F0A67" wp14:editId="49EED6CD">
                <wp:simplePos x="0" y="0"/>
                <wp:positionH relativeFrom="page">
                  <wp:posOffset>-2092020</wp:posOffset>
                </wp:positionH>
                <wp:positionV relativeFrom="paragraph">
                  <wp:posOffset>-447304</wp:posOffset>
                </wp:positionV>
                <wp:extent cx="13115925" cy="1277620"/>
                <wp:effectExtent l="0" t="0" r="9525" b="0"/>
                <wp:wrapNone/>
                <wp:docPr id="279" name="Group 279"/>
                <wp:cNvGraphicFramePr/>
                <a:graphic xmlns:a="http://schemas.openxmlformats.org/drawingml/2006/main">
                  <a:graphicData uri="http://schemas.microsoft.com/office/word/2010/wordprocessingGroup">
                    <wpg:wgp>
                      <wpg:cNvGrpSpPr/>
                      <wpg:grpSpPr>
                        <a:xfrm>
                          <a:off x="0" y="0"/>
                          <a:ext cx="13115925" cy="1277620"/>
                          <a:chOff x="180753" y="10633"/>
                          <a:chExt cx="13116044" cy="1278058"/>
                        </a:xfrm>
                      </wpg:grpSpPr>
                      <pic:pic xmlns:pic="http://schemas.openxmlformats.org/drawingml/2006/picture">
                        <pic:nvPicPr>
                          <pic:cNvPr id="280" name="Picture 280"/>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81"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24931A39" w14:textId="77777777" w:rsidR="00CC6C66" w:rsidRPr="006C6039" w:rsidRDefault="00CC6C66" w:rsidP="004E7BAC">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14:paraId="3A61CAA2" w14:textId="77777777" w:rsidR="00CC6C66" w:rsidRPr="0003607F" w:rsidRDefault="00CC6C66" w:rsidP="004E7BAC">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0741453" id="Group 279" o:spid="_x0000_s1110" style="position:absolute;margin-left:-164.75pt;margin-top:-35.2pt;width:1032.75pt;height:100.6pt;z-index:251764736;mso-position-horizontal-relative:page;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">
                <v:shape id="Picture 280" o:spid="_x0000_s1111"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g3NO9AAAA3AAAAA8AAABkcnMvZG93bnJldi54bWxET7sKwjAU3QX/IVzBTVMVpFajiCA6uPga&#10;3C7NtS02N6GJWv/eDILj4bwXq9bU4kWNrywrGA0TEMS51RUXCi7n7SAF4QOyxtoyKfiQh9Wy21lg&#10;pu2bj/Q6hULEEPYZKihDcJmUPi/JoB9aRxy5u20MhgibQuoG3zHc1HKcJFNpsOLYUKKjTUn54/Q0&#10;Co7sNoe9dP5TbGeP0ey242s6Uarfa9dzEIHa8Bf/3HutYJzG+fFMP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mDc070AAADcAAAADwAAAAAAAAAAAAAAAACfAgAAZHJz&#10;L2Rvd25yZXYueG1sUEsFBgAAAAAEAAQA9wAAAIkDAAAAAA==&#10;">
                  <v:imagedata r:id="rId12" o:title="" cropleft="9982f"/>
                  <v:path arrowok="t"/>
                </v:shape>
                <v:shape id="_x0000_s1112"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1RMIA&#10;AADcAAAADwAAAGRycy9kb3ducmV2LnhtbESPQWvCQBSE70L/w/IK3nQTwSLRVcS24MFLbbw/ss9s&#10;MPs2ZF9N/PduodDjMDPfMJvd6Ft1pz42gQ3k8wwUcRVsw7WB8vtztgIVBdliG5gMPCjCbvsy2WBh&#10;w8BfdD9LrRKEY4EGnEhXaB0rRx7jPHTEybuG3qMk2dfa9jgkuG/1IsvetMeG04LDjg6Oqtv5xxsQ&#10;sfv8UX74eLyMp/fBZdUSS2Omr+N+DUpolP/wX/toDSxWOfyeSUd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nVEwgAAANwAAAAPAAAAAAAAAAAAAAAAAJgCAABkcnMvZG93&#10;bnJldi54bWxQSwUGAAAAAAQABAD1AAAAhwMAAAAA&#10;" filled="f" stroked="f">
                  <v:textbox style="mso-fit-shape-to-text:t">
                    <w:txbxContent>
                      <w:p w:rsidR="00CC6C66" w:rsidRPr="006C6039" w:rsidRDefault="00CC6C66" w:rsidP="004E7BAC">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rsidR="00CC6C66" w:rsidRPr="0003607F" w:rsidRDefault="00CC6C66" w:rsidP="004E7BAC">
                        <w:pPr>
                          <w:jc w:val="center"/>
                          <w:rPr>
                            <w:rFonts w:asciiTheme="majorHAnsi" w:hAnsiTheme="majorHAnsi"/>
                            <w:color w:val="FFFFFF" w:themeColor="background1"/>
                            <w:sz w:val="36"/>
                            <w:szCs w:val="36"/>
                          </w:rPr>
                        </w:pPr>
                      </w:p>
                    </w:txbxContent>
                  </v:textbox>
                </v:shape>
                <w10:wrap anchorx="page"/>
              </v:group>
            </w:pict>
          </mc:Fallback>
        </mc:AlternateContent>
      </w:r>
    </w:p>
    <w:p w14:paraId="2885084B" w14:textId="77777777" w:rsidR="004E7BAC" w:rsidRPr="00303DEE" w:rsidRDefault="004E7BAC" w:rsidP="00085D33">
      <w:pPr>
        <w:pStyle w:val="NormalWeb"/>
        <w:shd w:val="clear" w:color="auto" w:fill="FFFFFF"/>
        <w:spacing w:before="0" w:beforeAutospacing="0" w:line="315" w:lineRule="atLeast"/>
        <w:rPr>
          <w:rFonts w:asciiTheme="minorHAnsi" w:hAnsiTheme="minorHAnsi"/>
          <w:b/>
          <w:color w:val="808080" w:themeColor="background1" w:themeShade="80"/>
          <w:sz w:val="22"/>
          <w:szCs w:val="22"/>
        </w:rPr>
      </w:pPr>
    </w:p>
    <w:p w14:paraId="129BF14D" w14:textId="77777777" w:rsidR="004E7BAC" w:rsidRPr="00303DEE" w:rsidRDefault="004E7BAC" w:rsidP="00085D33">
      <w:pPr>
        <w:pStyle w:val="NormalWeb"/>
        <w:shd w:val="clear" w:color="auto" w:fill="FFFFFF"/>
        <w:spacing w:before="0" w:beforeAutospacing="0" w:line="315" w:lineRule="atLeast"/>
        <w:rPr>
          <w:rFonts w:asciiTheme="minorHAnsi" w:hAnsiTheme="minorHAnsi"/>
          <w:b/>
          <w:color w:val="808080" w:themeColor="background1" w:themeShade="80"/>
          <w:sz w:val="22"/>
          <w:szCs w:val="22"/>
        </w:rPr>
      </w:pPr>
      <w:r w:rsidRPr="00303DEE">
        <w:rPr>
          <w:rFonts w:asciiTheme="minorHAnsi" w:hAnsiTheme="minorHAnsi"/>
          <w:noProof/>
          <w:color w:val="808080" w:themeColor="background1" w:themeShade="80"/>
          <w:lang w:val="en-US" w:eastAsia="en-US"/>
        </w:rPr>
        <w:drawing>
          <wp:anchor distT="0" distB="0" distL="114300" distR="114300" simplePos="0" relativeHeight="251767808" behindDoc="1" locked="0" layoutInCell="1" allowOverlap="1" wp14:anchorId="6AB357F4" wp14:editId="7D42118A">
            <wp:simplePos x="0" y="0"/>
            <wp:positionH relativeFrom="column">
              <wp:posOffset>5420385</wp:posOffset>
            </wp:positionH>
            <wp:positionV relativeFrom="paragraph">
              <wp:posOffset>389180</wp:posOffset>
            </wp:positionV>
            <wp:extent cx="2981325" cy="5010150"/>
            <wp:effectExtent l="0" t="0" r="9525" b="0"/>
            <wp:wrapTight wrapText="bothSides">
              <wp:wrapPolygon edited="0">
                <wp:start x="0" y="0"/>
                <wp:lineTo x="0" y="21518"/>
                <wp:lineTo x="21531" y="21518"/>
                <wp:lineTo x="21531" y="0"/>
                <wp:lineTo x="0" y="0"/>
              </wp:wrapPolygon>
            </wp:wrapTight>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981325" cy="5010150"/>
                    </a:xfrm>
                    <a:prstGeom prst="rect">
                      <a:avLst/>
                    </a:prstGeom>
                  </pic:spPr>
                </pic:pic>
              </a:graphicData>
            </a:graphic>
            <wp14:sizeRelH relativeFrom="page">
              <wp14:pctWidth>0</wp14:pctWidth>
            </wp14:sizeRelH>
            <wp14:sizeRelV relativeFrom="page">
              <wp14:pctHeight>0</wp14:pctHeight>
            </wp14:sizeRelV>
          </wp:anchor>
        </w:drawing>
      </w:r>
    </w:p>
    <w:p w14:paraId="0384D877" w14:textId="77777777" w:rsidR="00B23AEA" w:rsidRPr="00303DEE" w:rsidRDefault="00B23AEA" w:rsidP="004E7BAC">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1A70F745" w14:textId="77777777" w:rsidR="004E7BAC" w:rsidRPr="00303DEE" w:rsidRDefault="004E7BAC" w:rsidP="00D12E0E">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Once you have completed your payroll run, you can generate your output file fr</w:t>
      </w:r>
      <w:r w:rsidR="00D12E0E" w:rsidRPr="00303DEE">
        <w:rPr>
          <w:rFonts w:eastAsia="Times New Roman" w:cs="Times New Roman"/>
          <w:color w:val="808080" w:themeColor="background1" w:themeShade="80"/>
          <w:lang w:eastAsia="en-GB"/>
        </w:rPr>
        <w:t>om the finalised period screen;</w:t>
      </w:r>
    </w:p>
    <w:p w14:paraId="7ACAC1B8" w14:textId="77777777" w:rsidR="00085D33" w:rsidRPr="00303DEE" w:rsidRDefault="00B23AEA" w:rsidP="00085D33">
      <w:pPr>
        <w:spacing w:after="100" w:afterAutospacing="1"/>
        <w:rPr>
          <w:color w:val="808080" w:themeColor="background1" w:themeShade="80"/>
        </w:rPr>
      </w:pPr>
      <w:r w:rsidRPr="00303DEE">
        <w:rPr>
          <w:noProof/>
          <w:color w:val="808080" w:themeColor="background1" w:themeShade="80"/>
          <w:lang w:val="en-US"/>
        </w:rPr>
        <mc:AlternateContent>
          <mc:Choice Requires="wps">
            <w:drawing>
              <wp:anchor distT="0" distB="0" distL="114300" distR="114300" simplePos="0" relativeHeight="251766784" behindDoc="0" locked="0" layoutInCell="1" allowOverlap="1" wp14:anchorId="6AA7DC88" wp14:editId="44C441EB">
                <wp:simplePos x="0" y="0"/>
                <wp:positionH relativeFrom="column">
                  <wp:posOffset>4785492</wp:posOffset>
                </wp:positionH>
                <wp:positionV relativeFrom="paragraph">
                  <wp:posOffset>1080630</wp:posOffset>
                </wp:positionV>
                <wp:extent cx="840545" cy="1801421"/>
                <wp:effectExtent l="209550" t="57150" r="493395" b="0"/>
                <wp:wrapNone/>
                <wp:docPr id="283" name="Flowchart: Merge 283"/>
                <wp:cNvGraphicFramePr/>
                <a:graphic xmlns:a="http://schemas.openxmlformats.org/drawingml/2006/main">
                  <a:graphicData uri="http://schemas.microsoft.com/office/word/2010/wordprocessingShape">
                    <wps:wsp>
                      <wps:cNvSpPr/>
                      <wps:spPr>
                        <a:xfrm rot="2599903">
                          <a:off x="0" y="0"/>
                          <a:ext cx="840545" cy="1801421"/>
                        </a:xfrm>
                        <a:prstGeom prst="flowChartMerg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5E441" id="Flowchart: Merge 283" o:spid="_x0000_s1026" type="#_x0000_t128" style="position:absolute;margin-left:376.8pt;margin-top:85.1pt;width:66.2pt;height:141.85pt;rotation:2839787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" fillcolor="#d8d8d8 [2732]" stroked="f" strokeweight="1pt"/>
            </w:pict>
          </mc:Fallback>
        </mc:AlternateContent>
      </w:r>
      <w:r w:rsidRPr="00303DEE">
        <w:rPr>
          <w:noProof/>
          <w:color w:val="808080" w:themeColor="background1" w:themeShade="80"/>
          <w:lang w:val="en-US"/>
        </w:rPr>
        <w:drawing>
          <wp:anchor distT="0" distB="0" distL="114300" distR="114300" simplePos="0" relativeHeight="251768832" behindDoc="1" locked="0" layoutInCell="1" allowOverlap="1" wp14:anchorId="3821BF85" wp14:editId="01BD216B">
            <wp:simplePos x="0" y="0"/>
            <wp:positionH relativeFrom="margin">
              <wp:align>left</wp:align>
            </wp:positionH>
            <wp:positionV relativeFrom="paragraph">
              <wp:posOffset>873529</wp:posOffset>
            </wp:positionV>
            <wp:extent cx="4664075" cy="2386330"/>
            <wp:effectExtent l="0" t="0" r="3175" b="0"/>
            <wp:wrapTight wrapText="bothSides">
              <wp:wrapPolygon edited="0">
                <wp:start x="0" y="0"/>
                <wp:lineTo x="0" y="21382"/>
                <wp:lineTo x="21526" y="21382"/>
                <wp:lineTo x="21526" y="0"/>
                <wp:lineTo x="0" y="0"/>
              </wp:wrapPolygon>
            </wp:wrapTight>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64075" cy="2386330"/>
                    </a:xfrm>
                    <a:prstGeom prst="rect">
                      <a:avLst/>
                    </a:prstGeom>
                  </pic:spPr>
                </pic:pic>
              </a:graphicData>
            </a:graphic>
            <wp14:sizeRelH relativeFrom="page">
              <wp14:pctWidth>0</wp14:pctWidth>
            </wp14:sizeRelH>
            <wp14:sizeRelV relativeFrom="page">
              <wp14:pctHeight>0</wp14:pctHeight>
            </wp14:sizeRelV>
          </wp:anchor>
        </w:drawing>
      </w:r>
      <w:r w:rsidRPr="00303DEE">
        <w:rPr>
          <w:color w:val="808080" w:themeColor="background1" w:themeShade="80"/>
        </w:rPr>
        <w:t>Within the finalised payroll screen, simply select the ‘Output File’ option to be taken to the next screen</w:t>
      </w:r>
    </w:p>
    <w:p w14:paraId="4F769DC3" w14:textId="77777777" w:rsidR="00D12E0E" w:rsidRPr="00303DEE" w:rsidRDefault="00D12E0E" w:rsidP="00085D33">
      <w:pPr>
        <w:spacing w:after="100" w:afterAutospacing="1"/>
        <w:rPr>
          <w:color w:val="808080" w:themeColor="background1" w:themeShade="80"/>
        </w:rPr>
      </w:pPr>
    </w:p>
    <w:p w14:paraId="148F2DAA" w14:textId="77777777" w:rsidR="00D12E0E" w:rsidRPr="00303DEE" w:rsidRDefault="00D12E0E" w:rsidP="00085D33">
      <w:pPr>
        <w:spacing w:after="100" w:afterAutospacing="1"/>
        <w:rPr>
          <w:color w:val="808080" w:themeColor="background1" w:themeShade="80"/>
        </w:rPr>
      </w:pPr>
    </w:p>
    <w:p w14:paraId="53D794D8" w14:textId="77777777" w:rsidR="00D12E0E" w:rsidRPr="00303DEE" w:rsidRDefault="00D12E0E" w:rsidP="00085D33">
      <w:pPr>
        <w:spacing w:after="100" w:afterAutospacing="1"/>
        <w:rPr>
          <w:color w:val="808080" w:themeColor="background1" w:themeShade="80"/>
        </w:rPr>
      </w:pPr>
    </w:p>
    <w:p w14:paraId="10760441" w14:textId="77777777" w:rsidR="00D12E0E" w:rsidRPr="00303DEE" w:rsidRDefault="00D12E0E" w:rsidP="00085D33">
      <w:pPr>
        <w:spacing w:after="100" w:afterAutospacing="1"/>
        <w:rPr>
          <w:color w:val="808080" w:themeColor="background1" w:themeShade="80"/>
        </w:rPr>
      </w:pPr>
    </w:p>
    <w:p w14:paraId="1A8DE6AA" w14:textId="77777777" w:rsidR="00D12E0E" w:rsidRPr="00303DEE" w:rsidRDefault="00D12E0E" w:rsidP="00085D33">
      <w:pPr>
        <w:spacing w:after="100" w:afterAutospacing="1"/>
        <w:rPr>
          <w:color w:val="808080" w:themeColor="background1" w:themeShade="80"/>
        </w:rPr>
      </w:pPr>
    </w:p>
    <w:p w14:paraId="50D6D250" w14:textId="77777777" w:rsidR="00D12E0E" w:rsidRPr="00303DEE" w:rsidRDefault="00D12E0E" w:rsidP="00085D33">
      <w:pPr>
        <w:spacing w:after="100" w:afterAutospacing="1"/>
        <w:rPr>
          <w:color w:val="808080" w:themeColor="background1" w:themeShade="80"/>
        </w:rPr>
      </w:pPr>
    </w:p>
    <w:p w14:paraId="5C4F16A3" w14:textId="77777777" w:rsidR="00D12E0E" w:rsidRPr="00303DEE" w:rsidRDefault="00D12E0E" w:rsidP="00085D33">
      <w:pPr>
        <w:spacing w:after="100" w:afterAutospacing="1"/>
        <w:rPr>
          <w:color w:val="808080" w:themeColor="background1" w:themeShade="80"/>
        </w:rPr>
      </w:pPr>
    </w:p>
    <w:p w14:paraId="6124414E" w14:textId="77777777" w:rsidR="00D12E0E" w:rsidRPr="00303DEE" w:rsidRDefault="00D12E0E" w:rsidP="00085D33">
      <w:pPr>
        <w:spacing w:after="100" w:afterAutospacing="1"/>
        <w:rPr>
          <w:color w:val="808080" w:themeColor="background1" w:themeShade="80"/>
        </w:rPr>
      </w:pPr>
    </w:p>
    <w:p w14:paraId="46EA4239" w14:textId="77777777" w:rsidR="00D12E0E" w:rsidRPr="00303DEE" w:rsidRDefault="00D12E0E" w:rsidP="00085D33">
      <w:pPr>
        <w:spacing w:after="100" w:afterAutospacing="1"/>
        <w:rPr>
          <w:color w:val="808080" w:themeColor="background1" w:themeShade="80"/>
        </w:rPr>
      </w:pPr>
    </w:p>
    <w:p w14:paraId="23FB6C56" w14:textId="77777777" w:rsidR="00D12E0E" w:rsidRPr="00303DEE" w:rsidRDefault="00D12E0E" w:rsidP="00085D33">
      <w:pPr>
        <w:spacing w:after="100" w:afterAutospacing="1"/>
        <w:rPr>
          <w:color w:val="808080" w:themeColor="background1" w:themeShade="80"/>
        </w:rPr>
      </w:pPr>
    </w:p>
    <w:p w14:paraId="7F77DABB" w14:textId="77777777" w:rsidR="00D12E0E" w:rsidRPr="00303DEE" w:rsidRDefault="00D12E0E" w:rsidP="00085D33">
      <w:pPr>
        <w:spacing w:after="100" w:afterAutospacing="1"/>
        <w:rPr>
          <w:color w:val="808080" w:themeColor="background1" w:themeShade="80"/>
        </w:rPr>
      </w:pPr>
    </w:p>
    <w:p w14:paraId="340F40AE" w14:textId="77777777" w:rsidR="00D12E0E" w:rsidRPr="00303DEE" w:rsidRDefault="00D12E0E" w:rsidP="00085D33">
      <w:pPr>
        <w:spacing w:after="100" w:afterAutospacing="1"/>
        <w:rPr>
          <w:color w:val="808080" w:themeColor="background1" w:themeShade="80"/>
        </w:rPr>
      </w:pPr>
    </w:p>
    <w:p w14:paraId="483119B8" w14:textId="77777777" w:rsidR="00D12E0E" w:rsidRPr="00303DEE" w:rsidRDefault="00D12E0E" w:rsidP="00085D33">
      <w:pPr>
        <w:spacing w:after="100" w:afterAutospacing="1"/>
        <w:rPr>
          <w:color w:val="808080" w:themeColor="background1" w:themeShade="80"/>
        </w:rPr>
      </w:pPr>
    </w:p>
    <w:p w14:paraId="1EB47EC3" w14:textId="77777777" w:rsidR="00D12E0E" w:rsidRPr="00303DEE" w:rsidRDefault="00D12E0E" w:rsidP="00085D33">
      <w:pPr>
        <w:spacing w:after="100" w:afterAutospacing="1"/>
        <w:rPr>
          <w:color w:val="808080" w:themeColor="background1" w:themeShade="80"/>
        </w:rPr>
      </w:pPr>
    </w:p>
    <w:p w14:paraId="0D6FCD4B" w14:textId="77777777" w:rsidR="00D12E0E" w:rsidRPr="00303DEE" w:rsidRDefault="00D12E0E" w:rsidP="00085D33">
      <w:pPr>
        <w:spacing w:after="100" w:afterAutospacing="1"/>
        <w:rPr>
          <w:color w:val="808080" w:themeColor="background1" w:themeShade="80"/>
        </w:rPr>
      </w:pPr>
    </w:p>
    <w:p w14:paraId="1523708B" w14:textId="77777777" w:rsidR="00D12E0E" w:rsidRPr="00303DEE" w:rsidRDefault="00D12E0E" w:rsidP="00085D33">
      <w:pPr>
        <w:spacing w:after="100" w:afterAutospacing="1"/>
        <w:rPr>
          <w:color w:val="808080" w:themeColor="background1" w:themeShade="80"/>
        </w:rPr>
      </w:pPr>
    </w:p>
    <w:p w14:paraId="0BA1441D" w14:textId="77777777" w:rsidR="00D12E0E" w:rsidRPr="00303DEE" w:rsidRDefault="00D12E0E" w:rsidP="00085D33">
      <w:pPr>
        <w:spacing w:after="100" w:afterAutospacing="1"/>
        <w:rPr>
          <w:color w:val="808080" w:themeColor="background1" w:themeShade="80"/>
        </w:rPr>
      </w:pPr>
    </w:p>
    <w:p w14:paraId="44BEC82E" w14:textId="77777777" w:rsidR="00D12E0E" w:rsidRPr="00303DEE" w:rsidRDefault="00D12E0E" w:rsidP="00085D33">
      <w:pPr>
        <w:spacing w:after="100" w:afterAutospacing="1"/>
        <w:rPr>
          <w:color w:val="808080" w:themeColor="background1" w:themeShade="80"/>
        </w:rPr>
      </w:pPr>
    </w:p>
    <w:p w14:paraId="661256AA" w14:textId="77777777" w:rsidR="00D12E0E" w:rsidRPr="00303DEE" w:rsidRDefault="00D12E0E" w:rsidP="00085D33">
      <w:pPr>
        <w:spacing w:after="100" w:afterAutospacing="1"/>
        <w:rPr>
          <w:color w:val="808080" w:themeColor="background1" w:themeShade="80"/>
        </w:rPr>
      </w:pPr>
    </w:p>
    <w:p w14:paraId="68939C4F" w14:textId="77777777" w:rsidR="00D12E0E" w:rsidRPr="00303DEE" w:rsidRDefault="00D12E0E" w:rsidP="00085D33">
      <w:pPr>
        <w:spacing w:after="100" w:afterAutospacing="1"/>
        <w:rPr>
          <w:color w:val="808080" w:themeColor="background1" w:themeShade="80"/>
        </w:rPr>
      </w:pPr>
    </w:p>
    <w:p w14:paraId="01E079C4" w14:textId="77777777" w:rsidR="00D12E0E" w:rsidRPr="00303DEE" w:rsidRDefault="00D12E0E" w:rsidP="00085D33">
      <w:pPr>
        <w:spacing w:after="100" w:afterAutospacing="1"/>
        <w:rPr>
          <w:color w:val="808080" w:themeColor="background1" w:themeShade="80"/>
        </w:rPr>
      </w:pPr>
    </w:p>
    <w:p w14:paraId="1BABF95F" w14:textId="77777777" w:rsidR="00D12E0E" w:rsidRPr="00303DEE" w:rsidRDefault="00D12E0E" w:rsidP="00085D33">
      <w:pPr>
        <w:spacing w:after="100" w:afterAutospacing="1"/>
        <w:rPr>
          <w:color w:val="808080" w:themeColor="background1" w:themeShade="80"/>
        </w:rPr>
      </w:pPr>
      <w:r w:rsidRPr="00303DEE">
        <w:rPr>
          <w:noProof/>
          <w:color w:val="808080" w:themeColor="background1" w:themeShade="80"/>
          <w:lang w:val="en-US"/>
        </w:rPr>
        <w:lastRenderedPageBreak/>
        <mc:AlternateContent>
          <mc:Choice Requires="wpg">
            <w:drawing>
              <wp:anchor distT="0" distB="0" distL="114300" distR="114300" simplePos="0" relativeHeight="251770880" behindDoc="0" locked="0" layoutInCell="1" allowOverlap="1" wp14:anchorId="4FB7C004" wp14:editId="574E317F">
                <wp:simplePos x="0" y="0"/>
                <wp:positionH relativeFrom="page">
                  <wp:posOffset>-2047875</wp:posOffset>
                </wp:positionH>
                <wp:positionV relativeFrom="paragraph">
                  <wp:posOffset>-441770</wp:posOffset>
                </wp:positionV>
                <wp:extent cx="13115925" cy="1277620"/>
                <wp:effectExtent l="0" t="0" r="9525" b="0"/>
                <wp:wrapNone/>
                <wp:docPr id="285" name="Group 285"/>
                <wp:cNvGraphicFramePr/>
                <a:graphic xmlns:a="http://schemas.openxmlformats.org/drawingml/2006/main">
                  <a:graphicData uri="http://schemas.microsoft.com/office/word/2010/wordprocessingGroup">
                    <wpg:wgp>
                      <wpg:cNvGrpSpPr/>
                      <wpg:grpSpPr>
                        <a:xfrm>
                          <a:off x="0" y="0"/>
                          <a:ext cx="13115925" cy="1277620"/>
                          <a:chOff x="180753" y="10633"/>
                          <a:chExt cx="13116044" cy="1278058"/>
                        </a:xfrm>
                      </wpg:grpSpPr>
                      <pic:pic xmlns:pic="http://schemas.openxmlformats.org/drawingml/2006/picture">
                        <pic:nvPicPr>
                          <pic:cNvPr id="286" name="Picture 286"/>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87" name="Text Box 2"/>
                        <wps:cNvSpPr txBox="1">
                          <a:spLocks noChangeArrowheads="1"/>
                        </wps:cNvSpPr>
                        <wps:spPr bwMode="auto">
                          <a:xfrm>
                            <a:off x="180753" y="382547"/>
                            <a:ext cx="6685914" cy="906144"/>
                          </a:xfrm>
                          <a:prstGeom prst="rect">
                            <a:avLst/>
                          </a:prstGeom>
                          <a:noFill/>
                          <a:ln w="9525">
                            <a:noFill/>
                            <a:miter lim="800000"/>
                            <a:headEnd/>
                            <a:tailEnd/>
                          </a:ln>
                        </wps:spPr>
                        <wps:txbx>
                          <w:txbxContent>
                            <w:p w14:paraId="3A7CD45E" w14:textId="77777777" w:rsidR="00CC6C66" w:rsidRPr="006C6039" w:rsidRDefault="00CC6C66" w:rsidP="00D12E0E">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14:paraId="61EBEA3F" w14:textId="77777777" w:rsidR="00CC6C66" w:rsidRPr="0003607F" w:rsidRDefault="00CC6C66" w:rsidP="00D12E0E">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8E5CE97" id="Group 285" o:spid="_x0000_s1113" style="position:absolute;margin-left:-161.25pt;margin-top:-34.8pt;width:1032.75pt;height:100.6pt;z-index:251770880;mso-position-horizontal-relative:page;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">
                <v:shape id="Picture 286" o:spid="_x0000_s1114"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F4TzDAAAA3AAAAA8AAABkcnMvZG93bnJldi54bWxEj0GLwjAUhO+C/yE8YW+a6oK0XVMRQdaD&#10;F3X3sLdH82xLm5fQZLX+eyMIHoeZ+YZZrQfTiSv1vrGsYD5LQBCXVjdcKfg576YpCB+QNXaWScGd&#10;PKyL8WiFubY3PtL1FCoRIexzVFCH4HIpfVmTQT+zjjh6F9sbDFH2ldQ93iLcdHKRJEtpsOG4UKOj&#10;bU1le/o3Co7stoe9dP5e7bJ2nv1982/6qdTHZNh8gQg0hHf41d5rBYt0Cc8z8QjI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XhPMMAAADcAAAADwAAAAAAAAAAAAAAAACf&#10;AgAAZHJzL2Rvd25yZXYueG1sUEsFBgAAAAAEAAQA9wAAAI8DAAAAAA==&#10;">
                  <v:imagedata r:id="rId12" o:title="" cropleft="9982f"/>
                  <v:path arrowok="t"/>
                </v:shape>
                <v:shape id="_x0000_s1115"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Iq8MA&#10;AADcAAAADwAAAGRycy9kb3ducmV2LnhtbESPQWvCQBSE74L/YXmF3nSjUCvRNQTbggcvten9kX1m&#10;Q7NvQ/bVxH/fLRR6HGbmG2ZfTL5TNxpiG9jAapmBIq6DbbkxUH28LbagoiBb7AKTgTtFKA7z2R5z&#10;G0Z+p9tFGpUgHHM04ET6XOtYO/IYl6EnTt41DB4lyaHRdsAxwX2n11m20R5bTgsOezo6qr8u396A&#10;iC1X9+rVx9PndH4ZXVY/YWXM48NU7kAJTfIf/mufrIH19hl+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tIq8MAAADcAAAADwAAAAAAAAAAAAAAAACYAgAAZHJzL2Rv&#10;d25yZXYueG1sUEsFBgAAAAAEAAQA9QAAAIgDAAAAAA==&#10;" filled="f" stroked="f">
                  <v:textbox style="mso-fit-shape-to-text:t">
                    <w:txbxContent>
                      <w:p w:rsidR="00CC6C66" w:rsidRPr="006C6039" w:rsidRDefault="00CC6C66" w:rsidP="00D12E0E">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 xml:space="preserve">Automatic Enrolment </w:t>
                        </w:r>
                      </w:p>
                      <w:p w:rsidR="00CC6C66" w:rsidRPr="0003607F" w:rsidRDefault="00CC6C66" w:rsidP="00D12E0E">
                        <w:pPr>
                          <w:jc w:val="center"/>
                          <w:rPr>
                            <w:rFonts w:asciiTheme="majorHAnsi" w:hAnsiTheme="majorHAnsi"/>
                            <w:color w:val="FFFFFF" w:themeColor="background1"/>
                            <w:sz w:val="36"/>
                            <w:szCs w:val="36"/>
                          </w:rPr>
                        </w:pPr>
                      </w:p>
                    </w:txbxContent>
                  </v:textbox>
                </v:shape>
                <w10:wrap anchorx="page"/>
              </v:group>
            </w:pict>
          </mc:Fallback>
        </mc:AlternateContent>
      </w:r>
    </w:p>
    <w:p w14:paraId="2F8A6896" w14:textId="77777777" w:rsidR="00D12E0E" w:rsidRPr="00303DEE" w:rsidRDefault="00D12E0E" w:rsidP="00085D33">
      <w:pPr>
        <w:spacing w:after="100" w:afterAutospacing="1"/>
        <w:rPr>
          <w:color w:val="808080" w:themeColor="background1" w:themeShade="80"/>
        </w:rPr>
      </w:pPr>
    </w:p>
    <w:p w14:paraId="6BDB2060" w14:textId="77777777" w:rsidR="00D12E0E" w:rsidRPr="00303DEE" w:rsidRDefault="00D12E0E" w:rsidP="00085D33">
      <w:pPr>
        <w:spacing w:after="100" w:afterAutospacing="1"/>
        <w:rPr>
          <w:color w:val="808080" w:themeColor="background1" w:themeShade="80"/>
        </w:rPr>
      </w:pPr>
    </w:p>
    <w:p w14:paraId="5075F391" w14:textId="77777777" w:rsidR="00D12E0E" w:rsidRPr="00303DEE" w:rsidRDefault="00D12E0E" w:rsidP="00D12E0E">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You will then be shown a summary of the file to be uploaded and instructed to upload the file to your chosen pension provider. This must be done manually by the user and is not an automated process.</w:t>
      </w:r>
    </w:p>
    <w:p w14:paraId="580DE2B5" w14:textId="77777777" w:rsidR="00D12E0E" w:rsidRPr="00303DEE" w:rsidRDefault="00D12E0E" w:rsidP="00D12E0E">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Your file(s) will then be downloaded sequentially and held in your ‘Downloads’ folder, or shown at the bottom of your screen depending upon your chosen browser.</w:t>
      </w:r>
    </w:p>
    <w:p w14:paraId="27BF1C36" w14:textId="77777777" w:rsidR="00D12E0E" w:rsidRPr="00303DEE" w:rsidRDefault="00D12E0E" w:rsidP="00D12E0E">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noProof/>
          <w:color w:val="808080" w:themeColor="background1" w:themeShade="80"/>
          <w:sz w:val="21"/>
          <w:szCs w:val="21"/>
          <w:lang w:val="en-US"/>
        </w:rPr>
        <w:drawing>
          <wp:anchor distT="0" distB="0" distL="114300" distR="114300" simplePos="0" relativeHeight="251772928" behindDoc="1" locked="0" layoutInCell="1" allowOverlap="1" wp14:anchorId="6DCDB006" wp14:editId="06E6BCAF">
            <wp:simplePos x="0" y="0"/>
            <wp:positionH relativeFrom="margin">
              <wp:posOffset>-283400</wp:posOffset>
            </wp:positionH>
            <wp:positionV relativeFrom="paragraph">
              <wp:posOffset>219075</wp:posOffset>
            </wp:positionV>
            <wp:extent cx="5229225" cy="2913380"/>
            <wp:effectExtent l="0" t="0" r="9525" b="1270"/>
            <wp:wrapTight wrapText="bothSides">
              <wp:wrapPolygon edited="0">
                <wp:start x="0" y="0"/>
                <wp:lineTo x="0" y="21468"/>
                <wp:lineTo x="21561" y="21468"/>
                <wp:lineTo x="21561" y="0"/>
                <wp:lineTo x="0" y="0"/>
              </wp:wrapPolygon>
            </wp:wrapTight>
            <wp:docPr id="40" name="Picture 40" descr="Microsoft Word 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icrosoft Word 5">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9225" cy="291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A1104" w14:textId="77777777" w:rsidR="00D12E0E" w:rsidRPr="00303DEE" w:rsidRDefault="00D12E0E" w:rsidP="00D12E0E">
      <w:pPr>
        <w:shd w:val="clear" w:color="auto" w:fill="FFFFFF"/>
        <w:spacing w:after="100" w:afterAutospacing="1" w:line="315" w:lineRule="atLeast"/>
        <w:rPr>
          <w:rFonts w:eastAsia="Times New Roman" w:cs="Times New Roman"/>
          <w:color w:val="808080" w:themeColor="background1" w:themeShade="80"/>
          <w:lang w:eastAsia="en-GB"/>
        </w:rPr>
      </w:pPr>
    </w:p>
    <w:p w14:paraId="3C5BB8A5" w14:textId="77777777" w:rsidR="00D12E0E" w:rsidRPr="00303DEE" w:rsidRDefault="00D12E0E" w:rsidP="00D12E0E">
      <w:pPr>
        <w:shd w:val="clear" w:color="auto" w:fill="FFFFFF"/>
        <w:spacing w:after="100" w:afterAutospacing="1" w:line="315" w:lineRule="atLeast"/>
        <w:rPr>
          <w:rFonts w:eastAsia="Times New Roman" w:cs="Times New Roman"/>
          <w:color w:val="808080" w:themeColor="background1" w:themeShade="80"/>
          <w:lang w:eastAsia="en-GB"/>
        </w:rPr>
      </w:pPr>
    </w:p>
    <w:p w14:paraId="25C764E4" w14:textId="77777777" w:rsidR="00D12E0E" w:rsidRPr="00303DEE" w:rsidRDefault="00D12E0E" w:rsidP="00D12E0E">
      <w:pPr>
        <w:shd w:val="clear" w:color="auto" w:fill="FFFFFF"/>
        <w:spacing w:after="100" w:afterAutospacing="1" w:line="315" w:lineRule="atLeast"/>
        <w:rPr>
          <w:rFonts w:eastAsia="Times New Roman" w:cs="Times New Roman"/>
          <w:color w:val="808080" w:themeColor="background1" w:themeShade="80"/>
          <w:lang w:eastAsia="en-GB"/>
        </w:rPr>
      </w:pPr>
    </w:p>
    <w:p w14:paraId="6D763539" w14:textId="77777777" w:rsidR="00D12E0E" w:rsidRPr="00303DEE" w:rsidRDefault="00D12E0E" w:rsidP="00D12E0E">
      <w:pPr>
        <w:shd w:val="clear" w:color="auto" w:fill="FFFFFF"/>
        <w:spacing w:after="100" w:afterAutospacing="1" w:line="315" w:lineRule="atLeast"/>
        <w:rPr>
          <w:rFonts w:eastAsia="Times New Roman" w:cs="Times New Roman"/>
          <w:color w:val="808080" w:themeColor="background1" w:themeShade="80"/>
          <w:lang w:eastAsia="en-GB"/>
        </w:rPr>
      </w:pPr>
    </w:p>
    <w:p w14:paraId="6AE4C6F6" w14:textId="77777777" w:rsidR="00D12E0E" w:rsidRPr="00303DEE" w:rsidRDefault="00D12E0E" w:rsidP="00D12E0E">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 xml:space="preserve">If you require any further information about Automatic Enrolment, please visit </w:t>
      </w:r>
      <w:hyperlink r:id="rId53" w:history="1">
        <w:r w:rsidRPr="00303DEE">
          <w:rPr>
            <w:rStyle w:val="Hyperlink"/>
            <w:rFonts w:eastAsia="Times New Roman" w:cs="Times New Roman"/>
            <w:color w:val="808080" w:themeColor="background1" w:themeShade="80"/>
            <w:lang w:eastAsia="en-GB"/>
          </w:rPr>
          <w:t>www.kashflow.com/autoenrolment</w:t>
        </w:r>
      </w:hyperlink>
      <w:r w:rsidRPr="00303DEE">
        <w:rPr>
          <w:rFonts w:eastAsia="Times New Roman" w:cs="Times New Roman"/>
          <w:color w:val="808080" w:themeColor="background1" w:themeShade="80"/>
          <w:lang w:eastAsia="en-GB"/>
        </w:rPr>
        <w:t xml:space="preserve"> to access a variety of guides, training courses and other resources to help you to prepare for and implement Automatic Enrolment using KashFlow Payroll.</w:t>
      </w:r>
    </w:p>
    <w:p w14:paraId="65B1C3ED" w14:textId="77777777" w:rsidR="00D12E0E" w:rsidRPr="00303DEE" w:rsidRDefault="00D12E0E" w:rsidP="00D12E0E">
      <w:pPr>
        <w:shd w:val="clear" w:color="auto" w:fill="FFFFFF"/>
        <w:spacing w:after="100" w:afterAutospacing="1" w:line="315" w:lineRule="atLeast"/>
        <w:rPr>
          <w:rFonts w:eastAsia="Times New Roman" w:cs="Times New Roman"/>
          <w:color w:val="808080" w:themeColor="background1" w:themeShade="80"/>
          <w:lang w:eastAsia="en-GB"/>
        </w:rPr>
      </w:pPr>
    </w:p>
    <w:p w14:paraId="6FB63EF9" w14:textId="77777777" w:rsidR="00D12E0E" w:rsidRPr="00303DEE" w:rsidRDefault="00D12E0E" w:rsidP="00D12E0E">
      <w:pPr>
        <w:shd w:val="clear" w:color="auto" w:fill="FFFFFF"/>
        <w:spacing w:after="100" w:afterAutospacing="1" w:line="315" w:lineRule="atLeast"/>
        <w:rPr>
          <w:rFonts w:eastAsia="Times New Roman" w:cs="Times New Roman"/>
          <w:color w:val="808080" w:themeColor="background1" w:themeShade="80"/>
          <w:lang w:eastAsia="en-GB"/>
        </w:rPr>
      </w:pPr>
      <w:r w:rsidRPr="00303DEE">
        <w:rPr>
          <w:noProof/>
          <w:color w:val="808080" w:themeColor="background1" w:themeShade="80"/>
          <w:lang w:val="en-US"/>
        </w:rPr>
        <w:drawing>
          <wp:anchor distT="0" distB="0" distL="114300" distR="114300" simplePos="0" relativeHeight="251773952" behindDoc="1" locked="0" layoutInCell="1" allowOverlap="1" wp14:anchorId="5CE14BA1" wp14:editId="4A1F5952">
            <wp:simplePos x="0" y="0"/>
            <wp:positionH relativeFrom="margin">
              <wp:align>right</wp:align>
            </wp:positionH>
            <wp:positionV relativeFrom="paragraph">
              <wp:posOffset>338455</wp:posOffset>
            </wp:positionV>
            <wp:extent cx="4664075" cy="1344217"/>
            <wp:effectExtent l="0" t="0" r="3175" b="8890"/>
            <wp:wrapTight wrapText="bothSides">
              <wp:wrapPolygon edited="0">
                <wp:start x="0" y="0"/>
                <wp:lineTo x="0" y="21437"/>
                <wp:lineTo x="21526" y="21437"/>
                <wp:lineTo x="2152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664075" cy="1344217"/>
                    </a:xfrm>
                    <a:prstGeom prst="rect">
                      <a:avLst/>
                    </a:prstGeom>
                  </pic:spPr>
                </pic:pic>
              </a:graphicData>
            </a:graphic>
            <wp14:sizeRelH relativeFrom="page">
              <wp14:pctWidth>0</wp14:pctWidth>
            </wp14:sizeRelH>
            <wp14:sizeRelV relativeFrom="page">
              <wp14:pctHeight>0</wp14:pctHeight>
            </wp14:sizeRelV>
          </wp:anchor>
        </w:drawing>
      </w:r>
    </w:p>
    <w:p w14:paraId="3D9ADB88" w14:textId="77777777" w:rsidR="00D12E0E" w:rsidRPr="00303DEE" w:rsidRDefault="00D12E0E" w:rsidP="00085D33">
      <w:pPr>
        <w:spacing w:after="100" w:afterAutospacing="1"/>
        <w:rPr>
          <w:color w:val="808080" w:themeColor="background1" w:themeShade="80"/>
        </w:rPr>
      </w:pPr>
      <w:r w:rsidRPr="00303DEE">
        <w:rPr>
          <w:noProof/>
          <w:color w:val="808080" w:themeColor="background1" w:themeShade="80"/>
          <w:lang w:val="en-US"/>
        </w:rPr>
        <w:drawing>
          <wp:anchor distT="0" distB="0" distL="114300" distR="114300" simplePos="0" relativeHeight="251774976" behindDoc="1" locked="0" layoutInCell="1" allowOverlap="1" wp14:anchorId="2FB285F7" wp14:editId="6ECA3323">
            <wp:simplePos x="0" y="0"/>
            <wp:positionH relativeFrom="column">
              <wp:posOffset>386525</wp:posOffset>
            </wp:positionH>
            <wp:positionV relativeFrom="paragraph">
              <wp:posOffset>1378585</wp:posOffset>
            </wp:positionV>
            <wp:extent cx="3823970" cy="866775"/>
            <wp:effectExtent l="0" t="0" r="5080" b="9525"/>
            <wp:wrapTight wrapText="bothSides">
              <wp:wrapPolygon edited="0">
                <wp:start x="0" y="0"/>
                <wp:lineTo x="0" y="21363"/>
                <wp:lineTo x="21521" y="21363"/>
                <wp:lineTo x="21521" y="0"/>
                <wp:lineTo x="0" y="0"/>
              </wp:wrapPolygon>
            </wp:wrapTight>
            <wp:docPr id="39" name="Picture 39" descr="http://www.helmgodfrey.com/file/automaticenrol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mgodfrey.com/file/automaticenrolment-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397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4BAA8" w14:textId="77777777" w:rsidR="00D12E0E" w:rsidRPr="00303DEE" w:rsidRDefault="00D12E0E" w:rsidP="00085D33">
      <w:pPr>
        <w:spacing w:after="100" w:afterAutospacing="1"/>
        <w:rPr>
          <w:color w:val="808080" w:themeColor="background1" w:themeShade="80"/>
        </w:rPr>
      </w:pPr>
    </w:p>
    <w:p w14:paraId="79D9BF75" w14:textId="77777777" w:rsidR="00F83AC7" w:rsidRPr="00303DEE" w:rsidRDefault="00F83AC7" w:rsidP="00085D33">
      <w:pPr>
        <w:spacing w:after="100" w:afterAutospacing="1"/>
        <w:rPr>
          <w:color w:val="808080" w:themeColor="background1" w:themeShade="80"/>
        </w:rPr>
      </w:pPr>
    </w:p>
    <w:p w14:paraId="3192D23B" w14:textId="77777777" w:rsidR="00F83AC7" w:rsidRPr="00303DEE" w:rsidRDefault="00F83AC7" w:rsidP="00085D33">
      <w:pPr>
        <w:spacing w:after="100" w:afterAutospacing="1"/>
        <w:rPr>
          <w:color w:val="808080" w:themeColor="background1" w:themeShade="80"/>
        </w:rPr>
      </w:pPr>
    </w:p>
    <w:p w14:paraId="6897FC78" w14:textId="77777777" w:rsidR="00F83AC7" w:rsidRPr="00303DEE" w:rsidRDefault="00F83AC7" w:rsidP="00085D33">
      <w:pPr>
        <w:spacing w:after="100" w:afterAutospacing="1"/>
        <w:rPr>
          <w:color w:val="808080" w:themeColor="background1" w:themeShade="80"/>
        </w:rPr>
      </w:pPr>
    </w:p>
    <w:p w14:paraId="29BD7C09" w14:textId="77777777" w:rsidR="00F83AC7" w:rsidRPr="00303DEE" w:rsidRDefault="00F83AC7" w:rsidP="00085D33">
      <w:pPr>
        <w:spacing w:after="100" w:afterAutospacing="1"/>
        <w:rPr>
          <w:color w:val="808080" w:themeColor="background1" w:themeShade="80"/>
        </w:rPr>
      </w:pPr>
    </w:p>
    <w:p w14:paraId="654C2315" w14:textId="77777777" w:rsidR="00F83AC7" w:rsidRPr="00303DEE" w:rsidRDefault="00F83AC7" w:rsidP="00085D33">
      <w:pPr>
        <w:spacing w:after="100" w:afterAutospacing="1"/>
        <w:rPr>
          <w:color w:val="808080" w:themeColor="background1" w:themeShade="80"/>
        </w:rPr>
      </w:pPr>
      <w:r w:rsidRPr="00303DEE">
        <w:rPr>
          <w:noProof/>
          <w:color w:val="808080" w:themeColor="background1" w:themeShade="80"/>
          <w:lang w:val="en-US"/>
        </w:rPr>
        <w:lastRenderedPageBreak/>
        <mc:AlternateContent>
          <mc:Choice Requires="wpg">
            <w:drawing>
              <wp:anchor distT="0" distB="0" distL="114300" distR="114300" simplePos="0" relativeHeight="251777024" behindDoc="0" locked="0" layoutInCell="1" allowOverlap="1" wp14:anchorId="5E18C0D2" wp14:editId="76AA22E9">
                <wp:simplePos x="0" y="0"/>
                <wp:positionH relativeFrom="page">
                  <wp:posOffset>-2303178</wp:posOffset>
                </wp:positionH>
                <wp:positionV relativeFrom="paragraph">
                  <wp:posOffset>-444401</wp:posOffset>
                </wp:positionV>
                <wp:extent cx="13115925" cy="1277620"/>
                <wp:effectExtent l="0" t="0" r="9525" b="0"/>
                <wp:wrapNone/>
                <wp:docPr id="45" name="Group 45"/>
                <wp:cNvGraphicFramePr/>
                <a:graphic xmlns:a="http://schemas.openxmlformats.org/drawingml/2006/main">
                  <a:graphicData uri="http://schemas.microsoft.com/office/word/2010/wordprocessingGroup">
                    <wpg:wgp>
                      <wpg:cNvGrpSpPr/>
                      <wpg:grpSpPr>
                        <a:xfrm>
                          <a:off x="0" y="0"/>
                          <a:ext cx="13115925" cy="1277620"/>
                          <a:chOff x="180753" y="10633"/>
                          <a:chExt cx="13116044" cy="1278058"/>
                        </a:xfrm>
                      </wpg:grpSpPr>
                      <pic:pic xmlns:pic="http://schemas.openxmlformats.org/drawingml/2006/picture">
                        <pic:nvPicPr>
                          <pic:cNvPr id="46" name="Picture 46"/>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47" name="Text Box 2"/>
                        <wps:cNvSpPr txBox="1">
                          <a:spLocks noChangeArrowheads="1"/>
                        </wps:cNvSpPr>
                        <wps:spPr bwMode="auto">
                          <a:xfrm>
                            <a:off x="180753" y="382547"/>
                            <a:ext cx="6685913" cy="906144"/>
                          </a:xfrm>
                          <a:prstGeom prst="rect">
                            <a:avLst/>
                          </a:prstGeom>
                          <a:noFill/>
                          <a:ln w="9525">
                            <a:noFill/>
                            <a:miter lim="800000"/>
                            <a:headEnd/>
                            <a:tailEnd/>
                          </a:ln>
                        </wps:spPr>
                        <wps:txbx>
                          <w:txbxContent>
                            <w:p w14:paraId="663A21BB" w14:textId="77777777" w:rsidR="00CC6C66" w:rsidRPr="006C6039" w:rsidRDefault="00CC6C66" w:rsidP="00F83AC7">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Payroll Run</w:t>
                              </w:r>
                            </w:p>
                            <w:p w14:paraId="5F2CED2E" w14:textId="77777777" w:rsidR="00CC6C66" w:rsidRPr="0003607F" w:rsidRDefault="00CC6C66" w:rsidP="00F83AC7">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3DF9B1C" id="Group 45" o:spid="_x0000_s1116" style="position:absolute;margin-left:-181.35pt;margin-top:-35pt;width:1032.75pt;height:100.6pt;z-index:251777024;mso-position-horizontal-relative:page;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">
                <v:shape id="Picture 46" o:spid="_x0000_s1117"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nLHDCAAAA2wAAAA8AAABkcnMvZG93bnJldi54bWxEj82qwjAUhPeC7xCO4E5Tf5BajSKCXBdu&#10;9F4X7g7NsS02J6HJ1fr2RhBcDjPzDbNct6YWd2p8ZVnBaJiAIM6trrhQ8Pe7G6QgfEDWWFsmBU/y&#10;sF51O0vMtH3wke6nUIgIYZ+hgjIEl0np85IM+qF1xNG72sZgiLIppG7wEeGmluMkmUmDFceFEh1t&#10;S8pvp3+j4Mhue9hL55/Fbn4bzS8/fE4nSvV77WYBIlAbvuFPe68VTGfw/hJ/gF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JyxwwgAAANsAAAAPAAAAAAAAAAAAAAAAAJ8C&#10;AABkcnMvZG93bnJldi54bWxQSwUGAAAAAAQABAD3AAAAjgMAAAAA&#10;">
                  <v:imagedata r:id="rId12" o:title="" cropleft="9982f"/>
                  <v:path arrowok="t"/>
                </v:shape>
                <v:shape id="_x0000_s1118"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CC6C66" w:rsidRPr="006C6039" w:rsidRDefault="00CC6C66" w:rsidP="00F83AC7">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Payroll Run</w:t>
                        </w:r>
                      </w:p>
                      <w:p w:rsidR="00CC6C66" w:rsidRPr="0003607F" w:rsidRDefault="00CC6C66" w:rsidP="00F83AC7">
                        <w:pPr>
                          <w:jc w:val="center"/>
                          <w:rPr>
                            <w:rFonts w:asciiTheme="majorHAnsi" w:hAnsiTheme="majorHAnsi"/>
                            <w:color w:val="FFFFFF" w:themeColor="background1"/>
                            <w:sz w:val="36"/>
                            <w:szCs w:val="36"/>
                          </w:rPr>
                        </w:pPr>
                      </w:p>
                    </w:txbxContent>
                  </v:textbox>
                </v:shape>
                <w10:wrap anchorx="page"/>
              </v:group>
            </w:pict>
          </mc:Fallback>
        </mc:AlternateContent>
      </w:r>
    </w:p>
    <w:p w14:paraId="34EAD736" w14:textId="77777777" w:rsidR="00F83AC7" w:rsidRPr="00303DEE" w:rsidRDefault="00F83AC7" w:rsidP="00085D33">
      <w:pPr>
        <w:spacing w:after="100" w:afterAutospacing="1"/>
        <w:rPr>
          <w:color w:val="808080" w:themeColor="background1" w:themeShade="80"/>
        </w:rPr>
      </w:pPr>
    </w:p>
    <w:p w14:paraId="304F12C0" w14:textId="77777777" w:rsidR="00F83AC7" w:rsidRPr="00303DEE" w:rsidRDefault="00F83AC7" w:rsidP="00085D33">
      <w:pPr>
        <w:spacing w:after="100" w:afterAutospacing="1"/>
        <w:rPr>
          <w:color w:val="808080" w:themeColor="background1" w:themeShade="80"/>
        </w:rPr>
      </w:pPr>
    </w:p>
    <w:p w14:paraId="648F2B4F"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Now that you have a company with a weekly or monthly Pay Date and at least one employee, you can create a Payslip by clicking Payroll &gt; Payslips &amp; Periods.</w:t>
      </w:r>
    </w:p>
    <w:p w14:paraId="637D748D"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When you click onto Payslips &amp; Periods, KashFlow Payroll displays a list of employees who can be paid in the current pay period and shows you</w:t>
      </w:r>
    </w:p>
    <w:p w14:paraId="5EED32EB" w14:textId="77777777" w:rsidR="00F83AC7" w:rsidRPr="00303DEE" w:rsidRDefault="00F83AC7" w:rsidP="00F83AC7">
      <w:pPr>
        <w:numPr>
          <w:ilvl w:val="0"/>
          <w:numId w:val="14"/>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whether a payslip has been created</w:t>
      </w:r>
    </w:p>
    <w:p w14:paraId="4CC73836" w14:textId="77777777" w:rsidR="00F83AC7" w:rsidRPr="00303DEE" w:rsidRDefault="00F83AC7" w:rsidP="00F83AC7">
      <w:pPr>
        <w:numPr>
          <w:ilvl w:val="0"/>
          <w:numId w:val="14"/>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the Net Pay on the Payslip, or</w:t>
      </w:r>
    </w:p>
    <w:p w14:paraId="11C45D77" w14:textId="77777777" w:rsidR="00F83AC7" w:rsidRPr="00303DEE" w:rsidRDefault="00F83AC7" w:rsidP="00F83AC7">
      <w:pPr>
        <w:numPr>
          <w:ilvl w:val="0"/>
          <w:numId w:val="14"/>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that some more employee details are required before you can proceed</w:t>
      </w:r>
    </w:p>
    <w:p w14:paraId="35425CA6" w14:textId="77777777" w:rsidR="00F83AC7" w:rsidRPr="00303DEE" w:rsidRDefault="00F83AC7" w:rsidP="00F83AC7">
      <w:pPr>
        <w:numPr>
          <w:ilvl w:val="0"/>
          <w:numId w:val="14"/>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Just click on an employee line to create a new Payslip or see the full Payslip.</w:t>
      </w:r>
    </w:p>
    <w:p w14:paraId="4DE90B8B"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b/>
          <w:color w:val="808080" w:themeColor="background1" w:themeShade="80"/>
          <w:lang w:eastAsia="en-GB"/>
        </w:rPr>
        <w:t>Payslips</w:t>
      </w:r>
      <w:r w:rsidRPr="00303DEE">
        <w:rPr>
          <w:rFonts w:eastAsia="Times New Roman" w:cs="Times New Roman"/>
          <w:color w:val="808080" w:themeColor="background1" w:themeShade="80"/>
          <w:lang w:eastAsia="en-GB"/>
        </w:rPr>
        <w:br/>
        <w:t>KashFlow Payroll lets you build the payslip on the screen by adding Items. When you click on the “new item” button in either the payments column or the deductions column, you will see an item picker. Use the picker navigation to choose appropriate payslip items to add.</w:t>
      </w:r>
    </w:p>
    <w:p w14:paraId="006CB907"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Some items – like Tax and Statutory Sick Pay – are added automatically.</w:t>
      </w:r>
    </w:p>
    <w:p w14:paraId="6602F9BD"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b/>
          <w:color w:val="808080" w:themeColor="background1" w:themeShade="80"/>
          <w:lang w:eastAsia="en-GB"/>
        </w:rPr>
        <w:t>Items</w:t>
      </w:r>
      <w:r w:rsidRPr="00303DEE">
        <w:rPr>
          <w:rFonts w:eastAsia="Times New Roman" w:cs="Times New Roman"/>
          <w:color w:val="808080" w:themeColor="background1" w:themeShade="80"/>
          <w:lang w:eastAsia="en-GB"/>
        </w:rPr>
        <w:br/>
        <w:t>When you pick an item KashFlow Payroll will set a default Value for you. For example, if the employee’s Hourly Rate is £10 and you select an hourly item such as Overtime then the Value will be £10. As you adjust the units up, say to 5 hours, the Value will reflect this and become £50.</w:t>
      </w:r>
    </w:p>
    <w:p w14:paraId="1B33AA58"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p>
    <w:p w14:paraId="281AB961"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p>
    <w:p w14:paraId="244675B0"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p>
    <w:p w14:paraId="3E1DA44C"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p>
    <w:p w14:paraId="1234DCC4"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You can change the text for any payslip item, but the following fields are available on some items only:</w:t>
      </w:r>
    </w:p>
    <w:p w14:paraId="110606ED" w14:textId="77777777" w:rsidR="00F83AC7" w:rsidRPr="00303DEE" w:rsidRDefault="00F83AC7" w:rsidP="00F83AC7">
      <w:pPr>
        <w:numPr>
          <w:ilvl w:val="0"/>
          <w:numId w:val="15"/>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Value – On most items you can override the calculated value.</w:t>
      </w:r>
    </w:p>
    <w:p w14:paraId="2F445CA9" w14:textId="77777777" w:rsidR="00F83AC7" w:rsidRPr="00303DEE" w:rsidRDefault="00F83AC7" w:rsidP="00F83AC7">
      <w:pPr>
        <w:numPr>
          <w:ilvl w:val="0"/>
          <w:numId w:val="15"/>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Repeat – Lets the item repeat automatically and stop at a specified End Period.</w:t>
      </w:r>
    </w:p>
    <w:p w14:paraId="6CA37976" w14:textId="77777777" w:rsidR="00F83AC7" w:rsidRPr="00303DEE" w:rsidRDefault="00F83AC7" w:rsidP="00F83AC7">
      <w:pPr>
        <w:numPr>
          <w:ilvl w:val="0"/>
          <w:numId w:val="15"/>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Units – The number of hours, days or weeks.</w:t>
      </w:r>
    </w:p>
    <w:p w14:paraId="56779B4D" w14:textId="77777777" w:rsidR="00F83AC7" w:rsidRPr="00303DEE" w:rsidRDefault="00F83AC7" w:rsidP="00F83AC7">
      <w:pPr>
        <w:numPr>
          <w:ilvl w:val="0"/>
          <w:numId w:val="15"/>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Times By – A multiplier to change the Value up or down. If you cannot find an item that exactly meets your needs just use the nearest one and change the appropriate settings.</w:t>
      </w:r>
    </w:p>
    <w:p w14:paraId="458DC77E"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b/>
          <w:color w:val="808080" w:themeColor="background1" w:themeShade="80"/>
          <w:lang w:eastAsia="en-GB"/>
        </w:rPr>
        <w:t>Rates</w:t>
      </w:r>
      <w:r w:rsidRPr="00303DEE">
        <w:rPr>
          <w:rFonts w:eastAsia="Times New Roman" w:cs="Times New Roman"/>
          <w:color w:val="808080" w:themeColor="background1" w:themeShade="80"/>
          <w:lang w:eastAsia="en-GB"/>
        </w:rPr>
        <w:br/>
        <w:t>An employee has an hourly, weekly and monthly Rate of pay that is set automatically from the items you enter on the payslip. For example, if an employee works 40 hours a week and you enter a weekly Wage of £400 then KashFlow Payroll sets the Hourly Rate to £10. You can edit the Rates if you like directly on the payslip.</w:t>
      </w:r>
    </w:p>
    <w:p w14:paraId="6B2B038A"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b/>
          <w:color w:val="808080" w:themeColor="background1" w:themeShade="80"/>
          <w:lang w:eastAsia="en-GB"/>
        </w:rPr>
        <w:t>Periods</w:t>
      </w:r>
      <w:r w:rsidRPr="00303DEE">
        <w:rPr>
          <w:rFonts w:eastAsia="Times New Roman" w:cs="Times New Roman"/>
          <w:color w:val="808080" w:themeColor="background1" w:themeShade="80"/>
          <w:lang w:eastAsia="en-GB"/>
        </w:rPr>
        <w:br/>
        <w:t>You can switch to previous Periods (to see old payslips) or move to future Periods (to enter Items in advance) by using the handy Period Picker in the bar above the payslip.</w:t>
      </w:r>
    </w:p>
    <w:p w14:paraId="6C33AC02" w14:textId="77777777" w:rsidR="00F83AC7" w:rsidRPr="00303DEE" w:rsidRDefault="00F83AC7" w:rsidP="00085D33">
      <w:pPr>
        <w:spacing w:after="100" w:afterAutospacing="1"/>
        <w:rPr>
          <w:color w:val="808080" w:themeColor="background1" w:themeShade="80"/>
        </w:rPr>
      </w:pPr>
    </w:p>
    <w:p w14:paraId="155AB1B4" w14:textId="77777777" w:rsidR="00F83AC7" w:rsidRPr="00303DEE" w:rsidRDefault="00F83AC7" w:rsidP="00085D33">
      <w:pPr>
        <w:spacing w:after="100" w:afterAutospacing="1"/>
        <w:rPr>
          <w:color w:val="808080" w:themeColor="background1" w:themeShade="80"/>
        </w:rPr>
      </w:pPr>
    </w:p>
    <w:p w14:paraId="53600C4C" w14:textId="77777777" w:rsidR="00F83AC7" w:rsidRPr="00303DEE" w:rsidRDefault="00F83AC7" w:rsidP="00085D33">
      <w:pPr>
        <w:spacing w:after="100" w:afterAutospacing="1"/>
        <w:rPr>
          <w:color w:val="808080" w:themeColor="background1" w:themeShade="80"/>
        </w:rPr>
      </w:pPr>
      <w:r w:rsidRPr="00303DEE">
        <w:rPr>
          <w:noProof/>
          <w:color w:val="808080" w:themeColor="background1" w:themeShade="80"/>
          <w:lang w:val="en-US"/>
        </w:rPr>
        <w:lastRenderedPageBreak/>
        <mc:AlternateContent>
          <mc:Choice Requires="wpg">
            <w:drawing>
              <wp:anchor distT="0" distB="0" distL="114300" distR="114300" simplePos="0" relativeHeight="251779072" behindDoc="0" locked="0" layoutInCell="1" allowOverlap="1" wp14:anchorId="780A30B0" wp14:editId="39FACD71">
                <wp:simplePos x="0" y="0"/>
                <wp:positionH relativeFrom="page">
                  <wp:align>right</wp:align>
                </wp:positionH>
                <wp:positionV relativeFrom="paragraph">
                  <wp:posOffset>-458470</wp:posOffset>
                </wp:positionV>
                <wp:extent cx="13115925" cy="1277620"/>
                <wp:effectExtent l="0" t="0" r="9525" b="0"/>
                <wp:wrapNone/>
                <wp:docPr id="48" name="Group 48"/>
                <wp:cNvGraphicFramePr/>
                <a:graphic xmlns:a="http://schemas.openxmlformats.org/drawingml/2006/main">
                  <a:graphicData uri="http://schemas.microsoft.com/office/word/2010/wordprocessingGroup">
                    <wpg:wgp>
                      <wpg:cNvGrpSpPr/>
                      <wpg:grpSpPr>
                        <a:xfrm>
                          <a:off x="0" y="0"/>
                          <a:ext cx="13115925" cy="1277620"/>
                          <a:chOff x="180753" y="10633"/>
                          <a:chExt cx="13116044" cy="1278058"/>
                        </a:xfrm>
                      </wpg:grpSpPr>
                      <pic:pic xmlns:pic="http://schemas.openxmlformats.org/drawingml/2006/picture">
                        <pic:nvPicPr>
                          <pic:cNvPr id="49" name="Picture 49"/>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50" name="Text Box 2"/>
                        <wps:cNvSpPr txBox="1">
                          <a:spLocks noChangeArrowheads="1"/>
                        </wps:cNvSpPr>
                        <wps:spPr bwMode="auto">
                          <a:xfrm>
                            <a:off x="180753" y="382547"/>
                            <a:ext cx="6685913" cy="906144"/>
                          </a:xfrm>
                          <a:prstGeom prst="rect">
                            <a:avLst/>
                          </a:prstGeom>
                          <a:noFill/>
                          <a:ln w="9525">
                            <a:noFill/>
                            <a:miter lim="800000"/>
                            <a:headEnd/>
                            <a:tailEnd/>
                          </a:ln>
                        </wps:spPr>
                        <wps:txbx>
                          <w:txbxContent>
                            <w:p w14:paraId="1B02A864" w14:textId="77777777" w:rsidR="00CC6C66" w:rsidRPr="006C6039" w:rsidRDefault="00CC6C66" w:rsidP="00F83AC7">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Payroll Run</w:t>
                              </w:r>
                            </w:p>
                            <w:p w14:paraId="5002D7DF" w14:textId="77777777" w:rsidR="00CC6C66" w:rsidRPr="0003607F" w:rsidRDefault="00CC6C66" w:rsidP="00F83AC7">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CBE76FE" id="Group 48" o:spid="_x0000_s1119" style="position:absolute;margin-left:981.55pt;margin-top:-36.1pt;width:1032.75pt;height:100.6pt;z-index:251779072;mso-position-horizontal:right;mso-position-horizontal-relative:page;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">
                <v:shape id="Picture 49" o:spid="_x0000_s1120"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4uALDAAAA2wAAAA8AAABkcnMvZG93bnJldi54bWxEj0+LwjAUxO/CfofwhL1p6h/Edk3LIoge&#10;vKi7h709mmdbbF5CE7V++40geBxm5jfMquhNK27U+caygsk4AUFcWt1wpeDntBktQfiArLG1TAoe&#10;5KHIPwYrzLS984Fux1CJCGGfoYI6BJdJ6cuaDPqxdcTRO9vOYIiyq6Tu8B7hppXTJFlIgw3HhRod&#10;rWsqL8erUXBgt97vpPOPapNeJunfln+XM6U+h/33F4hAfXiHX+2dVjBP4fkl/gCZ/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i4AsMAAADbAAAADwAAAAAAAAAAAAAAAACf&#10;AgAAZHJzL2Rvd25yZXYueG1sUEsFBgAAAAAEAAQA9wAAAI8DAAAAAA==&#10;">
                  <v:imagedata r:id="rId12" o:title="" cropleft="9982f"/>
                  <v:path arrowok="t"/>
                </v:shape>
                <v:shape id="_x0000_s1121"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rsidR="00CC6C66" w:rsidRPr="006C6039" w:rsidRDefault="00CC6C66" w:rsidP="00F83AC7">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Payroll Run</w:t>
                        </w:r>
                      </w:p>
                      <w:p w:rsidR="00CC6C66" w:rsidRPr="0003607F" w:rsidRDefault="00CC6C66" w:rsidP="00F83AC7">
                        <w:pPr>
                          <w:jc w:val="center"/>
                          <w:rPr>
                            <w:rFonts w:asciiTheme="majorHAnsi" w:hAnsiTheme="majorHAnsi"/>
                            <w:color w:val="FFFFFF" w:themeColor="background1"/>
                            <w:sz w:val="36"/>
                            <w:szCs w:val="36"/>
                          </w:rPr>
                        </w:pPr>
                      </w:p>
                    </w:txbxContent>
                  </v:textbox>
                </v:shape>
                <w10:wrap anchorx="page"/>
              </v:group>
            </w:pict>
          </mc:Fallback>
        </mc:AlternateContent>
      </w:r>
    </w:p>
    <w:p w14:paraId="26C4AB82" w14:textId="77777777" w:rsidR="00F83AC7" w:rsidRPr="00303DEE" w:rsidRDefault="00F83AC7" w:rsidP="00085D33">
      <w:pPr>
        <w:spacing w:after="100" w:afterAutospacing="1"/>
        <w:rPr>
          <w:color w:val="808080" w:themeColor="background1" w:themeShade="80"/>
        </w:rPr>
      </w:pPr>
    </w:p>
    <w:p w14:paraId="61F46348" w14:textId="77777777" w:rsidR="00F83AC7" w:rsidRPr="00303DEE" w:rsidRDefault="00F83AC7" w:rsidP="00085D33">
      <w:pPr>
        <w:spacing w:after="100" w:afterAutospacing="1"/>
        <w:rPr>
          <w:color w:val="808080" w:themeColor="background1" w:themeShade="80"/>
        </w:rPr>
      </w:pPr>
    </w:p>
    <w:p w14:paraId="77919ED0"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b/>
          <w:color w:val="808080" w:themeColor="background1" w:themeShade="80"/>
          <w:lang w:eastAsia="en-GB"/>
        </w:rPr>
        <w:t>Approve</w:t>
      </w:r>
      <w:r w:rsidRPr="00303DEE">
        <w:rPr>
          <w:rFonts w:eastAsia="Times New Roman" w:cs="Times New Roman"/>
          <w:color w:val="808080" w:themeColor="background1" w:themeShade="80"/>
          <w:lang w:eastAsia="en-GB"/>
        </w:rPr>
        <w:br/>
        <w:t>Click “Approve Payslip”, then “Save Changes” when you are happy with it – this prevents any Employee changes from affecting the payslip. For example, if you subsequently change the employee’s address, it won’t affect an approved payslip unless you explicitly refresh the data on that payslip.</w:t>
      </w:r>
    </w:p>
    <w:p w14:paraId="288693B7"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b/>
          <w:color w:val="808080" w:themeColor="background1" w:themeShade="80"/>
          <w:lang w:eastAsia="en-GB"/>
        </w:rPr>
        <w:t>Finalise Pay Date</w:t>
      </w:r>
      <w:r w:rsidRPr="00303DEE">
        <w:rPr>
          <w:rFonts w:eastAsia="Times New Roman" w:cs="Times New Roman"/>
          <w:color w:val="808080" w:themeColor="background1" w:themeShade="80"/>
          <w:lang w:eastAsia="en-GB"/>
        </w:rPr>
        <w:br/>
        <w:t>When all the payslips have been approved you can finish the entire Pay Date by clicking “Finalise Week / Month” from the Payslips &amp; Periods page.</w:t>
      </w:r>
    </w:p>
    <w:p w14:paraId="4DDD9A96"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If there are any problems with your payslips, KashFlow Payroll will warn you of before letting you finalise the Pay Date. Please note: once you have finalised a pay date, your RTI submissions will automatically be sent to HMRC. Payslips delivered electronically will be queued to send at the appropriate time.</w:t>
      </w:r>
    </w:p>
    <w:p w14:paraId="498054CB"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b/>
          <w:color w:val="808080" w:themeColor="background1" w:themeShade="80"/>
          <w:lang w:eastAsia="en-GB"/>
        </w:rPr>
        <w:t>RTI</w:t>
      </w:r>
      <w:r w:rsidRPr="00303DEE">
        <w:rPr>
          <w:rFonts w:eastAsia="Times New Roman" w:cs="Times New Roman"/>
          <w:color w:val="808080" w:themeColor="background1" w:themeShade="80"/>
          <w:lang w:eastAsia="en-GB"/>
        </w:rPr>
        <w:br/>
        <w:t>When the Pay Date is locked KashFlow Payroll will submit all RTI returns automatically, without further user input. Use the Payroll &gt; Online Filing screen to check the status of your RTI submissions.</w:t>
      </w:r>
    </w:p>
    <w:p w14:paraId="5B41C397"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KashFlow Payroll will submit an EPS automatically, but only if one is required and only after the end of the current Tax Month (but before the deadline on the 19th).</w:t>
      </w:r>
    </w:p>
    <w:p w14:paraId="04F95B84" w14:textId="77777777" w:rsidR="00F83AC7" w:rsidRPr="00303DEE" w:rsidRDefault="00F83AC7" w:rsidP="00F83AC7">
      <w:pPr>
        <w:shd w:val="clear" w:color="auto" w:fill="FFFFFF"/>
        <w:spacing w:after="100" w:afterAutospacing="1" w:line="315" w:lineRule="atLeast"/>
        <w:rPr>
          <w:rFonts w:eastAsia="Times New Roman" w:cs="Times New Roman"/>
          <w:b/>
          <w:color w:val="808080" w:themeColor="background1" w:themeShade="80"/>
          <w:lang w:eastAsia="en-GB"/>
        </w:rPr>
      </w:pPr>
    </w:p>
    <w:p w14:paraId="6D387A64" w14:textId="77777777" w:rsidR="00F83AC7" w:rsidRPr="00303DEE" w:rsidRDefault="00F83AC7" w:rsidP="00F83AC7">
      <w:pPr>
        <w:shd w:val="clear" w:color="auto" w:fill="FFFFFF"/>
        <w:spacing w:after="100" w:afterAutospacing="1" w:line="315" w:lineRule="atLeast"/>
        <w:rPr>
          <w:rFonts w:eastAsia="Times New Roman" w:cs="Times New Roman"/>
          <w:b/>
          <w:color w:val="808080" w:themeColor="background1" w:themeShade="80"/>
          <w:lang w:eastAsia="en-GB"/>
        </w:rPr>
      </w:pPr>
    </w:p>
    <w:p w14:paraId="2ABC4B4F" w14:textId="77777777" w:rsidR="00F83AC7" w:rsidRPr="00303DEE" w:rsidRDefault="00F83AC7" w:rsidP="00F83AC7">
      <w:pPr>
        <w:shd w:val="clear" w:color="auto" w:fill="FFFFFF"/>
        <w:spacing w:after="100" w:afterAutospacing="1" w:line="315" w:lineRule="atLeast"/>
        <w:rPr>
          <w:rFonts w:eastAsia="Times New Roman" w:cs="Times New Roman"/>
          <w:b/>
          <w:color w:val="808080" w:themeColor="background1" w:themeShade="80"/>
          <w:lang w:eastAsia="en-GB"/>
        </w:rPr>
      </w:pPr>
    </w:p>
    <w:p w14:paraId="14A1EEA4" w14:textId="77777777" w:rsidR="00F83AC7" w:rsidRPr="00303DEE" w:rsidRDefault="00F83AC7" w:rsidP="00F83AC7">
      <w:pPr>
        <w:shd w:val="clear" w:color="auto" w:fill="FFFFFF"/>
        <w:spacing w:after="100" w:afterAutospacing="1" w:line="315" w:lineRule="atLeast"/>
        <w:rPr>
          <w:rFonts w:eastAsia="Times New Roman" w:cs="Times New Roman"/>
          <w:b/>
          <w:color w:val="808080" w:themeColor="background1" w:themeShade="80"/>
          <w:lang w:eastAsia="en-GB"/>
        </w:rPr>
      </w:pPr>
    </w:p>
    <w:p w14:paraId="234CD45C"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b/>
          <w:color w:val="808080" w:themeColor="background1" w:themeShade="80"/>
          <w:lang w:eastAsia="en-GB"/>
        </w:rPr>
        <w:t>Paying HMRC</w:t>
      </w:r>
      <w:r w:rsidRPr="00303DEE">
        <w:rPr>
          <w:rFonts w:eastAsia="Times New Roman" w:cs="Times New Roman"/>
          <w:color w:val="808080" w:themeColor="background1" w:themeShade="80"/>
          <w:lang w:eastAsia="en-GB"/>
        </w:rPr>
        <w:br/>
        <w:t>You are responsible for paying your employees their Net Pay and paying HMRC for the tax and NICs you have deducted on the payslips plus the employer NICs that you are liable for. You can go to the Company &gt; Payments &amp; Receipts to see how much is due to HMRC.</w:t>
      </w:r>
    </w:p>
    <w:p w14:paraId="557B8B89" w14:textId="77777777" w:rsidR="00F83AC7" w:rsidRPr="00303DEE" w:rsidRDefault="00F83AC7" w:rsidP="00F83AC7">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You should pay HMRC before the 19th of the next month.</w:t>
      </w:r>
    </w:p>
    <w:p w14:paraId="7FA4F6DC" w14:textId="77777777" w:rsidR="00B06C2A" w:rsidRPr="00303DEE" w:rsidRDefault="00B06C2A" w:rsidP="00F83AC7">
      <w:pPr>
        <w:shd w:val="clear" w:color="auto" w:fill="FFFFFF"/>
        <w:spacing w:after="100" w:afterAutospacing="1" w:line="315" w:lineRule="atLeast"/>
        <w:rPr>
          <w:rFonts w:eastAsia="Times New Roman" w:cs="Times New Roman"/>
          <w:color w:val="808080" w:themeColor="background1" w:themeShade="80"/>
          <w:lang w:eastAsia="en-GB"/>
        </w:rPr>
      </w:pPr>
    </w:p>
    <w:p w14:paraId="769F4BEE" w14:textId="77777777" w:rsidR="00B06C2A" w:rsidRPr="00303DEE" w:rsidRDefault="00B06C2A" w:rsidP="00F83AC7">
      <w:pPr>
        <w:shd w:val="clear" w:color="auto" w:fill="FFFFFF"/>
        <w:spacing w:after="100" w:afterAutospacing="1" w:line="315" w:lineRule="atLeast"/>
        <w:rPr>
          <w:rFonts w:eastAsia="Times New Roman" w:cs="Times New Roman"/>
          <w:color w:val="808080" w:themeColor="background1" w:themeShade="80"/>
          <w:lang w:eastAsia="en-GB"/>
        </w:rPr>
      </w:pPr>
    </w:p>
    <w:p w14:paraId="5830ECF5" w14:textId="77777777" w:rsidR="00B06C2A" w:rsidRPr="00303DEE" w:rsidRDefault="00B06C2A" w:rsidP="00F83AC7">
      <w:pPr>
        <w:shd w:val="clear" w:color="auto" w:fill="FFFFFF"/>
        <w:spacing w:after="100" w:afterAutospacing="1" w:line="315" w:lineRule="atLeast"/>
        <w:rPr>
          <w:rFonts w:eastAsia="Times New Roman" w:cs="Times New Roman"/>
          <w:color w:val="808080" w:themeColor="background1" w:themeShade="80"/>
          <w:lang w:eastAsia="en-GB"/>
        </w:rPr>
      </w:pPr>
    </w:p>
    <w:p w14:paraId="67FF6AD0" w14:textId="77777777" w:rsidR="00B06C2A" w:rsidRPr="00303DEE" w:rsidRDefault="00B06C2A" w:rsidP="00F83AC7">
      <w:pPr>
        <w:shd w:val="clear" w:color="auto" w:fill="FFFFFF"/>
        <w:spacing w:after="100" w:afterAutospacing="1" w:line="315" w:lineRule="atLeast"/>
        <w:rPr>
          <w:rFonts w:eastAsia="Times New Roman" w:cs="Times New Roman"/>
          <w:color w:val="808080" w:themeColor="background1" w:themeShade="80"/>
          <w:lang w:eastAsia="en-GB"/>
        </w:rPr>
      </w:pPr>
    </w:p>
    <w:p w14:paraId="4CB19869" w14:textId="77777777" w:rsidR="00B06C2A" w:rsidRPr="00303DEE" w:rsidRDefault="00B06C2A" w:rsidP="00F83AC7">
      <w:pPr>
        <w:shd w:val="clear" w:color="auto" w:fill="FFFFFF"/>
        <w:spacing w:after="100" w:afterAutospacing="1" w:line="315" w:lineRule="atLeast"/>
        <w:rPr>
          <w:rFonts w:eastAsia="Times New Roman" w:cs="Times New Roman"/>
          <w:color w:val="808080" w:themeColor="background1" w:themeShade="80"/>
          <w:lang w:eastAsia="en-GB"/>
        </w:rPr>
      </w:pPr>
    </w:p>
    <w:p w14:paraId="5430CEBB" w14:textId="77777777" w:rsidR="00B06C2A" w:rsidRPr="00303DEE" w:rsidRDefault="00B06C2A" w:rsidP="00F83AC7">
      <w:pPr>
        <w:shd w:val="clear" w:color="auto" w:fill="FFFFFF"/>
        <w:spacing w:after="100" w:afterAutospacing="1" w:line="315" w:lineRule="atLeast"/>
        <w:rPr>
          <w:rFonts w:eastAsia="Times New Roman" w:cs="Times New Roman"/>
          <w:color w:val="808080" w:themeColor="background1" w:themeShade="80"/>
          <w:lang w:eastAsia="en-GB"/>
        </w:rPr>
      </w:pPr>
    </w:p>
    <w:p w14:paraId="6F77CCEC" w14:textId="77777777" w:rsidR="00B06C2A" w:rsidRPr="00303DEE" w:rsidRDefault="00B06C2A" w:rsidP="00F83AC7">
      <w:pPr>
        <w:shd w:val="clear" w:color="auto" w:fill="FFFFFF"/>
        <w:spacing w:after="100" w:afterAutospacing="1" w:line="315" w:lineRule="atLeast"/>
        <w:rPr>
          <w:rFonts w:eastAsia="Times New Roman" w:cs="Times New Roman"/>
          <w:color w:val="808080" w:themeColor="background1" w:themeShade="80"/>
          <w:lang w:eastAsia="en-GB"/>
        </w:rPr>
      </w:pPr>
    </w:p>
    <w:p w14:paraId="61FD76A3" w14:textId="77777777" w:rsidR="00B06C2A" w:rsidRPr="00303DEE" w:rsidRDefault="00B06C2A" w:rsidP="00F83AC7">
      <w:pPr>
        <w:shd w:val="clear" w:color="auto" w:fill="FFFFFF"/>
        <w:spacing w:after="100" w:afterAutospacing="1" w:line="315" w:lineRule="atLeast"/>
        <w:rPr>
          <w:rFonts w:eastAsia="Times New Roman" w:cs="Times New Roman"/>
          <w:color w:val="808080" w:themeColor="background1" w:themeShade="80"/>
          <w:lang w:eastAsia="en-GB"/>
        </w:rPr>
      </w:pPr>
    </w:p>
    <w:p w14:paraId="53BD43A0" w14:textId="77777777" w:rsidR="00B06C2A" w:rsidRPr="00303DEE" w:rsidRDefault="00B06C2A" w:rsidP="00F83AC7">
      <w:pPr>
        <w:shd w:val="clear" w:color="auto" w:fill="FFFFFF"/>
        <w:spacing w:after="100" w:afterAutospacing="1" w:line="315" w:lineRule="atLeast"/>
        <w:rPr>
          <w:rFonts w:eastAsia="Times New Roman" w:cs="Times New Roman"/>
          <w:color w:val="808080" w:themeColor="background1" w:themeShade="80"/>
          <w:lang w:eastAsia="en-GB"/>
        </w:rPr>
      </w:pPr>
    </w:p>
    <w:p w14:paraId="1ED826FF" w14:textId="77777777" w:rsidR="00B06C2A" w:rsidRPr="00303DEE" w:rsidRDefault="00B06C2A" w:rsidP="00F83AC7">
      <w:pPr>
        <w:shd w:val="clear" w:color="auto" w:fill="FFFFFF"/>
        <w:spacing w:after="100" w:afterAutospacing="1" w:line="315" w:lineRule="atLeast"/>
        <w:rPr>
          <w:rFonts w:eastAsia="Times New Roman" w:cs="Times New Roman"/>
          <w:color w:val="808080" w:themeColor="background1" w:themeShade="80"/>
          <w:lang w:eastAsia="en-GB"/>
        </w:rPr>
      </w:pPr>
    </w:p>
    <w:p w14:paraId="655CBE41" w14:textId="77777777" w:rsidR="00B06C2A" w:rsidRPr="00303DEE" w:rsidRDefault="00B06C2A" w:rsidP="00085D33">
      <w:pPr>
        <w:spacing w:after="100" w:afterAutospacing="1"/>
        <w:rPr>
          <w:color w:val="808080" w:themeColor="background1" w:themeShade="80"/>
        </w:rPr>
      </w:pPr>
      <w:r w:rsidRPr="00303DEE">
        <w:rPr>
          <w:noProof/>
          <w:color w:val="808080" w:themeColor="background1" w:themeShade="80"/>
          <w:lang w:val="en-US"/>
        </w:rPr>
        <w:lastRenderedPageBreak/>
        <mc:AlternateContent>
          <mc:Choice Requires="wpg">
            <w:drawing>
              <wp:anchor distT="0" distB="0" distL="114300" distR="114300" simplePos="0" relativeHeight="251781120" behindDoc="0" locked="0" layoutInCell="1" allowOverlap="1" wp14:anchorId="65A84B7B" wp14:editId="046488F3">
                <wp:simplePos x="0" y="0"/>
                <wp:positionH relativeFrom="page">
                  <wp:align>right</wp:align>
                </wp:positionH>
                <wp:positionV relativeFrom="paragraph">
                  <wp:posOffset>-460540</wp:posOffset>
                </wp:positionV>
                <wp:extent cx="13115925" cy="1277620"/>
                <wp:effectExtent l="0" t="0" r="9525" b="0"/>
                <wp:wrapNone/>
                <wp:docPr id="51" name="Group 51"/>
                <wp:cNvGraphicFramePr/>
                <a:graphic xmlns:a="http://schemas.openxmlformats.org/drawingml/2006/main">
                  <a:graphicData uri="http://schemas.microsoft.com/office/word/2010/wordprocessingGroup">
                    <wpg:wgp>
                      <wpg:cNvGrpSpPr/>
                      <wpg:grpSpPr>
                        <a:xfrm>
                          <a:off x="0" y="0"/>
                          <a:ext cx="13115925" cy="1277620"/>
                          <a:chOff x="180753" y="10633"/>
                          <a:chExt cx="13116044" cy="1278058"/>
                        </a:xfrm>
                      </wpg:grpSpPr>
                      <pic:pic xmlns:pic="http://schemas.openxmlformats.org/drawingml/2006/picture">
                        <pic:nvPicPr>
                          <pic:cNvPr id="52" name="Picture 52"/>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53" name="Text Box 2"/>
                        <wps:cNvSpPr txBox="1">
                          <a:spLocks noChangeArrowheads="1"/>
                        </wps:cNvSpPr>
                        <wps:spPr bwMode="auto">
                          <a:xfrm>
                            <a:off x="180753" y="382547"/>
                            <a:ext cx="6685913" cy="906144"/>
                          </a:xfrm>
                          <a:prstGeom prst="rect">
                            <a:avLst/>
                          </a:prstGeom>
                          <a:noFill/>
                          <a:ln w="9525">
                            <a:noFill/>
                            <a:miter lim="800000"/>
                            <a:headEnd/>
                            <a:tailEnd/>
                          </a:ln>
                        </wps:spPr>
                        <wps:txbx>
                          <w:txbxContent>
                            <w:p w14:paraId="3014FCD2" w14:textId="77777777" w:rsidR="00CC6C66" w:rsidRPr="006C6039" w:rsidRDefault="00CC6C66" w:rsidP="00B06C2A">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Payroll Run</w:t>
                              </w:r>
                            </w:p>
                            <w:p w14:paraId="3033D969" w14:textId="77777777" w:rsidR="00CC6C66" w:rsidRPr="0003607F" w:rsidRDefault="00CC6C66" w:rsidP="00B06C2A">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7D48598" id="Group 51" o:spid="_x0000_s1122" style="position:absolute;margin-left:981.55pt;margin-top:-36.25pt;width:1032.75pt;height:100.6pt;z-index:251781120;mso-position-horizontal:right;mso-position-horizontal-relative:page;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">
                <v:shape id="Picture 52" o:spid="_x0000_s1123"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FvK7CAAAA2wAAAA8AAABkcnMvZG93bnJldi54bWxEj82qwjAUhPeC7xCOcHeaqii11ygiiC7c&#10;+Ldwd2jObYvNSWii1re/EQSXw8x8w8yXranFgxpfWVYwHCQgiHOrKy4UnE+bfgrCB2SNtWVS8CIP&#10;y0W3M8dM2ycf6HEMhYgQ9hkqKENwmZQ+L8mgH1hHHL0/2xgMUTaF1A0+I9zUcpQkU2mw4rhQoqN1&#10;SfnteDcKDuzW+510/lVsZrfh7LrlSzpW6qfXrn5BBGrDN/xp77SCyQjeX+IP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xbyuwgAAANsAAAAPAAAAAAAAAAAAAAAAAJ8C&#10;AABkcnMvZG93bnJldi54bWxQSwUGAAAAAAQABAD3AAAAjgMAAAAA&#10;">
                  <v:imagedata r:id="rId12" o:title="" cropleft="9982f"/>
                  <v:path arrowok="t"/>
                </v:shape>
                <v:shape id="_x0000_s1124"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rsidR="00CC6C66" w:rsidRPr="006C6039" w:rsidRDefault="00CC6C66" w:rsidP="00B06C2A">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Payroll Run</w:t>
                        </w:r>
                      </w:p>
                      <w:p w:rsidR="00CC6C66" w:rsidRPr="0003607F" w:rsidRDefault="00CC6C66" w:rsidP="00B06C2A">
                        <w:pPr>
                          <w:jc w:val="center"/>
                          <w:rPr>
                            <w:rFonts w:asciiTheme="majorHAnsi" w:hAnsiTheme="majorHAnsi"/>
                            <w:color w:val="FFFFFF" w:themeColor="background1"/>
                            <w:sz w:val="36"/>
                            <w:szCs w:val="36"/>
                          </w:rPr>
                        </w:pPr>
                      </w:p>
                    </w:txbxContent>
                  </v:textbox>
                </v:shape>
                <w10:wrap anchorx="page"/>
              </v:group>
            </w:pict>
          </mc:Fallback>
        </mc:AlternateContent>
      </w:r>
    </w:p>
    <w:p w14:paraId="31FBB79A" w14:textId="77777777" w:rsidR="00B06C2A" w:rsidRPr="00303DEE" w:rsidRDefault="00B06C2A" w:rsidP="00085D33">
      <w:pPr>
        <w:spacing w:after="100" w:afterAutospacing="1"/>
        <w:rPr>
          <w:color w:val="808080" w:themeColor="background1" w:themeShade="80"/>
        </w:rPr>
      </w:pPr>
    </w:p>
    <w:p w14:paraId="20BF6FAE" w14:textId="77777777" w:rsidR="00B06C2A" w:rsidRPr="00303DEE" w:rsidRDefault="00B06C2A" w:rsidP="00085D33">
      <w:pPr>
        <w:spacing w:after="100" w:afterAutospacing="1"/>
        <w:rPr>
          <w:color w:val="808080" w:themeColor="background1" w:themeShade="80"/>
        </w:rPr>
      </w:pPr>
    </w:p>
    <w:p w14:paraId="6B2C2CCB" w14:textId="77777777" w:rsidR="00B06C2A" w:rsidRPr="00303DEE" w:rsidRDefault="00B06C2A" w:rsidP="00B06C2A">
      <w:pPr>
        <w:rPr>
          <w:rFonts w:cs="Open Sans Semibold"/>
          <w:b/>
          <w:bCs/>
          <w:color w:val="808080" w:themeColor="background1" w:themeShade="80"/>
        </w:rPr>
      </w:pPr>
      <w:r w:rsidRPr="00303DEE">
        <w:rPr>
          <w:rFonts w:cs="Open Sans Semibold"/>
          <w:b/>
          <w:bCs/>
          <w:color w:val="808080" w:themeColor="background1" w:themeShade="80"/>
        </w:rPr>
        <w:t>Advanced Editing</w:t>
      </w:r>
    </w:p>
    <w:p w14:paraId="18BF45A2" w14:textId="77777777" w:rsidR="00B06C2A" w:rsidRPr="00303DEE" w:rsidRDefault="00B06C2A" w:rsidP="00B06C2A">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Click on any Item line on the payslip will automatically bringing up advanced information for that line item.</w:t>
      </w:r>
    </w:p>
    <w:p w14:paraId="7CDF2241" w14:textId="77777777" w:rsidR="00B06C2A" w:rsidRPr="00303DEE" w:rsidRDefault="00B06C2A" w:rsidP="00B06C2A">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In this example, a ‘Time and Half Overtime’ Item brings up the following form:</w:t>
      </w:r>
    </w:p>
    <w:p w14:paraId="1731FF9E" w14:textId="77777777" w:rsidR="00B06C2A" w:rsidRPr="00303DEE" w:rsidRDefault="00B06C2A" w:rsidP="00B06C2A">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Payslip Adv Item 1</w:t>
      </w:r>
    </w:p>
    <w:p w14:paraId="7428085E" w14:textId="77777777" w:rsidR="00B06C2A" w:rsidRPr="00303DEE" w:rsidRDefault="00B06C2A" w:rsidP="00B06C2A">
      <w:pPr>
        <w:numPr>
          <w:ilvl w:val="0"/>
          <w:numId w:val="16"/>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System Name shows the original name KashFlow Payroll provided for this item. This can be helpful if you have overtyped the item’s description.</w:t>
      </w:r>
    </w:p>
    <w:p w14:paraId="3ED5F24A" w14:textId="77777777" w:rsidR="00B06C2A" w:rsidRPr="00303DEE" w:rsidRDefault="00B06C2A" w:rsidP="00B06C2A">
      <w:pPr>
        <w:numPr>
          <w:ilvl w:val="0"/>
          <w:numId w:val="16"/>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Start shows the payroll period on which the item started (or will start).</w:t>
      </w:r>
    </w:p>
    <w:p w14:paraId="30BCC957" w14:textId="77777777" w:rsidR="00B06C2A" w:rsidRPr="00303DEE" w:rsidRDefault="00B06C2A" w:rsidP="00B06C2A">
      <w:pPr>
        <w:numPr>
          <w:ilvl w:val="0"/>
          <w:numId w:val="16"/>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End shows the payroll period on which the item ends.</w:t>
      </w:r>
    </w:p>
    <w:p w14:paraId="5584DAE2" w14:textId="77777777" w:rsidR="00B06C2A" w:rsidRPr="00303DEE" w:rsidRDefault="00B06C2A" w:rsidP="00B06C2A">
      <w:pPr>
        <w:numPr>
          <w:ilvl w:val="0"/>
          <w:numId w:val="16"/>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Government indicates whether or not the Item is Taxable and NIC</w:t>
      </w:r>
      <w:r w:rsidR="00B535FD" w:rsidRPr="00303DEE">
        <w:rPr>
          <w:rFonts w:eastAsia="Times New Roman" w:cs="Times New Roman"/>
          <w:color w:val="808080" w:themeColor="background1" w:themeShade="80"/>
          <w:lang w:eastAsia="en-GB"/>
        </w:rPr>
        <w:t>’</w:t>
      </w:r>
      <w:r w:rsidRPr="00303DEE">
        <w:rPr>
          <w:rFonts w:eastAsia="Times New Roman" w:cs="Times New Roman"/>
          <w:color w:val="808080" w:themeColor="background1" w:themeShade="80"/>
          <w:lang w:eastAsia="en-GB"/>
        </w:rPr>
        <w:t>able</w:t>
      </w:r>
    </w:p>
    <w:p w14:paraId="64CDE67E" w14:textId="77777777" w:rsidR="00B06C2A" w:rsidRPr="00303DEE" w:rsidRDefault="00B06C2A" w:rsidP="00B06C2A">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Note that the Start and End will always be the same period for items which do not (or cannot) repeat onto a future payslip.</w:t>
      </w:r>
    </w:p>
    <w:p w14:paraId="4A105A2C" w14:textId="77777777" w:rsidR="00B06C2A" w:rsidRPr="00303DEE" w:rsidRDefault="00B06C2A" w:rsidP="00B06C2A">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Some Items let you change one or more of the following fields</w:t>
      </w:r>
    </w:p>
    <w:p w14:paraId="70602120" w14:textId="77777777" w:rsidR="00B06C2A" w:rsidRPr="00303DEE" w:rsidRDefault="00B06C2A" w:rsidP="00B06C2A">
      <w:pPr>
        <w:numPr>
          <w:ilvl w:val="0"/>
          <w:numId w:val="17"/>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Amount – the actual amount for the payslip</w:t>
      </w:r>
    </w:p>
    <w:p w14:paraId="32E3ABFB" w14:textId="77777777" w:rsidR="00B06C2A" w:rsidRPr="00303DEE" w:rsidRDefault="00B06C2A" w:rsidP="00B06C2A">
      <w:pPr>
        <w:numPr>
          <w:ilvl w:val="0"/>
          <w:numId w:val="17"/>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Units – for example ‘5 hours’ in the case of overtime</w:t>
      </w:r>
    </w:p>
    <w:p w14:paraId="634990A0" w14:textId="77777777" w:rsidR="00B06C2A" w:rsidRPr="00303DEE" w:rsidRDefault="00B06C2A" w:rsidP="00B06C2A">
      <w:pPr>
        <w:numPr>
          <w:ilvl w:val="0"/>
          <w:numId w:val="17"/>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Rate – the amount per unit used (for example £15.00 per hour)</w:t>
      </w:r>
    </w:p>
    <w:p w14:paraId="183E3F2A" w14:textId="77777777" w:rsidR="00B06C2A" w:rsidRPr="00303DEE" w:rsidRDefault="00B06C2A" w:rsidP="00B06C2A">
      <w:pPr>
        <w:numPr>
          <w:ilvl w:val="0"/>
          <w:numId w:val="17"/>
        </w:numPr>
        <w:shd w:val="clear" w:color="auto" w:fill="FFFFFF"/>
        <w:spacing w:before="100" w:beforeAutospacing="1" w:after="100" w:afterAutospacing="1" w:line="315" w:lineRule="atLeast"/>
        <w:ind w:left="0"/>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Times By – a multiple of the rate that alters the final Amount (1.5 in this Time and a Half example)</w:t>
      </w:r>
    </w:p>
    <w:p w14:paraId="2709FD75" w14:textId="77777777" w:rsidR="00B06C2A" w:rsidRPr="00303DEE" w:rsidRDefault="00B06C2A" w:rsidP="00B06C2A">
      <w:pPr>
        <w:shd w:val="clear" w:color="auto" w:fill="FFFFFF"/>
        <w:spacing w:after="100" w:afterAutospacing="1" w:line="315" w:lineRule="atLeast"/>
        <w:rPr>
          <w:rFonts w:eastAsia="Times New Roman" w:cs="Times New Roman"/>
          <w:b/>
          <w:color w:val="808080" w:themeColor="background1" w:themeShade="80"/>
          <w:lang w:eastAsia="en-GB"/>
        </w:rPr>
      </w:pPr>
    </w:p>
    <w:p w14:paraId="454D4B1E" w14:textId="77777777" w:rsidR="00B06C2A" w:rsidRPr="00303DEE" w:rsidRDefault="00B06C2A" w:rsidP="00B06C2A">
      <w:pPr>
        <w:shd w:val="clear" w:color="auto" w:fill="FFFFFF"/>
        <w:spacing w:after="100" w:afterAutospacing="1" w:line="315" w:lineRule="atLeast"/>
        <w:rPr>
          <w:rFonts w:eastAsia="Times New Roman" w:cs="Times New Roman"/>
          <w:b/>
          <w:color w:val="808080" w:themeColor="background1" w:themeShade="80"/>
          <w:lang w:eastAsia="en-GB"/>
        </w:rPr>
      </w:pPr>
    </w:p>
    <w:p w14:paraId="4147A107" w14:textId="77777777" w:rsidR="00B06C2A" w:rsidRPr="00303DEE" w:rsidRDefault="00B06C2A" w:rsidP="00B06C2A">
      <w:pPr>
        <w:shd w:val="clear" w:color="auto" w:fill="FFFFFF"/>
        <w:spacing w:after="100" w:afterAutospacing="1" w:line="315" w:lineRule="atLeast"/>
        <w:rPr>
          <w:rFonts w:eastAsia="Times New Roman" w:cs="Times New Roman"/>
          <w:b/>
          <w:color w:val="808080" w:themeColor="background1" w:themeShade="80"/>
          <w:lang w:eastAsia="en-GB"/>
        </w:rPr>
      </w:pPr>
    </w:p>
    <w:p w14:paraId="73F96F4B" w14:textId="77777777" w:rsidR="00B06C2A" w:rsidRPr="00303DEE" w:rsidRDefault="00B06C2A" w:rsidP="00B06C2A">
      <w:pPr>
        <w:shd w:val="clear" w:color="auto" w:fill="FFFFFF"/>
        <w:spacing w:after="100" w:afterAutospacing="1" w:line="315" w:lineRule="atLeast"/>
        <w:rPr>
          <w:rFonts w:eastAsia="Times New Roman" w:cs="Times New Roman"/>
          <w:b/>
          <w:color w:val="808080" w:themeColor="background1" w:themeShade="80"/>
          <w:lang w:eastAsia="en-GB"/>
        </w:rPr>
      </w:pPr>
    </w:p>
    <w:p w14:paraId="432F83B6" w14:textId="77777777" w:rsidR="00B06C2A" w:rsidRPr="00303DEE" w:rsidRDefault="00B06C2A" w:rsidP="00B06C2A">
      <w:pPr>
        <w:shd w:val="clear" w:color="auto" w:fill="FFFFFF"/>
        <w:spacing w:after="100" w:afterAutospacing="1" w:line="315" w:lineRule="atLeast"/>
        <w:rPr>
          <w:rFonts w:eastAsia="Times New Roman" w:cs="Times New Roman"/>
          <w:b/>
          <w:color w:val="808080" w:themeColor="background1" w:themeShade="80"/>
          <w:lang w:eastAsia="en-GB"/>
        </w:rPr>
      </w:pPr>
      <w:r w:rsidRPr="00303DEE">
        <w:rPr>
          <w:rFonts w:eastAsia="Times New Roman" w:cs="Times New Roman"/>
          <w:b/>
          <w:color w:val="808080" w:themeColor="background1" w:themeShade="80"/>
          <w:lang w:eastAsia="en-GB"/>
        </w:rPr>
        <w:t>Repeating Items</w:t>
      </w:r>
    </w:p>
    <w:p w14:paraId="10DCB383" w14:textId="77777777" w:rsidR="00B06C2A" w:rsidRPr="00303DEE" w:rsidRDefault="00B06C2A" w:rsidP="00B06C2A">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When you add a repeating item – an item that can occur on future payslips – KashFlow Payroll automatically sets the item to repeat until the end of the following tax year. Notice that the advanced information form for a repeating line item changes to offer a drop down of periods to select from.</w:t>
      </w:r>
    </w:p>
    <w:p w14:paraId="7DDF6C9F" w14:textId="77777777" w:rsidR="00B06C2A" w:rsidRPr="00303DEE" w:rsidRDefault="00B06C2A" w:rsidP="00B06C2A">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If you want to set a specific period in the future, simple click on the end period and choose a new one.</w:t>
      </w:r>
    </w:p>
    <w:p w14:paraId="7F570D43" w14:textId="77777777" w:rsidR="00B06C2A" w:rsidRPr="00303DEE" w:rsidRDefault="00B06C2A" w:rsidP="00B06C2A">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To end a repeating item on the payslip you’re currently working on, click the Icon that indicates that this item repeats.</w:t>
      </w:r>
    </w:p>
    <w:p w14:paraId="49A4CD22" w14:textId="77777777" w:rsidR="00B06C2A" w:rsidRPr="00303DEE" w:rsidRDefault="00B06C2A" w:rsidP="00B06C2A">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The item will now show that it stops on the payslip you’re currently working on.</w:t>
      </w:r>
    </w:p>
    <w:p w14:paraId="525E6CB0" w14:textId="77777777" w:rsidR="00CC6C66" w:rsidRPr="00303DEE" w:rsidRDefault="00CC6C66" w:rsidP="00B06C2A">
      <w:pPr>
        <w:shd w:val="clear" w:color="auto" w:fill="FFFFFF"/>
        <w:spacing w:after="100" w:afterAutospacing="1" w:line="315" w:lineRule="atLeast"/>
        <w:rPr>
          <w:rFonts w:eastAsia="Times New Roman" w:cs="Times New Roman"/>
          <w:color w:val="808080" w:themeColor="background1" w:themeShade="80"/>
          <w:lang w:eastAsia="en-GB"/>
        </w:rPr>
      </w:pPr>
    </w:p>
    <w:p w14:paraId="0B7C85E4" w14:textId="77777777" w:rsidR="00CC6C66" w:rsidRPr="00303DEE" w:rsidRDefault="00CC6C66" w:rsidP="00B06C2A">
      <w:pPr>
        <w:shd w:val="clear" w:color="auto" w:fill="FFFFFF"/>
        <w:spacing w:after="100" w:afterAutospacing="1" w:line="315" w:lineRule="atLeast"/>
        <w:rPr>
          <w:rFonts w:eastAsia="Times New Roman" w:cs="Times New Roman"/>
          <w:color w:val="808080" w:themeColor="background1" w:themeShade="80"/>
          <w:lang w:eastAsia="en-GB"/>
        </w:rPr>
      </w:pPr>
    </w:p>
    <w:p w14:paraId="43292929" w14:textId="77777777" w:rsidR="00CC6C66" w:rsidRPr="00303DEE" w:rsidRDefault="00CC6C66" w:rsidP="00B06C2A">
      <w:pPr>
        <w:shd w:val="clear" w:color="auto" w:fill="FFFFFF"/>
        <w:spacing w:after="100" w:afterAutospacing="1" w:line="315" w:lineRule="atLeast"/>
        <w:rPr>
          <w:rFonts w:eastAsia="Times New Roman" w:cs="Times New Roman"/>
          <w:color w:val="808080" w:themeColor="background1" w:themeShade="80"/>
          <w:lang w:eastAsia="en-GB"/>
        </w:rPr>
      </w:pPr>
    </w:p>
    <w:p w14:paraId="1D1CDF9D" w14:textId="77777777" w:rsidR="00CC6C66" w:rsidRPr="00303DEE" w:rsidRDefault="00CC6C66" w:rsidP="00B06C2A">
      <w:pPr>
        <w:shd w:val="clear" w:color="auto" w:fill="FFFFFF"/>
        <w:spacing w:after="100" w:afterAutospacing="1" w:line="315" w:lineRule="atLeast"/>
        <w:rPr>
          <w:rFonts w:eastAsia="Times New Roman" w:cs="Times New Roman"/>
          <w:color w:val="808080" w:themeColor="background1" w:themeShade="80"/>
          <w:lang w:eastAsia="en-GB"/>
        </w:rPr>
      </w:pPr>
    </w:p>
    <w:p w14:paraId="77BB5C14" w14:textId="77777777" w:rsidR="00CC6C66" w:rsidRPr="00303DEE" w:rsidRDefault="00CC6C66" w:rsidP="00B06C2A">
      <w:pPr>
        <w:shd w:val="clear" w:color="auto" w:fill="FFFFFF"/>
        <w:spacing w:after="100" w:afterAutospacing="1" w:line="315" w:lineRule="atLeast"/>
        <w:rPr>
          <w:rFonts w:eastAsia="Times New Roman" w:cs="Times New Roman"/>
          <w:color w:val="808080" w:themeColor="background1" w:themeShade="80"/>
          <w:lang w:eastAsia="en-GB"/>
        </w:rPr>
      </w:pPr>
    </w:p>
    <w:p w14:paraId="69C8677F" w14:textId="77777777" w:rsidR="00CC6C66" w:rsidRPr="00303DEE" w:rsidRDefault="00CC6C66" w:rsidP="00B06C2A">
      <w:pPr>
        <w:shd w:val="clear" w:color="auto" w:fill="FFFFFF"/>
        <w:spacing w:after="100" w:afterAutospacing="1" w:line="315" w:lineRule="atLeast"/>
        <w:rPr>
          <w:rFonts w:eastAsia="Times New Roman" w:cs="Times New Roman"/>
          <w:color w:val="808080" w:themeColor="background1" w:themeShade="80"/>
          <w:lang w:eastAsia="en-GB"/>
        </w:rPr>
      </w:pPr>
    </w:p>
    <w:p w14:paraId="48375345" w14:textId="77777777" w:rsidR="00CC6C66" w:rsidRPr="00303DEE" w:rsidRDefault="00CC6C66" w:rsidP="00B06C2A">
      <w:pPr>
        <w:shd w:val="clear" w:color="auto" w:fill="FFFFFF"/>
        <w:spacing w:after="100" w:afterAutospacing="1" w:line="315" w:lineRule="atLeast"/>
        <w:rPr>
          <w:rFonts w:eastAsia="Times New Roman" w:cs="Times New Roman"/>
          <w:color w:val="808080" w:themeColor="background1" w:themeShade="80"/>
          <w:lang w:eastAsia="en-GB"/>
        </w:rPr>
      </w:pPr>
      <w:r w:rsidRPr="00303DEE">
        <w:rPr>
          <w:noProof/>
          <w:color w:val="808080" w:themeColor="background1" w:themeShade="80"/>
          <w:lang w:val="en-US"/>
        </w:rPr>
        <w:lastRenderedPageBreak/>
        <mc:AlternateContent>
          <mc:Choice Requires="wpg">
            <w:drawing>
              <wp:anchor distT="0" distB="0" distL="114300" distR="114300" simplePos="0" relativeHeight="251783168" behindDoc="0" locked="0" layoutInCell="1" allowOverlap="1" wp14:anchorId="1FE68EE6" wp14:editId="6B04BF01">
                <wp:simplePos x="0" y="0"/>
                <wp:positionH relativeFrom="page">
                  <wp:posOffset>-2024743</wp:posOffset>
                </wp:positionH>
                <wp:positionV relativeFrom="paragraph">
                  <wp:posOffset>-454083</wp:posOffset>
                </wp:positionV>
                <wp:extent cx="13115925" cy="1277620"/>
                <wp:effectExtent l="0" t="0" r="9525" b="0"/>
                <wp:wrapNone/>
                <wp:docPr id="54" name="Group 54"/>
                <wp:cNvGraphicFramePr/>
                <a:graphic xmlns:a="http://schemas.openxmlformats.org/drawingml/2006/main">
                  <a:graphicData uri="http://schemas.microsoft.com/office/word/2010/wordprocessingGroup">
                    <wpg:wgp>
                      <wpg:cNvGrpSpPr/>
                      <wpg:grpSpPr>
                        <a:xfrm>
                          <a:off x="0" y="0"/>
                          <a:ext cx="13115925" cy="1277620"/>
                          <a:chOff x="180753" y="10633"/>
                          <a:chExt cx="13116044" cy="1278058"/>
                        </a:xfrm>
                      </wpg:grpSpPr>
                      <pic:pic xmlns:pic="http://schemas.openxmlformats.org/drawingml/2006/picture">
                        <pic:nvPicPr>
                          <pic:cNvPr id="55" name="Picture 55"/>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56" name="Text Box 2"/>
                        <wps:cNvSpPr txBox="1">
                          <a:spLocks noChangeArrowheads="1"/>
                        </wps:cNvSpPr>
                        <wps:spPr bwMode="auto">
                          <a:xfrm>
                            <a:off x="180753" y="382547"/>
                            <a:ext cx="6685913" cy="906144"/>
                          </a:xfrm>
                          <a:prstGeom prst="rect">
                            <a:avLst/>
                          </a:prstGeom>
                          <a:noFill/>
                          <a:ln w="9525">
                            <a:noFill/>
                            <a:miter lim="800000"/>
                            <a:headEnd/>
                            <a:tailEnd/>
                          </a:ln>
                        </wps:spPr>
                        <wps:txbx>
                          <w:txbxContent>
                            <w:p w14:paraId="35D742AC" w14:textId="77777777" w:rsidR="00CC6C66" w:rsidRPr="006C6039" w:rsidRDefault="00CC6C66" w:rsidP="00CC6C66">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Payroll Run</w:t>
                              </w:r>
                            </w:p>
                            <w:p w14:paraId="1E259D79" w14:textId="77777777" w:rsidR="00CC6C66" w:rsidRPr="0003607F" w:rsidRDefault="00CC6C66" w:rsidP="00CC6C66">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1C9E220" id="Group 54" o:spid="_x0000_s1125" style="position:absolute;margin-left:-159.45pt;margin-top:-35.75pt;width:1032.75pt;height:100.6pt;z-index:251783168;mso-position-horizontal-relative:page;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">
                <v:shape id="Picture 55" o:spid="_x0000_s1126"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JNrBAAAA2wAAAA8AAABkcnMvZG93bnJldi54bWxEj0GLwjAUhO+C/yE8wZumKkqtRhFB1oMX&#10;3fXg7dE822LzEpqs1n9vBMHjMDPfMMt1a2pxp8ZXlhWMhgkI4tzqigsFf7+7QQrCB2SNtWVS8CQP&#10;61W3s8RM2wcf6X4KhYgQ9hkqKENwmZQ+L8mgH1pHHL2rbQyGKJtC6gYfEW5qOU6SmTRYcVwo0dG2&#10;pPx2+jcKjuy2h710/lns5rfR/PLD53SiVL/XbhYgArXhG/6091rBdArvL/EH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sJNrBAAAA2wAAAA8AAAAAAAAAAAAAAAAAnwIA&#10;AGRycy9kb3ducmV2LnhtbFBLBQYAAAAABAAEAPcAAACNAwAAAAA=&#10;">
                  <v:imagedata r:id="rId12" o:title="" cropleft="9982f"/>
                  <v:path arrowok="t"/>
                </v:shape>
                <v:shape id="_x0000_s1127"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rsidR="00CC6C66" w:rsidRPr="006C6039" w:rsidRDefault="00CC6C66" w:rsidP="00CC6C66">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Payroll Run</w:t>
                        </w:r>
                      </w:p>
                      <w:p w:rsidR="00CC6C66" w:rsidRPr="0003607F" w:rsidRDefault="00CC6C66" w:rsidP="00CC6C66">
                        <w:pPr>
                          <w:jc w:val="center"/>
                          <w:rPr>
                            <w:rFonts w:asciiTheme="majorHAnsi" w:hAnsiTheme="majorHAnsi"/>
                            <w:color w:val="FFFFFF" w:themeColor="background1"/>
                            <w:sz w:val="36"/>
                            <w:szCs w:val="36"/>
                          </w:rPr>
                        </w:pPr>
                      </w:p>
                    </w:txbxContent>
                  </v:textbox>
                </v:shape>
                <w10:wrap anchorx="page"/>
              </v:group>
            </w:pict>
          </mc:Fallback>
        </mc:AlternateContent>
      </w:r>
    </w:p>
    <w:p w14:paraId="0D8259A2" w14:textId="77777777" w:rsidR="00F83AC7" w:rsidRPr="00303DEE" w:rsidRDefault="00F83AC7" w:rsidP="00085D33">
      <w:pPr>
        <w:spacing w:after="100" w:afterAutospacing="1"/>
        <w:rPr>
          <w:color w:val="808080" w:themeColor="background1" w:themeShade="80"/>
        </w:rPr>
      </w:pPr>
    </w:p>
    <w:p w14:paraId="5CB54DFA" w14:textId="77777777" w:rsidR="00CC6C66" w:rsidRPr="00303DEE" w:rsidRDefault="00CC6C66" w:rsidP="00085D33">
      <w:pPr>
        <w:spacing w:after="100" w:afterAutospacing="1"/>
        <w:rPr>
          <w:color w:val="808080" w:themeColor="background1" w:themeShade="80"/>
        </w:rPr>
      </w:pPr>
    </w:p>
    <w:p w14:paraId="327D5D84" w14:textId="77777777" w:rsidR="00CC6C66" w:rsidRPr="00303DEE" w:rsidRDefault="00CC6C66" w:rsidP="00CC6C66">
      <w:pPr>
        <w:rPr>
          <w:rFonts w:cs="Open Sans Semibold"/>
          <w:b/>
          <w:bCs/>
          <w:color w:val="808080" w:themeColor="background1" w:themeShade="80"/>
        </w:rPr>
      </w:pPr>
      <w:r w:rsidRPr="00303DEE">
        <w:rPr>
          <w:rFonts w:eastAsia="Times New Roman" w:cs="Times New Roman"/>
          <w:b/>
          <w:noProof/>
          <w:color w:val="808080" w:themeColor="background1" w:themeShade="80"/>
          <w:lang w:val="en-US"/>
        </w:rPr>
        <w:drawing>
          <wp:anchor distT="0" distB="0" distL="114300" distR="114300" simplePos="0" relativeHeight="251785216" behindDoc="1" locked="0" layoutInCell="1" allowOverlap="1" wp14:anchorId="30208512" wp14:editId="6A9DD92E">
            <wp:simplePos x="0" y="0"/>
            <wp:positionH relativeFrom="margin">
              <wp:posOffset>4909836</wp:posOffset>
            </wp:positionH>
            <wp:positionV relativeFrom="paragraph">
              <wp:posOffset>292628</wp:posOffset>
            </wp:positionV>
            <wp:extent cx="5105400" cy="3454400"/>
            <wp:effectExtent l="0" t="0" r="0" b="0"/>
            <wp:wrapTight wrapText="bothSides">
              <wp:wrapPolygon edited="0">
                <wp:start x="0" y="0"/>
                <wp:lineTo x="0" y="21441"/>
                <wp:lineTo x="21519" y="21441"/>
                <wp:lineTo x="21519" y="0"/>
                <wp:lineTo x="0" y="0"/>
              </wp:wrapPolygon>
            </wp:wrapTight>
            <wp:docPr id="58" name="Picture 58" descr="Google Chrom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oogle Chrome">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05400" cy="345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DEE">
        <w:rPr>
          <w:rFonts w:cs="Open Sans Semibold"/>
          <w:b/>
          <w:bCs/>
          <w:color w:val="808080" w:themeColor="background1" w:themeShade="80"/>
        </w:rPr>
        <w:t>Tax and NI Deductions</w:t>
      </w:r>
    </w:p>
    <w:p w14:paraId="0E7967CC" w14:textId="77777777" w:rsidR="00CC6C66" w:rsidRPr="00303DEE" w:rsidRDefault="00CC6C66" w:rsidP="00CC6C66">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color w:val="808080" w:themeColor="background1" w:themeShade="80"/>
          <w:lang w:eastAsia="en-GB"/>
        </w:rPr>
        <w:t>At times an employee might have some amounts that are free from both TAX and NI.</w:t>
      </w:r>
    </w:p>
    <w:p w14:paraId="628FC497" w14:textId="77777777" w:rsidR="00CC6C66" w:rsidRPr="00303DEE" w:rsidRDefault="00CC6C66" w:rsidP="00CC6C66">
      <w:pPr>
        <w:spacing w:after="100" w:afterAutospacing="1"/>
        <w:rPr>
          <w:rFonts w:eastAsia="Times New Roman" w:cs="Times New Roman"/>
          <w:color w:val="808080" w:themeColor="background1" w:themeShade="80"/>
          <w:lang w:eastAsia="en-GB"/>
        </w:rPr>
      </w:pPr>
      <w:r w:rsidRPr="00303DEE">
        <w:rPr>
          <w:noProof/>
          <w:color w:val="808080" w:themeColor="background1" w:themeShade="80"/>
          <w:lang w:val="en-US"/>
        </w:rPr>
        <mc:AlternateContent>
          <mc:Choice Requires="wps">
            <w:drawing>
              <wp:anchor distT="0" distB="0" distL="114300" distR="114300" simplePos="0" relativeHeight="251650044" behindDoc="0" locked="0" layoutInCell="1" allowOverlap="1" wp14:anchorId="44A1AB27" wp14:editId="092FD129">
                <wp:simplePos x="0" y="0"/>
                <wp:positionH relativeFrom="margin">
                  <wp:align>center</wp:align>
                </wp:positionH>
                <wp:positionV relativeFrom="paragraph">
                  <wp:posOffset>2254094</wp:posOffset>
                </wp:positionV>
                <wp:extent cx="840545" cy="1801421"/>
                <wp:effectExtent l="209550" t="57150" r="493395" b="0"/>
                <wp:wrapNone/>
                <wp:docPr id="59" name="Flowchart: Merge 59"/>
                <wp:cNvGraphicFramePr/>
                <a:graphic xmlns:a="http://schemas.openxmlformats.org/drawingml/2006/main">
                  <a:graphicData uri="http://schemas.microsoft.com/office/word/2010/wordprocessingShape">
                    <wps:wsp>
                      <wps:cNvSpPr/>
                      <wps:spPr>
                        <a:xfrm rot="2599903">
                          <a:off x="0" y="0"/>
                          <a:ext cx="840545" cy="1801421"/>
                        </a:xfrm>
                        <a:prstGeom prst="flowChartMerg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C0723" id="Flowchart: Merge 59" o:spid="_x0000_s1026" type="#_x0000_t128" style="position:absolute;margin-left:0;margin-top:177.5pt;width:66.2pt;height:141.85pt;rotation:2839787fd;z-index:2516500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" fillcolor="#d8d8d8 [2732]" stroked="f" strokeweight="1pt">
                <w10:wrap anchorx="margin"/>
              </v:shape>
            </w:pict>
          </mc:Fallback>
        </mc:AlternateContent>
      </w:r>
      <w:r w:rsidRPr="00303DEE">
        <w:rPr>
          <w:rFonts w:eastAsia="Times New Roman" w:cs="Times New Roman"/>
          <w:noProof/>
          <w:color w:val="808080" w:themeColor="background1" w:themeShade="80"/>
          <w:lang w:val="en-US"/>
        </w:rPr>
        <w:drawing>
          <wp:anchor distT="0" distB="0" distL="114300" distR="114300" simplePos="0" relativeHeight="251786240" behindDoc="1" locked="0" layoutInCell="1" allowOverlap="1" wp14:anchorId="0A77CB25" wp14:editId="30B8F53A">
            <wp:simplePos x="0" y="0"/>
            <wp:positionH relativeFrom="margin">
              <wp:align>left</wp:align>
            </wp:positionH>
            <wp:positionV relativeFrom="paragraph">
              <wp:posOffset>990122</wp:posOffset>
            </wp:positionV>
            <wp:extent cx="4714240" cy="3354705"/>
            <wp:effectExtent l="0" t="0" r="0" b="0"/>
            <wp:wrapTight wrapText="bothSides">
              <wp:wrapPolygon edited="0">
                <wp:start x="0" y="0"/>
                <wp:lineTo x="0" y="21465"/>
                <wp:lineTo x="21472" y="21465"/>
                <wp:lineTo x="21472" y="0"/>
                <wp:lineTo x="0" y="0"/>
              </wp:wrapPolygon>
            </wp:wrapTight>
            <wp:docPr id="57" name="Picture 57" descr="Google Chrome 2">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oogle Chrome 2">
                      <a:hlinkClick r:id="rId58"/>
                    </pic:cNvPr>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8066" r="12293"/>
                    <a:stretch/>
                  </pic:blipFill>
                  <pic:spPr bwMode="auto">
                    <a:xfrm>
                      <a:off x="0" y="0"/>
                      <a:ext cx="4714240" cy="335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3DEE">
        <w:rPr>
          <w:rFonts w:eastAsia="Times New Roman" w:cs="Times New Roman"/>
          <w:color w:val="808080" w:themeColor="background1" w:themeShade="80"/>
          <w:lang w:eastAsia="en-GB"/>
        </w:rPr>
        <w:t>To show this on a KashFlow payroll payslip, click onto New Item &gt; Basic &gt; Tips &gt; Direct &gt; Change the name from direct tips to what you would like to appear on the payslip &gt; Enter the amount. Once done, this amount will now not be included on the NI and TAX calculation of the payslip</w:t>
      </w:r>
    </w:p>
    <w:p w14:paraId="4075B9A2" w14:textId="77777777" w:rsidR="00A0716A" w:rsidRPr="00303DEE" w:rsidRDefault="00A0716A" w:rsidP="00CC6C66">
      <w:pPr>
        <w:spacing w:after="100" w:afterAutospacing="1"/>
        <w:rPr>
          <w:rFonts w:eastAsia="Times New Roman" w:cs="Times New Roman"/>
          <w:color w:val="808080" w:themeColor="background1" w:themeShade="80"/>
          <w:lang w:eastAsia="en-GB"/>
        </w:rPr>
      </w:pPr>
    </w:p>
    <w:p w14:paraId="7F5F6173" w14:textId="77777777" w:rsidR="00A0716A" w:rsidRPr="00303DEE" w:rsidRDefault="00A0716A" w:rsidP="00CC6C66">
      <w:pPr>
        <w:spacing w:after="100" w:afterAutospacing="1"/>
        <w:rPr>
          <w:rFonts w:eastAsia="Times New Roman" w:cs="Times New Roman"/>
          <w:color w:val="808080" w:themeColor="background1" w:themeShade="80"/>
          <w:lang w:eastAsia="en-GB"/>
        </w:rPr>
      </w:pPr>
    </w:p>
    <w:p w14:paraId="092A84AC" w14:textId="77777777" w:rsidR="00A0716A" w:rsidRPr="00303DEE" w:rsidRDefault="00A0716A" w:rsidP="00CC6C66">
      <w:pPr>
        <w:spacing w:after="100" w:afterAutospacing="1"/>
        <w:rPr>
          <w:rFonts w:eastAsia="Times New Roman" w:cs="Times New Roman"/>
          <w:color w:val="808080" w:themeColor="background1" w:themeShade="80"/>
          <w:lang w:eastAsia="en-GB"/>
        </w:rPr>
      </w:pPr>
    </w:p>
    <w:p w14:paraId="3F3072C2" w14:textId="77777777" w:rsidR="00A0716A" w:rsidRPr="00303DEE" w:rsidRDefault="00A0716A" w:rsidP="00CC6C66">
      <w:pPr>
        <w:spacing w:after="100" w:afterAutospacing="1"/>
        <w:rPr>
          <w:rFonts w:eastAsia="Times New Roman" w:cs="Times New Roman"/>
          <w:b/>
          <w:color w:val="808080" w:themeColor="background1" w:themeShade="80"/>
          <w:lang w:eastAsia="en-GB"/>
        </w:rPr>
      </w:pPr>
    </w:p>
    <w:p w14:paraId="40AF3FC3" w14:textId="77777777" w:rsidR="00A0716A" w:rsidRPr="00303DEE" w:rsidRDefault="00A0716A" w:rsidP="00CC6C66">
      <w:pPr>
        <w:spacing w:after="100" w:afterAutospacing="1"/>
        <w:rPr>
          <w:rFonts w:eastAsia="Times New Roman" w:cs="Times New Roman"/>
          <w:b/>
          <w:color w:val="808080" w:themeColor="background1" w:themeShade="80"/>
          <w:lang w:eastAsia="en-GB"/>
        </w:rPr>
      </w:pPr>
    </w:p>
    <w:p w14:paraId="1E2DFA07" w14:textId="77777777" w:rsidR="00A0716A" w:rsidRPr="00303DEE" w:rsidRDefault="00A0716A" w:rsidP="00CC6C66">
      <w:pPr>
        <w:spacing w:after="100" w:afterAutospacing="1"/>
        <w:rPr>
          <w:rFonts w:eastAsia="Times New Roman" w:cs="Times New Roman"/>
          <w:b/>
          <w:color w:val="808080" w:themeColor="background1" w:themeShade="80"/>
          <w:lang w:eastAsia="en-GB"/>
        </w:rPr>
      </w:pPr>
    </w:p>
    <w:p w14:paraId="64DD9E61" w14:textId="77777777" w:rsidR="00A0716A" w:rsidRPr="00303DEE" w:rsidRDefault="00A0716A" w:rsidP="00CC6C66">
      <w:pPr>
        <w:spacing w:after="100" w:afterAutospacing="1"/>
        <w:rPr>
          <w:rFonts w:eastAsia="Times New Roman" w:cs="Times New Roman"/>
          <w:b/>
          <w:color w:val="808080" w:themeColor="background1" w:themeShade="80"/>
          <w:lang w:eastAsia="en-GB"/>
        </w:rPr>
      </w:pPr>
    </w:p>
    <w:p w14:paraId="2511E627" w14:textId="77777777" w:rsidR="00A0716A" w:rsidRPr="00303DEE" w:rsidRDefault="00A0716A" w:rsidP="00CC6C66">
      <w:pPr>
        <w:spacing w:after="100" w:afterAutospacing="1"/>
        <w:rPr>
          <w:rFonts w:eastAsia="Times New Roman" w:cs="Times New Roman"/>
          <w:b/>
          <w:color w:val="808080" w:themeColor="background1" w:themeShade="80"/>
          <w:lang w:eastAsia="en-GB"/>
        </w:rPr>
      </w:pPr>
    </w:p>
    <w:p w14:paraId="3AB723C2" w14:textId="77777777" w:rsidR="00A0716A" w:rsidRPr="00303DEE" w:rsidRDefault="00A0716A" w:rsidP="00CC6C66">
      <w:pPr>
        <w:spacing w:after="100" w:afterAutospacing="1"/>
        <w:rPr>
          <w:rFonts w:eastAsia="Times New Roman" w:cs="Times New Roman"/>
          <w:b/>
          <w:color w:val="808080" w:themeColor="background1" w:themeShade="80"/>
          <w:lang w:eastAsia="en-GB"/>
        </w:rPr>
      </w:pPr>
      <w:r w:rsidRPr="00303DEE">
        <w:rPr>
          <w:b/>
          <w:noProof/>
          <w:color w:val="808080" w:themeColor="background1" w:themeShade="80"/>
          <w:lang w:val="en-US"/>
        </w:rPr>
        <w:lastRenderedPageBreak/>
        <mc:AlternateContent>
          <mc:Choice Requires="wpg">
            <w:drawing>
              <wp:anchor distT="0" distB="0" distL="114300" distR="114300" simplePos="0" relativeHeight="251788288" behindDoc="0" locked="0" layoutInCell="1" allowOverlap="1" wp14:anchorId="42A4810B" wp14:editId="3BF76E12">
                <wp:simplePos x="0" y="0"/>
                <wp:positionH relativeFrom="page">
                  <wp:posOffset>-1996893</wp:posOffset>
                </wp:positionH>
                <wp:positionV relativeFrom="paragraph">
                  <wp:posOffset>-447304</wp:posOffset>
                </wp:positionV>
                <wp:extent cx="13115925" cy="1277620"/>
                <wp:effectExtent l="0" t="0" r="9525" b="0"/>
                <wp:wrapNone/>
                <wp:docPr id="60" name="Group 60"/>
                <wp:cNvGraphicFramePr/>
                <a:graphic xmlns:a="http://schemas.openxmlformats.org/drawingml/2006/main">
                  <a:graphicData uri="http://schemas.microsoft.com/office/word/2010/wordprocessingGroup">
                    <wpg:wgp>
                      <wpg:cNvGrpSpPr/>
                      <wpg:grpSpPr>
                        <a:xfrm>
                          <a:off x="0" y="0"/>
                          <a:ext cx="13115925" cy="1277620"/>
                          <a:chOff x="180753" y="10633"/>
                          <a:chExt cx="13116044" cy="1278058"/>
                        </a:xfrm>
                      </wpg:grpSpPr>
                      <pic:pic xmlns:pic="http://schemas.openxmlformats.org/drawingml/2006/picture">
                        <pic:nvPicPr>
                          <pic:cNvPr id="61" name="Picture 61"/>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62" name="Text Box 2"/>
                        <wps:cNvSpPr txBox="1">
                          <a:spLocks noChangeArrowheads="1"/>
                        </wps:cNvSpPr>
                        <wps:spPr bwMode="auto">
                          <a:xfrm>
                            <a:off x="180753" y="382547"/>
                            <a:ext cx="6685913" cy="906144"/>
                          </a:xfrm>
                          <a:prstGeom prst="rect">
                            <a:avLst/>
                          </a:prstGeom>
                          <a:noFill/>
                          <a:ln w="9525">
                            <a:noFill/>
                            <a:miter lim="800000"/>
                            <a:headEnd/>
                            <a:tailEnd/>
                          </a:ln>
                        </wps:spPr>
                        <wps:txbx>
                          <w:txbxContent>
                            <w:p w14:paraId="1EC45E74" w14:textId="77777777" w:rsidR="00A0716A" w:rsidRPr="006C6039" w:rsidRDefault="00A0716A" w:rsidP="00A0716A">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Payroll Run</w:t>
                              </w:r>
                            </w:p>
                            <w:p w14:paraId="6E683FBC" w14:textId="77777777" w:rsidR="00A0716A" w:rsidRPr="0003607F" w:rsidRDefault="00A0716A" w:rsidP="00A0716A">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3CAB612" id="Group 60" o:spid="_x0000_s1128" style="position:absolute;margin-left:-157.25pt;margin-top:-35.2pt;width:1032.75pt;height:100.6pt;z-index:251788288;mso-position-horizontal-relative:page;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">
                <v:shape id="Picture 61" o:spid="_x0000_s1129"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76GTDAAAA2wAAAA8AAABkcnMvZG93bnJldi54bWxEj0+LwjAUxO8LfofwBG/btApFu40igqyH&#10;vfjv4O3RvG2LzUtostp++83CgsdhZn7DlJvBdOJBvW8tK8iSFARxZXXLtYLLef++BOEDssbOMikY&#10;ycNmPXkrsdD2yUd6nEItIoR9gQqaEFwhpa8aMugT64ij9217gyHKvpa6x2eEm07O0zSXBluOCw06&#10;2jVU3U8/RsGR3e7rIJ0f6/3qnq1un3xdLpSaTYftB4hAQ3iF/9sHrSDP4O9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voZMMAAADbAAAADwAAAAAAAAAAAAAAAACf&#10;AgAAZHJzL2Rvd25yZXYueG1sUEsFBgAAAAAEAAQA9wAAAI8DAAAAAA==&#10;">
                  <v:imagedata r:id="rId12" o:title="" cropleft="9982f"/>
                  <v:path arrowok="t"/>
                </v:shape>
                <v:shape id="_x0000_s1130"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A0716A" w:rsidRPr="006C6039" w:rsidRDefault="00A0716A" w:rsidP="00A0716A">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Payroll Run</w:t>
                        </w:r>
                      </w:p>
                      <w:p w:rsidR="00A0716A" w:rsidRPr="0003607F" w:rsidRDefault="00A0716A" w:rsidP="00A0716A">
                        <w:pPr>
                          <w:jc w:val="center"/>
                          <w:rPr>
                            <w:rFonts w:asciiTheme="majorHAnsi" w:hAnsiTheme="majorHAnsi"/>
                            <w:color w:val="FFFFFF" w:themeColor="background1"/>
                            <w:sz w:val="36"/>
                            <w:szCs w:val="36"/>
                          </w:rPr>
                        </w:pPr>
                      </w:p>
                    </w:txbxContent>
                  </v:textbox>
                </v:shape>
                <w10:wrap anchorx="page"/>
              </v:group>
            </w:pict>
          </mc:Fallback>
        </mc:AlternateContent>
      </w:r>
    </w:p>
    <w:p w14:paraId="1EE3AF28" w14:textId="77777777" w:rsidR="00A0716A" w:rsidRPr="00303DEE" w:rsidRDefault="00A0716A" w:rsidP="00CC6C66">
      <w:pPr>
        <w:spacing w:after="100" w:afterAutospacing="1"/>
        <w:rPr>
          <w:rFonts w:eastAsia="Times New Roman" w:cs="Times New Roman"/>
          <w:b/>
          <w:color w:val="808080" w:themeColor="background1" w:themeShade="80"/>
          <w:lang w:eastAsia="en-GB"/>
        </w:rPr>
      </w:pPr>
    </w:p>
    <w:p w14:paraId="1FC357AB" w14:textId="77777777" w:rsidR="00A0716A" w:rsidRPr="00303DEE" w:rsidRDefault="00A0716A" w:rsidP="00CC6C66">
      <w:pPr>
        <w:spacing w:after="100" w:afterAutospacing="1"/>
        <w:rPr>
          <w:rFonts w:eastAsia="Times New Roman" w:cs="Times New Roman"/>
          <w:b/>
          <w:color w:val="808080" w:themeColor="background1" w:themeShade="80"/>
          <w:lang w:eastAsia="en-GB"/>
        </w:rPr>
      </w:pPr>
    </w:p>
    <w:p w14:paraId="2406EF33" w14:textId="77777777" w:rsidR="00A0716A" w:rsidRPr="00303DEE" w:rsidRDefault="00A0716A" w:rsidP="00A0716A">
      <w:pPr>
        <w:shd w:val="clear" w:color="auto" w:fill="FFFFFF"/>
        <w:spacing w:after="100" w:afterAutospacing="1" w:line="315" w:lineRule="atLeast"/>
        <w:rPr>
          <w:rFonts w:cs="Open Sans Semibold"/>
          <w:b/>
          <w:bCs/>
          <w:color w:val="808080" w:themeColor="background1" w:themeShade="80"/>
        </w:rPr>
      </w:pPr>
      <w:r w:rsidRPr="00303DEE">
        <w:rPr>
          <w:rFonts w:cs="Open Sans Semibold"/>
          <w:b/>
          <w:bCs/>
          <w:color w:val="808080" w:themeColor="background1" w:themeShade="80"/>
        </w:rPr>
        <w:t xml:space="preserve">Statutory Leave (Holidays) </w:t>
      </w:r>
    </w:p>
    <w:p w14:paraId="39133438" w14:textId="77777777" w:rsidR="00A0716A" w:rsidRPr="00B069D0" w:rsidRDefault="00A0716A" w:rsidP="00A0716A">
      <w:pPr>
        <w:shd w:val="clear" w:color="auto" w:fill="FFFFFF"/>
        <w:spacing w:after="100" w:afterAutospacing="1" w:line="315" w:lineRule="atLeast"/>
        <w:rPr>
          <w:rFonts w:eastAsia="Times New Roman" w:cs="Times New Roman"/>
          <w:color w:val="808080" w:themeColor="background1" w:themeShade="80"/>
          <w:lang w:eastAsia="en-GB"/>
        </w:rPr>
      </w:pPr>
      <w:r w:rsidRPr="00303DEE">
        <w:rPr>
          <w:rFonts w:eastAsia="Times New Roman" w:cs="Times New Roman"/>
          <w:noProof/>
          <w:color w:val="808080" w:themeColor="background1" w:themeShade="80"/>
          <w:lang w:val="en-US"/>
        </w:rPr>
        <w:drawing>
          <wp:anchor distT="0" distB="0" distL="114300" distR="114300" simplePos="0" relativeHeight="251790336" behindDoc="0" locked="0" layoutInCell="1" allowOverlap="1" wp14:anchorId="1E4671AC" wp14:editId="0F8391C1">
            <wp:simplePos x="0" y="0"/>
            <wp:positionH relativeFrom="margin">
              <wp:align>left</wp:align>
            </wp:positionH>
            <wp:positionV relativeFrom="paragraph">
              <wp:posOffset>1166751</wp:posOffset>
            </wp:positionV>
            <wp:extent cx="4773295" cy="3162300"/>
            <wp:effectExtent l="0" t="0" r="8255" b="0"/>
            <wp:wrapNone/>
            <wp:docPr id="63" name="Picture 63" descr="Google Chrom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oogle Chrome">
                      <a:hlinkClick r:id="rId60"/>
                    </pic:cNvPr>
                    <pic:cNvPicPr>
                      <a:picLocks noChangeAspect="1" noChangeArrowheads="1"/>
                    </pic:cNvPicPr>
                  </pic:nvPicPr>
                  <pic:blipFill rotWithShape="1">
                    <a:blip r:embed="rId61">
                      <a:extLst>
                        <a:ext uri="{28A0092B-C50C-407E-A947-70E740481C1C}">
                          <a14:useLocalDpi xmlns:a14="http://schemas.microsoft.com/office/drawing/2010/main" val="0"/>
                        </a:ext>
                      </a:extLst>
                    </a:blip>
                    <a:srcRect r="16449"/>
                    <a:stretch/>
                  </pic:blipFill>
                  <pic:spPr bwMode="auto">
                    <a:xfrm>
                      <a:off x="0" y="0"/>
                      <a:ext cx="4773295" cy="316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69D0">
        <w:rPr>
          <w:rFonts w:eastAsia="Times New Roman" w:cs="Times New Roman"/>
          <w:color w:val="808080" w:themeColor="background1" w:themeShade="80"/>
          <w:lang w:eastAsia="en-GB"/>
        </w:rPr>
        <w:t>There is no code to record Statutory Leave in KashFlow Payroll, what you would need to do is click onto the payslip then</w:t>
      </w:r>
      <w:r w:rsidRPr="00303DEE">
        <w:rPr>
          <w:rFonts w:eastAsia="Times New Roman" w:cs="Times New Roman"/>
          <w:color w:val="808080" w:themeColor="background1" w:themeShade="80"/>
          <w:lang w:eastAsia="en-GB"/>
        </w:rPr>
        <w:t> Add new item&gt; New item&gt; Basic&gt; Other</w:t>
      </w:r>
      <w:r w:rsidRPr="00B069D0">
        <w:rPr>
          <w:rFonts w:eastAsia="Times New Roman" w:cs="Times New Roman"/>
          <w:color w:val="808080" w:themeColor="background1" w:themeShade="80"/>
          <w:lang w:eastAsia="en-GB"/>
        </w:rPr>
        <w:t>. The name ‘Other Basic Pay’ will populate the field. You can overtype the text to show</w:t>
      </w:r>
      <w:r w:rsidRPr="00303DEE">
        <w:rPr>
          <w:rFonts w:eastAsia="Times New Roman" w:cs="Times New Roman"/>
          <w:color w:val="808080" w:themeColor="background1" w:themeShade="80"/>
          <w:lang w:eastAsia="en-GB"/>
        </w:rPr>
        <w:t> Holiday Pay.</w:t>
      </w:r>
    </w:p>
    <w:p w14:paraId="30C72721"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6334EE35"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r w:rsidRPr="00303DEE">
        <w:rPr>
          <w:noProof/>
          <w:color w:val="808080" w:themeColor="background1" w:themeShade="80"/>
          <w:lang w:val="en-US"/>
        </w:rPr>
        <mc:AlternateContent>
          <mc:Choice Requires="wps">
            <w:drawing>
              <wp:anchor distT="0" distB="0" distL="114300" distR="114300" simplePos="0" relativeHeight="251649019" behindDoc="0" locked="0" layoutInCell="1" allowOverlap="1" wp14:anchorId="457B4A6B" wp14:editId="25E2B248">
                <wp:simplePos x="0" y="0"/>
                <wp:positionH relativeFrom="margin">
                  <wp:posOffset>4567052</wp:posOffset>
                </wp:positionH>
                <wp:positionV relativeFrom="paragraph">
                  <wp:posOffset>371359</wp:posOffset>
                </wp:positionV>
                <wp:extent cx="840545" cy="1801421"/>
                <wp:effectExtent l="209550" t="57150" r="493395" b="0"/>
                <wp:wrapNone/>
                <wp:docPr id="289" name="Flowchart: Merge 289"/>
                <wp:cNvGraphicFramePr/>
                <a:graphic xmlns:a="http://schemas.openxmlformats.org/drawingml/2006/main">
                  <a:graphicData uri="http://schemas.microsoft.com/office/word/2010/wordprocessingShape">
                    <wps:wsp>
                      <wps:cNvSpPr/>
                      <wps:spPr>
                        <a:xfrm rot="2599903">
                          <a:off x="0" y="0"/>
                          <a:ext cx="840545" cy="1801421"/>
                        </a:xfrm>
                        <a:prstGeom prst="flowChartMerg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9531B" id="Flowchart: Merge 289" o:spid="_x0000_s1026" type="#_x0000_t128" style="position:absolute;margin-left:359.6pt;margin-top:29.25pt;width:66.2pt;height:141.85pt;rotation:2839787fd;z-index:2516490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" fillcolor="#d8d8d8 [2732]" stroked="f" strokeweight="1pt">
                <w10:wrap anchorx="margin"/>
              </v:shape>
            </w:pict>
          </mc:Fallback>
        </mc:AlternateContent>
      </w:r>
    </w:p>
    <w:p w14:paraId="00A36390"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172F4BE7"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0C7FA66D"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182069D8"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2E89552E"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65958F67"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35AB41C4"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0606C82F"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4D3A6D98"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558B34BD"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58730C4D"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r w:rsidRPr="00303DEE">
        <w:rPr>
          <w:rFonts w:eastAsia="Times New Roman" w:cs="Times New Roman"/>
          <w:noProof/>
          <w:color w:val="808080" w:themeColor="background1" w:themeShade="80"/>
          <w:sz w:val="21"/>
          <w:szCs w:val="21"/>
          <w:lang w:val="en-US"/>
        </w:rPr>
        <w:drawing>
          <wp:anchor distT="0" distB="0" distL="114300" distR="114300" simplePos="0" relativeHeight="251791360" behindDoc="1" locked="0" layoutInCell="1" allowOverlap="1" wp14:anchorId="04DE2B9B" wp14:editId="5A3B9CAB">
            <wp:simplePos x="0" y="0"/>
            <wp:positionH relativeFrom="column">
              <wp:align>left</wp:align>
            </wp:positionH>
            <wp:positionV relativeFrom="paragraph">
              <wp:posOffset>449160</wp:posOffset>
            </wp:positionV>
            <wp:extent cx="4719955" cy="2720340"/>
            <wp:effectExtent l="0" t="0" r="4445" b="3810"/>
            <wp:wrapTight wrapText="bothSides">
              <wp:wrapPolygon edited="0">
                <wp:start x="0" y="0"/>
                <wp:lineTo x="0" y="21479"/>
                <wp:lineTo x="21533" y="21479"/>
                <wp:lineTo x="21533" y="0"/>
                <wp:lineTo x="0" y="0"/>
              </wp:wrapPolygon>
            </wp:wrapTight>
            <wp:docPr id="288" name="Picture 288" descr="Google Chrome 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oogle Chrome 2">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19955" cy="272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BD76A"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6B73D77F"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561F02BF"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7EB92A88"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20A198BF"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726D9C3E"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720FF3F3"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r w:rsidRPr="00303DEE">
        <w:rPr>
          <w:b/>
          <w:noProof/>
          <w:color w:val="808080" w:themeColor="background1" w:themeShade="80"/>
          <w:lang w:val="en-US"/>
        </w:rPr>
        <w:lastRenderedPageBreak/>
        <mc:AlternateContent>
          <mc:Choice Requires="wpg">
            <w:drawing>
              <wp:anchor distT="0" distB="0" distL="114300" distR="114300" simplePos="0" relativeHeight="251793408" behindDoc="0" locked="0" layoutInCell="1" allowOverlap="1" wp14:anchorId="3BF63146" wp14:editId="6ECD2C82">
                <wp:simplePos x="0" y="0"/>
                <wp:positionH relativeFrom="page">
                  <wp:posOffset>-2048494</wp:posOffset>
                </wp:positionH>
                <wp:positionV relativeFrom="paragraph">
                  <wp:posOffset>-454082</wp:posOffset>
                </wp:positionV>
                <wp:extent cx="13115925" cy="1277620"/>
                <wp:effectExtent l="0" t="0" r="9525" b="0"/>
                <wp:wrapNone/>
                <wp:docPr id="290" name="Group 290"/>
                <wp:cNvGraphicFramePr/>
                <a:graphic xmlns:a="http://schemas.openxmlformats.org/drawingml/2006/main">
                  <a:graphicData uri="http://schemas.microsoft.com/office/word/2010/wordprocessingGroup">
                    <wpg:wgp>
                      <wpg:cNvGrpSpPr/>
                      <wpg:grpSpPr>
                        <a:xfrm>
                          <a:off x="0" y="0"/>
                          <a:ext cx="13115925" cy="1277620"/>
                          <a:chOff x="180753" y="10633"/>
                          <a:chExt cx="13116044" cy="1278058"/>
                        </a:xfrm>
                      </wpg:grpSpPr>
                      <pic:pic xmlns:pic="http://schemas.openxmlformats.org/drawingml/2006/picture">
                        <pic:nvPicPr>
                          <pic:cNvPr id="291" name="Picture 291"/>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92" name="Text Box 2"/>
                        <wps:cNvSpPr txBox="1">
                          <a:spLocks noChangeArrowheads="1"/>
                        </wps:cNvSpPr>
                        <wps:spPr bwMode="auto">
                          <a:xfrm>
                            <a:off x="180753" y="382547"/>
                            <a:ext cx="6685913" cy="906144"/>
                          </a:xfrm>
                          <a:prstGeom prst="rect">
                            <a:avLst/>
                          </a:prstGeom>
                          <a:noFill/>
                          <a:ln w="9525">
                            <a:noFill/>
                            <a:miter lim="800000"/>
                            <a:headEnd/>
                            <a:tailEnd/>
                          </a:ln>
                        </wps:spPr>
                        <wps:txbx>
                          <w:txbxContent>
                            <w:p w14:paraId="3BB1C1FE" w14:textId="77777777" w:rsidR="00A0716A" w:rsidRPr="006C6039" w:rsidRDefault="00A0716A" w:rsidP="00A0716A">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Payroll Run</w:t>
                              </w:r>
                            </w:p>
                            <w:p w14:paraId="2D6BF0B6" w14:textId="77777777" w:rsidR="00A0716A" w:rsidRPr="0003607F" w:rsidRDefault="00A0716A" w:rsidP="00A0716A">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60C757D" id="Group 290" o:spid="_x0000_s1131" style="position:absolute;margin-left:-161.3pt;margin-top:-35.75pt;width:1032.75pt;height:100.6pt;z-index:251793408;mso-position-horizontal-relative:page;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">
                <v:shape id="Picture 291" o:spid="_x0000_s1132"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175XEAAAA3AAAAA8AAABkcnMvZG93bnJldi54bWxEj0FrwkAUhO8F/8PyCr3VTSwUE12lCFIP&#10;XpLqwdsj+0yC2bdLdk3iv+8KhR6HmfmGWW8n04mBet9aVpDOExDEldUt1wpOP/v3JQgfkDV2lknB&#10;gzxsN7OXNebajlzQUIZaRAj7HBU0IbhcSl81ZNDPrSOO3tX2BkOUfS11j2OEm04ukuRTGmw5LjTo&#10;aNdQdSvvRkHBbnc8SOcf9T67pdnlm8/LD6XeXqevFYhAU/gP/7UPWsEiS+F5Jh4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175XEAAAA3AAAAA8AAAAAAAAAAAAAAAAA&#10;nwIAAGRycy9kb3ducmV2LnhtbFBLBQYAAAAABAAEAPcAAACQAwAAAAA=&#10;">
                  <v:imagedata r:id="rId12" o:title="" cropleft="9982f"/>
                  <v:path arrowok="t"/>
                </v:shape>
                <v:shape id="_x0000_s1133"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97sIA&#10;AADcAAAADwAAAGRycy9kb3ducmV2LnhtbESPQWvCQBSE74X+h+UJ3urGgKVNXUWqgodequn9kX3N&#10;BrNvQ/Zp4r/vFgSPw8x8wyzXo2/VlfrYBDYwn2WgiKtgG64NlKf9yxuoKMgW28Bk4EYR1qvnpyUW&#10;Ngz8Tdej1CpBOBZowIl0hdaxcuQxzkJHnLzf0HuUJPta2x6HBPetzrPsVXtsOC047OjTUXU+XrwB&#10;EbuZ38qdj4ef8Ws7uKxaYGnMdDJuPkAJjfII39sHayB/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X3uwgAAANwAAAAPAAAAAAAAAAAAAAAAAJgCAABkcnMvZG93&#10;bnJldi54bWxQSwUGAAAAAAQABAD1AAAAhwMAAAAA&#10;" filled="f" stroked="f">
                  <v:textbox style="mso-fit-shape-to-text:t">
                    <w:txbxContent>
                      <w:p w:rsidR="00A0716A" w:rsidRPr="006C6039" w:rsidRDefault="00A0716A" w:rsidP="00A0716A">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Payroll Run</w:t>
                        </w:r>
                      </w:p>
                      <w:p w:rsidR="00A0716A" w:rsidRPr="0003607F" w:rsidRDefault="00A0716A" w:rsidP="00A0716A">
                        <w:pPr>
                          <w:jc w:val="center"/>
                          <w:rPr>
                            <w:rFonts w:asciiTheme="majorHAnsi" w:hAnsiTheme="majorHAnsi"/>
                            <w:color w:val="FFFFFF" w:themeColor="background1"/>
                            <w:sz w:val="36"/>
                            <w:szCs w:val="36"/>
                          </w:rPr>
                        </w:pPr>
                      </w:p>
                    </w:txbxContent>
                  </v:textbox>
                </v:shape>
                <w10:wrap anchorx="page"/>
              </v:group>
            </w:pict>
          </mc:Fallback>
        </mc:AlternateContent>
      </w:r>
    </w:p>
    <w:p w14:paraId="690EB42D"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742308C6"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7F147961" w14:textId="77777777" w:rsidR="00A0716A" w:rsidRPr="00303DEE" w:rsidRDefault="00A0716A" w:rsidP="00A0716A">
      <w:pPr>
        <w:rPr>
          <w:rFonts w:cs="Open Sans Semibold"/>
          <w:b/>
          <w:bCs/>
          <w:color w:val="808080" w:themeColor="background1" w:themeShade="80"/>
        </w:rPr>
      </w:pPr>
      <w:r w:rsidRPr="00303DEE">
        <w:rPr>
          <w:rFonts w:cs="Open Sans Semibold"/>
          <w:b/>
          <w:bCs/>
          <w:color w:val="808080" w:themeColor="background1" w:themeShade="80"/>
        </w:rPr>
        <w:t>Online Payslips</w:t>
      </w:r>
    </w:p>
    <w:p w14:paraId="4F817C58" w14:textId="77777777" w:rsidR="00A0716A" w:rsidRPr="00303DEE" w:rsidRDefault="008E4A2A" w:rsidP="00A0716A">
      <w:pPr>
        <w:pStyle w:val="NormalWeb"/>
        <w:shd w:val="clear" w:color="auto" w:fill="FFFFFF"/>
        <w:spacing w:before="0" w:beforeAutospacing="0" w:line="315" w:lineRule="atLeast"/>
        <w:rPr>
          <w:rStyle w:val="Strong"/>
          <w:rFonts w:asciiTheme="minorHAnsi" w:hAnsiTheme="minorHAnsi"/>
          <w:b w:val="0"/>
          <w:bCs w:val="0"/>
          <w:color w:val="808080" w:themeColor="background1" w:themeShade="80"/>
          <w:sz w:val="22"/>
          <w:szCs w:val="22"/>
        </w:rPr>
      </w:pPr>
      <w:r w:rsidRPr="00303DEE">
        <w:rPr>
          <w:rFonts w:asciiTheme="minorHAnsi" w:hAnsiTheme="minorHAnsi"/>
          <w:noProof/>
          <w:color w:val="808080" w:themeColor="background1" w:themeShade="80"/>
          <w:sz w:val="22"/>
          <w:szCs w:val="22"/>
          <w:lang w:val="en-US" w:eastAsia="en-US"/>
        </w:rPr>
        <w:drawing>
          <wp:anchor distT="0" distB="0" distL="114300" distR="114300" simplePos="0" relativeHeight="251795456" behindDoc="1" locked="0" layoutInCell="1" allowOverlap="1" wp14:anchorId="50316E83" wp14:editId="13697807">
            <wp:simplePos x="0" y="0"/>
            <wp:positionH relativeFrom="column">
              <wp:posOffset>-100965</wp:posOffset>
            </wp:positionH>
            <wp:positionV relativeFrom="paragraph">
              <wp:posOffset>1068070</wp:posOffset>
            </wp:positionV>
            <wp:extent cx="5012690" cy="3419475"/>
            <wp:effectExtent l="0" t="0" r="0" b="9525"/>
            <wp:wrapTight wrapText="bothSides">
              <wp:wrapPolygon edited="0">
                <wp:start x="0" y="0"/>
                <wp:lineTo x="0" y="21540"/>
                <wp:lineTo x="21507" y="21540"/>
                <wp:lineTo x="21507" y="0"/>
                <wp:lineTo x="0" y="0"/>
              </wp:wrapPolygon>
            </wp:wrapTight>
            <wp:docPr id="293" name="Picture 293" descr="Google Chrome 4">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oogle Chrome 4">
                      <a:hlinkClick r:id="rId64"/>
                    </pic:cNvP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764" r="25702"/>
                    <a:stretch/>
                  </pic:blipFill>
                  <pic:spPr bwMode="auto">
                    <a:xfrm>
                      <a:off x="0" y="0"/>
                      <a:ext cx="5012690" cy="341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16A" w:rsidRPr="00303DEE">
        <w:rPr>
          <w:rFonts w:asciiTheme="minorHAnsi" w:hAnsiTheme="minorHAnsi"/>
          <w:color w:val="808080" w:themeColor="background1" w:themeShade="80"/>
          <w:sz w:val="22"/>
          <w:szCs w:val="22"/>
        </w:rPr>
        <w:t>First you will need to navigate to your Employees details to enter to enable the feature as well as enter email address for the Payslip to be sent to. To start you will need to navigate to </w:t>
      </w:r>
      <w:r w:rsidR="00A0716A" w:rsidRPr="00303DEE">
        <w:rPr>
          <w:rStyle w:val="Strong"/>
          <w:rFonts w:asciiTheme="minorHAnsi" w:hAnsiTheme="minorHAnsi"/>
          <w:b w:val="0"/>
          <w:bCs w:val="0"/>
          <w:color w:val="808080" w:themeColor="background1" w:themeShade="80"/>
          <w:sz w:val="22"/>
          <w:szCs w:val="22"/>
        </w:rPr>
        <w:t>Employee&gt; Details&gt; Payment options. Once here choose Employee Self Serv</w:t>
      </w:r>
      <w:r w:rsidRPr="00303DEE">
        <w:rPr>
          <w:rStyle w:val="Strong"/>
          <w:rFonts w:asciiTheme="minorHAnsi" w:hAnsiTheme="minorHAnsi"/>
          <w:b w:val="0"/>
          <w:bCs w:val="0"/>
          <w:color w:val="808080" w:themeColor="background1" w:themeShade="80"/>
          <w:sz w:val="22"/>
          <w:szCs w:val="22"/>
        </w:rPr>
        <w:t>ice and enter the email address</w:t>
      </w:r>
    </w:p>
    <w:p w14:paraId="358C0A6B" w14:textId="77777777" w:rsidR="008E4A2A" w:rsidRPr="00303DEE" w:rsidRDefault="008E4A2A" w:rsidP="00A0716A">
      <w:pPr>
        <w:pStyle w:val="NormalWeb"/>
        <w:shd w:val="clear" w:color="auto" w:fill="FFFFFF"/>
        <w:spacing w:before="0" w:beforeAutospacing="0" w:line="315" w:lineRule="atLeast"/>
        <w:rPr>
          <w:rStyle w:val="Strong"/>
          <w:rFonts w:asciiTheme="minorHAnsi" w:hAnsiTheme="minorHAnsi"/>
          <w:b w:val="0"/>
          <w:bCs w:val="0"/>
          <w:color w:val="808080" w:themeColor="background1" w:themeShade="80"/>
          <w:sz w:val="22"/>
          <w:szCs w:val="22"/>
        </w:rPr>
      </w:pPr>
    </w:p>
    <w:p w14:paraId="58788B87" w14:textId="77777777" w:rsidR="008E4A2A" w:rsidRPr="00303DEE" w:rsidRDefault="008E4A2A" w:rsidP="00A0716A">
      <w:pPr>
        <w:pStyle w:val="NormalWeb"/>
        <w:shd w:val="clear" w:color="auto" w:fill="FFFFFF"/>
        <w:spacing w:before="0" w:beforeAutospacing="0" w:line="315" w:lineRule="atLeast"/>
        <w:rPr>
          <w:rStyle w:val="Strong"/>
          <w:rFonts w:asciiTheme="minorHAnsi" w:hAnsiTheme="minorHAnsi"/>
          <w:b w:val="0"/>
          <w:bCs w:val="0"/>
          <w:color w:val="808080" w:themeColor="background1" w:themeShade="80"/>
          <w:sz w:val="22"/>
          <w:szCs w:val="22"/>
        </w:rPr>
      </w:pPr>
    </w:p>
    <w:p w14:paraId="238DA006" w14:textId="77777777" w:rsidR="008E4A2A" w:rsidRPr="00303DEE" w:rsidRDefault="008E4A2A" w:rsidP="00A0716A">
      <w:pPr>
        <w:pStyle w:val="NormalWeb"/>
        <w:shd w:val="clear" w:color="auto" w:fill="FFFFFF"/>
        <w:spacing w:before="0" w:beforeAutospacing="0" w:line="315" w:lineRule="atLeast"/>
        <w:rPr>
          <w:rStyle w:val="Strong"/>
          <w:rFonts w:asciiTheme="minorHAnsi" w:hAnsiTheme="minorHAnsi"/>
          <w:b w:val="0"/>
          <w:bCs w:val="0"/>
          <w:color w:val="808080" w:themeColor="background1" w:themeShade="80"/>
          <w:sz w:val="22"/>
          <w:szCs w:val="22"/>
        </w:rPr>
      </w:pPr>
    </w:p>
    <w:p w14:paraId="0B40C1D3" w14:textId="77777777" w:rsidR="008E4A2A" w:rsidRPr="00303DEE" w:rsidRDefault="008E4A2A" w:rsidP="008E4A2A">
      <w:pPr>
        <w:pStyle w:val="Heading2"/>
        <w:shd w:val="clear" w:color="auto" w:fill="FFFFFF"/>
        <w:spacing w:before="0" w:beforeAutospacing="0"/>
        <w:rPr>
          <w:rFonts w:asciiTheme="minorHAnsi" w:hAnsiTheme="minorHAnsi"/>
          <w:bCs w:val="0"/>
          <w:color w:val="808080" w:themeColor="background1" w:themeShade="80"/>
          <w:sz w:val="22"/>
          <w:szCs w:val="22"/>
        </w:rPr>
      </w:pPr>
    </w:p>
    <w:p w14:paraId="4E58859B" w14:textId="77777777" w:rsidR="008E4A2A" w:rsidRPr="00303DEE" w:rsidRDefault="008E4A2A" w:rsidP="008E4A2A">
      <w:pPr>
        <w:pStyle w:val="Heading2"/>
        <w:shd w:val="clear" w:color="auto" w:fill="FFFFFF"/>
        <w:spacing w:before="0" w:beforeAutospacing="0"/>
        <w:rPr>
          <w:rFonts w:asciiTheme="minorHAnsi" w:hAnsiTheme="minorHAnsi"/>
          <w:bCs w:val="0"/>
          <w:color w:val="808080" w:themeColor="background1" w:themeShade="80"/>
          <w:sz w:val="22"/>
          <w:szCs w:val="22"/>
        </w:rPr>
      </w:pPr>
      <w:r w:rsidRPr="00303DEE">
        <w:rPr>
          <w:rFonts w:asciiTheme="minorHAnsi" w:hAnsiTheme="minorHAnsi"/>
          <w:bCs w:val="0"/>
          <w:color w:val="808080" w:themeColor="background1" w:themeShade="80"/>
          <w:sz w:val="22"/>
          <w:szCs w:val="22"/>
        </w:rPr>
        <w:t>Enabling Employee Self Service at the Employer level</w:t>
      </w:r>
    </w:p>
    <w:p w14:paraId="350A6FDD" w14:textId="77777777" w:rsidR="008E4A2A" w:rsidRPr="00303DEE" w:rsidRDefault="008E4A2A" w:rsidP="008E4A2A">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Navigate to</w:t>
      </w:r>
      <w:r w:rsidRPr="00303DEE">
        <w:rPr>
          <w:rStyle w:val="apple-converted-space"/>
          <w:rFonts w:asciiTheme="minorHAnsi" w:hAnsiTheme="minorHAnsi"/>
          <w:color w:val="808080" w:themeColor="background1" w:themeShade="80"/>
          <w:sz w:val="22"/>
          <w:szCs w:val="22"/>
        </w:rPr>
        <w:t> </w:t>
      </w:r>
      <w:r w:rsidRPr="00303DEE">
        <w:rPr>
          <w:rStyle w:val="Strong"/>
          <w:rFonts w:asciiTheme="minorHAnsi" w:hAnsiTheme="minorHAnsi"/>
          <w:b w:val="0"/>
          <w:bCs w:val="0"/>
          <w:color w:val="808080" w:themeColor="background1" w:themeShade="80"/>
          <w:sz w:val="22"/>
          <w:szCs w:val="22"/>
        </w:rPr>
        <w:t>Company&gt; Setup details&gt; Payroll control&gt; Enable ESS under Payslip Delivery Method</w:t>
      </w:r>
    </w:p>
    <w:p w14:paraId="6C7241FB" w14:textId="77777777" w:rsidR="008E4A2A" w:rsidRPr="00303DEE" w:rsidRDefault="008E4A2A" w:rsidP="008E4A2A">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color w:val="808080" w:themeColor="background1" w:themeShade="80"/>
          <w:sz w:val="22"/>
          <w:szCs w:val="22"/>
        </w:rPr>
        <w:t>If employee claims that they have not received the e-mail. Check if the above is enabled and if all is as mentioned above, ask your employees to check their spam/junk folder just in case after re-checking their main mailbox inbox and also verify the e-mail address that has been provided and entered.</w:t>
      </w:r>
    </w:p>
    <w:p w14:paraId="765A2C12" w14:textId="77777777" w:rsidR="008E4A2A" w:rsidRPr="00303DEE" w:rsidRDefault="008E4A2A" w:rsidP="008E4A2A">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noProof/>
          <w:color w:val="808080" w:themeColor="background1" w:themeShade="80"/>
          <w:sz w:val="22"/>
          <w:szCs w:val="22"/>
          <w:lang w:val="en-US" w:eastAsia="en-US"/>
        </w:rPr>
        <w:drawing>
          <wp:anchor distT="0" distB="0" distL="114300" distR="114300" simplePos="0" relativeHeight="251797504" behindDoc="1" locked="0" layoutInCell="1" allowOverlap="1" wp14:anchorId="502E4F40" wp14:editId="1BA3389F">
            <wp:simplePos x="0" y="0"/>
            <wp:positionH relativeFrom="column">
              <wp:align>left</wp:align>
            </wp:positionH>
            <wp:positionV relativeFrom="paragraph">
              <wp:posOffset>381470</wp:posOffset>
            </wp:positionV>
            <wp:extent cx="4785360" cy="2880360"/>
            <wp:effectExtent l="0" t="0" r="0" b="0"/>
            <wp:wrapTight wrapText="bothSides">
              <wp:wrapPolygon edited="0">
                <wp:start x="0" y="0"/>
                <wp:lineTo x="0" y="21429"/>
                <wp:lineTo x="21497" y="21429"/>
                <wp:lineTo x="21497" y="0"/>
                <wp:lineTo x="0" y="0"/>
              </wp:wrapPolygon>
            </wp:wrapTight>
            <wp:docPr id="294" name="Picture 294" descr="Google Chrome 5">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oogle Chrome 5">
                      <a:hlinkClick r:id="rId66"/>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829" r="15672"/>
                    <a:stretch/>
                  </pic:blipFill>
                  <pic:spPr bwMode="auto">
                    <a:xfrm>
                      <a:off x="0" y="0"/>
                      <a:ext cx="4785360" cy="288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3DEE">
        <w:rPr>
          <w:rFonts w:asciiTheme="minorHAnsi" w:hAnsiTheme="minorHAnsi"/>
          <w:color w:val="808080" w:themeColor="background1" w:themeShade="80"/>
          <w:sz w:val="22"/>
          <w:szCs w:val="22"/>
        </w:rPr>
        <w:t>Still not received the email? Email the team on support@kashflowpayroll.com.</w:t>
      </w:r>
    </w:p>
    <w:p w14:paraId="7C59B256" w14:textId="77777777" w:rsidR="008E4A2A" w:rsidRPr="00303DEE" w:rsidRDefault="008E4A2A" w:rsidP="00A0716A">
      <w:pPr>
        <w:pStyle w:val="NormalWeb"/>
        <w:shd w:val="clear" w:color="auto" w:fill="FFFFFF"/>
        <w:spacing w:before="0" w:beforeAutospacing="0" w:line="315" w:lineRule="atLeast"/>
        <w:rPr>
          <w:rFonts w:asciiTheme="minorHAnsi" w:hAnsiTheme="minorHAnsi"/>
          <w:color w:val="808080" w:themeColor="background1" w:themeShade="80"/>
          <w:sz w:val="22"/>
          <w:szCs w:val="22"/>
        </w:rPr>
      </w:pPr>
      <w:r w:rsidRPr="00303DEE">
        <w:rPr>
          <w:rFonts w:asciiTheme="minorHAnsi" w:hAnsiTheme="minorHAnsi"/>
          <w:b/>
          <w:noProof/>
          <w:color w:val="808080" w:themeColor="background1" w:themeShade="80"/>
          <w:lang w:val="en-US" w:eastAsia="en-US"/>
        </w:rPr>
        <w:lastRenderedPageBreak/>
        <mc:AlternateContent>
          <mc:Choice Requires="wpg">
            <w:drawing>
              <wp:anchor distT="0" distB="0" distL="114300" distR="114300" simplePos="0" relativeHeight="251799552" behindDoc="0" locked="0" layoutInCell="1" allowOverlap="1" wp14:anchorId="5FBFF497" wp14:editId="621733F9">
                <wp:simplePos x="0" y="0"/>
                <wp:positionH relativeFrom="page">
                  <wp:align>right</wp:align>
                </wp:positionH>
                <wp:positionV relativeFrom="paragraph">
                  <wp:posOffset>-459179</wp:posOffset>
                </wp:positionV>
                <wp:extent cx="13115925" cy="1277620"/>
                <wp:effectExtent l="0" t="0" r="9525" b="0"/>
                <wp:wrapNone/>
                <wp:docPr id="295" name="Group 295"/>
                <wp:cNvGraphicFramePr/>
                <a:graphic xmlns:a="http://schemas.openxmlformats.org/drawingml/2006/main">
                  <a:graphicData uri="http://schemas.microsoft.com/office/word/2010/wordprocessingGroup">
                    <wpg:wgp>
                      <wpg:cNvGrpSpPr/>
                      <wpg:grpSpPr>
                        <a:xfrm>
                          <a:off x="0" y="0"/>
                          <a:ext cx="13115925" cy="1277620"/>
                          <a:chOff x="180753" y="10633"/>
                          <a:chExt cx="13116044" cy="1278058"/>
                        </a:xfrm>
                      </wpg:grpSpPr>
                      <pic:pic xmlns:pic="http://schemas.openxmlformats.org/drawingml/2006/picture">
                        <pic:nvPicPr>
                          <pic:cNvPr id="296" name="Picture 296"/>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297" name="Text Box 2"/>
                        <wps:cNvSpPr txBox="1">
                          <a:spLocks noChangeArrowheads="1"/>
                        </wps:cNvSpPr>
                        <wps:spPr bwMode="auto">
                          <a:xfrm>
                            <a:off x="180753" y="382547"/>
                            <a:ext cx="6685913" cy="906144"/>
                          </a:xfrm>
                          <a:prstGeom prst="rect">
                            <a:avLst/>
                          </a:prstGeom>
                          <a:noFill/>
                          <a:ln w="9525">
                            <a:noFill/>
                            <a:miter lim="800000"/>
                            <a:headEnd/>
                            <a:tailEnd/>
                          </a:ln>
                        </wps:spPr>
                        <wps:txbx>
                          <w:txbxContent>
                            <w:p w14:paraId="544BDE56" w14:textId="77777777" w:rsidR="008E4A2A" w:rsidRPr="006C6039" w:rsidRDefault="008E4A2A" w:rsidP="008E4A2A">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Payroll Run</w:t>
                              </w:r>
                            </w:p>
                            <w:p w14:paraId="7D9D5A89" w14:textId="77777777" w:rsidR="008E4A2A" w:rsidRPr="0003607F" w:rsidRDefault="008E4A2A" w:rsidP="008E4A2A">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76ED113" id="Group 295" o:spid="_x0000_s1134" style="position:absolute;margin-left:981.55pt;margin-top:-36.15pt;width:1032.75pt;height:100.6pt;z-index:251799552;mso-position-horizontal:right;mso-position-horizontal-relative:page;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">
                <v:shape id="Picture 296" o:spid="_x0000_s1135"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cd+HEAAAA3AAAAA8AAABkcnMvZG93bnJldi54bWxEj0+LwjAUxO8L+x3CW/C2TVUQW02LCKKH&#10;vfjv4O3RPNti8xKaqPXbbxYWPA4z8xtmWQ6mEw/qfWtZwThJQRBXVrdcKzgdN99zED4ga+wsk4IX&#10;eSiLz48l5to+eU+PQ6hFhLDPUUETgsul9FVDBn1iHXH0rrY3GKLsa6l7fEa46eQkTWfSYMtxoUFH&#10;64aq2+FuFOzZrX920vlXvclu4+yy5fN8qtToa1gtQAQawjv8395pBZNsBn9n4hG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cd+HEAAAA3AAAAA8AAAAAAAAAAAAAAAAA&#10;nwIAAGRycy9kb3ducmV2LnhtbFBLBQYAAAAABAAEAPcAAACQAwAAAAA=&#10;">
                  <v:imagedata r:id="rId12" o:title="" cropleft="9982f"/>
                  <v:path arrowok="t"/>
                </v:shape>
                <v:shape id="_x0000_s1136"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edsMA&#10;AADcAAAADwAAAGRycy9kb3ducmV2LnhtbESPQWvCQBSE7wX/w/IEb3WjYFujq4hV8NBLbbw/ss9s&#10;MPs2ZF9N/PfdQqHHYWa+YdbbwTfqTl2sAxuYTTNQxGWwNVcGiq/j8xuoKMgWm8Bk4EERtpvR0xpz&#10;G3r+pPtZKpUgHHM04ETaXOtYOvIYp6ElTt41dB4lya7StsM+wX2j51n2oj3WnBYctrR3VN7O396A&#10;iN3NHsXBx9Nl+HjvXVYusDBmMh52K1BCg/yH/9ona2C+fIX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LedsMAAADcAAAADwAAAAAAAAAAAAAAAACYAgAAZHJzL2Rv&#10;d25yZXYueG1sUEsFBgAAAAAEAAQA9QAAAIgDAAAAAA==&#10;" filled="f" stroked="f">
                  <v:textbox style="mso-fit-shape-to-text:t">
                    <w:txbxContent>
                      <w:p w:rsidR="008E4A2A" w:rsidRPr="006C6039" w:rsidRDefault="008E4A2A" w:rsidP="008E4A2A">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Payroll Run</w:t>
                        </w:r>
                      </w:p>
                      <w:p w:rsidR="008E4A2A" w:rsidRPr="0003607F" w:rsidRDefault="008E4A2A" w:rsidP="008E4A2A">
                        <w:pPr>
                          <w:jc w:val="center"/>
                          <w:rPr>
                            <w:rFonts w:asciiTheme="majorHAnsi" w:hAnsiTheme="majorHAnsi"/>
                            <w:color w:val="FFFFFF" w:themeColor="background1"/>
                            <w:sz w:val="36"/>
                            <w:szCs w:val="36"/>
                          </w:rPr>
                        </w:pPr>
                      </w:p>
                    </w:txbxContent>
                  </v:textbox>
                </v:shape>
                <w10:wrap anchorx="page"/>
              </v:group>
            </w:pict>
          </mc:Fallback>
        </mc:AlternateContent>
      </w:r>
    </w:p>
    <w:p w14:paraId="181B7A91" w14:textId="77777777" w:rsidR="00A0716A" w:rsidRPr="00303DEE" w:rsidRDefault="00A0716A" w:rsidP="00A0716A">
      <w:pPr>
        <w:pStyle w:val="NormalWeb"/>
        <w:shd w:val="clear" w:color="auto" w:fill="FFFFFF"/>
        <w:spacing w:before="0" w:beforeAutospacing="0" w:line="315" w:lineRule="atLeast"/>
        <w:rPr>
          <w:rFonts w:asciiTheme="minorHAnsi" w:hAnsiTheme="minorHAnsi"/>
          <w:color w:val="808080" w:themeColor="background1" w:themeShade="80"/>
          <w:sz w:val="22"/>
          <w:szCs w:val="22"/>
        </w:rPr>
      </w:pPr>
    </w:p>
    <w:p w14:paraId="7139C0C0" w14:textId="77777777" w:rsidR="00A0716A" w:rsidRPr="00303DEE" w:rsidRDefault="00A0716A"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4FA468CE" w14:textId="77777777" w:rsidR="00A0716A" w:rsidRPr="00303DEE" w:rsidRDefault="00891CA7" w:rsidP="00A0716A">
      <w:pPr>
        <w:shd w:val="clear" w:color="auto" w:fill="FFFFFF"/>
        <w:spacing w:after="100" w:afterAutospacing="1" w:line="315" w:lineRule="atLeast"/>
        <w:rPr>
          <w:rFonts w:eastAsia="Times New Roman" w:cs="Times New Roman"/>
          <w:b/>
          <w:color w:val="808080" w:themeColor="background1" w:themeShade="80"/>
          <w:lang w:eastAsia="en-GB"/>
        </w:rPr>
      </w:pPr>
      <w:r w:rsidRPr="00303DEE">
        <w:rPr>
          <w:rFonts w:eastAsia="Times New Roman" w:cs="Times New Roman"/>
          <w:b/>
          <w:color w:val="808080" w:themeColor="background1" w:themeShade="80"/>
          <w:lang w:eastAsia="en-GB"/>
        </w:rPr>
        <w:t>Sending Payslips</w:t>
      </w:r>
    </w:p>
    <w:p w14:paraId="715585C4" w14:textId="77777777" w:rsidR="00A0716A"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r w:rsidRPr="00303DEE">
        <w:rPr>
          <w:rFonts w:eastAsia="Times New Roman" w:cs="Times New Roman"/>
          <w:color w:val="808080" w:themeColor="background1" w:themeShade="80"/>
          <w:sz w:val="21"/>
          <w:szCs w:val="21"/>
          <w:lang w:eastAsia="en-GB"/>
        </w:rPr>
        <w:t>Once you have completed your payroll run, as long as your initial ESS setup is complete, KashFlow Payroll will automatically generate and send the payslip to each employee</w:t>
      </w:r>
    </w:p>
    <w:p w14:paraId="78F9B5B9"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r w:rsidRPr="00303DEE">
        <w:rPr>
          <w:noProof/>
          <w:color w:val="808080" w:themeColor="background1" w:themeShade="80"/>
          <w:lang w:val="en-US"/>
        </w:rPr>
        <mc:AlternateContent>
          <mc:Choice Requires="wps">
            <w:drawing>
              <wp:anchor distT="0" distB="0" distL="114300" distR="114300" simplePos="0" relativeHeight="251647994" behindDoc="0" locked="0" layoutInCell="1" allowOverlap="1" wp14:anchorId="2F31BF9C" wp14:editId="22908995">
                <wp:simplePos x="0" y="0"/>
                <wp:positionH relativeFrom="margin">
                  <wp:posOffset>5129530</wp:posOffset>
                </wp:positionH>
                <wp:positionV relativeFrom="paragraph">
                  <wp:posOffset>155575</wp:posOffset>
                </wp:positionV>
                <wp:extent cx="840545" cy="1801421"/>
                <wp:effectExtent l="76200" t="95250" r="398145" b="0"/>
                <wp:wrapNone/>
                <wp:docPr id="299" name="Flowchart: Merge 299"/>
                <wp:cNvGraphicFramePr/>
                <a:graphic xmlns:a="http://schemas.openxmlformats.org/drawingml/2006/main">
                  <a:graphicData uri="http://schemas.microsoft.com/office/word/2010/wordprocessingShape">
                    <wps:wsp>
                      <wps:cNvSpPr/>
                      <wps:spPr>
                        <a:xfrm rot="1995484">
                          <a:off x="0" y="0"/>
                          <a:ext cx="840545" cy="1801421"/>
                        </a:xfrm>
                        <a:prstGeom prst="flowChartMerg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5C7CD" id="Flowchart: Merge 299" o:spid="_x0000_s1026" type="#_x0000_t128" style="position:absolute;margin-left:403.9pt;margin-top:12.25pt;width:66.2pt;height:141.85pt;rotation:2179601fd;z-index:2516479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" fillcolor="#d8d8d8 [2732]" stroked="f" strokeweight="1pt">
                <w10:wrap anchorx="margin"/>
              </v:shape>
            </w:pict>
          </mc:Fallback>
        </mc:AlternateContent>
      </w:r>
      <w:r w:rsidRPr="00303DEE">
        <w:rPr>
          <w:rFonts w:eastAsia="Times New Roman" w:cs="Times New Roman"/>
          <w:color w:val="808080" w:themeColor="background1" w:themeShade="80"/>
          <w:sz w:val="21"/>
          <w:szCs w:val="21"/>
          <w:lang w:eastAsia="en-GB"/>
        </w:rPr>
        <w:t>Confirmation of this will be shown once your payroll run has been finalised, on the finalised period(s) screen</w:t>
      </w:r>
    </w:p>
    <w:p w14:paraId="1EBD6E6C"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r w:rsidRPr="00303DEE">
        <w:rPr>
          <w:noProof/>
          <w:lang w:val="en-US"/>
        </w:rPr>
        <w:drawing>
          <wp:anchor distT="0" distB="0" distL="114300" distR="114300" simplePos="0" relativeHeight="251800576" behindDoc="1" locked="0" layoutInCell="1" allowOverlap="1" wp14:anchorId="1DFADEAA" wp14:editId="3C3CE8D0">
            <wp:simplePos x="0" y="0"/>
            <wp:positionH relativeFrom="margin">
              <wp:posOffset>-166255</wp:posOffset>
            </wp:positionH>
            <wp:positionV relativeFrom="paragraph">
              <wp:posOffset>268110</wp:posOffset>
            </wp:positionV>
            <wp:extent cx="5722858" cy="2755075"/>
            <wp:effectExtent l="0" t="0" r="0" b="7620"/>
            <wp:wrapTight wrapText="bothSides">
              <wp:wrapPolygon edited="0">
                <wp:start x="0" y="0"/>
                <wp:lineTo x="0" y="21510"/>
                <wp:lineTo x="21499" y="21510"/>
                <wp:lineTo x="21499"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22858" cy="2755075"/>
                    </a:xfrm>
                    <a:prstGeom prst="rect">
                      <a:avLst/>
                    </a:prstGeom>
                  </pic:spPr>
                </pic:pic>
              </a:graphicData>
            </a:graphic>
            <wp14:sizeRelH relativeFrom="page">
              <wp14:pctWidth>0</wp14:pctWidth>
            </wp14:sizeRelH>
            <wp14:sizeRelV relativeFrom="page">
              <wp14:pctHeight>0</wp14:pctHeight>
            </wp14:sizeRelV>
          </wp:anchor>
        </w:drawing>
      </w:r>
    </w:p>
    <w:p w14:paraId="6441F495"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5150DFAE"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26A1F11A"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2DAB3296"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r w:rsidRPr="00303DEE">
        <w:rPr>
          <w:noProof/>
          <w:lang w:val="en-US"/>
        </w:rPr>
        <w:drawing>
          <wp:anchor distT="0" distB="0" distL="114300" distR="114300" simplePos="0" relativeHeight="251801600" behindDoc="1" locked="0" layoutInCell="1" allowOverlap="1" wp14:anchorId="07BC513A" wp14:editId="5E84D37E">
            <wp:simplePos x="0" y="0"/>
            <wp:positionH relativeFrom="margin">
              <wp:align>right</wp:align>
            </wp:positionH>
            <wp:positionV relativeFrom="paragraph">
              <wp:posOffset>387350</wp:posOffset>
            </wp:positionV>
            <wp:extent cx="4362450" cy="1885950"/>
            <wp:effectExtent l="0" t="0" r="0" b="0"/>
            <wp:wrapTight wrapText="bothSides">
              <wp:wrapPolygon edited="0">
                <wp:start x="0" y="0"/>
                <wp:lineTo x="0" y="21382"/>
                <wp:lineTo x="21506" y="21382"/>
                <wp:lineTo x="21506"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362450" cy="1885950"/>
                    </a:xfrm>
                    <a:prstGeom prst="rect">
                      <a:avLst/>
                    </a:prstGeom>
                  </pic:spPr>
                </pic:pic>
              </a:graphicData>
            </a:graphic>
            <wp14:sizeRelH relativeFrom="page">
              <wp14:pctWidth>0</wp14:pctWidth>
            </wp14:sizeRelH>
            <wp14:sizeRelV relativeFrom="page">
              <wp14:pctHeight>0</wp14:pctHeight>
            </wp14:sizeRelV>
          </wp:anchor>
        </w:drawing>
      </w:r>
    </w:p>
    <w:p w14:paraId="1BC06A8D"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3FC476B1"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6F0A4B79"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78FE65BA"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52918BAD"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34A85679"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390A25A4"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5552DB92"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66BE4575" w14:textId="77777777" w:rsidR="00891CA7" w:rsidRPr="00303DEE" w:rsidRDefault="007F4831"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r w:rsidRPr="00303DEE">
        <w:rPr>
          <w:b/>
          <w:noProof/>
          <w:color w:val="808080" w:themeColor="background1" w:themeShade="80"/>
          <w:lang w:val="en-US"/>
        </w:rPr>
        <w:lastRenderedPageBreak/>
        <mc:AlternateContent>
          <mc:Choice Requires="wpg">
            <w:drawing>
              <wp:anchor distT="0" distB="0" distL="114300" distR="114300" simplePos="0" relativeHeight="251803648" behindDoc="0" locked="0" layoutInCell="1" allowOverlap="1" wp14:anchorId="28B2762C" wp14:editId="616C30F4">
                <wp:simplePos x="0" y="0"/>
                <wp:positionH relativeFrom="page">
                  <wp:posOffset>-2427795</wp:posOffset>
                </wp:positionH>
                <wp:positionV relativeFrom="paragraph">
                  <wp:posOffset>-457835</wp:posOffset>
                </wp:positionV>
                <wp:extent cx="13115925" cy="1277620"/>
                <wp:effectExtent l="0" t="0" r="9525" b="0"/>
                <wp:wrapNone/>
                <wp:docPr id="301" name="Group 301"/>
                <wp:cNvGraphicFramePr/>
                <a:graphic xmlns:a="http://schemas.openxmlformats.org/drawingml/2006/main">
                  <a:graphicData uri="http://schemas.microsoft.com/office/word/2010/wordprocessingGroup">
                    <wpg:wgp>
                      <wpg:cNvGrpSpPr/>
                      <wpg:grpSpPr>
                        <a:xfrm>
                          <a:off x="0" y="0"/>
                          <a:ext cx="13115925" cy="1277620"/>
                          <a:chOff x="180753" y="10633"/>
                          <a:chExt cx="13116044" cy="1278058"/>
                        </a:xfrm>
                      </wpg:grpSpPr>
                      <pic:pic xmlns:pic="http://schemas.openxmlformats.org/drawingml/2006/picture">
                        <pic:nvPicPr>
                          <pic:cNvPr id="302" name="Picture 302"/>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303" name="Text Box 2"/>
                        <wps:cNvSpPr txBox="1">
                          <a:spLocks noChangeArrowheads="1"/>
                        </wps:cNvSpPr>
                        <wps:spPr bwMode="auto">
                          <a:xfrm>
                            <a:off x="180753" y="382547"/>
                            <a:ext cx="6685913" cy="906144"/>
                          </a:xfrm>
                          <a:prstGeom prst="rect">
                            <a:avLst/>
                          </a:prstGeom>
                          <a:noFill/>
                          <a:ln w="9525">
                            <a:noFill/>
                            <a:miter lim="800000"/>
                            <a:headEnd/>
                            <a:tailEnd/>
                          </a:ln>
                        </wps:spPr>
                        <wps:txbx>
                          <w:txbxContent>
                            <w:p w14:paraId="62DDB1D3" w14:textId="77777777" w:rsidR="007F4831" w:rsidRPr="006C6039" w:rsidRDefault="007F4831" w:rsidP="007F4831">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Reports</w:t>
                              </w:r>
                            </w:p>
                            <w:p w14:paraId="6DFBDBE4" w14:textId="77777777" w:rsidR="007F4831" w:rsidRPr="0003607F" w:rsidRDefault="007F4831" w:rsidP="007F4831">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6914EC8" id="Group 301" o:spid="_x0000_s1137" style="position:absolute;margin-left:-191.15pt;margin-top:-36.05pt;width:1032.75pt;height:100.6pt;z-index:251803648;mso-position-horizontal-relative:page;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">
                <v:shape id="Picture 302" o:spid="_x0000_s1138"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6/jAAAAA3AAAAA8AAABkcnMvZG93bnJldi54bWxEj80KwjAQhO+C7xBW8KapCqLVKCKIHrz4&#10;d/C2NGtbbDahiVrf3giCx2FmvmHmy8ZU4km1Ly0rGPQTEMSZ1SXnCs6nTW8CwgdkjZVlUvAmD8tF&#10;uzXHVNsXH+h5DLmIEPYpKihCcKmUPivIoO9bRxy9m60NhijrXOoaXxFuKjlMkrE0WHJcKNDRuqDs&#10;fnwYBQd26/1OOv/ON9P7YHrd8mUyUqrbaVYzEIGa8A//2jutYJQM4XsmHgG5+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szr+MAAAADcAAAADwAAAAAAAAAAAAAAAACfAgAA&#10;ZHJzL2Rvd25yZXYueG1sUEsFBgAAAAAEAAQA9wAAAIwDAAAAAA==&#10;">
                  <v:imagedata r:id="rId12" o:title="" cropleft="9982f"/>
                  <v:path arrowok="t"/>
                </v:shape>
                <v:shape id="_x0000_s1139"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Cb8IA&#10;AADcAAAADwAAAGRycy9kb3ducmV2LnhtbESPQWsCMRSE74X+h/AKvdVEpVK2RpFqwUMv6vb+2Lxu&#10;lm5els3TXf+9EQo9DjPzDbNcj6FVF+pTE9nCdGJAEVfRNVxbKE+fL2+gkiA7bCOThSslWK8eH5ZY&#10;uDjwgS5HqVWGcCrQghfpCq1T5SlgmsSOOHs/sQ8oWfa1dj0OGR5aPTNmoQM2nBc8dvThqfo9noMF&#10;EbeZXstdSPvv8Ws7eFO9Ymnt89O4eQclNMp/+K+9dxbmZg7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kJvwgAAANwAAAAPAAAAAAAAAAAAAAAAAJgCAABkcnMvZG93&#10;bnJldi54bWxQSwUGAAAAAAQABAD1AAAAhwMAAAAA&#10;" filled="f" stroked="f">
                  <v:textbox style="mso-fit-shape-to-text:t">
                    <w:txbxContent>
                      <w:p w:rsidR="007F4831" w:rsidRPr="006C6039" w:rsidRDefault="007F4831" w:rsidP="007F4831">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Reports</w:t>
                        </w:r>
                      </w:p>
                      <w:p w:rsidR="007F4831" w:rsidRPr="0003607F" w:rsidRDefault="007F4831" w:rsidP="007F4831">
                        <w:pPr>
                          <w:jc w:val="center"/>
                          <w:rPr>
                            <w:rFonts w:asciiTheme="majorHAnsi" w:hAnsiTheme="majorHAnsi"/>
                            <w:color w:val="FFFFFF" w:themeColor="background1"/>
                            <w:sz w:val="36"/>
                            <w:szCs w:val="36"/>
                          </w:rPr>
                        </w:pPr>
                      </w:p>
                    </w:txbxContent>
                  </v:textbox>
                </v:shape>
                <w10:wrap anchorx="page"/>
              </v:group>
            </w:pict>
          </mc:Fallback>
        </mc:AlternateContent>
      </w:r>
    </w:p>
    <w:p w14:paraId="2C7B760B"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176C43FD"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2F78F908" w14:textId="77777777" w:rsidR="00891CA7" w:rsidRPr="00303DEE" w:rsidRDefault="007F4831"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r w:rsidRPr="00303DEE">
        <w:rPr>
          <w:rFonts w:eastAsia="Times New Roman" w:cs="Times New Roman"/>
          <w:color w:val="808080" w:themeColor="background1" w:themeShade="80"/>
          <w:sz w:val="21"/>
          <w:szCs w:val="21"/>
          <w:lang w:eastAsia="en-GB"/>
        </w:rPr>
        <w:t>There are a number of reports contained within KashFlow Payroll to give you further analysis of your data including payroll run, employee details, pension and automatic enrolment reporting and statutory reports such as P45’s</w:t>
      </w:r>
    </w:p>
    <w:p w14:paraId="4EF6839E" w14:textId="77777777" w:rsidR="007F4831" w:rsidRPr="00303DEE" w:rsidRDefault="007F4831" w:rsidP="007F4831">
      <w:pPr>
        <w:pStyle w:val="Heading2"/>
        <w:shd w:val="clear" w:color="auto" w:fill="FFFFFF"/>
        <w:spacing w:before="0" w:beforeAutospacing="0"/>
        <w:rPr>
          <w:rFonts w:asciiTheme="minorHAnsi" w:hAnsiTheme="minorHAnsi"/>
          <w:bCs w:val="0"/>
          <w:color w:val="808080" w:themeColor="background1" w:themeShade="80"/>
          <w:sz w:val="22"/>
          <w:szCs w:val="22"/>
        </w:rPr>
      </w:pPr>
      <w:r w:rsidRPr="00303DEE">
        <w:rPr>
          <w:rFonts w:asciiTheme="minorHAnsi" w:hAnsiTheme="minorHAnsi"/>
          <w:bCs w:val="0"/>
          <w:color w:val="808080" w:themeColor="background1" w:themeShade="80"/>
          <w:sz w:val="22"/>
          <w:szCs w:val="22"/>
        </w:rPr>
        <w:t>Payroll Reports</w:t>
      </w:r>
    </w:p>
    <w:p w14:paraId="62242AD3" w14:textId="77777777" w:rsidR="007F4831" w:rsidRPr="00303DEE" w:rsidRDefault="0071011B" w:rsidP="007F4831">
      <w:pPr>
        <w:shd w:val="clear" w:color="auto" w:fill="FFFFFF"/>
        <w:spacing w:after="100" w:afterAutospacing="1" w:line="315" w:lineRule="atLeast"/>
        <w:rPr>
          <w:rFonts w:eastAsia="Times New Roman" w:cs="Times New Roman"/>
          <w:color w:val="808080" w:themeColor="background1" w:themeShade="80"/>
          <w:sz w:val="21"/>
          <w:szCs w:val="21"/>
          <w:lang w:eastAsia="en-GB"/>
        </w:rPr>
      </w:pPr>
      <w:r w:rsidRPr="00303DEE">
        <w:rPr>
          <w:noProof/>
          <w:lang w:val="en-US"/>
        </w:rPr>
        <w:drawing>
          <wp:anchor distT="0" distB="0" distL="114300" distR="114300" simplePos="0" relativeHeight="251805696" behindDoc="1" locked="0" layoutInCell="1" allowOverlap="1" wp14:anchorId="0E9ED89C" wp14:editId="7EE89596">
            <wp:simplePos x="0" y="0"/>
            <wp:positionH relativeFrom="column">
              <wp:posOffset>5112385</wp:posOffset>
            </wp:positionH>
            <wp:positionV relativeFrom="paragraph">
              <wp:posOffset>322135</wp:posOffset>
            </wp:positionV>
            <wp:extent cx="4739640" cy="2042160"/>
            <wp:effectExtent l="0" t="0" r="3810" b="0"/>
            <wp:wrapTight wrapText="bothSides">
              <wp:wrapPolygon edited="0">
                <wp:start x="0" y="0"/>
                <wp:lineTo x="0" y="21358"/>
                <wp:lineTo x="21531" y="21358"/>
                <wp:lineTo x="21531"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739640" cy="2042160"/>
                    </a:xfrm>
                    <a:prstGeom prst="rect">
                      <a:avLst/>
                    </a:prstGeom>
                  </pic:spPr>
                </pic:pic>
              </a:graphicData>
            </a:graphic>
            <wp14:sizeRelH relativeFrom="page">
              <wp14:pctWidth>0</wp14:pctWidth>
            </wp14:sizeRelH>
            <wp14:sizeRelV relativeFrom="page">
              <wp14:pctHeight>0</wp14:pctHeight>
            </wp14:sizeRelV>
          </wp:anchor>
        </w:drawing>
      </w:r>
      <w:r w:rsidR="007F4831" w:rsidRPr="00303DEE">
        <w:rPr>
          <w:rFonts w:eastAsia="Times New Roman" w:cs="Times New Roman"/>
          <w:color w:val="808080" w:themeColor="background1" w:themeShade="80"/>
          <w:sz w:val="21"/>
          <w:szCs w:val="21"/>
          <w:lang w:eastAsia="en-GB"/>
        </w:rPr>
        <w:t>To access payroll reports, navigate to Reports on your main toolbar and Payroll. You can then select from either the Payslip Crosstab or Payslip by Items reports using the drop down menu</w:t>
      </w:r>
    </w:p>
    <w:p w14:paraId="208BC61C" w14:textId="77777777" w:rsidR="007F4831" w:rsidRPr="00303DEE" w:rsidRDefault="007F4831" w:rsidP="007F4831">
      <w:pPr>
        <w:shd w:val="clear" w:color="auto" w:fill="FFFFFF"/>
        <w:spacing w:after="100" w:afterAutospacing="1" w:line="315" w:lineRule="atLeast"/>
        <w:rPr>
          <w:rFonts w:eastAsia="Times New Roman" w:cs="Times New Roman"/>
          <w:color w:val="808080" w:themeColor="background1" w:themeShade="80"/>
          <w:sz w:val="21"/>
          <w:szCs w:val="21"/>
          <w:lang w:eastAsia="en-GB"/>
        </w:rPr>
      </w:pPr>
      <w:r w:rsidRPr="00303DEE">
        <w:rPr>
          <w:noProof/>
          <w:lang w:val="en-US"/>
        </w:rPr>
        <w:drawing>
          <wp:inline distT="0" distB="0" distL="0" distR="0" wp14:anchorId="3BBF8F2F" wp14:editId="3EE4C2EF">
            <wp:extent cx="6747307" cy="326571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750256" cy="3267142"/>
                    </a:xfrm>
                    <a:prstGeom prst="rect">
                      <a:avLst/>
                    </a:prstGeom>
                  </pic:spPr>
                </pic:pic>
              </a:graphicData>
            </a:graphic>
          </wp:inline>
        </w:drawing>
      </w:r>
    </w:p>
    <w:p w14:paraId="2D3BD167"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6ADD1CDB"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3FA8DF7D" w14:textId="77777777" w:rsidR="00891CA7" w:rsidRPr="00303DEE" w:rsidRDefault="00891CA7" w:rsidP="00A0716A">
      <w:pPr>
        <w:shd w:val="clear" w:color="auto" w:fill="FFFFFF"/>
        <w:spacing w:after="100" w:afterAutospacing="1" w:line="315" w:lineRule="atLeast"/>
        <w:rPr>
          <w:rFonts w:eastAsia="Times New Roman" w:cs="Times New Roman"/>
          <w:color w:val="808080" w:themeColor="background1" w:themeShade="80"/>
          <w:sz w:val="21"/>
          <w:szCs w:val="21"/>
          <w:lang w:eastAsia="en-GB"/>
        </w:rPr>
      </w:pPr>
    </w:p>
    <w:p w14:paraId="4C92A7D5" w14:textId="77777777" w:rsidR="007F4831" w:rsidRPr="00303DEE" w:rsidRDefault="007F4831" w:rsidP="007F4831">
      <w:pPr>
        <w:pStyle w:val="Heading2"/>
        <w:shd w:val="clear" w:color="auto" w:fill="FFFFFF"/>
        <w:spacing w:before="0" w:beforeAutospacing="0"/>
        <w:rPr>
          <w:rFonts w:asciiTheme="minorHAnsi" w:hAnsiTheme="minorHAnsi"/>
          <w:bCs w:val="0"/>
          <w:color w:val="808080" w:themeColor="background1" w:themeShade="80"/>
          <w:sz w:val="22"/>
          <w:szCs w:val="22"/>
        </w:rPr>
      </w:pPr>
      <w:r w:rsidRPr="00303DEE">
        <w:rPr>
          <w:rFonts w:asciiTheme="minorHAnsi" w:hAnsiTheme="minorHAnsi"/>
          <w:bCs w:val="0"/>
          <w:color w:val="808080" w:themeColor="background1" w:themeShade="80"/>
          <w:sz w:val="22"/>
          <w:szCs w:val="22"/>
        </w:rPr>
        <w:t>Payslip Crosstab</w:t>
      </w:r>
    </w:p>
    <w:p w14:paraId="313D8606" w14:textId="77777777" w:rsidR="00891CA7" w:rsidRPr="00303DEE" w:rsidRDefault="007F4831" w:rsidP="007F4831">
      <w:pPr>
        <w:shd w:val="clear" w:color="auto" w:fill="FFFFFF"/>
        <w:spacing w:after="100" w:afterAutospacing="1" w:line="315" w:lineRule="atLeast"/>
        <w:rPr>
          <w:rFonts w:eastAsia="Times New Roman" w:cs="Times New Roman"/>
          <w:b/>
          <w:color w:val="808080" w:themeColor="background1" w:themeShade="80"/>
          <w:sz w:val="21"/>
          <w:szCs w:val="21"/>
          <w:lang w:eastAsia="en-GB"/>
        </w:rPr>
      </w:pPr>
      <w:r w:rsidRPr="00303DEE">
        <w:rPr>
          <w:rFonts w:eastAsia="Times New Roman" w:cs="Times New Roman"/>
          <w:color w:val="808080" w:themeColor="background1" w:themeShade="80"/>
          <w:sz w:val="21"/>
          <w:szCs w:val="21"/>
          <w:lang w:eastAsia="en-GB"/>
        </w:rPr>
        <w:t>The payslip crosstab report is designed to show a breakdown of either your current, or a number of historical pay period for each employee, showing the different payslip items included on the payslips in that payroll run.</w:t>
      </w:r>
      <w:r w:rsidRPr="00303DEE">
        <w:rPr>
          <w:rFonts w:eastAsia="Times New Roman" w:cs="Times New Roman"/>
          <w:b/>
          <w:color w:val="808080" w:themeColor="background1" w:themeShade="80"/>
          <w:sz w:val="21"/>
          <w:szCs w:val="21"/>
          <w:lang w:eastAsia="en-GB"/>
        </w:rPr>
        <w:t xml:space="preserve"> You can select multiple pay periods within a single report using the tick boxes on the Payroll reports screen</w:t>
      </w:r>
    </w:p>
    <w:p w14:paraId="204B6062" w14:textId="77777777" w:rsidR="007F4831" w:rsidRPr="00B069D0" w:rsidRDefault="0071011B" w:rsidP="007F4831">
      <w:pPr>
        <w:shd w:val="clear" w:color="auto" w:fill="FFFFFF"/>
        <w:spacing w:after="100" w:afterAutospacing="1" w:line="315" w:lineRule="atLeast"/>
        <w:rPr>
          <w:rFonts w:eastAsia="Times New Roman" w:cs="Times New Roman"/>
          <w:color w:val="808080" w:themeColor="background1" w:themeShade="80"/>
          <w:sz w:val="21"/>
          <w:szCs w:val="21"/>
          <w:lang w:eastAsia="en-GB"/>
        </w:rPr>
      </w:pPr>
      <w:r w:rsidRPr="00303DEE">
        <w:rPr>
          <w:noProof/>
          <w:lang w:val="en-US"/>
        </w:rPr>
        <w:drawing>
          <wp:anchor distT="0" distB="0" distL="114300" distR="114300" simplePos="0" relativeHeight="251804672" behindDoc="1" locked="0" layoutInCell="1" allowOverlap="1" wp14:anchorId="691721E4" wp14:editId="377C0437">
            <wp:simplePos x="0" y="0"/>
            <wp:positionH relativeFrom="column">
              <wp:posOffset>45720</wp:posOffset>
            </wp:positionH>
            <wp:positionV relativeFrom="paragraph">
              <wp:posOffset>2139950</wp:posOffset>
            </wp:positionV>
            <wp:extent cx="2410460" cy="1509395"/>
            <wp:effectExtent l="0" t="0" r="8890" b="0"/>
            <wp:wrapTight wrapText="bothSides">
              <wp:wrapPolygon edited="0">
                <wp:start x="0" y="0"/>
                <wp:lineTo x="0" y="21264"/>
                <wp:lineTo x="21509" y="21264"/>
                <wp:lineTo x="21509"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r="38942"/>
                    <a:stretch/>
                  </pic:blipFill>
                  <pic:spPr bwMode="auto">
                    <a:xfrm>
                      <a:off x="0" y="0"/>
                      <a:ext cx="2410460" cy="150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BD5F08" w14:textId="77777777" w:rsidR="00A0716A" w:rsidRPr="00303DEE" w:rsidRDefault="0071011B" w:rsidP="00CC6C66">
      <w:pPr>
        <w:spacing w:after="100" w:afterAutospacing="1"/>
        <w:rPr>
          <w:color w:val="808080" w:themeColor="background1" w:themeShade="80"/>
        </w:rPr>
      </w:pPr>
      <w:r w:rsidRPr="00303DEE">
        <w:rPr>
          <w:color w:val="808080" w:themeColor="background1" w:themeShade="80"/>
        </w:rPr>
        <w:t>If you wish to show employer contributions for Tax/NI on your reports, simply use the Show/Hide option found at the top of each report</w:t>
      </w:r>
    </w:p>
    <w:p w14:paraId="29F357B3" w14:textId="77777777" w:rsidR="0071011B" w:rsidRPr="00303DEE" w:rsidRDefault="0071011B" w:rsidP="00CC6C66">
      <w:pPr>
        <w:spacing w:after="100" w:afterAutospacing="1"/>
        <w:rPr>
          <w:color w:val="808080" w:themeColor="background1" w:themeShade="80"/>
        </w:rPr>
      </w:pPr>
    </w:p>
    <w:p w14:paraId="777844CB" w14:textId="77777777" w:rsidR="0071011B" w:rsidRPr="00303DEE" w:rsidRDefault="0071011B" w:rsidP="00CC6C66">
      <w:pPr>
        <w:spacing w:after="100" w:afterAutospacing="1"/>
        <w:rPr>
          <w:color w:val="808080" w:themeColor="background1" w:themeShade="80"/>
        </w:rPr>
      </w:pPr>
      <w:r w:rsidRPr="00303DEE">
        <w:rPr>
          <w:b/>
          <w:noProof/>
          <w:color w:val="808080" w:themeColor="background1" w:themeShade="80"/>
          <w:lang w:val="en-US"/>
        </w:rPr>
        <w:lastRenderedPageBreak/>
        <mc:AlternateContent>
          <mc:Choice Requires="wpg">
            <w:drawing>
              <wp:anchor distT="0" distB="0" distL="114300" distR="114300" simplePos="0" relativeHeight="251807744" behindDoc="0" locked="0" layoutInCell="1" allowOverlap="1" wp14:anchorId="2BBA8A66" wp14:editId="2E5C2B6B">
                <wp:simplePos x="0" y="0"/>
                <wp:positionH relativeFrom="page">
                  <wp:posOffset>-1996481</wp:posOffset>
                </wp:positionH>
                <wp:positionV relativeFrom="paragraph">
                  <wp:posOffset>-459179</wp:posOffset>
                </wp:positionV>
                <wp:extent cx="13115925" cy="1277620"/>
                <wp:effectExtent l="0" t="0" r="9525" b="0"/>
                <wp:wrapNone/>
                <wp:docPr id="307" name="Group 307"/>
                <wp:cNvGraphicFramePr/>
                <a:graphic xmlns:a="http://schemas.openxmlformats.org/drawingml/2006/main">
                  <a:graphicData uri="http://schemas.microsoft.com/office/word/2010/wordprocessingGroup">
                    <wpg:wgp>
                      <wpg:cNvGrpSpPr/>
                      <wpg:grpSpPr>
                        <a:xfrm>
                          <a:off x="0" y="0"/>
                          <a:ext cx="13115925" cy="1277620"/>
                          <a:chOff x="180753" y="10633"/>
                          <a:chExt cx="13116044" cy="1278058"/>
                        </a:xfrm>
                      </wpg:grpSpPr>
                      <pic:pic xmlns:pic="http://schemas.openxmlformats.org/drawingml/2006/picture">
                        <pic:nvPicPr>
                          <pic:cNvPr id="308" name="Picture 308"/>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309" name="Text Box 2"/>
                        <wps:cNvSpPr txBox="1">
                          <a:spLocks noChangeArrowheads="1"/>
                        </wps:cNvSpPr>
                        <wps:spPr bwMode="auto">
                          <a:xfrm>
                            <a:off x="180753" y="382547"/>
                            <a:ext cx="6685913" cy="906144"/>
                          </a:xfrm>
                          <a:prstGeom prst="rect">
                            <a:avLst/>
                          </a:prstGeom>
                          <a:noFill/>
                          <a:ln w="9525">
                            <a:noFill/>
                            <a:miter lim="800000"/>
                            <a:headEnd/>
                            <a:tailEnd/>
                          </a:ln>
                        </wps:spPr>
                        <wps:txbx>
                          <w:txbxContent>
                            <w:p w14:paraId="2C905030" w14:textId="77777777" w:rsidR="0071011B" w:rsidRPr="006C6039" w:rsidRDefault="0071011B" w:rsidP="0071011B">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Reports</w:t>
                              </w:r>
                            </w:p>
                            <w:p w14:paraId="376113A2" w14:textId="77777777" w:rsidR="0071011B" w:rsidRPr="0003607F" w:rsidRDefault="0071011B" w:rsidP="0071011B">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240BF65" id="Group 307" o:spid="_x0000_s1140" style="position:absolute;margin-left:-157.2pt;margin-top:-36.15pt;width:1032.75pt;height:100.6pt;z-index:251807744;mso-position-horizontal-relative:page;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">
                <v:shape id="Picture 308" o:spid="_x0000_s1141"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k3BK9AAAA3AAAAA8AAABkcnMvZG93bnJldi54bWxET7sKwjAU3QX/IVzBTVMVxFajiCA6uPga&#10;3C7NtS02N6GJWv/eDILj4bwXq9bU4kWNrywrGA0TEMS51RUXCi7n7WAGwgdkjbVlUvAhD6tlt7PA&#10;TNs3H+l1CoWIIewzVFCG4DIpfV6SQT+0jjhyd9sYDBE2hdQNvmO4qeU4SabSYMWxoURHm5Lyx+lp&#10;FBzZbQ576fyn2KaPUXrb8XU2Uarfa9dzEIHa8Bf/3HutYJLEtfFMP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yTcEr0AAADcAAAADwAAAAAAAAAAAAAAAACfAgAAZHJz&#10;L2Rvd25yZXYueG1sUEsFBgAAAAAEAAQA9wAAAIkDAAAAAA==&#10;">
                  <v:imagedata r:id="rId12" o:title="" cropleft="9982f"/>
                  <v:path arrowok="t"/>
                </v:shape>
                <v:shape id="_x0000_s1142"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1hcMA&#10;AADcAAAADwAAAGRycy9kb3ducmV2LnhtbESPQWsCMRSE74X+h/AKvdXElpa6GkVqCx68VLf3x+a5&#10;Wdy8LJunu/77plDwOMzMN8xiNYZWXahPTWQL04kBRVxF13BtoTx8Pb2DSoLssI1MFq6UYLW8v1tg&#10;4eLA33TZS60yhFOBFrxIV2idKk8B0yR2xNk7xj6gZNnX2vU4ZHho9bMxbzpgw3nBY0cfnqrT/hws&#10;iLj19Fp+hrT9GXebwZvqFUtrHx/G9RyU0Ci38H976yy8mBn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1hcMAAADcAAAADwAAAAAAAAAAAAAAAACYAgAAZHJzL2Rv&#10;d25yZXYueG1sUEsFBgAAAAAEAAQA9QAAAIgDAAAAAA==&#10;" filled="f" stroked="f">
                  <v:textbox style="mso-fit-shape-to-text:t">
                    <w:txbxContent>
                      <w:p w:rsidR="0071011B" w:rsidRPr="006C6039" w:rsidRDefault="0071011B" w:rsidP="0071011B">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Reports</w:t>
                        </w:r>
                      </w:p>
                      <w:p w:rsidR="0071011B" w:rsidRPr="0003607F" w:rsidRDefault="0071011B" w:rsidP="0071011B">
                        <w:pPr>
                          <w:jc w:val="center"/>
                          <w:rPr>
                            <w:rFonts w:asciiTheme="majorHAnsi" w:hAnsiTheme="majorHAnsi"/>
                            <w:color w:val="FFFFFF" w:themeColor="background1"/>
                            <w:sz w:val="36"/>
                            <w:szCs w:val="36"/>
                          </w:rPr>
                        </w:pPr>
                      </w:p>
                    </w:txbxContent>
                  </v:textbox>
                </v:shape>
                <w10:wrap anchorx="page"/>
              </v:group>
            </w:pict>
          </mc:Fallback>
        </mc:AlternateContent>
      </w:r>
    </w:p>
    <w:p w14:paraId="5BF4069F" w14:textId="77777777" w:rsidR="0071011B" w:rsidRPr="00303DEE" w:rsidRDefault="0071011B" w:rsidP="00CC6C66">
      <w:pPr>
        <w:spacing w:after="100" w:afterAutospacing="1"/>
        <w:rPr>
          <w:color w:val="808080" w:themeColor="background1" w:themeShade="80"/>
        </w:rPr>
      </w:pPr>
    </w:p>
    <w:p w14:paraId="3BAEEABD" w14:textId="77777777" w:rsidR="0071011B" w:rsidRPr="00303DEE" w:rsidRDefault="0071011B" w:rsidP="00CC6C66">
      <w:pPr>
        <w:spacing w:after="100" w:afterAutospacing="1"/>
        <w:rPr>
          <w:color w:val="808080" w:themeColor="background1" w:themeShade="80"/>
        </w:rPr>
      </w:pPr>
    </w:p>
    <w:p w14:paraId="40701A7E" w14:textId="77777777" w:rsidR="0071011B" w:rsidRPr="00303DEE" w:rsidRDefault="0071011B" w:rsidP="0071011B">
      <w:pPr>
        <w:pStyle w:val="Heading2"/>
        <w:shd w:val="clear" w:color="auto" w:fill="FFFFFF"/>
        <w:spacing w:before="0" w:beforeAutospacing="0"/>
        <w:rPr>
          <w:rFonts w:asciiTheme="minorHAnsi" w:hAnsiTheme="minorHAnsi"/>
          <w:bCs w:val="0"/>
          <w:color w:val="808080" w:themeColor="background1" w:themeShade="80"/>
          <w:sz w:val="22"/>
          <w:szCs w:val="22"/>
        </w:rPr>
      </w:pPr>
      <w:r w:rsidRPr="00303DEE">
        <w:rPr>
          <w:rFonts w:asciiTheme="minorHAnsi" w:hAnsiTheme="minorHAnsi"/>
          <w:bCs w:val="0"/>
          <w:color w:val="808080" w:themeColor="background1" w:themeShade="80"/>
          <w:sz w:val="22"/>
          <w:szCs w:val="22"/>
        </w:rPr>
        <w:t xml:space="preserve">Payslip by Items </w:t>
      </w:r>
    </w:p>
    <w:p w14:paraId="27B538B4" w14:textId="77777777" w:rsidR="0071011B" w:rsidRPr="00303DEE" w:rsidRDefault="0071011B" w:rsidP="0071011B">
      <w:pPr>
        <w:spacing w:after="100" w:afterAutospacing="1"/>
        <w:rPr>
          <w:rFonts w:eastAsia="Times New Roman" w:cs="Times New Roman"/>
          <w:color w:val="808080" w:themeColor="background1" w:themeShade="80"/>
          <w:sz w:val="21"/>
          <w:szCs w:val="21"/>
          <w:lang w:eastAsia="en-GB"/>
        </w:rPr>
      </w:pPr>
      <w:r w:rsidRPr="00303DEE">
        <w:rPr>
          <w:noProof/>
          <w:lang w:val="en-US"/>
        </w:rPr>
        <w:drawing>
          <wp:anchor distT="0" distB="0" distL="114300" distR="114300" simplePos="0" relativeHeight="251808768" behindDoc="1" locked="0" layoutInCell="1" allowOverlap="1" wp14:anchorId="20FA82D6" wp14:editId="457A12D9">
            <wp:simplePos x="0" y="0"/>
            <wp:positionH relativeFrom="margin">
              <wp:align>left</wp:align>
            </wp:positionH>
            <wp:positionV relativeFrom="paragraph">
              <wp:posOffset>578674</wp:posOffset>
            </wp:positionV>
            <wp:extent cx="5071110" cy="2517140"/>
            <wp:effectExtent l="0" t="0" r="0" b="0"/>
            <wp:wrapTight wrapText="bothSides">
              <wp:wrapPolygon edited="0">
                <wp:start x="0" y="0"/>
                <wp:lineTo x="0" y="21415"/>
                <wp:lineTo x="21503" y="21415"/>
                <wp:lineTo x="21503"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12318" t="2304"/>
                    <a:stretch/>
                  </pic:blipFill>
                  <pic:spPr bwMode="auto">
                    <a:xfrm>
                      <a:off x="0" y="0"/>
                      <a:ext cx="5071110" cy="251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3DEE">
        <w:rPr>
          <w:rFonts w:eastAsia="Times New Roman" w:cs="Times New Roman"/>
          <w:color w:val="808080" w:themeColor="background1" w:themeShade="80"/>
          <w:sz w:val="21"/>
          <w:szCs w:val="21"/>
          <w:lang w:eastAsia="en-GB"/>
        </w:rPr>
        <w:t xml:space="preserve">The payslips by items report will show a total amount across all employees within each particular pay item, including statutory payments </w:t>
      </w:r>
    </w:p>
    <w:p w14:paraId="6E4D1E90" w14:textId="77777777" w:rsidR="0071011B" w:rsidRPr="00303DEE" w:rsidRDefault="0071011B" w:rsidP="0071011B">
      <w:pPr>
        <w:spacing w:after="100" w:afterAutospacing="1"/>
        <w:rPr>
          <w:rFonts w:eastAsia="Times New Roman" w:cs="Times New Roman"/>
          <w:color w:val="808080" w:themeColor="background1" w:themeShade="80"/>
          <w:sz w:val="21"/>
          <w:szCs w:val="21"/>
          <w:lang w:eastAsia="en-GB"/>
        </w:rPr>
      </w:pPr>
    </w:p>
    <w:p w14:paraId="1F9A7DF7" w14:textId="77777777" w:rsidR="0071011B" w:rsidRPr="00303DEE" w:rsidRDefault="0071011B" w:rsidP="0071011B">
      <w:pPr>
        <w:spacing w:after="100" w:afterAutospacing="1"/>
        <w:rPr>
          <w:color w:val="808080" w:themeColor="background1" w:themeShade="80"/>
        </w:rPr>
      </w:pPr>
    </w:p>
    <w:p w14:paraId="04DF25C1" w14:textId="77777777" w:rsidR="00757670" w:rsidRPr="00303DEE" w:rsidRDefault="00757670" w:rsidP="0071011B">
      <w:pPr>
        <w:spacing w:after="100" w:afterAutospacing="1"/>
        <w:rPr>
          <w:color w:val="808080" w:themeColor="background1" w:themeShade="80"/>
        </w:rPr>
      </w:pPr>
    </w:p>
    <w:p w14:paraId="7FB8195A" w14:textId="77777777" w:rsidR="00757670" w:rsidRPr="00303DEE" w:rsidRDefault="00757670" w:rsidP="0071011B">
      <w:pPr>
        <w:spacing w:after="100" w:afterAutospacing="1"/>
        <w:rPr>
          <w:color w:val="808080" w:themeColor="background1" w:themeShade="80"/>
        </w:rPr>
      </w:pPr>
    </w:p>
    <w:p w14:paraId="54B19365" w14:textId="77777777" w:rsidR="0071011B" w:rsidRPr="00303DEE" w:rsidRDefault="0071011B" w:rsidP="0071011B">
      <w:pPr>
        <w:spacing w:after="100" w:afterAutospacing="1"/>
        <w:rPr>
          <w:color w:val="808080" w:themeColor="background1" w:themeShade="80"/>
        </w:rPr>
      </w:pPr>
    </w:p>
    <w:p w14:paraId="3B7073B7" w14:textId="77777777" w:rsidR="0071011B" w:rsidRPr="00303DEE" w:rsidRDefault="0071011B" w:rsidP="0071011B">
      <w:pPr>
        <w:spacing w:after="100" w:afterAutospacing="1"/>
        <w:rPr>
          <w:color w:val="808080" w:themeColor="background1" w:themeShade="80"/>
        </w:rPr>
      </w:pPr>
    </w:p>
    <w:p w14:paraId="64140E24" w14:textId="77777777" w:rsidR="0071011B" w:rsidRPr="00303DEE" w:rsidRDefault="0071011B" w:rsidP="0071011B">
      <w:pPr>
        <w:spacing w:after="100" w:afterAutospacing="1"/>
        <w:rPr>
          <w:color w:val="808080" w:themeColor="background1" w:themeShade="80"/>
        </w:rPr>
      </w:pPr>
    </w:p>
    <w:p w14:paraId="706F7309" w14:textId="77777777" w:rsidR="0071011B" w:rsidRPr="00303DEE" w:rsidRDefault="0071011B" w:rsidP="0071011B">
      <w:pPr>
        <w:spacing w:after="100" w:afterAutospacing="1"/>
        <w:rPr>
          <w:color w:val="808080" w:themeColor="background1" w:themeShade="80"/>
        </w:rPr>
      </w:pPr>
    </w:p>
    <w:p w14:paraId="7E9D190D" w14:textId="77777777" w:rsidR="0071011B" w:rsidRPr="00303DEE" w:rsidRDefault="00757670" w:rsidP="0071011B">
      <w:pPr>
        <w:spacing w:after="100" w:afterAutospacing="1"/>
        <w:rPr>
          <w:b/>
          <w:color w:val="808080" w:themeColor="background1" w:themeShade="80"/>
        </w:rPr>
      </w:pPr>
      <w:r w:rsidRPr="00303DEE">
        <w:rPr>
          <w:b/>
          <w:color w:val="808080" w:themeColor="background1" w:themeShade="80"/>
        </w:rPr>
        <w:t xml:space="preserve">Court Order </w:t>
      </w:r>
    </w:p>
    <w:p w14:paraId="6BD7006E" w14:textId="77777777" w:rsidR="00757670" w:rsidRPr="00303DEE" w:rsidRDefault="00757670" w:rsidP="0071011B">
      <w:pPr>
        <w:spacing w:after="100" w:afterAutospacing="1"/>
        <w:rPr>
          <w:color w:val="808080" w:themeColor="background1" w:themeShade="80"/>
        </w:rPr>
      </w:pPr>
      <w:r w:rsidRPr="00303DEE">
        <w:rPr>
          <w:noProof/>
          <w:lang w:val="en-US"/>
        </w:rPr>
        <w:drawing>
          <wp:anchor distT="0" distB="0" distL="114300" distR="114300" simplePos="0" relativeHeight="251809792" behindDoc="1" locked="0" layoutInCell="1" allowOverlap="1" wp14:anchorId="7731F721" wp14:editId="52E2A732">
            <wp:simplePos x="0" y="0"/>
            <wp:positionH relativeFrom="margin">
              <wp:align>right</wp:align>
            </wp:positionH>
            <wp:positionV relativeFrom="paragraph">
              <wp:posOffset>542365</wp:posOffset>
            </wp:positionV>
            <wp:extent cx="4664075" cy="1922780"/>
            <wp:effectExtent l="0" t="0" r="3175" b="1270"/>
            <wp:wrapTight wrapText="bothSides">
              <wp:wrapPolygon edited="0">
                <wp:start x="0" y="0"/>
                <wp:lineTo x="0" y="21400"/>
                <wp:lineTo x="21526" y="21400"/>
                <wp:lineTo x="21526"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664075" cy="1922780"/>
                    </a:xfrm>
                    <a:prstGeom prst="rect">
                      <a:avLst/>
                    </a:prstGeom>
                  </pic:spPr>
                </pic:pic>
              </a:graphicData>
            </a:graphic>
            <wp14:sizeRelH relativeFrom="page">
              <wp14:pctWidth>0</wp14:pctWidth>
            </wp14:sizeRelH>
            <wp14:sizeRelV relativeFrom="page">
              <wp14:pctHeight>0</wp14:pctHeight>
            </wp14:sizeRelV>
          </wp:anchor>
        </w:drawing>
      </w:r>
      <w:r w:rsidRPr="00303DEE">
        <w:rPr>
          <w:color w:val="808080" w:themeColor="background1" w:themeShade="80"/>
        </w:rPr>
        <w:t>Selecting the Court Order tab will allow you to download court order forms required dependent upon information entered into your payroll run</w:t>
      </w:r>
    </w:p>
    <w:p w14:paraId="32386DC7" w14:textId="77777777" w:rsidR="00757670" w:rsidRPr="00303DEE" w:rsidRDefault="00757670" w:rsidP="0071011B">
      <w:pPr>
        <w:spacing w:after="100" w:afterAutospacing="1"/>
        <w:rPr>
          <w:color w:val="808080" w:themeColor="background1" w:themeShade="80"/>
        </w:rPr>
      </w:pPr>
    </w:p>
    <w:p w14:paraId="39D841D6" w14:textId="77777777" w:rsidR="00757670" w:rsidRPr="00303DEE" w:rsidRDefault="00757670" w:rsidP="0071011B">
      <w:pPr>
        <w:spacing w:after="100" w:afterAutospacing="1"/>
        <w:rPr>
          <w:color w:val="808080" w:themeColor="background1" w:themeShade="80"/>
        </w:rPr>
      </w:pPr>
    </w:p>
    <w:p w14:paraId="386280B7" w14:textId="77777777" w:rsidR="00757670" w:rsidRPr="00303DEE" w:rsidRDefault="00757670" w:rsidP="0071011B">
      <w:pPr>
        <w:spacing w:after="100" w:afterAutospacing="1"/>
        <w:rPr>
          <w:color w:val="808080" w:themeColor="background1" w:themeShade="80"/>
        </w:rPr>
      </w:pPr>
    </w:p>
    <w:p w14:paraId="35F0BB62" w14:textId="77777777" w:rsidR="00757670" w:rsidRPr="00303DEE" w:rsidRDefault="00757670" w:rsidP="0071011B">
      <w:pPr>
        <w:spacing w:after="100" w:afterAutospacing="1"/>
        <w:rPr>
          <w:color w:val="808080" w:themeColor="background1" w:themeShade="80"/>
        </w:rPr>
      </w:pPr>
    </w:p>
    <w:p w14:paraId="6F515C57" w14:textId="77777777" w:rsidR="00757670" w:rsidRPr="00303DEE" w:rsidRDefault="00757670" w:rsidP="0071011B">
      <w:pPr>
        <w:spacing w:after="100" w:afterAutospacing="1"/>
        <w:rPr>
          <w:color w:val="808080" w:themeColor="background1" w:themeShade="80"/>
        </w:rPr>
      </w:pPr>
    </w:p>
    <w:p w14:paraId="1F506939" w14:textId="77777777" w:rsidR="00757670" w:rsidRPr="00303DEE" w:rsidRDefault="00757670" w:rsidP="0071011B">
      <w:pPr>
        <w:spacing w:after="100" w:afterAutospacing="1"/>
        <w:rPr>
          <w:color w:val="808080" w:themeColor="background1" w:themeShade="80"/>
        </w:rPr>
      </w:pPr>
    </w:p>
    <w:p w14:paraId="6AE16DAC" w14:textId="77777777" w:rsidR="00757670" w:rsidRPr="00303DEE" w:rsidRDefault="00757670" w:rsidP="0071011B">
      <w:pPr>
        <w:spacing w:after="100" w:afterAutospacing="1"/>
        <w:rPr>
          <w:color w:val="808080" w:themeColor="background1" w:themeShade="80"/>
        </w:rPr>
      </w:pPr>
      <w:r w:rsidRPr="00303DEE">
        <w:rPr>
          <w:b/>
          <w:noProof/>
          <w:color w:val="808080" w:themeColor="background1" w:themeShade="80"/>
          <w:lang w:val="en-US"/>
        </w:rPr>
        <w:lastRenderedPageBreak/>
        <mc:AlternateContent>
          <mc:Choice Requires="wpg">
            <w:drawing>
              <wp:anchor distT="0" distB="0" distL="114300" distR="114300" simplePos="0" relativeHeight="251811840" behindDoc="0" locked="0" layoutInCell="1" allowOverlap="1" wp14:anchorId="5C350CE4" wp14:editId="7A3C7DF6">
                <wp:simplePos x="0" y="0"/>
                <wp:positionH relativeFrom="page">
                  <wp:posOffset>-2166933</wp:posOffset>
                </wp:positionH>
                <wp:positionV relativeFrom="paragraph">
                  <wp:posOffset>-458544</wp:posOffset>
                </wp:positionV>
                <wp:extent cx="13115925" cy="1277620"/>
                <wp:effectExtent l="0" t="0" r="9525" b="0"/>
                <wp:wrapNone/>
                <wp:docPr id="312" name="Group 312"/>
                <wp:cNvGraphicFramePr/>
                <a:graphic xmlns:a="http://schemas.openxmlformats.org/drawingml/2006/main">
                  <a:graphicData uri="http://schemas.microsoft.com/office/word/2010/wordprocessingGroup">
                    <wpg:wgp>
                      <wpg:cNvGrpSpPr/>
                      <wpg:grpSpPr>
                        <a:xfrm>
                          <a:off x="0" y="0"/>
                          <a:ext cx="13115925" cy="1277620"/>
                          <a:chOff x="180753" y="10633"/>
                          <a:chExt cx="13116044" cy="1278058"/>
                        </a:xfrm>
                      </wpg:grpSpPr>
                      <pic:pic xmlns:pic="http://schemas.openxmlformats.org/drawingml/2006/picture">
                        <pic:nvPicPr>
                          <pic:cNvPr id="313" name="Picture 313"/>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314" name="Text Box 2"/>
                        <wps:cNvSpPr txBox="1">
                          <a:spLocks noChangeArrowheads="1"/>
                        </wps:cNvSpPr>
                        <wps:spPr bwMode="auto">
                          <a:xfrm>
                            <a:off x="180753" y="382547"/>
                            <a:ext cx="6685913" cy="906144"/>
                          </a:xfrm>
                          <a:prstGeom prst="rect">
                            <a:avLst/>
                          </a:prstGeom>
                          <a:noFill/>
                          <a:ln w="9525">
                            <a:noFill/>
                            <a:miter lim="800000"/>
                            <a:headEnd/>
                            <a:tailEnd/>
                          </a:ln>
                        </wps:spPr>
                        <wps:txbx>
                          <w:txbxContent>
                            <w:p w14:paraId="4F2131C6" w14:textId="77777777" w:rsidR="00757670" w:rsidRPr="006C6039" w:rsidRDefault="00757670" w:rsidP="00757670">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Reports</w:t>
                              </w:r>
                            </w:p>
                            <w:p w14:paraId="477F474E" w14:textId="77777777" w:rsidR="00757670" w:rsidRPr="0003607F" w:rsidRDefault="00757670" w:rsidP="00757670">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447C33C" id="Group 312" o:spid="_x0000_s1143" style="position:absolute;margin-left:-170.6pt;margin-top:-36.1pt;width:1032.75pt;height:100.6pt;z-index:251811840;mso-position-horizontal-relative:page;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">
                <v:shape id="Picture 313" o:spid="_x0000_s1144"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2L7EAAAA3AAAAA8AAABkcnMvZG93bnJldi54bWxEj0+LwjAUxO/CfofwhL1p2i2IdhtFBNGD&#10;F//sYW+P5m1b2ryEJmr99htB8DjMzG+YYjWYTtyo941lBek0AUFcWt1wpeBy3k7mIHxA1thZJgUP&#10;8rBafowKzLW985Fup1CJCGGfo4I6BJdL6cuaDPqpdcTR+7O9wRBlX0nd4z3CTSe/kmQmDTYcF2p0&#10;tKmpbE9Xo+DIbnPYS+cf1XbRpovfHf/MM6U+x8P6G0SgIbzDr/ZeK8jSDJ5n4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Z2L7EAAAA3AAAAA8AAAAAAAAAAAAAAAAA&#10;nwIAAGRycy9kb3ducmV2LnhtbFBLBQYAAAAABAAEAPcAAACQAwAAAAA=&#10;">
                  <v:imagedata r:id="rId12" o:title="" cropleft="9982f"/>
                  <v:path arrowok="t"/>
                </v:shape>
                <v:shape id="_x0000_s1145"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MxsMA&#10;AADcAAAADwAAAGRycy9kb3ducmV2LnhtbESPQWvCQBSE7wX/w/KE3uomthWJriK2BQ+9VOP9kX1m&#10;g9m3Iftq4r/vFgo9DjPzDbPejr5VN+pjE9hAPstAEVfBNlwbKE8fT0tQUZAttoHJwJ0ibDeThzUW&#10;Ngz8Rbej1CpBOBZowIl0hdaxcuQxzkJHnLxL6D1Kkn2tbY9DgvtWz7NsoT02nBYcdrR3VF2P396A&#10;iN3l9/Ldx8N5/HwbXFa9YmnM43TcrUAJjfIf/msfrIHn/AV+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JMxsMAAADcAAAADwAAAAAAAAAAAAAAAACYAgAAZHJzL2Rv&#10;d25yZXYueG1sUEsFBgAAAAAEAAQA9QAAAIgDAAAAAA==&#10;" filled="f" stroked="f">
                  <v:textbox style="mso-fit-shape-to-text:t">
                    <w:txbxContent>
                      <w:p w:rsidR="00757670" w:rsidRPr="006C6039" w:rsidRDefault="00757670" w:rsidP="00757670">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Reports</w:t>
                        </w:r>
                      </w:p>
                      <w:p w:rsidR="00757670" w:rsidRPr="0003607F" w:rsidRDefault="00757670" w:rsidP="00757670">
                        <w:pPr>
                          <w:jc w:val="center"/>
                          <w:rPr>
                            <w:rFonts w:asciiTheme="majorHAnsi" w:hAnsiTheme="majorHAnsi"/>
                            <w:color w:val="FFFFFF" w:themeColor="background1"/>
                            <w:sz w:val="36"/>
                            <w:szCs w:val="36"/>
                          </w:rPr>
                        </w:pPr>
                      </w:p>
                    </w:txbxContent>
                  </v:textbox>
                </v:shape>
                <w10:wrap anchorx="page"/>
              </v:group>
            </w:pict>
          </mc:Fallback>
        </mc:AlternateContent>
      </w:r>
    </w:p>
    <w:p w14:paraId="653941A3" w14:textId="77777777" w:rsidR="00757670" w:rsidRPr="00303DEE" w:rsidRDefault="00757670" w:rsidP="0071011B">
      <w:pPr>
        <w:spacing w:after="100" w:afterAutospacing="1"/>
        <w:rPr>
          <w:color w:val="808080" w:themeColor="background1" w:themeShade="80"/>
        </w:rPr>
      </w:pPr>
    </w:p>
    <w:p w14:paraId="6098089E" w14:textId="77777777" w:rsidR="00757670" w:rsidRPr="00303DEE" w:rsidRDefault="00757670" w:rsidP="0071011B">
      <w:pPr>
        <w:spacing w:after="100" w:afterAutospacing="1"/>
        <w:rPr>
          <w:color w:val="808080" w:themeColor="background1" w:themeShade="80"/>
        </w:rPr>
      </w:pPr>
    </w:p>
    <w:p w14:paraId="438F7FA6" w14:textId="77777777" w:rsidR="00757670" w:rsidRPr="00303DEE" w:rsidRDefault="00757670" w:rsidP="00757670">
      <w:pPr>
        <w:pStyle w:val="Heading2"/>
        <w:shd w:val="clear" w:color="auto" w:fill="FFFFFF"/>
        <w:spacing w:before="0" w:beforeAutospacing="0"/>
        <w:rPr>
          <w:rFonts w:asciiTheme="minorHAnsi" w:hAnsiTheme="minorHAnsi"/>
          <w:bCs w:val="0"/>
          <w:color w:val="808080" w:themeColor="background1" w:themeShade="80"/>
          <w:sz w:val="22"/>
          <w:szCs w:val="22"/>
        </w:rPr>
      </w:pPr>
      <w:r w:rsidRPr="00303DEE">
        <w:rPr>
          <w:rFonts w:asciiTheme="minorHAnsi" w:hAnsiTheme="minorHAnsi"/>
          <w:bCs w:val="0"/>
          <w:color w:val="808080" w:themeColor="background1" w:themeShade="80"/>
          <w:sz w:val="22"/>
          <w:szCs w:val="22"/>
        </w:rPr>
        <w:t>Statutory Reports</w:t>
      </w:r>
    </w:p>
    <w:p w14:paraId="7320CC82" w14:textId="77777777" w:rsidR="00757670" w:rsidRPr="00303DEE" w:rsidRDefault="00757670" w:rsidP="00757670">
      <w:pPr>
        <w:spacing w:after="100" w:afterAutospacing="1"/>
        <w:rPr>
          <w:rFonts w:eastAsia="Times New Roman" w:cs="Times New Roman"/>
          <w:color w:val="808080" w:themeColor="background1" w:themeShade="80"/>
          <w:sz w:val="21"/>
          <w:szCs w:val="21"/>
          <w:lang w:eastAsia="en-GB"/>
        </w:rPr>
      </w:pPr>
      <w:r w:rsidRPr="00303DEE">
        <w:rPr>
          <w:noProof/>
          <w:lang w:val="en-US"/>
        </w:rPr>
        <w:drawing>
          <wp:anchor distT="0" distB="0" distL="114300" distR="114300" simplePos="0" relativeHeight="251812864" behindDoc="1" locked="0" layoutInCell="1" allowOverlap="1" wp14:anchorId="7DB93F39" wp14:editId="46BB6D76">
            <wp:simplePos x="0" y="0"/>
            <wp:positionH relativeFrom="margin">
              <wp:align>left</wp:align>
            </wp:positionH>
            <wp:positionV relativeFrom="paragraph">
              <wp:posOffset>555287</wp:posOffset>
            </wp:positionV>
            <wp:extent cx="4664075" cy="3459480"/>
            <wp:effectExtent l="0" t="0" r="3175" b="7620"/>
            <wp:wrapTight wrapText="bothSides">
              <wp:wrapPolygon edited="0">
                <wp:start x="0" y="0"/>
                <wp:lineTo x="0" y="21529"/>
                <wp:lineTo x="21526" y="21529"/>
                <wp:lineTo x="21526"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664075" cy="3459480"/>
                    </a:xfrm>
                    <a:prstGeom prst="rect">
                      <a:avLst/>
                    </a:prstGeom>
                  </pic:spPr>
                </pic:pic>
              </a:graphicData>
            </a:graphic>
            <wp14:sizeRelH relativeFrom="page">
              <wp14:pctWidth>0</wp14:pctWidth>
            </wp14:sizeRelH>
            <wp14:sizeRelV relativeFrom="page">
              <wp14:pctHeight>0</wp14:pctHeight>
            </wp14:sizeRelV>
          </wp:anchor>
        </w:drawing>
      </w:r>
      <w:r w:rsidRPr="00303DEE">
        <w:rPr>
          <w:rFonts w:eastAsia="Times New Roman" w:cs="Times New Roman"/>
          <w:color w:val="808080" w:themeColor="background1" w:themeShade="80"/>
          <w:sz w:val="21"/>
          <w:szCs w:val="21"/>
          <w:lang w:eastAsia="en-GB"/>
        </w:rPr>
        <w:t>Selecting the Statutory Reports option will allow you to access P45 and P60 information for each employee.</w:t>
      </w:r>
    </w:p>
    <w:p w14:paraId="4C5282D3" w14:textId="77777777" w:rsidR="00757670" w:rsidRPr="00303DEE" w:rsidRDefault="00757670" w:rsidP="00757670">
      <w:pPr>
        <w:spacing w:after="100" w:afterAutospacing="1"/>
        <w:rPr>
          <w:rFonts w:eastAsia="Times New Roman" w:cs="Times New Roman"/>
          <w:color w:val="808080" w:themeColor="background1" w:themeShade="80"/>
          <w:sz w:val="21"/>
          <w:szCs w:val="21"/>
          <w:lang w:eastAsia="en-GB"/>
        </w:rPr>
      </w:pPr>
    </w:p>
    <w:p w14:paraId="1471AC33" w14:textId="77777777" w:rsidR="00757670" w:rsidRPr="00303DEE" w:rsidRDefault="00757670" w:rsidP="00757670">
      <w:pPr>
        <w:spacing w:after="100" w:afterAutospacing="1"/>
        <w:rPr>
          <w:color w:val="808080" w:themeColor="background1" w:themeShade="80"/>
        </w:rPr>
      </w:pPr>
    </w:p>
    <w:p w14:paraId="67E7E84E" w14:textId="77777777" w:rsidR="00757670" w:rsidRPr="00303DEE" w:rsidRDefault="00757670" w:rsidP="00757670">
      <w:pPr>
        <w:spacing w:after="100" w:afterAutospacing="1"/>
        <w:rPr>
          <w:color w:val="808080" w:themeColor="background1" w:themeShade="80"/>
        </w:rPr>
      </w:pPr>
    </w:p>
    <w:p w14:paraId="46C7F8FD" w14:textId="77777777" w:rsidR="00757670" w:rsidRPr="00303DEE" w:rsidRDefault="00757670" w:rsidP="00757670">
      <w:pPr>
        <w:spacing w:after="100" w:afterAutospacing="1"/>
        <w:rPr>
          <w:color w:val="808080" w:themeColor="background1" w:themeShade="80"/>
        </w:rPr>
      </w:pPr>
    </w:p>
    <w:p w14:paraId="00A7D708" w14:textId="77777777" w:rsidR="00757670" w:rsidRPr="00303DEE" w:rsidRDefault="00757670" w:rsidP="00757670">
      <w:pPr>
        <w:spacing w:after="100" w:afterAutospacing="1"/>
        <w:rPr>
          <w:color w:val="808080" w:themeColor="background1" w:themeShade="80"/>
        </w:rPr>
      </w:pPr>
    </w:p>
    <w:p w14:paraId="41F10E92" w14:textId="77777777" w:rsidR="00757670" w:rsidRPr="00303DEE" w:rsidRDefault="00757670" w:rsidP="00757670">
      <w:pPr>
        <w:pStyle w:val="Heading2"/>
        <w:shd w:val="clear" w:color="auto" w:fill="FFFFFF"/>
        <w:spacing w:before="0" w:beforeAutospacing="0"/>
        <w:rPr>
          <w:rFonts w:asciiTheme="minorHAnsi" w:hAnsiTheme="minorHAnsi"/>
          <w:bCs w:val="0"/>
          <w:color w:val="808080" w:themeColor="background1" w:themeShade="80"/>
          <w:sz w:val="22"/>
          <w:szCs w:val="22"/>
        </w:rPr>
      </w:pPr>
      <w:r w:rsidRPr="00303DEE">
        <w:rPr>
          <w:rFonts w:asciiTheme="minorHAnsi" w:hAnsiTheme="minorHAnsi"/>
          <w:bCs w:val="0"/>
          <w:color w:val="808080" w:themeColor="background1" w:themeShade="80"/>
          <w:sz w:val="22"/>
          <w:szCs w:val="22"/>
        </w:rPr>
        <w:t>P45</w:t>
      </w:r>
    </w:p>
    <w:p w14:paraId="57C8C783" w14:textId="77777777" w:rsidR="00757670" w:rsidRPr="00303DEE" w:rsidRDefault="00757670" w:rsidP="00757670">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Fonts w:asciiTheme="minorHAnsi" w:hAnsiTheme="minorHAnsi"/>
          <w:b w:val="0"/>
          <w:bCs w:val="0"/>
          <w:color w:val="808080" w:themeColor="background1" w:themeShade="80"/>
          <w:sz w:val="22"/>
          <w:szCs w:val="22"/>
        </w:rPr>
        <w:t>You must generate a P45 for each employee that leaves your employment. Information will automatically be entered into a P45 template for you, you simply need to export the report and print!</w:t>
      </w:r>
    </w:p>
    <w:p w14:paraId="4C9AD50A" w14:textId="77777777" w:rsidR="00757670" w:rsidRPr="00303DEE" w:rsidRDefault="00757670" w:rsidP="00757670">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Fonts w:asciiTheme="minorHAnsi" w:hAnsiTheme="minorHAnsi"/>
          <w:noProof/>
          <w:lang w:val="en-US" w:eastAsia="en-US"/>
        </w:rPr>
        <w:drawing>
          <wp:inline distT="0" distB="0" distL="0" distR="0" wp14:anchorId="1F63162B" wp14:editId="37564258">
            <wp:extent cx="4663825" cy="2351315"/>
            <wp:effectExtent l="0" t="0" r="381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85" t="7542" r="50457" b="17351"/>
                    <a:stretch/>
                  </pic:blipFill>
                  <pic:spPr bwMode="auto">
                    <a:xfrm>
                      <a:off x="0" y="0"/>
                      <a:ext cx="4671414" cy="2355141"/>
                    </a:xfrm>
                    <a:prstGeom prst="rect">
                      <a:avLst/>
                    </a:prstGeom>
                    <a:ln>
                      <a:noFill/>
                    </a:ln>
                    <a:extLst>
                      <a:ext uri="{53640926-AAD7-44D8-BBD7-CCE9431645EC}">
                        <a14:shadowObscured xmlns:a14="http://schemas.microsoft.com/office/drawing/2010/main"/>
                      </a:ext>
                    </a:extLst>
                  </pic:spPr>
                </pic:pic>
              </a:graphicData>
            </a:graphic>
          </wp:inline>
        </w:drawing>
      </w:r>
    </w:p>
    <w:p w14:paraId="6AEBC269" w14:textId="77777777" w:rsidR="00757670" w:rsidRPr="00303DEE" w:rsidRDefault="00757670" w:rsidP="00757670">
      <w:pPr>
        <w:pStyle w:val="Heading2"/>
        <w:shd w:val="clear" w:color="auto" w:fill="FFFFFF"/>
        <w:spacing w:before="0" w:beforeAutospacing="0"/>
        <w:rPr>
          <w:rFonts w:asciiTheme="minorHAnsi" w:hAnsiTheme="minorHAnsi"/>
          <w:bCs w:val="0"/>
          <w:color w:val="808080" w:themeColor="background1" w:themeShade="80"/>
          <w:sz w:val="22"/>
          <w:szCs w:val="22"/>
        </w:rPr>
      </w:pPr>
      <w:r w:rsidRPr="00303DEE">
        <w:rPr>
          <w:rFonts w:asciiTheme="minorHAnsi" w:hAnsiTheme="minorHAnsi"/>
          <w:bCs w:val="0"/>
          <w:color w:val="808080" w:themeColor="background1" w:themeShade="80"/>
          <w:sz w:val="22"/>
          <w:szCs w:val="22"/>
        </w:rPr>
        <w:t>P60</w:t>
      </w:r>
    </w:p>
    <w:p w14:paraId="718E37EB" w14:textId="77777777" w:rsidR="00757670" w:rsidRPr="00303DEE" w:rsidRDefault="00757670" w:rsidP="00757670">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Fonts w:asciiTheme="minorHAnsi" w:hAnsiTheme="minorHAnsi"/>
          <w:b w:val="0"/>
          <w:bCs w:val="0"/>
          <w:color w:val="808080" w:themeColor="background1" w:themeShade="80"/>
          <w:sz w:val="22"/>
          <w:szCs w:val="22"/>
        </w:rPr>
        <w:t xml:space="preserve">You must generate a P60 at Year End for every employee within your employment in that year. This will only be possible once your Year End process has been finalised. For further information on the Year End process please visit the Knowledge Base </w:t>
      </w:r>
    </w:p>
    <w:p w14:paraId="78042349" w14:textId="77777777" w:rsidR="00757670" w:rsidRPr="00303DEE" w:rsidRDefault="00757670" w:rsidP="00757670">
      <w:pPr>
        <w:pStyle w:val="Heading2"/>
        <w:shd w:val="clear" w:color="auto" w:fill="FFFFFF"/>
        <w:spacing w:before="0" w:beforeAutospacing="0"/>
        <w:rPr>
          <w:rFonts w:asciiTheme="minorHAnsi" w:hAnsiTheme="minorHAnsi"/>
          <w:b w:val="0"/>
          <w:bCs w:val="0"/>
          <w:color w:val="808080" w:themeColor="background1" w:themeShade="80"/>
          <w:sz w:val="22"/>
          <w:szCs w:val="22"/>
        </w:rPr>
      </w:pPr>
    </w:p>
    <w:p w14:paraId="51CA9D88" w14:textId="77777777" w:rsidR="00757670" w:rsidRPr="00303DEE" w:rsidRDefault="00757670" w:rsidP="00757670">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Fonts w:asciiTheme="minorHAnsi" w:hAnsiTheme="minorHAnsi"/>
          <w:b w:val="0"/>
          <w:noProof/>
          <w:color w:val="808080" w:themeColor="background1" w:themeShade="80"/>
          <w:lang w:val="en-US" w:eastAsia="en-US"/>
        </w:rPr>
        <w:lastRenderedPageBreak/>
        <mc:AlternateContent>
          <mc:Choice Requires="wpg">
            <w:drawing>
              <wp:anchor distT="0" distB="0" distL="114300" distR="114300" simplePos="0" relativeHeight="251814912" behindDoc="0" locked="0" layoutInCell="1" allowOverlap="1" wp14:anchorId="033BF1D4" wp14:editId="2DB90CE9">
                <wp:simplePos x="0" y="0"/>
                <wp:positionH relativeFrom="page">
                  <wp:posOffset>-2257887</wp:posOffset>
                </wp:positionH>
                <wp:positionV relativeFrom="paragraph">
                  <wp:posOffset>-459179</wp:posOffset>
                </wp:positionV>
                <wp:extent cx="13115925" cy="1277620"/>
                <wp:effectExtent l="0" t="0" r="9525" b="0"/>
                <wp:wrapNone/>
                <wp:docPr id="318" name="Group 318"/>
                <wp:cNvGraphicFramePr/>
                <a:graphic xmlns:a="http://schemas.openxmlformats.org/drawingml/2006/main">
                  <a:graphicData uri="http://schemas.microsoft.com/office/word/2010/wordprocessingGroup">
                    <wpg:wgp>
                      <wpg:cNvGrpSpPr/>
                      <wpg:grpSpPr>
                        <a:xfrm>
                          <a:off x="0" y="0"/>
                          <a:ext cx="13115925" cy="1277620"/>
                          <a:chOff x="180753" y="10633"/>
                          <a:chExt cx="13116044" cy="1278058"/>
                        </a:xfrm>
                      </wpg:grpSpPr>
                      <pic:pic xmlns:pic="http://schemas.openxmlformats.org/drawingml/2006/picture">
                        <pic:nvPicPr>
                          <pic:cNvPr id="319" name="Picture 319"/>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320" name="Text Box 2"/>
                        <wps:cNvSpPr txBox="1">
                          <a:spLocks noChangeArrowheads="1"/>
                        </wps:cNvSpPr>
                        <wps:spPr bwMode="auto">
                          <a:xfrm>
                            <a:off x="180753" y="382547"/>
                            <a:ext cx="6685913" cy="906144"/>
                          </a:xfrm>
                          <a:prstGeom prst="rect">
                            <a:avLst/>
                          </a:prstGeom>
                          <a:noFill/>
                          <a:ln w="9525">
                            <a:noFill/>
                            <a:miter lim="800000"/>
                            <a:headEnd/>
                            <a:tailEnd/>
                          </a:ln>
                        </wps:spPr>
                        <wps:txbx>
                          <w:txbxContent>
                            <w:p w14:paraId="2ACDB148" w14:textId="77777777" w:rsidR="00757670" w:rsidRPr="006C6039" w:rsidRDefault="00757670" w:rsidP="00757670">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Reports</w:t>
                              </w:r>
                            </w:p>
                            <w:p w14:paraId="3016D26D" w14:textId="77777777" w:rsidR="00757670" w:rsidRPr="0003607F" w:rsidRDefault="00757670" w:rsidP="00757670">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C138636" id="Group 318" o:spid="_x0000_s1146" style="position:absolute;margin-left:-177.8pt;margin-top:-36.15pt;width:1032.75pt;height:100.6pt;z-index:251814912;mso-position-horizontal-relative:page;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">
                <v:shape id="Picture 319" o:spid="_x0000_s1147"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71TEAAAA3AAAAA8AAABkcnMvZG93bnJldi54bWxEj0+LwjAUxO/CfofwhL1p2i2I7RpFBNGD&#10;F//sYW+P5m1b2ryEJmr99htB8DjMzG+YxWownbhR7xvLCtJpAoK4tLrhSsHlvJ3MQfiArLGzTAoe&#10;5GG1/BgtsND2zke6nUIlIoR9gQrqEFwhpS9rMuin1hFH78/2BkOUfSV1j/cIN538SpKZNNhwXKjR&#10;0aamsj1djYIju81hL51/VNu8TfPfHf/MM6U+x8P6G0SgIbzDr/ZeK8jSHJ5n4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x71TEAAAA3AAAAA8AAAAAAAAAAAAAAAAA&#10;nwIAAGRycy9kb3ducmV2LnhtbFBLBQYAAAAABAAEAPcAAACQAwAAAAA=&#10;">
                  <v:imagedata r:id="rId12" o:title="" cropleft="9982f"/>
                  <v:path arrowok="t"/>
                </v:shape>
                <v:shape id="_x0000_s1148"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AeL8A&#10;AADcAAAADwAAAGRycy9kb3ducmV2LnhtbERPTWvCQBC9F/wPywje6kalpURXEa3goRdtvA/ZMRvM&#10;zobs1MR/7x4KHh/ve7UZfKPu1MU6sIHZNANFXAZbc2Wg+D28f4GKgmyxCUwGHhRhsx69rTC3oecT&#10;3c9SqRTCMUcDTqTNtY6lI49xGlrixF1D51ES7CptO+xTuG/0PMs+tceaU4PDlnaOytv5zxsQsdvZ&#10;o/j28XgZfva9y8oPLIyZjIftEpTQIC/xv/toDSzm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pYB4vwAAANwAAAAPAAAAAAAAAAAAAAAAAJgCAABkcnMvZG93bnJl&#10;di54bWxQSwUGAAAAAAQABAD1AAAAhAMAAAAA&#10;" filled="f" stroked="f">
                  <v:textbox style="mso-fit-shape-to-text:t">
                    <w:txbxContent>
                      <w:p w:rsidR="00757670" w:rsidRPr="006C6039" w:rsidRDefault="00757670" w:rsidP="00757670">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Reports</w:t>
                        </w:r>
                      </w:p>
                      <w:p w:rsidR="00757670" w:rsidRPr="0003607F" w:rsidRDefault="00757670" w:rsidP="00757670">
                        <w:pPr>
                          <w:jc w:val="center"/>
                          <w:rPr>
                            <w:rFonts w:asciiTheme="majorHAnsi" w:hAnsiTheme="majorHAnsi"/>
                            <w:color w:val="FFFFFF" w:themeColor="background1"/>
                            <w:sz w:val="36"/>
                            <w:szCs w:val="36"/>
                          </w:rPr>
                        </w:pPr>
                      </w:p>
                    </w:txbxContent>
                  </v:textbox>
                </v:shape>
                <w10:wrap anchorx="page"/>
              </v:group>
            </w:pict>
          </mc:Fallback>
        </mc:AlternateContent>
      </w:r>
    </w:p>
    <w:p w14:paraId="650A478A" w14:textId="77777777" w:rsidR="00757670" w:rsidRPr="00303DEE" w:rsidRDefault="00757670" w:rsidP="00757670">
      <w:pPr>
        <w:pStyle w:val="Heading2"/>
        <w:shd w:val="clear" w:color="auto" w:fill="FFFFFF"/>
        <w:spacing w:before="0" w:beforeAutospacing="0"/>
        <w:rPr>
          <w:rFonts w:asciiTheme="minorHAnsi" w:hAnsiTheme="minorHAnsi"/>
          <w:b w:val="0"/>
          <w:bCs w:val="0"/>
          <w:color w:val="808080" w:themeColor="background1" w:themeShade="80"/>
          <w:sz w:val="22"/>
          <w:szCs w:val="22"/>
        </w:rPr>
      </w:pPr>
    </w:p>
    <w:p w14:paraId="566770DE" w14:textId="77777777" w:rsidR="00757670" w:rsidRPr="00303DEE" w:rsidRDefault="00757670" w:rsidP="00757670">
      <w:pPr>
        <w:pStyle w:val="Heading2"/>
        <w:shd w:val="clear" w:color="auto" w:fill="FFFFFF"/>
        <w:spacing w:before="0" w:beforeAutospacing="0"/>
        <w:rPr>
          <w:rFonts w:asciiTheme="minorHAnsi" w:hAnsiTheme="minorHAnsi"/>
          <w:b w:val="0"/>
          <w:bCs w:val="0"/>
          <w:color w:val="808080" w:themeColor="background1" w:themeShade="80"/>
          <w:sz w:val="22"/>
          <w:szCs w:val="22"/>
        </w:rPr>
      </w:pPr>
    </w:p>
    <w:p w14:paraId="5961D887" w14:textId="77777777" w:rsidR="00464B45" w:rsidRPr="00303DEE" w:rsidRDefault="00464B45" w:rsidP="00464B45">
      <w:pPr>
        <w:pStyle w:val="Heading2"/>
        <w:shd w:val="clear" w:color="auto" w:fill="FFFFFF"/>
        <w:spacing w:before="0" w:beforeAutospacing="0"/>
        <w:rPr>
          <w:rFonts w:asciiTheme="minorHAnsi" w:hAnsiTheme="minorHAnsi"/>
          <w:bCs w:val="0"/>
          <w:color w:val="808080" w:themeColor="background1" w:themeShade="80"/>
          <w:sz w:val="22"/>
          <w:szCs w:val="22"/>
        </w:rPr>
      </w:pPr>
      <w:r w:rsidRPr="00303DEE">
        <w:rPr>
          <w:rFonts w:asciiTheme="minorHAnsi" w:hAnsiTheme="minorHAnsi"/>
          <w:bCs w:val="0"/>
          <w:color w:val="808080" w:themeColor="background1" w:themeShade="80"/>
          <w:sz w:val="22"/>
          <w:szCs w:val="22"/>
        </w:rPr>
        <w:t xml:space="preserve">Employee Reports </w:t>
      </w:r>
    </w:p>
    <w:p w14:paraId="19BC91C1" w14:textId="77777777" w:rsidR="00757670" w:rsidRPr="00303DEE" w:rsidRDefault="002B4ACC" w:rsidP="00464B45">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Fonts w:asciiTheme="minorHAnsi" w:hAnsiTheme="minorHAnsi"/>
          <w:b w:val="0"/>
          <w:bCs w:val="0"/>
          <w:color w:val="808080" w:themeColor="background1" w:themeShade="80"/>
          <w:sz w:val="22"/>
          <w:szCs w:val="22"/>
        </w:rPr>
        <w:t>You can generate a total of 4 employee reports using KashFlow. These include contact details, date details, authority details and pay details.</w:t>
      </w:r>
    </w:p>
    <w:p w14:paraId="7230635D" w14:textId="77777777" w:rsidR="002B4ACC" w:rsidRPr="00303DEE" w:rsidRDefault="002B4ACC" w:rsidP="00464B45">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Fonts w:asciiTheme="minorHAnsi" w:hAnsiTheme="minorHAnsi"/>
          <w:b w:val="0"/>
          <w:bCs w:val="0"/>
          <w:color w:val="808080" w:themeColor="background1" w:themeShade="80"/>
          <w:sz w:val="22"/>
          <w:szCs w:val="22"/>
        </w:rPr>
        <w:t>Contact Details</w:t>
      </w:r>
    </w:p>
    <w:p w14:paraId="4560E736" w14:textId="77777777" w:rsidR="002B4ACC" w:rsidRPr="00303DEE" w:rsidRDefault="002B4ACC" w:rsidP="00464B45">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Fonts w:asciiTheme="minorHAnsi" w:hAnsiTheme="minorHAnsi"/>
          <w:b w:val="0"/>
          <w:bCs w:val="0"/>
          <w:color w:val="808080" w:themeColor="background1" w:themeShade="80"/>
          <w:sz w:val="22"/>
          <w:szCs w:val="22"/>
        </w:rPr>
        <w:t>This report shows contact details for all current employees, or leavers within a selected date range</w:t>
      </w:r>
    </w:p>
    <w:p w14:paraId="3192E958" w14:textId="77777777" w:rsidR="002B4ACC" w:rsidRPr="00303DEE" w:rsidRDefault="002B4ACC" w:rsidP="00464B45">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Fonts w:asciiTheme="minorHAnsi" w:hAnsiTheme="minorHAnsi"/>
          <w:b w:val="0"/>
          <w:bCs w:val="0"/>
          <w:color w:val="808080" w:themeColor="background1" w:themeShade="80"/>
          <w:sz w:val="22"/>
          <w:szCs w:val="22"/>
        </w:rPr>
        <w:t>Date Details</w:t>
      </w:r>
    </w:p>
    <w:p w14:paraId="6C0EAFEE" w14:textId="77777777" w:rsidR="002B4ACC" w:rsidRPr="00303DEE" w:rsidRDefault="002B4ACC" w:rsidP="00464B45">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Fonts w:asciiTheme="minorHAnsi" w:hAnsiTheme="minorHAnsi"/>
          <w:b w:val="0"/>
          <w:bCs w:val="0"/>
          <w:color w:val="808080" w:themeColor="background1" w:themeShade="80"/>
          <w:sz w:val="22"/>
          <w:szCs w:val="22"/>
        </w:rPr>
        <w:t xml:space="preserve">This report will show length of service for all employees, current and leavers within a particular date range </w:t>
      </w:r>
    </w:p>
    <w:p w14:paraId="0A802AEF" w14:textId="77777777" w:rsidR="002B4ACC" w:rsidRPr="00303DEE" w:rsidRDefault="002B4ACC" w:rsidP="00464B45">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Fonts w:asciiTheme="minorHAnsi" w:hAnsiTheme="minorHAnsi"/>
          <w:b w:val="0"/>
          <w:bCs w:val="0"/>
          <w:color w:val="808080" w:themeColor="background1" w:themeShade="80"/>
          <w:sz w:val="22"/>
          <w:szCs w:val="22"/>
        </w:rPr>
        <w:t>Authority Details</w:t>
      </w:r>
    </w:p>
    <w:p w14:paraId="71FBD4D5" w14:textId="77777777" w:rsidR="002B4ACC" w:rsidRPr="00303DEE" w:rsidRDefault="002B4ACC" w:rsidP="00464B45">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Fonts w:asciiTheme="minorHAnsi" w:hAnsiTheme="minorHAnsi"/>
          <w:b w:val="0"/>
          <w:bCs w:val="0"/>
          <w:color w:val="808080" w:themeColor="background1" w:themeShade="80"/>
          <w:sz w:val="22"/>
          <w:szCs w:val="22"/>
        </w:rPr>
        <w:t>This report will show tax and NI codes, plus NI information for all employees within a selected date period.</w:t>
      </w:r>
    </w:p>
    <w:p w14:paraId="6520F08E" w14:textId="77777777" w:rsidR="002B4ACC" w:rsidRPr="00303DEE" w:rsidRDefault="002B4ACC" w:rsidP="00464B45">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Fonts w:asciiTheme="minorHAnsi" w:hAnsiTheme="minorHAnsi"/>
          <w:b w:val="0"/>
          <w:bCs w:val="0"/>
          <w:color w:val="808080" w:themeColor="background1" w:themeShade="80"/>
          <w:sz w:val="22"/>
          <w:szCs w:val="22"/>
        </w:rPr>
        <w:t>Pay Details</w:t>
      </w:r>
    </w:p>
    <w:p w14:paraId="3BB9571F" w14:textId="77777777" w:rsidR="002B4ACC" w:rsidRPr="00303DEE" w:rsidRDefault="002B4ACC" w:rsidP="00464B45">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Fonts w:asciiTheme="minorHAnsi" w:hAnsiTheme="minorHAnsi"/>
          <w:b w:val="0"/>
          <w:bCs w:val="0"/>
          <w:color w:val="808080" w:themeColor="background1" w:themeShade="80"/>
          <w:sz w:val="22"/>
          <w:szCs w:val="22"/>
        </w:rPr>
        <w:t>This report will show hourly rate, hours worked per week and pay method for each employees</w:t>
      </w:r>
    </w:p>
    <w:p w14:paraId="50500A71" w14:textId="77777777" w:rsidR="002B4ACC" w:rsidRPr="00303DEE" w:rsidRDefault="002B4ACC" w:rsidP="00464B45">
      <w:pPr>
        <w:pStyle w:val="Heading2"/>
        <w:shd w:val="clear" w:color="auto" w:fill="FFFFFF"/>
        <w:spacing w:before="0" w:beforeAutospacing="0"/>
        <w:rPr>
          <w:rFonts w:asciiTheme="minorHAnsi" w:hAnsiTheme="minorHAnsi"/>
          <w:b w:val="0"/>
          <w:bCs w:val="0"/>
          <w:color w:val="808080" w:themeColor="background1" w:themeShade="80"/>
          <w:sz w:val="22"/>
          <w:szCs w:val="22"/>
        </w:rPr>
      </w:pPr>
    </w:p>
    <w:p w14:paraId="29AD6426" w14:textId="77777777" w:rsidR="002B4ACC" w:rsidRPr="00303DEE" w:rsidRDefault="002B4ACC" w:rsidP="00464B45">
      <w:pPr>
        <w:pStyle w:val="Heading2"/>
        <w:shd w:val="clear" w:color="auto" w:fill="FFFFFF"/>
        <w:spacing w:before="0" w:beforeAutospacing="0"/>
        <w:rPr>
          <w:rFonts w:asciiTheme="minorHAnsi" w:hAnsiTheme="minorHAnsi"/>
          <w:b w:val="0"/>
          <w:bCs w:val="0"/>
          <w:color w:val="808080" w:themeColor="background1" w:themeShade="80"/>
          <w:sz w:val="22"/>
          <w:szCs w:val="22"/>
        </w:rPr>
      </w:pPr>
    </w:p>
    <w:p w14:paraId="7BE7CA23" w14:textId="77777777" w:rsidR="002B4ACC" w:rsidRPr="00303DEE" w:rsidRDefault="002B4ACC" w:rsidP="00464B45">
      <w:pPr>
        <w:pStyle w:val="Heading2"/>
        <w:shd w:val="clear" w:color="auto" w:fill="FFFFFF"/>
        <w:spacing w:before="0" w:beforeAutospacing="0"/>
        <w:rPr>
          <w:rFonts w:asciiTheme="minorHAnsi" w:hAnsiTheme="minorHAnsi"/>
          <w:b w:val="0"/>
          <w:bCs w:val="0"/>
          <w:color w:val="808080" w:themeColor="background1" w:themeShade="80"/>
          <w:sz w:val="22"/>
          <w:szCs w:val="22"/>
        </w:rPr>
      </w:pPr>
    </w:p>
    <w:p w14:paraId="064293BC" w14:textId="77777777" w:rsidR="002B4ACC" w:rsidRPr="00303DEE" w:rsidRDefault="002B4ACC" w:rsidP="00464B45">
      <w:pPr>
        <w:pStyle w:val="Heading2"/>
        <w:shd w:val="clear" w:color="auto" w:fill="FFFFFF"/>
        <w:spacing w:before="0" w:beforeAutospacing="0"/>
        <w:rPr>
          <w:rFonts w:asciiTheme="minorHAnsi" w:hAnsiTheme="minorHAnsi"/>
          <w:b w:val="0"/>
          <w:bCs w:val="0"/>
          <w:color w:val="808080" w:themeColor="background1" w:themeShade="80"/>
          <w:sz w:val="22"/>
          <w:szCs w:val="22"/>
        </w:rPr>
      </w:pPr>
    </w:p>
    <w:p w14:paraId="432A3FE1" w14:textId="77777777" w:rsidR="002B4ACC" w:rsidRPr="00303DEE" w:rsidRDefault="002B4ACC" w:rsidP="00464B45">
      <w:pPr>
        <w:pStyle w:val="Heading2"/>
        <w:shd w:val="clear" w:color="auto" w:fill="FFFFFF"/>
        <w:spacing w:before="0" w:beforeAutospacing="0"/>
        <w:rPr>
          <w:rFonts w:asciiTheme="minorHAnsi" w:hAnsiTheme="minorHAnsi"/>
          <w:b w:val="0"/>
          <w:bCs w:val="0"/>
          <w:color w:val="808080" w:themeColor="background1" w:themeShade="80"/>
          <w:sz w:val="22"/>
          <w:szCs w:val="22"/>
        </w:rPr>
      </w:pPr>
    </w:p>
    <w:p w14:paraId="46E17780" w14:textId="77777777" w:rsidR="002B4ACC" w:rsidRPr="00303DEE" w:rsidRDefault="002B4ACC" w:rsidP="00464B45">
      <w:pPr>
        <w:pStyle w:val="Heading2"/>
        <w:shd w:val="clear" w:color="auto" w:fill="FFFFFF"/>
        <w:spacing w:before="0" w:beforeAutospacing="0"/>
        <w:rPr>
          <w:rFonts w:asciiTheme="minorHAnsi" w:hAnsiTheme="minorHAnsi"/>
          <w:b w:val="0"/>
          <w:bCs w:val="0"/>
          <w:color w:val="808080" w:themeColor="background1" w:themeShade="80"/>
          <w:sz w:val="22"/>
          <w:szCs w:val="22"/>
        </w:rPr>
      </w:pPr>
    </w:p>
    <w:p w14:paraId="52B23E65" w14:textId="77777777" w:rsidR="002B4ACC" w:rsidRPr="00303DEE" w:rsidRDefault="002B4ACC" w:rsidP="00464B45">
      <w:pPr>
        <w:pStyle w:val="Heading2"/>
        <w:shd w:val="clear" w:color="auto" w:fill="FFFFFF"/>
        <w:spacing w:before="0" w:beforeAutospacing="0"/>
        <w:rPr>
          <w:rFonts w:asciiTheme="minorHAnsi" w:hAnsiTheme="minorHAnsi"/>
          <w:b w:val="0"/>
          <w:bCs w:val="0"/>
          <w:color w:val="808080" w:themeColor="background1" w:themeShade="80"/>
          <w:sz w:val="22"/>
          <w:szCs w:val="22"/>
        </w:rPr>
      </w:pPr>
      <w:r w:rsidRPr="00303DEE">
        <w:rPr>
          <w:rFonts w:asciiTheme="minorHAnsi" w:hAnsiTheme="minorHAnsi"/>
          <w:noProof/>
          <w:lang w:val="en-US" w:eastAsia="en-US"/>
        </w:rPr>
        <w:drawing>
          <wp:inline distT="0" distB="0" distL="0" distR="0" wp14:anchorId="2F3117A5" wp14:editId="0964ECFC">
            <wp:extent cx="4664075" cy="3495675"/>
            <wp:effectExtent l="0" t="0" r="317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64075" cy="3495675"/>
                    </a:xfrm>
                    <a:prstGeom prst="rect">
                      <a:avLst/>
                    </a:prstGeom>
                  </pic:spPr>
                </pic:pic>
              </a:graphicData>
            </a:graphic>
          </wp:inline>
        </w:drawing>
      </w:r>
    </w:p>
    <w:p w14:paraId="1B107AD1" w14:textId="77777777" w:rsidR="00757670" w:rsidRPr="00303DEE" w:rsidRDefault="00757670" w:rsidP="00757670">
      <w:pPr>
        <w:pStyle w:val="Heading2"/>
        <w:shd w:val="clear" w:color="auto" w:fill="FFFFFF"/>
        <w:spacing w:before="0" w:beforeAutospacing="0"/>
        <w:rPr>
          <w:rFonts w:asciiTheme="minorHAnsi" w:hAnsiTheme="minorHAnsi"/>
          <w:b w:val="0"/>
          <w:bCs w:val="0"/>
          <w:color w:val="808080" w:themeColor="background1" w:themeShade="80"/>
          <w:sz w:val="22"/>
          <w:szCs w:val="22"/>
        </w:rPr>
      </w:pPr>
    </w:p>
    <w:p w14:paraId="62445A66" w14:textId="77777777" w:rsidR="00757670" w:rsidRPr="00303DEE" w:rsidRDefault="00757670" w:rsidP="00757670">
      <w:pPr>
        <w:spacing w:after="100" w:afterAutospacing="1"/>
        <w:rPr>
          <w:color w:val="808080" w:themeColor="background1" w:themeShade="80"/>
        </w:rPr>
      </w:pPr>
    </w:p>
    <w:p w14:paraId="734CD6EA" w14:textId="77777777" w:rsidR="002B4ACC" w:rsidRPr="00303DEE" w:rsidRDefault="002B4ACC" w:rsidP="00757670">
      <w:pPr>
        <w:spacing w:after="100" w:afterAutospacing="1"/>
        <w:rPr>
          <w:color w:val="808080" w:themeColor="background1" w:themeShade="80"/>
        </w:rPr>
      </w:pPr>
    </w:p>
    <w:p w14:paraId="65DDC35F" w14:textId="77777777" w:rsidR="002B4ACC" w:rsidRPr="00303DEE" w:rsidRDefault="002B4ACC" w:rsidP="00757670">
      <w:pPr>
        <w:spacing w:after="100" w:afterAutospacing="1"/>
        <w:rPr>
          <w:color w:val="808080" w:themeColor="background1" w:themeShade="80"/>
        </w:rPr>
      </w:pPr>
    </w:p>
    <w:p w14:paraId="079CF0CD" w14:textId="77777777" w:rsidR="002B4ACC" w:rsidRPr="00303DEE" w:rsidRDefault="002B4ACC" w:rsidP="00757670">
      <w:pPr>
        <w:spacing w:after="100" w:afterAutospacing="1"/>
        <w:rPr>
          <w:color w:val="808080" w:themeColor="background1" w:themeShade="80"/>
        </w:rPr>
      </w:pPr>
      <w:r w:rsidRPr="00303DEE">
        <w:rPr>
          <w:b/>
          <w:noProof/>
          <w:color w:val="808080" w:themeColor="background1" w:themeShade="80"/>
          <w:lang w:val="en-US"/>
        </w:rPr>
        <w:lastRenderedPageBreak/>
        <mc:AlternateContent>
          <mc:Choice Requires="wpg">
            <w:drawing>
              <wp:anchor distT="0" distB="0" distL="114300" distR="114300" simplePos="0" relativeHeight="251816960" behindDoc="0" locked="0" layoutInCell="1" allowOverlap="1" wp14:anchorId="7FE4436E" wp14:editId="72FBC287">
                <wp:simplePos x="0" y="0"/>
                <wp:positionH relativeFrom="page">
                  <wp:posOffset>-2404184</wp:posOffset>
                </wp:positionH>
                <wp:positionV relativeFrom="paragraph">
                  <wp:posOffset>-452664</wp:posOffset>
                </wp:positionV>
                <wp:extent cx="13115925" cy="1277620"/>
                <wp:effectExtent l="0" t="0" r="9525" b="0"/>
                <wp:wrapNone/>
                <wp:docPr id="322" name="Group 322"/>
                <wp:cNvGraphicFramePr/>
                <a:graphic xmlns:a="http://schemas.openxmlformats.org/drawingml/2006/main">
                  <a:graphicData uri="http://schemas.microsoft.com/office/word/2010/wordprocessingGroup">
                    <wpg:wgp>
                      <wpg:cNvGrpSpPr/>
                      <wpg:grpSpPr>
                        <a:xfrm>
                          <a:off x="0" y="0"/>
                          <a:ext cx="13115925" cy="1277620"/>
                          <a:chOff x="180753" y="10633"/>
                          <a:chExt cx="13116044" cy="1278058"/>
                        </a:xfrm>
                      </wpg:grpSpPr>
                      <pic:pic xmlns:pic="http://schemas.openxmlformats.org/drawingml/2006/picture">
                        <pic:nvPicPr>
                          <pic:cNvPr id="323" name="Picture 323"/>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324" name="Text Box 2"/>
                        <wps:cNvSpPr txBox="1">
                          <a:spLocks noChangeArrowheads="1"/>
                        </wps:cNvSpPr>
                        <wps:spPr bwMode="auto">
                          <a:xfrm>
                            <a:off x="180753" y="382547"/>
                            <a:ext cx="6685913" cy="906144"/>
                          </a:xfrm>
                          <a:prstGeom prst="rect">
                            <a:avLst/>
                          </a:prstGeom>
                          <a:noFill/>
                          <a:ln w="9525">
                            <a:noFill/>
                            <a:miter lim="800000"/>
                            <a:headEnd/>
                            <a:tailEnd/>
                          </a:ln>
                        </wps:spPr>
                        <wps:txbx>
                          <w:txbxContent>
                            <w:p w14:paraId="10CC44B4" w14:textId="77777777" w:rsidR="002B4ACC" w:rsidRPr="006C6039" w:rsidRDefault="002B4ACC" w:rsidP="002B4ACC">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Reports</w:t>
                              </w:r>
                            </w:p>
                            <w:p w14:paraId="077455EE" w14:textId="77777777" w:rsidR="002B4ACC" w:rsidRPr="0003607F" w:rsidRDefault="002B4ACC" w:rsidP="002B4ACC">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ADDDACC" id="Group 322" o:spid="_x0000_s1149" style="position:absolute;margin-left:-189.3pt;margin-top:-35.65pt;width:1032.75pt;height:100.6pt;z-index:251816960;mso-position-horizontal-relative:page;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">
                <v:shape id="Picture 323" o:spid="_x0000_s1150"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1EgPBAAAA3AAAAA8AAABkcnMvZG93bnJldi54bWxEj82qwjAUhPcXfIdwBHfXVAui1SgiiC7c&#10;+Ldwd2iObbE5CU3U+vZGEFwOM/MNM1u0phYPanxlWcGgn4Agzq2uuFBwOq7/xyB8QNZYWyYFL/Kw&#10;mHf+Zphp++Q9PQ6hEBHCPkMFZQguk9LnJRn0feuIo3e1jcEQZVNI3eAzwk0th0kykgYrjgslOlqV&#10;lN8Od6Ngz26120rnX8V6chtMLhs+j1Olet12OQURqA2/8Le91QrSYQqfM/EIyP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1EgPBAAAA3AAAAA8AAAAAAAAAAAAAAAAAnwIA&#10;AGRycy9kb3ducmV2LnhtbFBLBQYAAAAABAAEAPcAAACNAwAAAAA=&#10;">
                  <v:imagedata r:id="rId12" o:title="" cropleft="9982f"/>
                  <v:path arrowok="t"/>
                </v:shape>
                <v:shape id="_x0000_s1151"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6Ge8MA&#10;AADcAAAADwAAAGRycy9kb3ducmV2LnhtbESPQWvCQBSE7wX/w/IEb3WjtkWiq4hV8NBLbbw/ss9s&#10;MPs2ZF9N/PfdQqHHYWa+YdbbwTfqTl2sAxuYTTNQxGWwNVcGiq/j8xJUFGSLTWAy8KAI283oaY25&#10;DT1/0v0slUoQjjkacCJtrnUsHXmM09ASJ+8aOo+SZFdp22Gf4L7R8yx70x5rTgsOW9o7Km/nb29A&#10;xO5mj+Lg4+kyfLz3LitfsTBmMh52K1BCg/yH/9ona2Axf4H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6Ge8MAAADcAAAADwAAAAAAAAAAAAAAAACYAgAAZHJzL2Rv&#10;d25yZXYueG1sUEsFBgAAAAAEAAQA9QAAAIgDAAAAAA==&#10;" filled="f" stroked="f">
                  <v:textbox style="mso-fit-shape-to-text:t">
                    <w:txbxContent>
                      <w:p w:rsidR="002B4ACC" w:rsidRPr="006C6039" w:rsidRDefault="002B4ACC" w:rsidP="002B4ACC">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Reports</w:t>
                        </w:r>
                      </w:p>
                      <w:p w:rsidR="002B4ACC" w:rsidRPr="0003607F" w:rsidRDefault="002B4ACC" w:rsidP="002B4ACC">
                        <w:pPr>
                          <w:jc w:val="center"/>
                          <w:rPr>
                            <w:rFonts w:asciiTheme="majorHAnsi" w:hAnsiTheme="majorHAnsi"/>
                            <w:color w:val="FFFFFF" w:themeColor="background1"/>
                            <w:sz w:val="36"/>
                            <w:szCs w:val="36"/>
                          </w:rPr>
                        </w:pPr>
                      </w:p>
                    </w:txbxContent>
                  </v:textbox>
                </v:shape>
                <w10:wrap anchorx="page"/>
              </v:group>
            </w:pict>
          </mc:Fallback>
        </mc:AlternateContent>
      </w:r>
    </w:p>
    <w:p w14:paraId="2ACEA16B" w14:textId="77777777" w:rsidR="002B4ACC" w:rsidRPr="00303DEE" w:rsidRDefault="002B4ACC" w:rsidP="00757670">
      <w:pPr>
        <w:spacing w:after="100" w:afterAutospacing="1"/>
        <w:rPr>
          <w:color w:val="808080" w:themeColor="background1" w:themeShade="80"/>
        </w:rPr>
      </w:pPr>
    </w:p>
    <w:p w14:paraId="54136182" w14:textId="77777777" w:rsidR="002B4ACC" w:rsidRPr="00303DEE" w:rsidRDefault="002B4ACC" w:rsidP="00757670">
      <w:pPr>
        <w:spacing w:after="100" w:afterAutospacing="1"/>
        <w:rPr>
          <w:color w:val="808080" w:themeColor="background1" w:themeShade="80"/>
        </w:rPr>
      </w:pPr>
    </w:p>
    <w:p w14:paraId="069097B0" w14:textId="77777777" w:rsidR="002B4ACC" w:rsidRPr="00303DEE" w:rsidRDefault="002B4ACC" w:rsidP="00757670">
      <w:pPr>
        <w:spacing w:after="100" w:afterAutospacing="1"/>
        <w:rPr>
          <w:b/>
          <w:color w:val="808080" w:themeColor="background1" w:themeShade="80"/>
        </w:rPr>
      </w:pPr>
      <w:r w:rsidRPr="00303DEE">
        <w:rPr>
          <w:b/>
          <w:color w:val="808080" w:themeColor="background1" w:themeShade="80"/>
        </w:rPr>
        <w:t>Pension Reports</w:t>
      </w:r>
    </w:p>
    <w:p w14:paraId="7417FE25" w14:textId="77777777" w:rsidR="002B4ACC" w:rsidRPr="00303DEE" w:rsidRDefault="002B4ACC" w:rsidP="00757670">
      <w:pPr>
        <w:spacing w:after="100" w:afterAutospacing="1"/>
        <w:rPr>
          <w:color w:val="808080" w:themeColor="background1" w:themeShade="80"/>
        </w:rPr>
      </w:pPr>
      <w:r w:rsidRPr="00303DEE">
        <w:rPr>
          <w:color w:val="808080" w:themeColor="background1" w:themeShade="80"/>
        </w:rPr>
        <w:t>To maintain visibility over your pension activity KashFlow Payroll has inserted a number of reports to allow you to report on your Automatic Enrolment activity each pay period</w:t>
      </w:r>
    </w:p>
    <w:p w14:paraId="577DCF05" w14:textId="77777777" w:rsidR="002B4ACC" w:rsidRPr="00303DEE" w:rsidRDefault="002B4ACC" w:rsidP="00757670">
      <w:pPr>
        <w:spacing w:after="100" w:afterAutospacing="1"/>
        <w:rPr>
          <w:color w:val="808080" w:themeColor="background1" w:themeShade="80"/>
        </w:rPr>
      </w:pPr>
      <w:r w:rsidRPr="00303DEE">
        <w:rPr>
          <w:color w:val="808080" w:themeColor="background1" w:themeShade="80"/>
        </w:rPr>
        <w:t xml:space="preserve">Pension Summary </w:t>
      </w:r>
    </w:p>
    <w:p w14:paraId="107BDD25" w14:textId="77777777" w:rsidR="002B4ACC" w:rsidRPr="00303DEE" w:rsidRDefault="002B4ACC" w:rsidP="00757670">
      <w:pPr>
        <w:spacing w:after="100" w:afterAutospacing="1"/>
        <w:rPr>
          <w:color w:val="808080" w:themeColor="background1" w:themeShade="80"/>
        </w:rPr>
      </w:pPr>
      <w:r w:rsidRPr="00303DEE">
        <w:rPr>
          <w:color w:val="808080" w:themeColor="background1" w:themeShade="80"/>
        </w:rPr>
        <w:t>The pension summary report will show total pensionable pay for the employee, including contribution this period, YTD contribution and YTD employer contribution for this employee</w:t>
      </w:r>
    </w:p>
    <w:p w14:paraId="7ADF7E40" w14:textId="77777777" w:rsidR="002B4ACC" w:rsidRPr="00303DEE" w:rsidRDefault="002B4ACC" w:rsidP="00757670">
      <w:pPr>
        <w:spacing w:after="100" w:afterAutospacing="1"/>
        <w:rPr>
          <w:color w:val="808080" w:themeColor="background1" w:themeShade="80"/>
        </w:rPr>
      </w:pPr>
      <w:r w:rsidRPr="00303DEE">
        <w:rPr>
          <w:noProof/>
          <w:lang w:val="en-US"/>
        </w:rPr>
        <w:drawing>
          <wp:inline distT="0" distB="0" distL="0" distR="0" wp14:anchorId="3F62A0B7" wp14:editId="45BC6712">
            <wp:extent cx="4664075" cy="2066306"/>
            <wp:effectExtent l="0" t="0" r="317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70328" cy="2069076"/>
                    </a:xfrm>
                    <a:prstGeom prst="rect">
                      <a:avLst/>
                    </a:prstGeom>
                  </pic:spPr>
                </pic:pic>
              </a:graphicData>
            </a:graphic>
          </wp:inline>
        </w:drawing>
      </w:r>
    </w:p>
    <w:p w14:paraId="6AFB44B9" w14:textId="77777777" w:rsidR="00C17659" w:rsidRPr="00303DEE" w:rsidRDefault="00C17659" w:rsidP="00757670">
      <w:pPr>
        <w:spacing w:after="100" w:afterAutospacing="1"/>
        <w:rPr>
          <w:color w:val="808080" w:themeColor="background1" w:themeShade="80"/>
        </w:rPr>
      </w:pPr>
    </w:p>
    <w:p w14:paraId="44886791" w14:textId="77777777" w:rsidR="00C17659" w:rsidRPr="00303DEE" w:rsidRDefault="00C17659" w:rsidP="00757670">
      <w:pPr>
        <w:spacing w:after="100" w:afterAutospacing="1"/>
        <w:rPr>
          <w:color w:val="808080" w:themeColor="background1" w:themeShade="80"/>
        </w:rPr>
      </w:pPr>
    </w:p>
    <w:p w14:paraId="3FF9F0FB" w14:textId="77777777" w:rsidR="00C17659" w:rsidRPr="00303DEE" w:rsidRDefault="00C17659" w:rsidP="00757670">
      <w:pPr>
        <w:spacing w:after="100" w:afterAutospacing="1"/>
        <w:rPr>
          <w:color w:val="808080" w:themeColor="background1" w:themeShade="80"/>
        </w:rPr>
      </w:pPr>
    </w:p>
    <w:p w14:paraId="729E95B6" w14:textId="77777777" w:rsidR="00C17659" w:rsidRPr="00303DEE" w:rsidRDefault="00C17659" w:rsidP="00757670">
      <w:pPr>
        <w:spacing w:after="100" w:afterAutospacing="1"/>
        <w:rPr>
          <w:color w:val="808080" w:themeColor="background1" w:themeShade="80"/>
        </w:rPr>
      </w:pPr>
    </w:p>
    <w:p w14:paraId="48E260BA" w14:textId="77777777" w:rsidR="00C17659" w:rsidRPr="00303DEE" w:rsidRDefault="00C17659" w:rsidP="00757670">
      <w:pPr>
        <w:spacing w:after="100" w:afterAutospacing="1"/>
        <w:rPr>
          <w:color w:val="808080" w:themeColor="background1" w:themeShade="80"/>
        </w:rPr>
      </w:pPr>
    </w:p>
    <w:p w14:paraId="2FA591EB" w14:textId="77777777" w:rsidR="00C17659" w:rsidRPr="00303DEE" w:rsidRDefault="00C17659" w:rsidP="00757670">
      <w:pPr>
        <w:spacing w:after="100" w:afterAutospacing="1"/>
        <w:rPr>
          <w:color w:val="808080" w:themeColor="background1" w:themeShade="80"/>
        </w:rPr>
      </w:pPr>
      <w:r w:rsidRPr="00303DEE">
        <w:rPr>
          <w:color w:val="808080" w:themeColor="background1" w:themeShade="80"/>
        </w:rPr>
        <w:t>Pension Status</w:t>
      </w:r>
    </w:p>
    <w:p w14:paraId="7DDBAFBF" w14:textId="77777777" w:rsidR="00C17659" w:rsidRPr="00303DEE" w:rsidRDefault="00C17659" w:rsidP="00757670">
      <w:pPr>
        <w:spacing w:after="100" w:afterAutospacing="1"/>
        <w:rPr>
          <w:color w:val="808080" w:themeColor="background1" w:themeShade="80"/>
        </w:rPr>
      </w:pPr>
      <w:r w:rsidRPr="00303DEE">
        <w:rPr>
          <w:color w:val="808080" w:themeColor="background1" w:themeShade="80"/>
        </w:rPr>
        <w:t>The pension status report will show the assessment status of each employee, whether they are an eligible, non-eligible or entitled employee under the legislation</w:t>
      </w:r>
    </w:p>
    <w:p w14:paraId="6FF2283F" w14:textId="77777777" w:rsidR="00C17659" w:rsidRPr="00303DEE" w:rsidRDefault="00C17659" w:rsidP="00757670">
      <w:pPr>
        <w:spacing w:after="100" w:afterAutospacing="1"/>
        <w:rPr>
          <w:color w:val="808080" w:themeColor="background1" w:themeShade="80"/>
        </w:rPr>
      </w:pPr>
      <w:r w:rsidRPr="00303DEE">
        <w:rPr>
          <w:color w:val="808080" w:themeColor="background1" w:themeShade="80"/>
        </w:rPr>
        <w:t xml:space="preserve">Pension Remittance </w:t>
      </w:r>
    </w:p>
    <w:p w14:paraId="37FEEE73" w14:textId="77777777" w:rsidR="00C17659" w:rsidRPr="00303DEE" w:rsidRDefault="00C17659" w:rsidP="00757670">
      <w:pPr>
        <w:spacing w:after="100" w:afterAutospacing="1"/>
        <w:rPr>
          <w:color w:val="808080" w:themeColor="background1" w:themeShade="80"/>
        </w:rPr>
      </w:pPr>
      <w:r w:rsidRPr="00303DEE">
        <w:rPr>
          <w:color w:val="808080" w:themeColor="background1" w:themeShade="80"/>
        </w:rPr>
        <w:t>The pension remittance report will show total pensionable pay and employee and employer contribution within a selected pay period</w:t>
      </w:r>
    </w:p>
    <w:p w14:paraId="4A0E8B77" w14:textId="77777777" w:rsidR="00C17659" w:rsidRPr="00303DEE" w:rsidRDefault="00C17659" w:rsidP="00757670">
      <w:pPr>
        <w:spacing w:after="100" w:afterAutospacing="1"/>
        <w:rPr>
          <w:color w:val="808080" w:themeColor="background1" w:themeShade="80"/>
        </w:rPr>
      </w:pPr>
    </w:p>
    <w:p w14:paraId="2B093E55" w14:textId="77777777" w:rsidR="00C17659" w:rsidRPr="00303DEE" w:rsidRDefault="00C17659" w:rsidP="00757670">
      <w:pPr>
        <w:spacing w:after="100" w:afterAutospacing="1"/>
        <w:rPr>
          <w:b/>
          <w:color w:val="808080" w:themeColor="background1" w:themeShade="80"/>
        </w:rPr>
      </w:pPr>
      <w:r w:rsidRPr="00303DEE">
        <w:rPr>
          <w:b/>
          <w:color w:val="808080" w:themeColor="background1" w:themeShade="80"/>
        </w:rPr>
        <w:t>Please note you must create an output file to be sent to your pension provider and generate required communications with your employee as per the approved templates within KashFlow Payroll. Pension reports do not constitute legitimate communications to be sent to employees under the legislation</w:t>
      </w:r>
    </w:p>
    <w:p w14:paraId="1CA8FE26" w14:textId="77777777" w:rsidR="00C17659" w:rsidRPr="00303DEE" w:rsidRDefault="00C17659" w:rsidP="00757670">
      <w:pPr>
        <w:spacing w:after="100" w:afterAutospacing="1"/>
        <w:rPr>
          <w:b/>
          <w:color w:val="808080" w:themeColor="background1" w:themeShade="80"/>
        </w:rPr>
      </w:pPr>
    </w:p>
    <w:p w14:paraId="1A2AC548" w14:textId="77777777" w:rsidR="00C17659" w:rsidRPr="00303DEE" w:rsidRDefault="00C17659" w:rsidP="00757670">
      <w:pPr>
        <w:spacing w:after="100" w:afterAutospacing="1"/>
        <w:rPr>
          <w:b/>
          <w:color w:val="808080" w:themeColor="background1" w:themeShade="80"/>
        </w:rPr>
      </w:pPr>
    </w:p>
    <w:p w14:paraId="75DF2DF3" w14:textId="77777777" w:rsidR="00C17659" w:rsidRPr="00303DEE" w:rsidRDefault="00C17659" w:rsidP="00757670">
      <w:pPr>
        <w:spacing w:after="100" w:afterAutospacing="1"/>
        <w:rPr>
          <w:b/>
          <w:color w:val="808080" w:themeColor="background1" w:themeShade="80"/>
        </w:rPr>
      </w:pPr>
    </w:p>
    <w:p w14:paraId="0DF2B878" w14:textId="77777777" w:rsidR="00C17659" w:rsidRPr="00303DEE" w:rsidRDefault="00C17659" w:rsidP="00757670">
      <w:pPr>
        <w:spacing w:after="100" w:afterAutospacing="1"/>
        <w:rPr>
          <w:b/>
          <w:color w:val="808080" w:themeColor="background1" w:themeShade="80"/>
        </w:rPr>
      </w:pPr>
    </w:p>
    <w:p w14:paraId="339B8A5E" w14:textId="77777777" w:rsidR="00C17659" w:rsidRPr="00303DEE" w:rsidRDefault="00C17659" w:rsidP="00757670">
      <w:pPr>
        <w:spacing w:after="100" w:afterAutospacing="1"/>
        <w:rPr>
          <w:b/>
          <w:color w:val="808080" w:themeColor="background1" w:themeShade="80"/>
        </w:rPr>
      </w:pPr>
    </w:p>
    <w:p w14:paraId="71180985" w14:textId="77777777" w:rsidR="00C17659" w:rsidRPr="00303DEE" w:rsidRDefault="00C17659" w:rsidP="00757670">
      <w:pPr>
        <w:spacing w:after="100" w:afterAutospacing="1"/>
        <w:rPr>
          <w:b/>
          <w:color w:val="808080" w:themeColor="background1" w:themeShade="80"/>
        </w:rPr>
      </w:pPr>
      <w:r w:rsidRPr="00303DEE">
        <w:rPr>
          <w:b/>
          <w:noProof/>
          <w:color w:val="808080" w:themeColor="background1" w:themeShade="80"/>
          <w:lang w:val="en-US"/>
        </w:rPr>
        <w:lastRenderedPageBreak/>
        <mc:AlternateContent>
          <mc:Choice Requires="wpg">
            <w:drawing>
              <wp:anchor distT="0" distB="0" distL="114300" distR="114300" simplePos="0" relativeHeight="251819008" behindDoc="0" locked="0" layoutInCell="1" allowOverlap="1" wp14:anchorId="67CAE82A" wp14:editId="6E399029">
                <wp:simplePos x="0" y="0"/>
                <wp:positionH relativeFrom="page">
                  <wp:align>right</wp:align>
                </wp:positionH>
                <wp:positionV relativeFrom="paragraph">
                  <wp:posOffset>-447304</wp:posOffset>
                </wp:positionV>
                <wp:extent cx="13115925" cy="1277620"/>
                <wp:effectExtent l="0" t="0" r="9525" b="0"/>
                <wp:wrapNone/>
                <wp:docPr id="326" name="Group 326"/>
                <wp:cNvGraphicFramePr/>
                <a:graphic xmlns:a="http://schemas.openxmlformats.org/drawingml/2006/main">
                  <a:graphicData uri="http://schemas.microsoft.com/office/word/2010/wordprocessingGroup">
                    <wpg:wgp>
                      <wpg:cNvGrpSpPr/>
                      <wpg:grpSpPr>
                        <a:xfrm>
                          <a:off x="0" y="0"/>
                          <a:ext cx="13115925" cy="1277620"/>
                          <a:chOff x="180753" y="10633"/>
                          <a:chExt cx="13116044" cy="1278058"/>
                        </a:xfrm>
                      </wpg:grpSpPr>
                      <pic:pic xmlns:pic="http://schemas.openxmlformats.org/drawingml/2006/picture">
                        <pic:nvPicPr>
                          <pic:cNvPr id="327" name="Picture 327"/>
                          <pic:cNvPicPr>
                            <a:picLocks noChangeAspect="1"/>
                          </pic:cNvPicPr>
                        </pic:nvPicPr>
                        <pic:blipFill rotWithShape="1">
                          <a:blip r:embed="rId9">
                            <a:extLst>
                              <a:ext uri="{28A0092B-C50C-407E-A947-70E740481C1C}">
                                <a14:useLocalDpi xmlns:a14="http://schemas.microsoft.com/office/drawing/2010/main" val="0"/>
                              </a:ext>
                            </a:extLst>
                          </a:blip>
                          <a:srcRect l="15231"/>
                          <a:stretch/>
                        </pic:blipFill>
                        <pic:spPr bwMode="auto">
                          <a:xfrm>
                            <a:off x="2126512" y="10633"/>
                            <a:ext cx="11170285" cy="1173480"/>
                          </a:xfrm>
                          <a:prstGeom prst="rect">
                            <a:avLst/>
                          </a:prstGeom>
                          <a:ln>
                            <a:noFill/>
                          </a:ln>
                          <a:extLst>
                            <a:ext uri="{53640926-AAD7-44D8-BBD7-CCE9431645EC}">
                              <a14:shadowObscured xmlns:a14="http://schemas.microsoft.com/office/drawing/2010/main"/>
                            </a:ext>
                          </a:extLst>
                        </pic:spPr>
                      </pic:pic>
                      <wps:wsp>
                        <wps:cNvPr id="328" name="Text Box 2"/>
                        <wps:cNvSpPr txBox="1">
                          <a:spLocks noChangeArrowheads="1"/>
                        </wps:cNvSpPr>
                        <wps:spPr bwMode="auto">
                          <a:xfrm>
                            <a:off x="180753" y="382547"/>
                            <a:ext cx="6685913" cy="906144"/>
                          </a:xfrm>
                          <a:prstGeom prst="rect">
                            <a:avLst/>
                          </a:prstGeom>
                          <a:noFill/>
                          <a:ln w="9525">
                            <a:noFill/>
                            <a:miter lim="800000"/>
                            <a:headEnd/>
                            <a:tailEnd/>
                          </a:ln>
                        </wps:spPr>
                        <wps:txbx>
                          <w:txbxContent>
                            <w:p w14:paraId="53321D24" w14:textId="77777777" w:rsidR="00C17659" w:rsidRPr="006C6039" w:rsidRDefault="00C17659" w:rsidP="00C17659">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Thank you</w:t>
                              </w:r>
                            </w:p>
                            <w:p w14:paraId="4494D255" w14:textId="77777777" w:rsidR="00C17659" w:rsidRPr="0003607F" w:rsidRDefault="00C17659" w:rsidP="00C17659">
                              <w:pPr>
                                <w:jc w:val="center"/>
                                <w:rPr>
                                  <w:rFonts w:asciiTheme="majorHAnsi" w:hAnsiTheme="majorHAnsi"/>
                                  <w:color w:val="FFFFFF" w:themeColor="background1"/>
                                  <w:sz w:val="36"/>
                                  <w:szCs w:val="3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4BBDF09" id="Group 326" o:spid="_x0000_s1152" style="position:absolute;margin-left:981.55pt;margin-top:-35.2pt;width:1032.75pt;height:100.6pt;z-index:251819008;mso-position-horizontal:right;mso-position-horizontal-relative:page;mso-width-relative:margin;mso-height-relative:margin" coordorigin="1807,106" coordsize="1311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">
                <v:shape id="Picture 327" o:spid="_x0000_s1153" type="#_x0000_t75" style="position:absolute;left:21265;top:106;width:111702;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OFADEAAAA3AAAAA8AAABkcnMvZG93bnJldi54bWxEj0GLwjAUhO+C/yE8wZumKqy1a1pEED3s&#10;Rd097O3RPNti8xKaqPXfm4UFj8PMfMOsi9604k6dbywrmE0TEMSl1Q1XCr7Pu0kKwgdkja1lUvAk&#10;D0U+HKwx0/bBR7qfQiUihH2GCuoQXCalL2sy6KfWEUfvYjuDIcqukrrDR4SbVs6T5EMabDgu1Oho&#10;W1N5Pd2MgiO77ddBOv+sdqvrbPW75590odR41G8+QQTqwzv83z5oBYv5Ev7OxCMg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OFADEAAAA3AAAAA8AAAAAAAAAAAAAAAAA&#10;nwIAAGRycy9kb3ducmV2LnhtbFBLBQYAAAAABAAEAPcAAACQAwAAAAA=&#10;">
                  <v:imagedata r:id="rId12" o:title="" cropleft="9982f"/>
                  <v:path arrowok="t"/>
                </v:shape>
                <v:shape id="_x0000_s1154" type="#_x0000_t202" style="position:absolute;left:1807;top:3825;width:66859;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Mfr8A&#10;AADcAAAADwAAAGRycy9kb3ducmV2LnhtbERPTWvCQBC9F/wPywje6kalpURXEa3goRdtvA/ZMRvM&#10;zobs1MR/7x4KHh/ve7UZfKPu1MU6sIHZNANFXAZbc2Wg+D28f4GKgmyxCUwGHhRhsx69rTC3oecT&#10;3c9SqRTCMUcDTqTNtY6lI49xGlrixF1D51ES7CptO+xTuG/0PMs+tceaU4PDlnaOytv5zxsQsdvZ&#10;o/j28XgZfva9y8oPLIyZjIftEpTQIC/xv/toDSzm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04x+vwAAANwAAAAPAAAAAAAAAAAAAAAAAJgCAABkcnMvZG93bnJl&#10;di54bWxQSwUGAAAAAAQABAD1AAAAhAMAAAAA&#10;" filled="f" stroked="f">
                  <v:textbox style="mso-fit-shape-to-text:t">
                    <w:txbxContent>
                      <w:p w:rsidR="00C17659" w:rsidRPr="006C6039" w:rsidRDefault="00C17659" w:rsidP="00C17659">
                        <w:pPr>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Thank you</w:t>
                        </w:r>
                      </w:p>
                      <w:p w:rsidR="00C17659" w:rsidRPr="0003607F" w:rsidRDefault="00C17659" w:rsidP="00C17659">
                        <w:pPr>
                          <w:jc w:val="center"/>
                          <w:rPr>
                            <w:rFonts w:asciiTheme="majorHAnsi" w:hAnsiTheme="majorHAnsi"/>
                            <w:color w:val="FFFFFF" w:themeColor="background1"/>
                            <w:sz w:val="36"/>
                            <w:szCs w:val="36"/>
                          </w:rPr>
                        </w:pPr>
                      </w:p>
                    </w:txbxContent>
                  </v:textbox>
                </v:shape>
                <w10:wrap anchorx="page"/>
              </v:group>
            </w:pict>
          </mc:Fallback>
        </mc:AlternateContent>
      </w:r>
    </w:p>
    <w:p w14:paraId="42321732" w14:textId="77777777" w:rsidR="00C17659" w:rsidRPr="00303DEE" w:rsidRDefault="00C17659" w:rsidP="00757670">
      <w:pPr>
        <w:spacing w:after="100" w:afterAutospacing="1"/>
        <w:rPr>
          <w:color w:val="808080" w:themeColor="background1" w:themeShade="80"/>
        </w:rPr>
      </w:pPr>
    </w:p>
    <w:p w14:paraId="16B0B7F4" w14:textId="77777777" w:rsidR="00C17659" w:rsidRPr="00303DEE" w:rsidRDefault="00C17659" w:rsidP="00757670">
      <w:pPr>
        <w:spacing w:after="100" w:afterAutospacing="1"/>
        <w:rPr>
          <w:color w:val="808080" w:themeColor="background1" w:themeShade="80"/>
        </w:rPr>
      </w:pPr>
    </w:p>
    <w:p w14:paraId="148DB681" w14:textId="77777777" w:rsidR="00C17659" w:rsidRPr="00303DEE" w:rsidRDefault="00C17659" w:rsidP="00757670">
      <w:pPr>
        <w:spacing w:after="100" w:afterAutospacing="1"/>
        <w:rPr>
          <w:color w:val="808080" w:themeColor="background1" w:themeShade="80"/>
          <w:sz w:val="52"/>
          <w:szCs w:val="52"/>
        </w:rPr>
      </w:pPr>
    </w:p>
    <w:p w14:paraId="1B9F2272" w14:textId="77777777" w:rsidR="00C17659" w:rsidRPr="00303DEE" w:rsidRDefault="00C17659" w:rsidP="00757670">
      <w:pPr>
        <w:spacing w:after="100" w:afterAutospacing="1"/>
        <w:rPr>
          <w:color w:val="808080" w:themeColor="background1" w:themeShade="80"/>
          <w:sz w:val="52"/>
          <w:szCs w:val="52"/>
        </w:rPr>
      </w:pPr>
    </w:p>
    <w:p w14:paraId="42F93001" w14:textId="77777777" w:rsidR="00C17659" w:rsidRPr="00303DEE" w:rsidRDefault="00C17659" w:rsidP="00757670">
      <w:pPr>
        <w:spacing w:after="100" w:afterAutospacing="1"/>
        <w:rPr>
          <w:color w:val="808080" w:themeColor="background1" w:themeShade="80"/>
          <w:sz w:val="52"/>
          <w:szCs w:val="52"/>
        </w:rPr>
      </w:pPr>
      <w:r w:rsidRPr="00303DEE">
        <w:rPr>
          <w:color w:val="808080" w:themeColor="background1" w:themeShade="80"/>
          <w:sz w:val="36"/>
          <w:szCs w:val="36"/>
        </w:rPr>
        <w:t xml:space="preserve">Thank you for choosing KashFlow Payroll. If you require any further help please contact our Support team on </w:t>
      </w:r>
      <w:hyperlink r:id="rId79" w:history="1">
        <w:r w:rsidRPr="00303DEE">
          <w:rPr>
            <w:rStyle w:val="Hyperlink"/>
            <w:color w:val="023160" w:themeColor="hyperlink" w:themeShade="80"/>
            <w:sz w:val="52"/>
            <w:szCs w:val="52"/>
          </w:rPr>
          <w:t>support@kashflopayroll.com</w:t>
        </w:r>
      </w:hyperlink>
    </w:p>
    <w:p w14:paraId="6CB35FDE" w14:textId="77777777" w:rsidR="00C17659" w:rsidRPr="00303DEE" w:rsidRDefault="00C17659" w:rsidP="00757670">
      <w:pPr>
        <w:spacing w:after="100" w:afterAutospacing="1"/>
        <w:rPr>
          <w:color w:val="808080" w:themeColor="background1" w:themeShade="80"/>
          <w:sz w:val="52"/>
          <w:szCs w:val="52"/>
        </w:rPr>
      </w:pPr>
    </w:p>
    <w:p w14:paraId="3871A8C2" w14:textId="77777777" w:rsidR="00C17659" w:rsidRPr="00303DEE" w:rsidRDefault="00C17659" w:rsidP="00757670">
      <w:pPr>
        <w:spacing w:after="100" w:afterAutospacing="1"/>
        <w:rPr>
          <w:color w:val="808080" w:themeColor="background1" w:themeShade="80"/>
          <w:sz w:val="52"/>
          <w:szCs w:val="52"/>
        </w:rPr>
      </w:pPr>
      <w:r w:rsidRPr="00303DEE">
        <w:rPr>
          <w:noProof/>
          <w:color w:val="808080" w:themeColor="background1" w:themeShade="80"/>
          <w:lang w:val="en-US"/>
        </w:rPr>
        <w:drawing>
          <wp:anchor distT="0" distB="0" distL="114300" distR="114300" simplePos="0" relativeHeight="251821056" behindDoc="0" locked="0" layoutInCell="1" allowOverlap="1" wp14:anchorId="315C6D3B" wp14:editId="41D73F7C">
            <wp:simplePos x="0" y="0"/>
            <wp:positionH relativeFrom="margin">
              <wp:posOffset>2434442</wp:posOffset>
            </wp:positionH>
            <wp:positionV relativeFrom="paragraph">
              <wp:posOffset>7133</wp:posOffset>
            </wp:positionV>
            <wp:extent cx="4688840" cy="101219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688840" cy="1012190"/>
                    </a:xfrm>
                    <a:prstGeom prst="rect">
                      <a:avLst/>
                    </a:prstGeom>
                  </pic:spPr>
                </pic:pic>
              </a:graphicData>
            </a:graphic>
            <wp14:sizeRelH relativeFrom="margin">
              <wp14:pctWidth>0</wp14:pctWidth>
            </wp14:sizeRelH>
            <wp14:sizeRelV relativeFrom="margin">
              <wp14:pctHeight>0</wp14:pctHeight>
            </wp14:sizeRelV>
          </wp:anchor>
        </w:drawing>
      </w:r>
    </w:p>
    <w:p w14:paraId="7B63DD89" w14:textId="77777777" w:rsidR="00C17659" w:rsidRPr="00303DEE" w:rsidRDefault="00C17659" w:rsidP="00757670">
      <w:pPr>
        <w:spacing w:after="100" w:afterAutospacing="1"/>
        <w:rPr>
          <w:color w:val="808080" w:themeColor="background1" w:themeShade="80"/>
          <w:sz w:val="52"/>
          <w:szCs w:val="52"/>
        </w:rPr>
      </w:pPr>
    </w:p>
    <w:p w14:paraId="4136C06A" w14:textId="77777777" w:rsidR="00C17659" w:rsidRPr="00303DEE" w:rsidRDefault="00C17659" w:rsidP="00757670">
      <w:pPr>
        <w:spacing w:after="100" w:afterAutospacing="1"/>
        <w:rPr>
          <w:color w:val="808080" w:themeColor="background1" w:themeShade="80"/>
          <w:sz w:val="52"/>
          <w:szCs w:val="52"/>
        </w:rPr>
      </w:pPr>
    </w:p>
    <w:p w14:paraId="6C806EDB" w14:textId="77777777" w:rsidR="00C17659" w:rsidRPr="00303DEE" w:rsidRDefault="00C17659" w:rsidP="00757670">
      <w:pPr>
        <w:spacing w:after="100" w:afterAutospacing="1"/>
        <w:rPr>
          <w:color w:val="808080" w:themeColor="background1" w:themeShade="80"/>
          <w:sz w:val="52"/>
          <w:szCs w:val="52"/>
        </w:rPr>
      </w:pPr>
    </w:p>
    <w:p w14:paraId="1629CB49" w14:textId="77777777" w:rsidR="00C17659" w:rsidRPr="00303DEE" w:rsidRDefault="00C17659" w:rsidP="00757670">
      <w:pPr>
        <w:spacing w:after="100" w:afterAutospacing="1"/>
        <w:rPr>
          <w:color w:val="808080" w:themeColor="background1" w:themeShade="80"/>
          <w:sz w:val="52"/>
          <w:szCs w:val="52"/>
        </w:rPr>
      </w:pPr>
    </w:p>
    <w:p w14:paraId="5C686F95" w14:textId="77777777" w:rsidR="00C17659" w:rsidRPr="00303DEE" w:rsidRDefault="00C17659" w:rsidP="00757670">
      <w:pPr>
        <w:spacing w:after="100" w:afterAutospacing="1"/>
        <w:rPr>
          <w:color w:val="808080" w:themeColor="background1" w:themeShade="80"/>
          <w:sz w:val="36"/>
          <w:szCs w:val="36"/>
        </w:rPr>
      </w:pPr>
    </w:p>
    <w:p w14:paraId="2D8D8C95" w14:textId="77777777" w:rsidR="00C17659" w:rsidRPr="00303DEE" w:rsidRDefault="00C17659" w:rsidP="00757670">
      <w:pPr>
        <w:spacing w:after="100" w:afterAutospacing="1"/>
        <w:rPr>
          <w:color w:val="808080" w:themeColor="background1" w:themeShade="80"/>
          <w:sz w:val="36"/>
          <w:szCs w:val="36"/>
        </w:rPr>
      </w:pPr>
    </w:p>
    <w:p w14:paraId="2A5707B9" w14:textId="77777777" w:rsidR="00C17659" w:rsidRPr="00303DEE" w:rsidRDefault="00C17659" w:rsidP="00757670">
      <w:pPr>
        <w:spacing w:after="100" w:afterAutospacing="1"/>
        <w:rPr>
          <w:color w:val="808080" w:themeColor="background1" w:themeShade="80"/>
          <w:sz w:val="52"/>
          <w:szCs w:val="52"/>
        </w:rPr>
      </w:pPr>
      <w:r w:rsidRPr="00303DEE">
        <w:rPr>
          <w:color w:val="808080" w:themeColor="background1" w:themeShade="80"/>
          <w:sz w:val="36"/>
          <w:szCs w:val="36"/>
        </w:rPr>
        <w:t xml:space="preserve">For further information on Automatic Enrolment, including our range of training courses for small business owners and accountants please visit </w:t>
      </w:r>
      <w:hyperlink r:id="rId80" w:history="1">
        <w:r w:rsidRPr="00303DEE">
          <w:rPr>
            <w:rStyle w:val="Hyperlink"/>
            <w:color w:val="023160" w:themeColor="hyperlink" w:themeShade="80"/>
            <w:sz w:val="48"/>
            <w:szCs w:val="48"/>
          </w:rPr>
          <w:t>www.kashflow.com/autoenrolment</w:t>
        </w:r>
      </w:hyperlink>
      <w:r w:rsidRPr="00303DEE">
        <w:rPr>
          <w:color w:val="808080" w:themeColor="background1" w:themeShade="80"/>
          <w:sz w:val="52"/>
          <w:szCs w:val="52"/>
        </w:rPr>
        <w:t xml:space="preserve"> </w:t>
      </w:r>
    </w:p>
    <w:sectPr w:rsidR="00C17659" w:rsidRPr="00303DEE" w:rsidSect="0003607F">
      <w:footerReference w:type="default" r:id="rId81"/>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C4E79" w14:textId="77777777" w:rsidR="00510A02" w:rsidRDefault="00510A02" w:rsidP="004D7B75">
      <w:pPr>
        <w:spacing w:after="0" w:line="240" w:lineRule="auto"/>
      </w:pPr>
      <w:r>
        <w:separator/>
      </w:r>
    </w:p>
  </w:endnote>
  <w:endnote w:type="continuationSeparator" w:id="0">
    <w:p w14:paraId="6A298A80" w14:textId="77777777" w:rsidR="00510A02" w:rsidRDefault="00510A02" w:rsidP="004D7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Open Sans">
    <w:altName w:val="Open Sans"/>
    <w:panose1 w:val="00000000000000000000"/>
    <w:charset w:val="00"/>
    <w:family w:val="swiss"/>
    <w:notTrueType/>
    <w:pitch w:val="default"/>
    <w:sig w:usb0="00000003" w:usb1="00000000" w:usb2="00000000" w:usb3="00000000" w:csb0="00000001" w:csb1="00000000"/>
  </w:font>
  <w:font w:name="Segoe UI">
    <w:charset w:val="00"/>
    <w:family w:val="swiss"/>
    <w:pitch w:val="variable"/>
    <w:sig w:usb0="E10022FF" w:usb1="C000E47F" w:usb2="00000029" w:usb3="00000000" w:csb0="000001DF"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609785"/>
      <w:docPartObj>
        <w:docPartGallery w:val="Page Numbers (Bottom of Page)"/>
        <w:docPartUnique/>
      </w:docPartObj>
    </w:sdtPr>
    <w:sdtEndPr>
      <w:rPr>
        <w:noProof/>
      </w:rPr>
    </w:sdtEndPr>
    <w:sdtContent>
      <w:p w14:paraId="734AE48C" w14:textId="77777777" w:rsidR="00CC6C66" w:rsidRDefault="00CC6C66">
        <w:pPr>
          <w:pStyle w:val="Footer"/>
          <w:jc w:val="center"/>
        </w:pPr>
        <w:r>
          <w:fldChar w:fldCharType="begin"/>
        </w:r>
        <w:r>
          <w:instrText xml:space="preserve"> PAGE   \* MERGEFORMAT </w:instrText>
        </w:r>
        <w:r>
          <w:fldChar w:fldCharType="separate"/>
        </w:r>
        <w:r w:rsidR="003C1FA6">
          <w:rPr>
            <w:noProof/>
          </w:rPr>
          <w:t>2</w:t>
        </w:r>
        <w:r>
          <w:rPr>
            <w:noProof/>
          </w:rPr>
          <w:fldChar w:fldCharType="end"/>
        </w:r>
      </w:p>
    </w:sdtContent>
  </w:sdt>
  <w:p w14:paraId="1B2ECF97" w14:textId="77777777" w:rsidR="00CC6C66" w:rsidRDefault="00CC6C6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87D0B0" w14:textId="77777777" w:rsidR="00510A02" w:rsidRDefault="00510A02" w:rsidP="004D7B75">
      <w:pPr>
        <w:spacing w:after="0" w:line="240" w:lineRule="auto"/>
      </w:pPr>
      <w:r>
        <w:separator/>
      </w:r>
    </w:p>
  </w:footnote>
  <w:footnote w:type="continuationSeparator" w:id="0">
    <w:p w14:paraId="4489B43C" w14:textId="77777777" w:rsidR="00510A02" w:rsidRDefault="00510A02" w:rsidP="004D7B7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B2CC8"/>
    <w:multiLevelType w:val="multilevel"/>
    <w:tmpl w:val="86B4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4B39CD"/>
    <w:multiLevelType w:val="multilevel"/>
    <w:tmpl w:val="7510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2127A4"/>
    <w:multiLevelType w:val="multilevel"/>
    <w:tmpl w:val="E5B4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3C7DC3"/>
    <w:multiLevelType w:val="multilevel"/>
    <w:tmpl w:val="CC06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9133D6"/>
    <w:multiLevelType w:val="multilevel"/>
    <w:tmpl w:val="D174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FC61B0"/>
    <w:multiLevelType w:val="multilevel"/>
    <w:tmpl w:val="BFBC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C21481"/>
    <w:multiLevelType w:val="multilevel"/>
    <w:tmpl w:val="A0C88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267597C"/>
    <w:multiLevelType w:val="multilevel"/>
    <w:tmpl w:val="868C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462642"/>
    <w:multiLevelType w:val="multilevel"/>
    <w:tmpl w:val="E6529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E272234"/>
    <w:multiLevelType w:val="multilevel"/>
    <w:tmpl w:val="B55C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C555F4"/>
    <w:multiLevelType w:val="multilevel"/>
    <w:tmpl w:val="71B00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677A3A"/>
    <w:multiLevelType w:val="multilevel"/>
    <w:tmpl w:val="8E4E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AB7708"/>
    <w:multiLevelType w:val="multilevel"/>
    <w:tmpl w:val="7C8A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F57AFD"/>
    <w:multiLevelType w:val="multilevel"/>
    <w:tmpl w:val="0760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D1584E"/>
    <w:multiLevelType w:val="multilevel"/>
    <w:tmpl w:val="C10C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9000C5"/>
    <w:multiLevelType w:val="multilevel"/>
    <w:tmpl w:val="5994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324656"/>
    <w:multiLevelType w:val="multilevel"/>
    <w:tmpl w:val="1966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11"/>
  </w:num>
  <w:num w:numId="4">
    <w:abstractNumId w:val="6"/>
  </w:num>
  <w:num w:numId="5">
    <w:abstractNumId w:val="4"/>
  </w:num>
  <w:num w:numId="6">
    <w:abstractNumId w:val="7"/>
  </w:num>
  <w:num w:numId="7">
    <w:abstractNumId w:val="14"/>
  </w:num>
  <w:num w:numId="8">
    <w:abstractNumId w:val="12"/>
  </w:num>
  <w:num w:numId="9">
    <w:abstractNumId w:val="10"/>
  </w:num>
  <w:num w:numId="10">
    <w:abstractNumId w:val="8"/>
  </w:num>
  <w:num w:numId="11">
    <w:abstractNumId w:val="13"/>
  </w:num>
  <w:num w:numId="12">
    <w:abstractNumId w:val="9"/>
  </w:num>
  <w:num w:numId="13">
    <w:abstractNumId w:val="0"/>
  </w:num>
  <w:num w:numId="14">
    <w:abstractNumId w:val="15"/>
  </w:num>
  <w:num w:numId="15">
    <w:abstractNumId w:val="5"/>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129"/>
    <w:rsid w:val="0003607F"/>
    <w:rsid w:val="00085D33"/>
    <w:rsid w:val="00121232"/>
    <w:rsid w:val="001E2129"/>
    <w:rsid w:val="0024539E"/>
    <w:rsid w:val="002B4ACC"/>
    <w:rsid w:val="00303DEE"/>
    <w:rsid w:val="0037727A"/>
    <w:rsid w:val="003B2B92"/>
    <w:rsid w:val="003C1FA6"/>
    <w:rsid w:val="00464B45"/>
    <w:rsid w:val="00473309"/>
    <w:rsid w:val="004D7B75"/>
    <w:rsid w:val="004E7BAC"/>
    <w:rsid w:val="004F3408"/>
    <w:rsid w:val="004F56B3"/>
    <w:rsid w:val="00510A02"/>
    <w:rsid w:val="005E6440"/>
    <w:rsid w:val="006A7615"/>
    <w:rsid w:val="006C6039"/>
    <w:rsid w:val="006F644F"/>
    <w:rsid w:val="0071011B"/>
    <w:rsid w:val="00757670"/>
    <w:rsid w:val="007F4831"/>
    <w:rsid w:val="0080547D"/>
    <w:rsid w:val="00852C2B"/>
    <w:rsid w:val="00891CA7"/>
    <w:rsid w:val="008E4A2A"/>
    <w:rsid w:val="009555FF"/>
    <w:rsid w:val="009E1234"/>
    <w:rsid w:val="00A0716A"/>
    <w:rsid w:val="00A13063"/>
    <w:rsid w:val="00B06C2A"/>
    <w:rsid w:val="00B23AEA"/>
    <w:rsid w:val="00B535FD"/>
    <w:rsid w:val="00C17659"/>
    <w:rsid w:val="00C304A3"/>
    <w:rsid w:val="00CA5129"/>
    <w:rsid w:val="00CC6C66"/>
    <w:rsid w:val="00D12E0E"/>
    <w:rsid w:val="00D8687A"/>
    <w:rsid w:val="00EB7E48"/>
    <w:rsid w:val="00F83AC7"/>
    <w:rsid w:val="00F91CE3"/>
    <w:rsid w:val="00FA52A9"/>
    <w:rsid w:val="00FD612D"/>
    <w:rsid w:val="00FF4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002D9"/>
  <w15:chartTrackingRefBased/>
  <w15:docId w15:val="{465021F0-DA93-4E66-BE86-8145CA9DC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2123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9555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7B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7B75"/>
  </w:style>
  <w:style w:type="paragraph" w:styleId="Footer">
    <w:name w:val="footer"/>
    <w:basedOn w:val="Normal"/>
    <w:link w:val="FooterChar"/>
    <w:uiPriority w:val="99"/>
    <w:unhideWhenUsed/>
    <w:rsid w:val="004D7B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7B75"/>
  </w:style>
  <w:style w:type="paragraph" w:customStyle="1" w:styleId="Pa2">
    <w:name w:val="Pa2"/>
    <w:basedOn w:val="Normal"/>
    <w:next w:val="Normal"/>
    <w:uiPriority w:val="99"/>
    <w:rsid w:val="0003607F"/>
    <w:pPr>
      <w:autoSpaceDE w:val="0"/>
      <w:autoSpaceDN w:val="0"/>
      <w:adjustRightInd w:val="0"/>
      <w:spacing w:after="0" w:line="241" w:lineRule="atLeast"/>
    </w:pPr>
    <w:rPr>
      <w:rFonts w:ascii="Open Sans" w:hAnsi="Open Sans"/>
      <w:sz w:val="24"/>
      <w:szCs w:val="24"/>
    </w:rPr>
  </w:style>
  <w:style w:type="character" w:customStyle="1" w:styleId="A0">
    <w:name w:val="A0"/>
    <w:uiPriority w:val="99"/>
    <w:rsid w:val="0003607F"/>
    <w:rPr>
      <w:rFonts w:cs="Open Sans"/>
      <w:b/>
      <w:bCs/>
      <w:color w:val="000000"/>
      <w:sz w:val="22"/>
      <w:szCs w:val="22"/>
    </w:rPr>
  </w:style>
  <w:style w:type="character" w:styleId="Hyperlink">
    <w:name w:val="Hyperlink"/>
    <w:basedOn w:val="DefaultParagraphFont"/>
    <w:uiPriority w:val="99"/>
    <w:unhideWhenUsed/>
    <w:rsid w:val="0003607F"/>
    <w:rPr>
      <w:color w:val="0563C1" w:themeColor="hyperlink"/>
      <w:u w:val="single"/>
    </w:rPr>
  </w:style>
  <w:style w:type="paragraph" w:styleId="NormalWeb">
    <w:name w:val="Normal (Web)"/>
    <w:basedOn w:val="Normal"/>
    <w:uiPriority w:val="99"/>
    <w:unhideWhenUsed/>
    <w:rsid w:val="001212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1232"/>
    <w:rPr>
      <w:b/>
      <w:bCs/>
    </w:rPr>
  </w:style>
  <w:style w:type="character" w:customStyle="1" w:styleId="apple-converted-space">
    <w:name w:val="apple-converted-space"/>
    <w:basedOn w:val="DefaultParagraphFont"/>
    <w:rsid w:val="00121232"/>
  </w:style>
  <w:style w:type="character" w:customStyle="1" w:styleId="Heading2Char">
    <w:name w:val="Heading 2 Char"/>
    <w:basedOn w:val="DefaultParagraphFont"/>
    <w:link w:val="Heading2"/>
    <w:uiPriority w:val="9"/>
    <w:rsid w:val="0012123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9555F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9555FF"/>
    <w:pPr>
      <w:ind w:left="720"/>
      <w:contextualSpacing/>
    </w:pPr>
  </w:style>
  <w:style w:type="paragraph" w:styleId="BalloonText">
    <w:name w:val="Balloon Text"/>
    <w:basedOn w:val="Normal"/>
    <w:link w:val="BalloonTextChar"/>
    <w:uiPriority w:val="99"/>
    <w:semiHidden/>
    <w:unhideWhenUsed/>
    <w:rsid w:val="007F48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8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image" Target="media/image39.jpeg"/><Relationship Id="rId64" Type="http://schemas.openxmlformats.org/officeDocument/2006/relationships/hyperlink" Target="http://www.kashflow.com/wp-content/uploads/2015/02/Google-Chrome-46.jpg" TargetMode="External"/><Relationship Id="rId65" Type="http://schemas.openxmlformats.org/officeDocument/2006/relationships/image" Target="media/image40.jpeg"/><Relationship Id="rId66" Type="http://schemas.openxmlformats.org/officeDocument/2006/relationships/hyperlink" Target="http://www.kashflow.com/wp-content/uploads/2015/02/Google-Chrome-53.jpg" TargetMode="External"/><Relationship Id="rId67" Type="http://schemas.openxmlformats.org/officeDocument/2006/relationships/image" Target="media/image41.jpeg"/><Relationship Id="rId68" Type="http://schemas.openxmlformats.org/officeDocument/2006/relationships/image" Target="media/image42.png"/><Relationship Id="rId69" Type="http://schemas.openxmlformats.org/officeDocument/2006/relationships/image" Target="media/image43.png"/><Relationship Id="rId50" Type="http://schemas.openxmlformats.org/officeDocument/2006/relationships/image" Target="media/image32.png"/><Relationship Id="rId51" Type="http://schemas.openxmlformats.org/officeDocument/2006/relationships/hyperlink" Target="http://www.kashflow.com/wp-content/uploads/2015/05/Microsoft-Word-5.jpg" TargetMode="External"/><Relationship Id="rId52" Type="http://schemas.openxmlformats.org/officeDocument/2006/relationships/image" Target="media/image33.jpeg"/><Relationship Id="rId53" Type="http://schemas.openxmlformats.org/officeDocument/2006/relationships/hyperlink" Target="http://www.kashflow.com/autoenrolment" TargetMode="External"/><Relationship Id="rId54" Type="http://schemas.openxmlformats.org/officeDocument/2006/relationships/image" Target="media/image34.png"/><Relationship Id="rId55" Type="http://schemas.openxmlformats.org/officeDocument/2006/relationships/image" Target="media/image35.jpeg"/><Relationship Id="rId56" Type="http://schemas.openxmlformats.org/officeDocument/2006/relationships/hyperlink" Target="http://www.kashflow.com/wp-content/uploads/2015/02/Google-Chrome10.jpg" TargetMode="External"/><Relationship Id="rId57" Type="http://schemas.openxmlformats.org/officeDocument/2006/relationships/image" Target="media/image36.jpeg"/><Relationship Id="rId58" Type="http://schemas.openxmlformats.org/officeDocument/2006/relationships/hyperlink" Target="http://www.kashflow.com/wp-content/uploads/2015/02/Google-Chrome-25.jpg" TargetMode="External"/><Relationship Id="rId59" Type="http://schemas.openxmlformats.org/officeDocument/2006/relationships/image" Target="media/image37.jpe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hyperlink" Target="http://www.kashflow.com/wp-content/uploads/2015/05/Microsoft-Word-2.jpg" TargetMode="External"/><Relationship Id="rId48" Type="http://schemas.openxmlformats.org/officeDocument/2006/relationships/image" Target="media/image30.jpeg"/><Relationship Id="rId49" Type="http://schemas.openxmlformats.org/officeDocument/2006/relationships/image" Target="media/image3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hyperlink" Target="mailto:support@kashflowpayroll.com" TargetMode="External"/><Relationship Id="rId31" Type="http://schemas.openxmlformats.org/officeDocument/2006/relationships/hyperlink" Target="http://www.hmrc.gov.uk/payerti/employee-starting/new-emp-info.htm" TargetMode="External"/><Relationship Id="rId32" Type="http://schemas.openxmlformats.org/officeDocument/2006/relationships/image" Target="media/image18.png"/><Relationship Id="rId33" Type="http://schemas.openxmlformats.org/officeDocument/2006/relationships/hyperlink" Target="http://www.kashflow.com/autoenrolment" TargetMode="External"/><Relationship Id="rId34" Type="http://schemas.openxmlformats.org/officeDocument/2006/relationships/hyperlink" Target="http://www.thepensionsregulator.gov.uk" TargetMode="External"/><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hyperlink" Target="http://www.thepensionsregulator.gov.uk/employers/does-your-existing-scheme-qualify.aspx" TargetMode="External"/><Relationship Id="rId80" Type="http://schemas.openxmlformats.org/officeDocument/2006/relationships/hyperlink" Target="http://www.kashflow.com/autoenrolment" TargetMode="External"/><Relationship Id="rId81" Type="http://schemas.openxmlformats.org/officeDocument/2006/relationships/footer" Target="footer1.xml"/><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image" Target="media/image44.png"/><Relationship Id="rId71" Type="http://schemas.openxmlformats.org/officeDocument/2006/relationships/image" Target="media/image45.png"/><Relationship Id="rId72" Type="http://schemas.openxmlformats.org/officeDocument/2006/relationships/image" Target="media/image46.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http://www.kashflow.com/akademy/kb/switching-subscription-packages/" TargetMode="External"/><Relationship Id="rId25" Type="http://schemas.openxmlformats.org/officeDocument/2006/relationships/hyperlink" Target="http://www.kashflow.com/akademy/kb/getting-started-journal/" TargetMode="External"/><Relationship Id="rId26" Type="http://schemas.openxmlformats.org/officeDocument/2006/relationships/hyperlink" Target="http://www.kashflow.com/wp-content/uploads/2014/08/Google-Chrome-3.jpg" TargetMode="External"/><Relationship Id="rId27" Type="http://schemas.openxmlformats.org/officeDocument/2006/relationships/image" Target="media/image16.jpeg"/><Relationship Id="rId28" Type="http://schemas.openxmlformats.org/officeDocument/2006/relationships/hyperlink" Target="https://go.kashflowpayroll.com/Users/ForgotPassword" TargetMode="External"/><Relationship Id="rId29" Type="http://schemas.openxmlformats.org/officeDocument/2006/relationships/image" Target="media/image17.png"/><Relationship Id="rId73" Type="http://schemas.openxmlformats.org/officeDocument/2006/relationships/image" Target="media/image47.png"/><Relationship Id="rId74" Type="http://schemas.openxmlformats.org/officeDocument/2006/relationships/image" Target="media/image48.png"/><Relationship Id="rId75" Type="http://schemas.openxmlformats.org/officeDocument/2006/relationships/image" Target="media/image49.png"/><Relationship Id="rId76" Type="http://schemas.openxmlformats.org/officeDocument/2006/relationships/image" Target="media/image50.png"/><Relationship Id="rId77" Type="http://schemas.openxmlformats.org/officeDocument/2006/relationships/image" Target="media/image51.png"/><Relationship Id="rId78" Type="http://schemas.openxmlformats.org/officeDocument/2006/relationships/image" Target="media/image52.png"/><Relationship Id="rId79" Type="http://schemas.openxmlformats.org/officeDocument/2006/relationships/hyperlink" Target="mailto:support@kashflopayroll.com" TargetMode="External"/><Relationship Id="rId60" Type="http://schemas.openxmlformats.org/officeDocument/2006/relationships/hyperlink" Target="http://www.kashflow.com/wp-content/uploads/2015/05/Google-Chrome1.jpg" TargetMode="External"/><Relationship Id="rId61" Type="http://schemas.openxmlformats.org/officeDocument/2006/relationships/image" Target="media/image38.jpeg"/><Relationship Id="rId62" Type="http://schemas.openxmlformats.org/officeDocument/2006/relationships/hyperlink" Target="http://www.kashflow.com/wp-content/uploads/2015/05/Google-Chrome-22.jpg" TargetMode="External"/><Relationship Id="rId10" Type="http://schemas.openxmlformats.org/officeDocument/2006/relationships/image" Target="media/image3.jpg"/><Relationship Id="rId11" Type="http://schemas.openxmlformats.org/officeDocument/2006/relationships/hyperlink" Target="http://www.kashflowcanvass.com" TargetMode="External"/><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758A9-35CD-B14E-B84C-0FC3C0AB1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7681</Words>
  <Characters>43784</Characters>
  <Application>Microsoft Macintosh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Hext</dc:creator>
  <cp:keywords/>
  <dc:description/>
  <cp:lastModifiedBy>Microsoft Office User</cp:lastModifiedBy>
  <cp:revision>2</cp:revision>
  <cp:lastPrinted>2015-08-03T12:50:00Z</cp:lastPrinted>
  <dcterms:created xsi:type="dcterms:W3CDTF">2015-08-03T12:50:00Z</dcterms:created>
  <dcterms:modified xsi:type="dcterms:W3CDTF">2015-08-03T12:50:00Z</dcterms:modified>
</cp:coreProperties>
</file>